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1C23" w14:textId="522BE297" w:rsidR="00DE278F" w:rsidRDefault="0027625E" w:rsidP="0027625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11</w:t>
      </w:r>
    </w:p>
    <w:p w14:paraId="3EEAC6AD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define</w:t>
      </w:r>
    </w:p>
    <w:p w14:paraId="4FD4AB3F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data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Month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January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February</w:t>
      </w:r>
    </w:p>
    <w:p w14:paraId="2CBA65E8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  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March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April</w:t>
      </w:r>
    </w:p>
    <w:p w14:paraId="05E43CD7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  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May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June</w:t>
      </w:r>
    </w:p>
    <w:p w14:paraId="1FFEC97E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  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July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August</w:t>
      </w:r>
    </w:p>
    <w:p w14:paraId="0C84A1E5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  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September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October</w:t>
      </w:r>
    </w:p>
    <w:p w14:paraId="57438DBB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  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November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December</w:t>
      </w:r>
    </w:p>
    <w:p w14:paraId="55A119F8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 deriving </w:t>
      </w:r>
      <w:r w:rsidRPr="0027625E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Show</w:t>
      </w:r>
      <w:r w:rsidRPr="0027625E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206E3389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EBBCC96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implement</w:t>
      </w:r>
    </w:p>
    <w:p w14:paraId="45A46AB6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AD000"/>
          <w:sz w:val="18"/>
          <w:szCs w:val="18"/>
        </w:rPr>
        <w:t>daysInMonth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Month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Integer</w:t>
      </w:r>
    </w:p>
    <w:p w14:paraId="4F9EA840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daysInMonth m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case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m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of</w:t>
      </w:r>
    </w:p>
    <w:p w14:paraId="14A97AD1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January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31</w:t>
      </w:r>
    </w:p>
    <w:p w14:paraId="44D9560E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February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28</w:t>
      </w:r>
    </w:p>
    <w:p w14:paraId="60C71E6A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March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31</w:t>
      </w:r>
    </w:p>
    <w:p w14:paraId="51E6C5B6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April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30</w:t>
      </w:r>
    </w:p>
    <w:p w14:paraId="1D3BC4F7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May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31</w:t>
      </w:r>
    </w:p>
    <w:p w14:paraId="18FFF626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June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30</w:t>
      </w:r>
    </w:p>
    <w:p w14:paraId="2E92CF0C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July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31</w:t>
      </w:r>
    </w:p>
    <w:p w14:paraId="511DBE86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August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31</w:t>
      </w:r>
    </w:p>
    <w:p w14:paraId="7D22F93C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September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30</w:t>
      </w:r>
    </w:p>
    <w:p w14:paraId="41C07BD7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October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31</w:t>
      </w:r>
    </w:p>
    <w:p w14:paraId="105BC97D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November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30</w:t>
      </w:r>
    </w:p>
    <w:p w14:paraId="2C4D86D8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December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31</w:t>
      </w:r>
    </w:p>
    <w:p w14:paraId="353ADC6B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E26C772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AD000"/>
          <w:sz w:val="18"/>
          <w:szCs w:val="18"/>
        </w:rPr>
        <w:t>nextMonth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Month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Month</w:t>
      </w:r>
    </w:p>
    <w:p w14:paraId="20BE1A56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nextMonth m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case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m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of</w:t>
      </w:r>
    </w:p>
    <w:p w14:paraId="38051861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January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February</w:t>
      </w:r>
    </w:p>
    <w:p w14:paraId="3685117D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February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March</w:t>
      </w:r>
    </w:p>
    <w:p w14:paraId="29FCB07E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March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April</w:t>
      </w:r>
    </w:p>
    <w:p w14:paraId="5E0BA192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April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May</w:t>
      </w:r>
    </w:p>
    <w:p w14:paraId="7F424908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May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June</w:t>
      </w:r>
    </w:p>
    <w:p w14:paraId="2CF8C6CC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June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July</w:t>
      </w:r>
    </w:p>
    <w:p w14:paraId="5EEF4292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July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August</w:t>
      </w:r>
    </w:p>
    <w:p w14:paraId="1BD9B94D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August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September</w:t>
      </w:r>
    </w:p>
    <w:p w14:paraId="0AA685C9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September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October</w:t>
      </w:r>
    </w:p>
    <w:p w14:paraId="31671616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October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November</w:t>
      </w:r>
    </w:p>
    <w:p w14:paraId="5AC707F5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November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December</w:t>
      </w:r>
    </w:p>
    <w:p w14:paraId="2089242A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December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January</w:t>
      </w:r>
    </w:p>
    <w:p w14:paraId="483D10C9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9B9CB54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AD000"/>
          <w:sz w:val="18"/>
          <w:szCs w:val="18"/>
        </w:rPr>
        <w:t>nextDay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Integer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Month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-&gt;</w:t>
      </w:r>
    </w:p>
    <w:p w14:paraId="17BA4D54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   </w:t>
      </w:r>
      <w:r w:rsidRPr="0027625E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Integer</w:t>
      </w:r>
      <w:r w:rsidRPr="0027625E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27625E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Month</w:t>
      </w:r>
      <w:r w:rsidRPr="0027625E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61355400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nextDay d m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=</w:t>
      </w:r>
    </w:p>
    <w:p w14:paraId="55E45E96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if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d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==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daysInMonth m</w:t>
      </w:r>
    </w:p>
    <w:p w14:paraId="350D917C" w14:textId="77777777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then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1</w:t>
      </w:r>
      <w:r w:rsidRPr="0027625E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nextMonth m</w:t>
      </w:r>
      <w:r w:rsidRPr="0027625E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42A9B9A9" w14:textId="7A232AD3" w:rsidR="0027625E" w:rsidRPr="0027625E" w:rsidRDefault="0027625E" w:rsidP="0027625E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else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7625E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>d</w:t>
      </w:r>
      <w:r w:rsidRPr="0027625E">
        <w:rPr>
          <w:rFonts w:ascii="Menlo" w:eastAsia="Times New Roman" w:hAnsi="Menlo" w:cs="Menlo"/>
          <w:color w:val="FF9D00"/>
          <w:sz w:val="18"/>
          <w:szCs w:val="18"/>
        </w:rPr>
        <w:t>+</w:t>
      </w:r>
      <w:r w:rsidRPr="0027625E">
        <w:rPr>
          <w:rFonts w:ascii="Menlo" w:eastAsia="Times New Roman" w:hAnsi="Menlo" w:cs="Menlo"/>
          <w:color w:val="FF628C"/>
          <w:sz w:val="18"/>
          <w:szCs w:val="18"/>
        </w:rPr>
        <w:t>1</w:t>
      </w:r>
      <w:r w:rsidRPr="0027625E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27625E">
        <w:rPr>
          <w:rFonts w:ascii="Menlo" w:eastAsia="Times New Roman" w:hAnsi="Menlo" w:cs="Menlo"/>
          <w:color w:val="FFFFFF"/>
          <w:sz w:val="18"/>
          <w:szCs w:val="18"/>
        </w:rPr>
        <w:t xml:space="preserve"> m</w:t>
      </w:r>
      <w:r w:rsidRPr="0027625E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sectPr w:rsidR="0027625E" w:rsidRPr="00276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5E"/>
    <w:rsid w:val="0027625E"/>
    <w:rsid w:val="00331D9D"/>
    <w:rsid w:val="004B32A3"/>
    <w:rsid w:val="00D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00780"/>
  <w15:chartTrackingRefBased/>
  <w15:docId w15:val="{8F96ED17-6FE1-9A4B-83AC-50C104D2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GORAVIT BUAKAMPUN</dc:creator>
  <cp:keywords/>
  <dc:description/>
  <cp:lastModifiedBy>GORAVIT BUAKAMPUN</cp:lastModifiedBy>
  <cp:revision>1</cp:revision>
  <cp:lastPrinted>2021-01-14T04:16:00Z</cp:lastPrinted>
  <dcterms:created xsi:type="dcterms:W3CDTF">2021-01-14T04:11:00Z</dcterms:created>
  <dcterms:modified xsi:type="dcterms:W3CDTF">2021-01-14T04:16:00Z</dcterms:modified>
</cp:coreProperties>
</file>