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ACAC" w14:textId="6B139195" w:rsidR="00FD04D6" w:rsidRDefault="0074389E" w:rsidP="00D66F50">
      <w:r>
        <w:t>Sandia National Lab</w:t>
      </w:r>
      <w:r w:rsidR="00B72045">
        <w:t>oratories has developed a</w:t>
      </w:r>
      <w:r w:rsidR="00C91B3F">
        <w:t xml:space="preserve"> </w:t>
      </w:r>
      <w:r w:rsidR="00B72045">
        <w:t>n</w:t>
      </w:r>
      <w:r w:rsidR="00C91B3F">
        <w:t>ew</w:t>
      </w:r>
      <w:r w:rsidR="00B72045">
        <w:t xml:space="preserve"> open-</w:t>
      </w:r>
      <w:r>
        <w:t xml:space="preserve">source energy storage </w:t>
      </w:r>
      <w:r w:rsidR="00C91B3F">
        <w:t xml:space="preserve">and sizing placement simulation tool called the </w:t>
      </w:r>
      <w:r w:rsidR="00C91B3F" w:rsidRPr="00C91B3F">
        <w:rPr>
          <w:i/>
          <w:iCs/>
        </w:rPr>
        <w:t xml:space="preserve">Energy Storage Sizing, Placement and Valuation </w:t>
      </w:r>
      <w:r w:rsidR="00C91B3F" w:rsidRPr="00C91B3F">
        <w:rPr>
          <w:i/>
          <w:iCs/>
        </w:rPr>
        <w:t xml:space="preserve">Tool </w:t>
      </w:r>
      <w:r w:rsidR="00C91B3F" w:rsidRPr="00C91B3F">
        <w:rPr>
          <w:i/>
          <w:iCs/>
        </w:rPr>
        <w:t>for Distribution Networks</w:t>
      </w:r>
      <w:r w:rsidR="00C91B3F">
        <w:rPr>
          <w:i/>
          <w:iCs/>
        </w:rPr>
        <w:t xml:space="preserve"> (SSIM)</w:t>
      </w:r>
      <w:r>
        <w:t>.</w:t>
      </w:r>
      <w:r w:rsidR="00C91B3F">
        <w:t xml:space="preserve">  This new software will be distributed as part of </w:t>
      </w:r>
      <w:r w:rsidR="004F0C1C">
        <w:t>Sandia’s</w:t>
      </w:r>
      <w:r w:rsidR="00C91B3F">
        <w:t xml:space="preserve"> </w:t>
      </w:r>
      <w:proofErr w:type="spellStart"/>
      <w:r w:rsidR="00C91B3F">
        <w:t>QuESt</w:t>
      </w:r>
      <w:proofErr w:type="spellEnd"/>
      <w:r w:rsidR="00C91B3F">
        <w:t xml:space="preserve"> software application suite</w:t>
      </w:r>
      <w:r w:rsidR="004F0C1C">
        <w:t xml:space="preserve"> (</w:t>
      </w:r>
      <w:hyperlink r:id="rId4" w:history="1">
        <w:r w:rsidR="004F0C1C" w:rsidRPr="00882683">
          <w:rPr>
            <w:rStyle w:val="Hyperlink"/>
          </w:rPr>
          <w:t>https://www.sandia.gov/ess/tools-resources/quest</w:t>
        </w:r>
      </w:hyperlink>
      <w:r w:rsidR="004F0C1C">
        <w:t>)</w:t>
      </w:r>
      <w:r w:rsidR="00C91B3F">
        <w:t xml:space="preserve">.  The software is developed in Python and leverages the </w:t>
      </w:r>
      <w:r w:rsidR="00C91B3F" w:rsidRPr="00C91B3F">
        <w:rPr>
          <w:i/>
          <w:iCs/>
        </w:rPr>
        <w:t>Hierarchical Engine for Large-scale Infrastructure Co-Simulation (HELICS)</w:t>
      </w:r>
      <w:r w:rsidR="00C91B3F">
        <w:t xml:space="preserve"> </w:t>
      </w:r>
      <w:r w:rsidR="00E60CDB">
        <w:t>(</w:t>
      </w:r>
      <w:hyperlink r:id="rId5" w:history="1">
        <w:r w:rsidR="00E60CDB" w:rsidRPr="00882683">
          <w:rPr>
            <w:rStyle w:val="Hyperlink"/>
          </w:rPr>
          <w:t>https://helics.org/</w:t>
        </w:r>
      </w:hyperlink>
      <w:r w:rsidR="00E60CDB">
        <w:t xml:space="preserve">) </w:t>
      </w:r>
      <w:r w:rsidR="00C91B3F">
        <w:t xml:space="preserve">software to create an extensible, flexible, and scalable co-simulation environment for analyzing and optimizing storage device sizing and placement on a distribution system.  </w:t>
      </w:r>
      <w:r w:rsidR="00E60CDB">
        <w:t xml:space="preserve">SSIM uses EPRI’s </w:t>
      </w:r>
      <w:proofErr w:type="spellStart"/>
      <w:r w:rsidR="00E60CDB">
        <w:t>OpenDSS</w:t>
      </w:r>
      <w:proofErr w:type="spellEnd"/>
      <w:r w:rsidR="00DA1216">
        <w:t xml:space="preserve"> (</w:t>
      </w:r>
      <w:hyperlink r:id="rId6" w:history="1">
        <w:r w:rsidR="00DA1216" w:rsidRPr="00882683">
          <w:rPr>
            <w:rStyle w:val="Hyperlink"/>
          </w:rPr>
          <w:t>https://www.epri.com/pages/sa/opendss</w:t>
        </w:r>
      </w:hyperlink>
      <w:r w:rsidR="00DA1216">
        <w:t xml:space="preserve">) distribution system simulation software in combination with several other capabilities to allow a user to search over a range of options for the sizing and placement of energy storage systems to find those configurations that best satisfy a user specified set of goals.  </w:t>
      </w:r>
      <w:r w:rsidR="00DA1216">
        <w:t xml:space="preserve">The software recently received government copyright approval and will be posted on </w:t>
      </w:r>
      <w:proofErr w:type="spellStart"/>
      <w:r w:rsidR="00DA1216">
        <w:t>github</w:t>
      </w:r>
      <w:proofErr w:type="spellEnd"/>
      <w:r w:rsidR="00DA1216">
        <w:t xml:space="preserve"> </w:t>
      </w:r>
      <w:r w:rsidR="00F365AC">
        <w:t xml:space="preserve">as part of the </w:t>
      </w:r>
      <w:proofErr w:type="spellStart"/>
      <w:r w:rsidR="00F365AC">
        <w:t>snl</w:t>
      </w:r>
      <w:proofErr w:type="spellEnd"/>
      <w:r w:rsidR="00F365AC">
        <w:t>-quest project (</w:t>
      </w:r>
      <w:hyperlink r:id="rId7" w:history="1">
        <w:r w:rsidR="00F365AC" w:rsidRPr="00882683">
          <w:rPr>
            <w:rStyle w:val="Hyperlink"/>
          </w:rPr>
          <w:t>https://github.com/snl-quest/snl-quest</w:t>
        </w:r>
      </w:hyperlink>
      <w:r w:rsidR="00F365AC">
        <w:t xml:space="preserve">) </w:t>
      </w:r>
      <w:r w:rsidR="00DA1216">
        <w:t xml:space="preserve">in the coming </w:t>
      </w:r>
      <w:r w:rsidR="00DA1216">
        <w:t>months</w:t>
      </w:r>
      <w:r w:rsidR="00DA1216">
        <w:t>.</w:t>
      </w:r>
    </w:p>
    <w:sectPr w:rsidR="00FD0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9E"/>
    <w:rsid w:val="00260A01"/>
    <w:rsid w:val="004F0C1C"/>
    <w:rsid w:val="00646B28"/>
    <w:rsid w:val="0074389E"/>
    <w:rsid w:val="00761D0C"/>
    <w:rsid w:val="00A30DED"/>
    <w:rsid w:val="00AF6611"/>
    <w:rsid w:val="00B026A6"/>
    <w:rsid w:val="00B72045"/>
    <w:rsid w:val="00BD3128"/>
    <w:rsid w:val="00C1521A"/>
    <w:rsid w:val="00C91B3F"/>
    <w:rsid w:val="00D66F50"/>
    <w:rsid w:val="00DA1216"/>
    <w:rsid w:val="00E60CDB"/>
    <w:rsid w:val="00F365AC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9A7B"/>
  <w15:chartTrackingRefBased/>
  <w15:docId w15:val="{854E5F96-79F1-4974-AFF1-841D0C13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nl-quest/snl-qu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ri.com/pages/sa/opendss" TargetMode="External"/><Relationship Id="rId5" Type="http://schemas.openxmlformats.org/officeDocument/2006/relationships/hyperlink" Target="https://helics.org/" TargetMode="External"/><Relationship Id="rId4" Type="http://schemas.openxmlformats.org/officeDocument/2006/relationships/hyperlink" Target="https://www.sandia.gov/ess/tools-resources/que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Raymond H</dc:creator>
  <cp:keywords/>
  <dc:description/>
  <cp:lastModifiedBy>Eddy, John P</cp:lastModifiedBy>
  <cp:revision>8</cp:revision>
  <dcterms:created xsi:type="dcterms:W3CDTF">2023-01-09T15:44:00Z</dcterms:created>
  <dcterms:modified xsi:type="dcterms:W3CDTF">2023-01-09T15:59:00Z</dcterms:modified>
</cp:coreProperties>
</file>