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회원{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+유저id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-비밀번호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+닉네임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-is_vegan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-이메일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-몸무게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키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-bmi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-성별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-나이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-목표체중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+회원가입()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+탈퇴()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+로그인()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+로그아웃()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+아이디찾기()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+비밀번호찾기()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+정보수정()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관리자{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+관리자id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-비밀번호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+회원가입()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+로그인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+로그아웃()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+아이디찾기()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+비밀번호찾기()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+정보수정()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식단기록{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+회원아이디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+식단기록등록()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+식단기록수정()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+식단기록삭제()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식품{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+식품id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+식품이름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+칼로리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+탄수화물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+단백질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+지방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+설탕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+나트륨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+콜레스테롤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+식품등록()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+식품정보수정()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+식품삭제()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추천식단{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+추천식단id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+추천식단명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+추천식단등록()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+추천식단조회()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+추천식단수정()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+추천식단삭제()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선택한추천식단{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+선택한추천식단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+식단루틴완료도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+추천식단시작일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+선택한추천식단조회()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+식단루틴완료도계산()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게시물{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+게시물id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+게시물제목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+게시물내용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+게시물생성날짜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+댓글리스트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+게시물등록()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+게시물수정()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+게시물삭제()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+게시물조회()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댓글{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+유저id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+댓글내용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+댓글등록()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+댓글수정()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+댓글삭제()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좋아요{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+좋아요등록()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+좋아요삭제()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"1..*" - "1..*" 선택한추천식단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(회원, 선택한추천식단) .. 추천식단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추천식단 -- 추천식단DB관리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추천식단 o-- 식품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-- 회원DB관리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"1..*" -- "1..*" 식단기록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"1..*" -- "1..*" 게시물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"1..*" -- "1..*" 댓글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"1..*" -- "1..*" 좋아요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-- 커뮤니티DB관리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댓글  -- 커뮤니티DB관리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 -- 커뮤니티DB관리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"1..*" -- "1..*" 건강그래프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캘린더 "1" -- "1..*" 식단기록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-- 회원DB관리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-- 커뮤니티DB관리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캘린더{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+날짜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+식단조회()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건강그래프{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+목표달성률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+물섭취량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+목표달성률그래프조회()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+물섭취량그래프조회()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추천식단DB관리{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-식단DB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회원DB관리{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-회원DB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커뮤니티DB관리{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-커뮤니티DB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85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85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