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B92156" w14:textId="3C1B3485" w:rsidR="00093023" w:rsidRPr="00093023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 PROSESOR XTENSA LX6</w:t>
      </w:r>
    </w:p>
    <w:p w14:paraId="1E409F69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2D0E8E">
        <w:rPr>
          <w:rFonts w:ascii="Times New Roman" w:hAnsi="Times New Roman"/>
          <w:b/>
          <w:bCs/>
          <w:color w:val="000000"/>
          <w:sz w:val="32"/>
          <w:szCs w:val="28"/>
        </w:rPr>
        <w:t>PROPOSAL TUGAS AKHIR</w:t>
      </w:r>
    </w:p>
    <w:p w14:paraId="30303758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Diajukan Sebagai Salah Satu Syarat untuk Memperoleh Gelar Sarjana Teknik</w:t>
      </w:r>
    </w:p>
    <w:p w14:paraId="44C7E749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pada Jurusan Teknik Elektro Fakultas Sains dan Teknologi</w:t>
      </w:r>
    </w:p>
    <w:p w14:paraId="4400BDD3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b/>
          <w:bCs/>
          <w:color w:val="0000FF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noProof/>
          <w:color w:val="0000FF"/>
          <w:sz w:val="28"/>
          <w:szCs w:val="28"/>
          <w:lang w:val="en-US" w:eastAsia="en-US"/>
        </w:rPr>
        <w:drawing>
          <wp:inline distT="0" distB="0" distL="0" distR="0" wp14:anchorId="159CDB60" wp14:editId="3D98A3DA">
            <wp:extent cx="1620000" cy="1756627"/>
            <wp:effectExtent l="19050" t="0" r="0" b="0"/>
            <wp:docPr id="1" name="Picture 0" descr="Logo U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UIN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7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2D7A" w14:textId="77777777" w:rsidR="00093023" w:rsidRPr="00A92C46" w:rsidRDefault="006F735F" w:rsidP="006F46B4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color w:val="000000"/>
          <w:sz w:val="28"/>
          <w:szCs w:val="28"/>
          <w:lang w:val="en-US"/>
        </w:rPr>
        <w:t>O</w:t>
      </w:r>
      <w:proofErr w:type="spellStart"/>
      <w:r w:rsidR="00A92C46" w:rsidRPr="00093023">
        <w:rPr>
          <w:rFonts w:ascii="Times New Roman" w:hAnsi="Times New Roman"/>
          <w:color w:val="000000"/>
          <w:sz w:val="28"/>
          <w:szCs w:val="28"/>
        </w:rPr>
        <w:t>leh</w:t>
      </w:r>
      <w:proofErr w:type="spellEnd"/>
      <w:r w:rsidR="00A92C46" w:rsidRPr="00093023">
        <w:rPr>
          <w:rFonts w:ascii="Times New Roman" w:hAnsi="Times New Roman"/>
          <w:color w:val="000000"/>
          <w:sz w:val="28"/>
          <w:szCs w:val="28"/>
        </w:rPr>
        <w:t xml:space="preserve"> :</w:t>
      </w:r>
      <w:proofErr w:type="gramEnd"/>
    </w:p>
    <w:p w14:paraId="09009BC2" w14:textId="77777777" w:rsidR="00093023" w:rsidRPr="00A92C46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77640D75" w14:textId="77777777" w:rsidR="00093023" w:rsidRPr="00A92C46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5465333F" w14:textId="77777777" w:rsid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96BC789" w14:textId="77777777" w:rsid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6D2AFD5" w14:textId="77777777" w:rsid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1BB048C9" w14:textId="77777777" w:rsidR="00BA68EA" w:rsidRP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4E508A8" w14:textId="77777777" w:rsidR="00093023" w:rsidRPr="00093023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PROGRAM STUDI </w:t>
      </w:r>
      <w:r w:rsidR="00093023" w:rsidRPr="00093023">
        <w:rPr>
          <w:rFonts w:ascii="Times New Roman" w:hAnsi="Times New Roman"/>
          <w:b/>
          <w:bCs/>
          <w:color w:val="000000"/>
          <w:sz w:val="28"/>
          <w:szCs w:val="28"/>
        </w:rPr>
        <w:t>TEKNIK ELEKTRO</w:t>
      </w:r>
    </w:p>
    <w:p w14:paraId="7189F35D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FAKULTAS SAINS DAN TEKNOLOGI</w:t>
      </w:r>
    </w:p>
    <w:p w14:paraId="544A2AEC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UNIVERSITAS ISLAM NEGERI SULTAN SYARIF KASIM RIAU</w:t>
      </w:r>
    </w:p>
    <w:p w14:paraId="3C5D8E8E" w14:textId="77777777" w:rsidR="008D046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PEKANBARU</w:t>
      </w:r>
    </w:p>
    <w:p w14:paraId="6C32A9DC" w14:textId="77777777" w:rsidR="00A53F94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sectPr w:rsidR="00A53F94" w:rsidSect="00B83AC0">
          <w:footerReference w:type="default" r:id="rId8"/>
          <w:pgSz w:w="11907" w:h="16840" w:code="9"/>
          <w:pgMar w:top="1440" w:right="1440" w:bottom="1440" w:left="1440" w:header="709" w:footer="709" w:gutter="0"/>
          <w:cols w:space="708"/>
          <w:titlePg/>
          <w:docGrid w:linePitch="360"/>
        </w:sect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2020</w:t>
      </w:r>
    </w:p>
    <w:p w14:paraId="6EAB59AD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PERSETUJUAN</w:t>
      </w:r>
    </w:p>
    <w:p w14:paraId="3E9C2C52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85D23FA" w14:textId="54CC20B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 PROSESOR XTENSA LX6</w:t>
      </w:r>
    </w:p>
    <w:p w14:paraId="7839EDA8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615F3CF1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1DB1CD9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289369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leh:</w:t>
      </w:r>
    </w:p>
    <w:p w14:paraId="34AC0B8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742C821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6804798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0EB6D3DD" w14:textId="77777777" w:rsidR="006F735F" w:rsidRPr="006F2537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6EA7205" w14:textId="77777777" w:rsidR="006F2537" w:rsidRDefault="006F2537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3B24EE27" w14:textId="77777777" w:rsidR="006F2537" w:rsidRPr="006F2537" w:rsidRDefault="006F2537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2D11AD3" w14:textId="014DDEF1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diperiksa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dan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disetujui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Proposal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Program </w:t>
      </w:r>
      <w:proofErr w:type="spellStart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2020</w:t>
      </w:r>
    </w:p>
    <w:p w14:paraId="7AFEBD28" w14:textId="77777777" w:rsid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19ABA3B1" w14:textId="77777777" w:rsid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tbl>
      <w:tblPr>
        <w:tblStyle w:val="TableGrid"/>
        <w:tblW w:w="0" w:type="auto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0"/>
        <w:gridCol w:w="4397"/>
      </w:tblGrid>
      <w:tr w:rsidR="00C3398F" w:rsidRPr="0082614B" w14:paraId="38D3C576" w14:textId="77777777" w:rsidTr="0082614B">
        <w:tc>
          <w:tcPr>
            <w:tcW w:w="4380" w:type="dxa"/>
          </w:tcPr>
          <w:p w14:paraId="68B37006" w14:textId="77777777" w:rsidR="004F0A82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Ketua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 Program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Studi</w:t>
            </w:r>
            <w:proofErr w:type="spellEnd"/>
          </w:p>
          <w:p w14:paraId="46DD9542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Teknik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Elektro</w:t>
            </w:r>
            <w:proofErr w:type="spellEnd"/>
          </w:p>
        </w:tc>
        <w:tc>
          <w:tcPr>
            <w:tcW w:w="4397" w:type="dxa"/>
          </w:tcPr>
          <w:p w14:paraId="3DB3E137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Pembimbing</w:t>
            </w:r>
            <w:proofErr w:type="spellEnd"/>
          </w:p>
        </w:tc>
      </w:tr>
      <w:tr w:rsidR="00C3398F" w:rsidRPr="0082614B" w14:paraId="1D2FFAFC" w14:textId="77777777" w:rsidTr="0082614B">
        <w:tc>
          <w:tcPr>
            <w:tcW w:w="4380" w:type="dxa"/>
          </w:tcPr>
          <w:p w14:paraId="2F4B0879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6C90E42B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0D8E3A23" w14:textId="77777777" w:rsidR="0082614B" w:rsidRPr="0082614B" w:rsidRDefault="0082614B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24591593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397" w:type="dxa"/>
          </w:tcPr>
          <w:p w14:paraId="089D7F79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</w:tr>
      <w:tr w:rsidR="00C3398F" w:rsidRPr="0082614B" w14:paraId="453D5A96" w14:textId="77777777" w:rsidTr="0082614B">
        <w:tc>
          <w:tcPr>
            <w:tcW w:w="4380" w:type="dxa"/>
          </w:tcPr>
          <w:p w14:paraId="54BC4799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Ewi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Ismaredah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, </w:t>
            </w:r>
            <w:proofErr w:type="spellStart"/>
            <w:proofErr w:type="gram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S.Kom</w:t>
            </w:r>
            <w:proofErr w:type="spellEnd"/>
            <w:proofErr w:type="gram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.,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M.Kom</w:t>
            </w:r>
            <w:proofErr w:type="spellEnd"/>
          </w:p>
          <w:p w14:paraId="56139F4F" w14:textId="77777777" w:rsidR="00C3398F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197509222009122002</w:t>
            </w:r>
          </w:p>
        </w:tc>
        <w:tc>
          <w:tcPr>
            <w:tcW w:w="4397" w:type="dxa"/>
          </w:tcPr>
          <w:p w14:paraId="49D374A9" w14:textId="77777777" w:rsidR="00C3398F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Oktaf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Brillian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Kharisma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, S.T., M.T</w:t>
            </w:r>
          </w:p>
          <w:p w14:paraId="502F64DD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198410122015031003</w:t>
            </w:r>
          </w:p>
        </w:tc>
      </w:tr>
    </w:tbl>
    <w:p w14:paraId="5DC90056" w14:textId="77777777" w:rsidR="00C3398F" w:rsidRP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031EC6E7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EC12F5C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6442B30A" w14:textId="77777777" w:rsidR="0082614B" w:rsidRDefault="0082614B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br w:type="page"/>
      </w:r>
    </w:p>
    <w:p w14:paraId="6DDB7693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PENGESAHAN</w:t>
      </w:r>
    </w:p>
    <w:p w14:paraId="1760CD7B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77B7A6B2" w14:textId="77777777" w:rsid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SISTEM KEAMANAN SEPEDA MOTOR MENGGUNAKAN PROSESOR XTENSA LX6</w:t>
      </w:r>
    </w:p>
    <w:p w14:paraId="5B82F1A6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7D583A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68AE8AA0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B090900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oleh:</w:t>
      </w:r>
    </w:p>
    <w:p w14:paraId="74AAF58D" w14:textId="77777777" w:rsidR="006F735F" w:rsidRPr="00A5645A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5D9B1709" w14:textId="77777777" w:rsidR="00A5645A" w:rsidRP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21CF9501" w14:textId="77777777" w:rsidR="006F735F" w:rsidRP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33940DF2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1E7DACC" w14:textId="5EC525A1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dipertahankan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depan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Seminar Proposal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salah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satu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syarat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untuk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memperoleh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gelar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Sarjana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di Program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Fakultas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Sains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Teknologi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Universitas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Islam Negeri Sultan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Syarif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Kasim Riau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2020</w:t>
      </w:r>
    </w:p>
    <w:p w14:paraId="46C1B4CD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0"/>
          <w:szCs w:val="28"/>
          <w:lang w:val="en-US"/>
        </w:rPr>
      </w:pPr>
    </w:p>
    <w:p w14:paraId="1041FD82" w14:textId="08332F76" w:rsidR="006F735F" w:rsidRPr="00A5645A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, </w:t>
      </w:r>
      <w:r w:rsidR="00850F9C">
        <w:rPr>
          <w:rFonts w:ascii="Times New Roman" w:hAnsi="Times New Roman"/>
          <w:bCs/>
          <w:color w:val="000000"/>
          <w:sz w:val="24"/>
          <w:szCs w:val="24"/>
          <w:lang w:val="en-US"/>
        </w:rPr>
        <w:tab/>
      </w:r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 2020</w:t>
      </w:r>
    </w:p>
    <w:p w14:paraId="4EA72052" w14:textId="77777777" w:rsidR="00A5645A" w:rsidRPr="000E52F3" w:rsidRDefault="000E52F3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>Mengesahkan</w:t>
      </w:r>
      <w:proofErr w:type="spellEnd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: </w:t>
      </w:r>
    </w:p>
    <w:p w14:paraId="7C8FB730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0"/>
          <w:szCs w:val="24"/>
          <w:lang w:val="en-US"/>
        </w:rPr>
      </w:pPr>
    </w:p>
    <w:p w14:paraId="30739EA1" w14:textId="77777777" w:rsidR="001359BC" w:rsidRDefault="000E52F3" w:rsidP="006F46B4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Program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Studi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Teknik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Elektro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: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Ewi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Ismaredah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, </w:t>
      </w:r>
      <w:proofErr w:type="spellStart"/>
      <w:proofErr w:type="gram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S.Kom</w:t>
      </w:r>
      <w:proofErr w:type="spellEnd"/>
      <w:proofErr w:type="gram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.,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M.Kom</w:t>
      </w:r>
      <w:proofErr w:type="spellEnd"/>
    </w:p>
    <w:p w14:paraId="5E99596F" w14:textId="77777777" w:rsidR="00A5645A" w:rsidRPr="001359BC" w:rsidRDefault="000E52F3" w:rsidP="006F46B4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NIP. 197509222009122002</w:t>
      </w:r>
    </w:p>
    <w:p w14:paraId="3C08D416" w14:textId="77777777" w:rsidR="00A5645A" w:rsidRPr="001359BC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DEWAN </w:t>
      </w:r>
      <w:proofErr w:type="gramStart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>PENGUJI :</w:t>
      </w:r>
      <w:proofErr w:type="gramEnd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 </w:t>
      </w:r>
    </w:p>
    <w:p w14:paraId="39BD24E3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0"/>
          <w:szCs w:val="24"/>
          <w:lang w:val="en-US"/>
        </w:rPr>
      </w:pPr>
    </w:p>
    <w:p w14:paraId="283CEA97" w14:textId="77777777" w:rsidR="00A5645A" w:rsidRPr="001359BC" w:rsidRDefault="001359BC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 xml:space="preserve">: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Oktaf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Brillian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Kharisma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, S.T., M.T</w:t>
      </w:r>
    </w:p>
    <w:p w14:paraId="44005954" w14:textId="77777777" w:rsidR="00A5645A" w:rsidRPr="001359BC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Sekretaris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5C6FC760" w14:textId="77777777" w:rsidR="001359BC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4740A23D" w14:textId="7D726F5D" w:rsidR="00B83AC0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2A274097" w14:textId="77777777" w:rsidR="00B83AC0" w:rsidRDefault="00B83AC0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7E682C24" w14:textId="30BE60D1" w:rsidR="006F735F" w:rsidRDefault="00B83AC0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ISI</w:t>
      </w:r>
    </w:p>
    <w:p w14:paraId="64AC579D" w14:textId="77777777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PERSETUJUAN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</w:t>
      </w:r>
    </w:p>
    <w:p w14:paraId="38964EF7" w14:textId="77777777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PENGESAHAN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iii</w:t>
      </w:r>
    </w:p>
    <w:p w14:paraId="6C9CA7B4" w14:textId="55397AE8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ISI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iv</w:t>
      </w:r>
    </w:p>
    <w:p w14:paraId="180C24D7" w14:textId="5B334020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GAMBAR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82FFCF4" w14:textId="72B1B9B6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TABEL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272E655E" w14:textId="7E59F705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RUMUS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C667300" w14:textId="5D0AD898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LAMBANG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04241E62" w14:textId="5B6B4983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SINGKATAN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3DF01111" w14:textId="4892DC23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24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LAMPIRAN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62EC48FC" w14:textId="6A4FBC79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PENDAHULUAN</w:t>
      </w:r>
    </w:p>
    <w:p w14:paraId="5390F9D7" w14:textId="4A3BCBB9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Belakang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</w:p>
    <w:p w14:paraId="1A62B7EE" w14:textId="559BB964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22425EA" w14:textId="7A44A6CF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36C04311" w14:textId="49F51814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AA99EBE" w14:textId="411A1B87" w:rsidR="00215D16" w:rsidRP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16740BD" w14:textId="0C0DF1CB" w:rsidR="00850F9C" w:rsidRDefault="00850F9C" w:rsidP="00850F9C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TINJAUAN PUSTAKA</w:t>
      </w:r>
    </w:p>
    <w:p w14:paraId="5821089B" w14:textId="77777777" w:rsidR="00850F9C" w:rsidRPr="00850F9C" w:rsidRDefault="00850F9C" w:rsidP="00850F9C">
      <w:pPr>
        <w:pStyle w:val="ListParagraph"/>
        <w:widowControl w:val="0"/>
        <w:numPr>
          <w:ilvl w:val="0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0A0BC98" w14:textId="77777777" w:rsidR="00850F9C" w:rsidRPr="00850F9C" w:rsidRDefault="00850F9C" w:rsidP="00850F9C">
      <w:pPr>
        <w:pStyle w:val="ListParagraph"/>
        <w:widowControl w:val="0"/>
        <w:numPr>
          <w:ilvl w:val="0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40C7B514" w14:textId="0654071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Terkait</w:t>
      </w:r>
      <w:proofErr w:type="spellEnd"/>
    </w:p>
    <w:p w14:paraId="487A92C3" w14:textId="7777777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</w:p>
    <w:p w14:paraId="215D1C28" w14:textId="7777777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2</w:t>
      </w:r>
    </w:p>
    <w:p w14:paraId="09B171DB" w14:textId="0E01A242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BAB </w:t>
      </w:r>
      <w:r w:rsidR="00850F9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METODE PENELITIAN</w:t>
      </w:r>
    </w:p>
    <w:p w14:paraId="3369F709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CA461FD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11921C74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579DF37" w14:textId="79501DBF" w:rsidR="00215D16" w:rsidRDefault="00215D16" w:rsidP="00850F9C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724A8298" w14:textId="0BCB1977" w:rsidR="00215D16" w:rsidRDefault="00215D16" w:rsidP="006F46B4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Tahapan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99C98D7" w14:textId="658BD900" w:rsidR="00215D16" w:rsidRDefault="00215D16" w:rsidP="006F46B4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Pengumpulan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Data</w:t>
      </w:r>
    </w:p>
    <w:p w14:paraId="46A35060" w14:textId="511F86B5" w:rsidR="0009102C" w:rsidRPr="00850F9C" w:rsidRDefault="00215D16" w:rsidP="00850F9C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Analisa Data</w:t>
      </w:r>
    </w:p>
    <w:p w14:paraId="38B6B7D5" w14:textId="77777777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JADWAL PENELITIAN</w:t>
      </w:r>
    </w:p>
    <w:p w14:paraId="60C1ACFB" w14:textId="134D2B5B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BIAYA PENELITIAN</w:t>
      </w:r>
    </w:p>
    <w:p w14:paraId="31E1BC01" w14:textId="39C0F9AA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PUSTAKA</w:t>
      </w:r>
    </w:p>
    <w:p w14:paraId="37314F8A" w14:textId="58026AD9" w:rsidR="00B92208" w:rsidRDefault="00215D16" w:rsidP="00850F9C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LAMPIRAN</w:t>
      </w:r>
      <w:r w:rsidR="00B92208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1DC9C87D" w14:textId="023F4171" w:rsidR="00215D16" w:rsidRDefault="00B92208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GAMBAR</w:t>
      </w:r>
    </w:p>
    <w:p w14:paraId="4FBE4260" w14:textId="55AA304B" w:rsidR="00B92208" w:rsidRDefault="00B92208" w:rsidP="006F46B4">
      <w:pPr>
        <w:widowControl w:val="0"/>
        <w:tabs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HALAMAN</w:t>
      </w:r>
    </w:p>
    <w:p w14:paraId="5FDE42BE" w14:textId="2E93B716" w:rsidR="00B92208" w:rsidRDefault="00B92208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GAMBAR 1.1. Mobil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I-5</w:t>
      </w:r>
    </w:p>
    <w:p w14:paraId="73E385C7" w14:textId="7A902BBC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07EAC2A9" w14:textId="6480661A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RUMUS</w:t>
      </w:r>
    </w:p>
    <w:p w14:paraId="688EFA4D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2CD9D959" w14:textId="79EBDD1F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LAMBANG/NOTASI</w:t>
      </w:r>
    </w:p>
    <w:p w14:paraId="415CDDE7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4CFE399A" w14:textId="5025488B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SINGKATAN</w:t>
      </w:r>
    </w:p>
    <w:p w14:paraId="4BE81B5B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1D3714A5" w14:textId="77777777" w:rsidR="00DA012D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sectPr w:rsidR="00DA012D" w:rsidSect="00B83AC0">
          <w:pgSz w:w="11907" w:h="16840" w:code="9"/>
          <w:pgMar w:top="1701" w:right="1418" w:bottom="1418" w:left="1701" w:header="709" w:footer="709" w:gutter="0"/>
          <w:pgNumType w:fmt="lowerRoman" w:start="2"/>
          <w:cols w:space="708"/>
          <w:docGrid w:linePitch="360"/>
        </w:sect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LAMPIRAN</w:t>
      </w:r>
    </w:p>
    <w:p w14:paraId="4D1BD337" w14:textId="2F47EBAF" w:rsidR="00A46126" w:rsidRPr="00DA012D" w:rsidRDefault="00DA012D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DA012D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lastRenderedPageBreak/>
        <w:t>BAB I</w:t>
      </w:r>
    </w:p>
    <w:p w14:paraId="75296333" w14:textId="6C34C679" w:rsidR="00DA012D" w:rsidRPr="00DA012D" w:rsidRDefault="00DA012D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DA012D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PENDAHULUAN</w:t>
      </w:r>
    </w:p>
    <w:p w14:paraId="3FAEFB68" w14:textId="18B83CDD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Belakang</w:t>
      </w:r>
      <w:proofErr w:type="spellEnd"/>
    </w:p>
    <w:p w14:paraId="6F03B1E0" w14:textId="08D50FFE" w:rsidR="00DA012D" w:rsidRDefault="006F46B4" w:rsidP="006F46B4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Tindakan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merupakan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sangat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menggangu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kenyamanan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masyarakat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. Hal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ini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termasuk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pidana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merupakan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angka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tinggi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.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Lemahnya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keamanan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menjadi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salah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satu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pemicu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terhadap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motor.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Jumlah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bermotor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provinsi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Riau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khususnya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kota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Pekanbaru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data yang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dihimpun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SAT RESKRIM POLRESTA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Pekanbaru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antara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2012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sampai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2016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yakni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2012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70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berbagai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modus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perusakan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 52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menduplikat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8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10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2013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39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modus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perusakan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 30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4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menduplikat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5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2014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mengalami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peningkatan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mencapai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47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39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dirusak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T, dan 8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2015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42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curanmor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38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dirusak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T, 1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menduplikat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3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2016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mencapai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32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merusak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T.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data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SAT RESKRIM POLRESTA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Pekanbaru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tersebut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kita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lihat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bahwa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bermotor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mengalami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fluktuasi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berbagai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macam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bentuk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modus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.</w:t>
      </w:r>
    </w:p>
    <w:p w14:paraId="2E249F03" w14:textId="77777777" w:rsidR="00850F9C" w:rsidRDefault="00850F9C" w:rsidP="006F46B4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bookmarkStart w:id="0" w:name="_GoBack"/>
      <w:bookmarkEnd w:id="0"/>
    </w:p>
    <w:p w14:paraId="54E962F7" w14:textId="77777777" w:rsidR="006F46B4" w:rsidRDefault="006F46B4" w:rsidP="006F46B4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 w:cs="Calibri"/>
          <w:sz w:val="24"/>
          <w:lang w:val="en-US"/>
        </w:rPr>
      </w:pPr>
      <w:proofErr w:type="spellStart"/>
      <w:r>
        <w:rPr>
          <w:rFonts w:ascii="Times New Roman" w:hAnsi="Times New Roman" w:cs="Calibri"/>
          <w:sz w:val="24"/>
          <w:lang w:val="en-US"/>
        </w:rPr>
        <w:t>Kasus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pencurian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sepeda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motor </w:t>
      </w:r>
      <w:proofErr w:type="spellStart"/>
      <w:r>
        <w:rPr>
          <w:rFonts w:ascii="Times New Roman" w:hAnsi="Times New Roman" w:cs="Calibri"/>
          <w:sz w:val="24"/>
          <w:lang w:val="en-US"/>
        </w:rPr>
        <w:t>tak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terjadi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>
        <w:rPr>
          <w:rFonts w:ascii="Times New Roman" w:hAnsi="Times New Roman" w:cs="Calibri"/>
          <w:sz w:val="24"/>
          <w:lang w:val="en-US"/>
        </w:rPr>
        <w:t>malam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hari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ataupun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di </w:t>
      </w:r>
      <w:proofErr w:type="spellStart"/>
      <w:r>
        <w:rPr>
          <w:rFonts w:ascii="Times New Roman" w:hAnsi="Times New Roman" w:cs="Calibri"/>
          <w:sz w:val="24"/>
          <w:lang w:val="en-US"/>
        </w:rPr>
        <w:t>tempat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Pada </w:t>
      </w:r>
      <w:proofErr w:type="spellStart"/>
      <w:r>
        <w:rPr>
          <w:rFonts w:ascii="Times New Roman" w:hAnsi="Times New Roman" w:cs="Calibri"/>
          <w:sz w:val="24"/>
          <w:lang w:val="en-US"/>
        </w:rPr>
        <w:t>siang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haripun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dan </w:t>
      </w:r>
      <w:proofErr w:type="spellStart"/>
      <w:r>
        <w:rPr>
          <w:rFonts w:ascii="Times New Roman" w:hAnsi="Times New Roman" w:cs="Calibri"/>
          <w:sz w:val="24"/>
          <w:lang w:val="en-US"/>
        </w:rPr>
        <w:t>ditempat-tempat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ramai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serta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lokasi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>
        <w:rPr>
          <w:rFonts w:ascii="Times New Roman" w:hAnsi="Times New Roman" w:cs="Calibri"/>
          <w:sz w:val="24"/>
          <w:lang w:val="en-US"/>
        </w:rPr>
        <w:t>telah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dilengkapi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kamera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cctv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sekalipun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para </w:t>
      </w:r>
      <w:proofErr w:type="spellStart"/>
      <w:r>
        <w:rPr>
          <w:rFonts w:ascii="Times New Roman" w:hAnsi="Times New Roman" w:cs="Calibri"/>
          <w:sz w:val="24"/>
          <w:lang w:val="en-US"/>
        </w:rPr>
        <w:t>pencuri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dapat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malakukan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aksinya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dengan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mudah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Maka</w:t>
      </w:r>
      <w:proofErr w:type="spellEnd"/>
      <w:r>
        <w:rPr>
          <w:rFonts w:ascii="Times New Roman" w:hAnsi="Times New Roman" w:cs="Calibri"/>
          <w:sz w:val="24"/>
          <w:lang w:val="en-US"/>
        </w:rPr>
        <w:t>,</w:t>
      </w:r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dibutuhkan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kewaspadaan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r>
        <w:rPr>
          <w:rFonts w:ascii="Times New Roman" w:hAnsi="Times New Roman" w:cs="Calibri"/>
          <w:sz w:val="24"/>
          <w:lang w:val="en-US"/>
        </w:rPr>
        <w:t xml:space="preserve">yang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lebih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untuk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menjaga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motor agar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tetap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13A47">
        <w:rPr>
          <w:rFonts w:ascii="Times New Roman" w:hAnsi="Times New Roman" w:cs="Calibri"/>
          <w:sz w:val="24"/>
          <w:lang w:val="en-US"/>
        </w:rPr>
        <w:t>aman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>.</w:t>
      </w:r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Selama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ini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antisipasi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biasa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dilakukan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oleh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hanya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memakai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gembok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>
        <w:rPr>
          <w:rFonts w:ascii="Times New Roman" w:hAnsi="Times New Roman" w:cs="Calibri"/>
          <w:sz w:val="24"/>
          <w:lang w:val="en-US"/>
        </w:rPr>
        <w:t>cakram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roda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Tetapi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sebagai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manusia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biasa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sering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lupa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memasang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gembok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atau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alarm </w:t>
      </w:r>
      <w:r>
        <w:rPr>
          <w:rFonts w:ascii="Times New Roman" w:hAnsi="Times New Roman" w:cs="Calibri"/>
          <w:sz w:val="24"/>
          <w:lang w:val="en-US"/>
        </w:rPr>
        <w:t xml:space="preserve">pada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Apalagi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pencuri</w:t>
      </w:r>
      <w:r>
        <w:rPr>
          <w:rFonts w:ascii="Times New Roman" w:hAnsi="Times New Roman" w:cs="Calibri"/>
          <w:sz w:val="24"/>
          <w:lang w:val="en-US"/>
        </w:rPr>
        <w:t>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dapat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membuat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kunci-kunci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duplikat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sehingga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pencuri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lastRenderedPageBreak/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bisa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mudahnya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melakukan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aksinya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mengundang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kecurigaan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>.</w:t>
      </w:r>
    </w:p>
    <w:p w14:paraId="7506547E" w14:textId="77777777" w:rsidR="006F46B4" w:rsidRDefault="006F46B4" w:rsidP="006F46B4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 w:cs="Calibri"/>
          <w:sz w:val="24"/>
          <w:lang w:val="en-US"/>
        </w:rPr>
      </w:pPr>
      <w:proofErr w:type="spellStart"/>
      <w:r>
        <w:rPr>
          <w:rFonts w:ascii="Times New Roman" w:hAnsi="Times New Roman" w:cs="Calibri"/>
          <w:sz w:val="24"/>
          <w:lang w:val="en-US"/>
        </w:rPr>
        <w:t>K</w:t>
      </w:r>
      <w:r w:rsidRPr="00A30709">
        <w:rPr>
          <w:rFonts w:ascii="Times New Roman" w:hAnsi="Times New Roman" w:cs="Calibri"/>
          <w:sz w:val="24"/>
          <w:lang w:val="en-US"/>
        </w:rPr>
        <w:t>endala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masih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menjadi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permasalahan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bagi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polisi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adalah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bagaimana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melacak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keberadaan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dari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motor yang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berhasil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dicuri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>.</w:t>
      </w:r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Terlepas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dari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lamba</w:t>
      </w:r>
      <w:r>
        <w:rPr>
          <w:rFonts w:ascii="Times New Roman" w:hAnsi="Times New Roman" w:cs="Calibri"/>
          <w:sz w:val="24"/>
          <w:lang w:val="en-US"/>
        </w:rPr>
        <w:t>t</w:t>
      </w:r>
      <w:r w:rsidRPr="00384CE6">
        <w:rPr>
          <w:rFonts w:ascii="Times New Roman" w:hAnsi="Times New Roman" w:cs="Calibri"/>
          <w:sz w:val="24"/>
          <w:lang w:val="en-US"/>
        </w:rPr>
        <w:t>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proses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pelacakan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lokasi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sepeda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motor </w:t>
      </w:r>
      <w:r w:rsidRPr="00384CE6">
        <w:rPr>
          <w:rFonts w:ascii="Times New Roman" w:hAnsi="Times New Roman" w:cs="Calibri"/>
          <w:sz w:val="24"/>
          <w:lang w:val="en-US"/>
        </w:rPr>
        <w:t xml:space="preserve">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dilakukan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oleh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petugas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selama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ini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sistem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keamanan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terdapat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motor dan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kelalaian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</w:t>
      </w:r>
      <w:r>
        <w:rPr>
          <w:rFonts w:ascii="Times New Roman" w:hAnsi="Times New Roman" w:cs="Calibri"/>
          <w:sz w:val="24"/>
          <w:lang w:val="en-US"/>
        </w:rPr>
        <w:t>enjadi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faktor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utama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terjadinya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sedikit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motor yang </w:t>
      </w:r>
      <w:proofErr w:type="spellStart"/>
      <w:r>
        <w:rPr>
          <w:rFonts w:ascii="Times New Roman" w:hAnsi="Times New Roman" w:cs="Calibri"/>
          <w:sz w:val="24"/>
          <w:lang w:val="en-US"/>
        </w:rPr>
        <w:t>masih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be</w:t>
      </w:r>
      <w:r>
        <w:rPr>
          <w:rFonts w:ascii="Times New Roman" w:hAnsi="Times New Roman" w:cs="Calibri"/>
          <w:sz w:val="24"/>
          <w:lang w:val="en-US"/>
        </w:rPr>
        <w:t>lum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terungkap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hingga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saat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ini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</w:t>
      </w:r>
      <w:r w:rsidRPr="00384CE6">
        <w:rPr>
          <w:rFonts w:ascii="Times New Roman" w:hAnsi="Times New Roman" w:cs="Calibri"/>
          <w:sz w:val="24"/>
          <w:lang w:val="en-US"/>
        </w:rPr>
        <w:t xml:space="preserve">Dari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beberapa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terjadi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r>
        <w:rPr>
          <w:rFonts w:ascii="Times New Roman" w:hAnsi="Times New Roman" w:cs="Calibri"/>
          <w:sz w:val="24"/>
          <w:lang w:val="en-US"/>
        </w:rPr>
        <w:t xml:space="preserve">juga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segan-segan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untuk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melakukan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pembegalan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atau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melukai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korbannya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Untuk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mengurangi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jatuhnya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korban,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hanya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bisa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merelakan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membawa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kabur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motor</w:t>
      </w:r>
      <w:r>
        <w:rPr>
          <w:rFonts w:ascii="Times New Roman" w:hAnsi="Times New Roman" w:cs="Calibri"/>
          <w:sz w:val="24"/>
          <w:lang w:val="en-US"/>
        </w:rPr>
        <w:t>nya</w:t>
      </w:r>
      <w:proofErr w:type="spellEnd"/>
      <w:r>
        <w:rPr>
          <w:rFonts w:ascii="Times New Roman" w:hAnsi="Times New Roman" w:cs="Calibri"/>
          <w:sz w:val="24"/>
          <w:lang w:val="en-US"/>
        </w:rPr>
        <w:t>.</w:t>
      </w:r>
    </w:p>
    <w:p w14:paraId="40EA8BFB" w14:textId="27B7C1F5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Masalah</w:t>
      </w:r>
      <w:proofErr w:type="spellEnd"/>
    </w:p>
    <w:p w14:paraId="4F989E7B" w14:textId="2BE87DDD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Penelitian</w:t>
      </w:r>
      <w:proofErr w:type="spellEnd"/>
    </w:p>
    <w:p w14:paraId="113157D6" w14:textId="4CEC5E5B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Masalah</w:t>
      </w:r>
      <w:proofErr w:type="spellEnd"/>
    </w:p>
    <w:p w14:paraId="1525D688" w14:textId="2498E5E5" w:rsidR="00DA012D" w:rsidRP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Penelitian</w:t>
      </w:r>
      <w:proofErr w:type="spellEnd"/>
    </w:p>
    <w:sectPr w:rsidR="00DA012D" w:rsidRPr="00DA012D" w:rsidSect="00B83AC0">
      <w:pgSz w:w="11907" w:h="16840" w:code="9"/>
      <w:pgMar w:top="1701" w:right="1418" w:bottom="1418" w:left="1701" w:header="709" w:footer="709" w:gutter="0"/>
      <w:pgNumType w:fmt="lowerRoman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31E497" w14:textId="77777777" w:rsidR="00913E70" w:rsidRDefault="00913E70" w:rsidP="00B83AC0">
      <w:pPr>
        <w:spacing w:after="0" w:line="240" w:lineRule="auto"/>
      </w:pPr>
      <w:r>
        <w:separator/>
      </w:r>
    </w:p>
  </w:endnote>
  <w:endnote w:type="continuationSeparator" w:id="0">
    <w:p w14:paraId="48AF1CED" w14:textId="77777777" w:rsidR="00913E70" w:rsidRDefault="00913E70" w:rsidP="00B83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</w:rPr>
      <w:id w:val="9439591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26476" w14:textId="5A22684A" w:rsidR="00B83AC0" w:rsidRPr="00B83AC0" w:rsidRDefault="00B83AC0">
        <w:pPr>
          <w:pStyle w:val="Footer"/>
          <w:jc w:val="right"/>
          <w:rPr>
            <w:rFonts w:ascii="Times New Roman" w:hAnsi="Times New Roman"/>
          </w:rPr>
        </w:pPr>
        <w:r w:rsidRPr="00B83AC0">
          <w:rPr>
            <w:rFonts w:ascii="Times New Roman" w:hAnsi="Times New Roman"/>
          </w:rPr>
          <w:fldChar w:fldCharType="begin"/>
        </w:r>
        <w:r w:rsidRPr="00B83AC0">
          <w:rPr>
            <w:rFonts w:ascii="Times New Roman" w:hAnsi="Times New Roman"/>
          </w:rPr>
          <w:instrText xml:space="preserve"> PAGE   \* MERGEFORMAT </w:instrText>
        </w:r>
        <w:r w:rsidRPr="00B83AC0">
          <w:rPr>
            <w:rFonts w:ascii="Times New Roman" w:hAnsi="Times New Roman"/>
          </w:rPr>
          <w:fldChar w:fldCharType="separate"/>
        </w:r>
        <w:r w:rsidRPr="00B83AC0">
          <w:rPr>
            <w:rFonts w:ascii="Times New Roman" w:hAnsi="Times New Roman"/>
            <w:noProof/>
          </w:rPr>
          <w:t>2</w:t>
        </w:r>
        <w:r w:rsidRPr="00B83AC0">
          <w:rPr>
            <w:rFonts w:ascii="Times New Roman" w:hAnsi="Times New Roman"/>
            <w:noProof/>
          </w:rPr>
          <w:fldChar w:fldCharType="end"/>
        </w:r>
      </w:p>
    </w:sdtContent>
  </w:sdt>
  <w:p w14:paraId="10E8E820" w14:textId="77777777" w:rsidR="00B83AC0" w:rsidRPr="00B83AC0" w:rsidRDefault="00B83AC0">
    <w:pPr>
      <w:pStyle w:val="Foo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20B680" w14:textId="77777777" w:rsidR="00913E70" w:rsidRDefault="00913E70" w:rsidP="00B83AC0">
      <w:pPr>
        <w:spacing w:after="0" w:line="240" w:lineRule="auto"/>
      </w:pPr>
      <w:r>
        <w:separator/>
      </w:r>
    </w:p>
  </w:footnote>
  <w:footnote w:type="continuationSeparator" w:id="0">
    <w:p w14:paraId="02D82FE5" w14:textId="77777777" w:rsidR="00913E70" w:rsidRDefault="00913E70" w:rsidP="00B83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13A6C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B16799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D91A48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2965494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CFB7FA6"/>
    <w:multiLevelType w:val="multilevel"/>
    <w:tmpl w:val="D44C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3023"/>
    <w:rsid w:val="0009102C"/>
    <w:rsid w:val="00093023"/>
    <w:rsid w:val="000E52F3"/>
    <w:rsid w:val="001359BC"/>
    <w:rsid w:val="00215D16"/>
    <w:rsid w:val="0029599C"/>
    <w:rsid w:val="002D0E8E"/>
    <w:rsid w:val="00325C05"/>
    <w:rsid w:val="004F0A82"/>
    <w:rsid w:val="0057587F"/>
    <w:rsid w:val="006F2537"/>
    <w:rsid w:val="006F46B4"/>
    <w:rsid w:val="006F735F"/>
    <w:rsid w:val="0082614B"/>
    <w:rsid w:val="00850F9C"/>
    <w:rsid w:val="008D0463"/>
    <w:rsid w:val="00913E70"/>
    <w:rsid w:val="009300F7"/>
    <w:rsid w:val="009E1FDF"/>
    <w:rsid w:val="00A46126"/>
    <w:rsid w:val="00A53F94"/>
    <w:rsid w:val="00A5645A"/>
    <w:rsid w:val="00A92C46"/>
    <w:rsid w:val="00B73945"/>
    <w:rsid w:val="00B83AC0"/>
    <w:rsid w:val="00B92208"/>
    <w:rsid w:val="00BA68EA"/>
    <w:rsid w:val="00C3398F"/>
    <w:rsid w:val="00DA012D"/>
    <w:rsid w:val="00E35718"/>
    <w:rsid w:val="00F6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78CB9"/>
  <w15:docId w15:val="{59050426-188B-48B2-8EE2-8B7F442E4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023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302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930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023"/>
    <w:rPr>
      <w:rFonts w:ascii="Tahoma" w:eastAsia="Times New Roman" w:hAnsi="Tahoma" w:cs="Tahoma"/>
      <w:sz w:val="16"/>
      <w:szCs w:val="16"/>
      <w:lang w:val="id-ID" w:eastAsia="id-ID"/>
    </w:rPr>
  </w:style>
  <w:style w:type="table" w:styleId="TableGrid">
    <w:name w:val="Table Grid"/>
    <w:basedOn w:val="TableNormal"/>
    <w:uiPriority w:val="59"/>
    <w:rsid w:val="00C3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  <w:style w:type="paragraph" w:styleId="Footer">
    <w:name w:val="footer"/>
    <w:basedOn w:val="Normal"/>
    <w:link w:val="Foot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11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KAnggara.inc</Company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23</cp:revision>
  <dcterms:created xsi:type="dcterms:W3CDTF">2020-01-17T14:06:00Z</dcterms:created>
  <dcterms:modified xsi:type="dcterms:W3CDTF">2020-04-01T08:44:00Z</dcterms:modified>
</cp:coreProperties>
</file>