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0DC61" w14:textId="54EF44E8" w:rsidR="00165736" w:rsidRPr="00900141" w:rsidRDefault="00900141" w:rsidP="00900141">
      <w:r w:rsidRPr="00900141">
        <w:drawing>
          <wp:inline distT="0" distB="0" distL="0" distR="0" wp14:anchorId="7A336B11" wp14:editId="0D382837">
            <wp:extent cx="5731510" cy="4662805"/>
            <wp:effectExtent l="0" t="0" r="2540" b="4445"/>
            <wp:docPr id="94999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90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736" w:rsidRPr="009001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6358" w14:textId="77777777" w:rsidR="00E77A40" w:rsidRDefault="00E77A40" w:rsidP="004F2162">
      <w:pPr>
        <w:spacing w:after="0" w:line="240" w:lineRule="auto"/>
      </w:pPr>
      <w:r>
        <w:separator/>
      </w:r>
    </w:p>
  </w:endnote>
  <w:endnote w:type="continuationSeparator" w:id="0">
    <w:p w14:paraId="35193B74" w14:textId="77777777" w:rsidR="00E77A40" w:rsidRDefault="00E77A40" w:rsidP="004F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C3B09" w14:textId="77777777" w:rsidR="00E77A40" w:rsidRDefault="00E77A40" w:rsidP="004F2162">
      <w:pPr>
        <w:spacing w:after="0" w:line="240" w:lineRule="auto"/>
      </w:pPr>
      <w:r>
        <w:separator/>
      </w:r>
    </w:p>
  </w:footnote>
  <w:footnote w:type="continuationSeparator" w:id="0">
    <w:p w14:paraId="57F2CB38" w14:textId="77777777" w:rsidR="00E77A40" w:rsidRDefault="00E77A40" w:rsidP="004F2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BADE9" w14:textId="323FCFA3" w:rsidR="004F2162" w:rsidRPr="004F2162" w:rsidRDefault="004F2162">
    <w:pPr>
      <w:pStyle w:val="Header"/>
      <w:rPr>
        <w:b/>
        <w:bCs/>
      </w:rPr>
    </w:pPr>
    <w:r w:rsidRPr="004F2162">
      <w:rPr>
        <w:b/>
        <w:bCs/>
      </w:rPr>
      <w:t>TASK 6: Sales Trend Analysis Using Aggregations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41"/>
    <w:rsid w:val="00165736"/>
    <w:rsid w:val="001A66D2"/>
    <w:rsid w:val="002558DC"/>
    <w:rsid w:val="004F2162"/>
    <w:rsid w:val="0081270F"/>
    <w:rsid w:val="00900141"/>
    <w:rsid w:val="00E7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202B"/>
  <w15:chartTrackingRefBased/>
  <w15:docId w15:val="{FDF2FA57-93D8-4FFD-91EE-55716081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4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14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14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01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01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0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1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2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162"/>
  </w:style>
  <w:style w:type="paragraph" w:styleId="Footer">
    <w:name w:val="footer"/>
    <w:basedOn w:val="Normal"/>
    <w:link w:val="FooterChar"/>
    <w:uiPriority w:val="99"/>
    <w:unhideWhenUsed/>
    <w:rsid w:val="004F2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anguchamy</dc:creator>
  <cp:keywords/>
  <dc:description/>
  <cp:lastModifiedBy>kanimozhi anguchamy</cp:lastModifiedBy>
  <cp:revision>2</cp:revision>
  <dcterms:created xsi:type="dcterms:W3CDTF">2025-09-30T15:01:00Z</dcterms:created>
  <dcterms:modified xsi:type="dcterms:W3CDTF">2025-09-30T15:13:00Z</dcterms:modified>
</cp:coreProperties>
</file>