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943600" cy="26314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UTO_INCREMENT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939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73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NOT NULL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028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495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HECK CONSTRAINST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8020" cy="31934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828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-158750</wp:posOffset>
            </wp:positionH>
            <wp:positionV relativeFrom="paragraph">
              <wp:posOffset>325120</wp:posOffset>
            </wp:positionV>
            <wp:extent cx="5943600" cy="230695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EFAULT CONSTRAINTS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-196850</wp:posOffset>
            </wp:positionH>
            <wp:positionV relativeFrom="paragraph">
              <wp:posOffset>-107315</wp:posOffset>
            </wp:positionV>
            <wp:extent cx="5943600" cy="237871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 NULL CONSTRAINT: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865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952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LibreOffice/7.0.4.2$Windows_X86_64 LibreOffice_project/dcf040e67528d9187c66b2379df5ea4407429775</Application>
  <AppVersion>15.0000</AppVersion>
  <Pages>2</Pages>
  <Words>10</Words>
  <Characters>73</Characters>
  <CharactersWithSpaces>92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2021-09-06T10:00:10Z</dcterms:created>
  <dc:creator>Kannappagoud Shiva</dc:creator>
  <dc:description/>
  <dc:language>en-IN</dc:language>
  <cp:lastModifiedBy/>
  <dcterms:modified xsi:type="dcterms:W3CDTF">2021-09-15T21:47:52Z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