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14AC2" w14:textId="129E89F8" w:rsidR="00714827" w:rsidRPr="00714827" w:rsidRDefault="00714827" w:rsidP="00714827">
      <w:pPr>
        <w:ind w:left="360"/>
        <w:rPr>
          <w:sz w:val="32"/>
          <w:szCs w:val="32"/>
        </w:rPr>
      </w:pPr>
      <w:r w:rsidRPr="00714827">
        <w:rPr>
          <w:rFonts w:hint="cs"/>
          <w:sz w:val="32"/>
          <w:szCs w:val="32"/>
          <w:cs/>
        </w:rPr>
        <w:t>จงแสดงวิธีการคำนวณหาซับเน็ตจากข้อมูลต่อไปนี้ แล้วตอบคำถามลงในตารางให้ถูกต้อง (</w:t>
      </w:r>
      <w:r w:rsidRPr="00714827">
        <w:rPr>
          <w:sz w:val="32"/>
          <w:szCs w:val="32"/>
        </w:rPr>
        <w:t>1</w:t>
      </w:r>
      <w:r w:rsidR="00761AF3">
        <w:rPr>
          <w:sz w:val="32"/>
          <w:szCs w:val="32"/>
        </w:rPr>
        <w:t>5</w:t>
      </w:r>
      <w:r w:rsidRPr="00714827">
        <w:rPr>
          <w:sz w:val="32"/>
          <w:szCs w:val="32"/>
        </w:rPr>
        <w:t xml:space="preserve"> </w:t>
      </w:r>
      <w:r w:rsidRPr="00714827">
        <w:rPr>
          <w:rFonts w:hint="cs"/>
          <w:sz w:val="32"/>
          <w:szCs w:val="32"/>
          <w:cs/>
        </w:rPr>
        <w:t>คะแนน)</w:t>
      </w:r>
    </w:p>
    <w:p w14:paraId="74DDE11F" w14:textId="38E25018" w:rsidR="00714827" w:rsidRPr="00714827" w:rsidRDefault="002B55A8" w:rsidP="00714827">
      <w:pPr>
        <w:ind w:left="360"/>
        <w:rPr>
          <w:sz w:val="32"/>
          <w:szCs w:val="32"/>
        </w:rPr>
      </w:pPr>
      <w:r w:rsidRPr="00714827">
        <w:rPr>
          <w:sz w:val="32"/>
          <w:szCs w:val="32"/>
          <w:cs/>
        </w:rPr>
        <w:object w:dxaOrig="9705" w:dyaOrig="4665" w14:anchorId="0C30BF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pt;height:201.6pt" o:ole="">
            <v:imagedata r:id="rId6" o:title=""/>
          </v:shape>
          <o:OLEObject Type="Embed" ProgID="Visio.Drawing.15" ShapeID="_x0000_i1025" DrawAspect="Content" ObjectID="_1751352360" r:id="rId7"/>
        </w:object>
      </w:r>
    </w:p>
    <w:p w14:paraId="7F124AA2" w14:textId="77777777" w:rsidR="00714827" w:rsidRPr="00714827" w:rsidRDefault="00714827" w:rsidP="00714827">
      <w:pPr>
        <w:ind w:left="360"/>
        <w:rPr>
          <w:sz w:val="32"/>
          <w:szCs w:val="32"/>
          <w:cs/>
        </w:rPr>
      </w:pPr>
      <w:r w:rsidRPr="00714827">
        <w:rPr>
          <w:rFonts w:hint="cs"/>
          <w:sz w:val="32"/>
          <w:szCs w:val="32"/>
          <w:cs/>
        </w:rPr>
        <w:t xml:space="preserve">จากรูปด้านบน กำหนดเครือข่าย </w:t>
      </w:r>
      <w:r w:rsidRPr="00714827">
        <w:rPr>
          <w:sz w:val="32"/>
          <w:szCs w:val="32"/>
        </w:rPr>
        <w:t xml:space="preserve">172.16.0.0/22 </w:t>
      </w:r>
      <w:r w:rsidRPr="00714827">
        <w:rPr>
          <w:rFonts w:hint="cs"/>
          <w:sz w:val="32"/>
          <w:szCs w:val="32"/>
          <w:cs/>
        </w:rPr>
        <w:t>ไว้</w:t>
      </w:r>
      <w:r w:rsidRPr="00714827">
        <w:rPr>
          <w:sz w:val="32"/>
          <w:szCs w:val="32"/>
        </w:rPr>
        <w:t>.</w:t>
      </w:r>
      <w:r w:rsidRPr="00714827">
        <w:rPr>
          <w:rFonts w:hint="cs"/>
          <w:sz w:val="32"/>
          <w:szCs w:val="32"/>
          <w:cs/>
        </w:rPr>
        <w:t xml:space="preserve">ให้ จงทำการแบ่งซับเน็ตตามจำนวน </w:t>
      </w:r>
      <w:r w:rsidRPr="00714827">
        <w:rPr>
          <w:sz w:val="32"/>
          <w:szCs w:val="32"/>
        </w:rPr>
        <w:t xml:space="preserve">Host IP Address </w:t>
      </w:r>
      <w:r w:rsidRPr="00714827">
        <w:rPr>
          <w:rFonts w:hint="cs"/>
          <w:sz w:val="32"/>
          <w:szCs w:val="32"/>
          <w:cs/>
        </w:rPr>
        <w:t>ต่อไปนี้</w:t>
      </w:r>
      <w:r w:rsidRPr="00714827">
        <w:rPr>
          <w:sz w:val="32"/>
          <w:szCs w:val="32"/>
        </w:rPr>
        <w:t xml:space="preserve"> </w:t>
      </w:r>
      <w:r w:rsidRPr="00714827">
        <w:rPr>
          <w:rFonts w:hint="cs"/>
          <w:sz w:val="32"/>
          <w:szCs w:val="32"/>
          <w:cs/>
        </w:rPr>
        <w:t xml:space="preserve">โดยให้เลือกใช้ซับเน็ตที่มีจำนวน </w:t>
      </w:r>
      <w:r w:rsidRPr="00714827">
        <w:rPr>
          <w:sz w:val="32"/>
          <w:szCs w:val="32"/>
        </w:rPr>
        <w:t xml:space="preserve">IP Address </w:t>
      </w:r>
      <w:r w:rsidRPr="00714827">
        <w:rPr>
          <w:rFonts w:hint="cs"/>
          <w:sz w:val="32"/>
          <w:szCs w:val="32"/>
          <w:cs/>
        </w:rPr>
        <w:t xml:space="preserve">น้อยที่สุดที่จะเป็นไปได้ </w:t>
      </w:r>
    </w:p>
    <w:p w14:paraId="7BC62A19" w14:textId="38F0C437" w:rsidR="00714827" w:rsidRPr="00714827" w:rsidRDefault="00714827" w:rsidP="00714827">
      <w:pPr>
        <w:ind w:left="360"/>
        <w:rPr>
          <w:sz w:val="28"/>
        </w:rPr>
      </w:pPr>
      <w:r w:rsidRPr="00714827">
        <w:rPr>
          <w:sz w:val="28"/>
        </w:rPr>
        <w:t>Subnet1 – 400 IP Address</w:t>
      </w:r>
    </w:p>
    <w:p w14:paraId="7C4A0E05" w14:textId="43541C1A" w:rsidR="00714827" w:rsidRPr="00714827" w:rsidRDefault="00714827" w:rsidP="00714827">
      <w:pPr>
        <w:ind w:left="360"/>
        <w:rPr>
          <w:sz w:val="28"/>
        </w:rPr>
      </w:pPr>
      <w:r w:rsidRPr="00714827">
        <w:rPr>
          <w:sz w:val="28"/>
        </w:rPr>
        <w:t>Subnet2 – 200 IP Address</w:t>
      </w:r>
    </w:p>
    <w:p w14:paraId="4008C948" w14:textId="17C1B045" w:rsidR="00714827" w:rsidRPr="00714827" w:rsidRDefault="00714827" w:rsidP="00714827">
      <w:pPr>
        <w:ind w:left="360"/>
        <w:rPr>
          <w:sz w:val="28"/>
        </w:rPr>
      </w:pPr>
      <w:r w:rsidRPr="00714827">
        <w:rPr>
          <w:sz w:val="28"/>
        </w:rPr>
        <w:t>Subnet3 – 100 IP Address</w:t>
      </w:r>
    </w:p>
    <w:p w14:paraId="2C1EA58D" w14:textId="53C03B03" w:rsidR="00714827" w:rsidRPr="00714827" w:rsidRDefault="00714827" w:rsidP="00714827">
      <w:pPr>
        <w:ind w:left="360"/>
        <w:rPr>
          <w:sz w:val="28"/>
        </w:rPr>
      </w:pPr>
      <w:r w:rsidRPr="00714827">
        <w:rPr>
          <w:sz w:val="28"/>
        </w:rPr>
        <w:t>Subnet4 – 50 IP Address</w:t>
      </w:r>
    </w:p>
    <w:p w14:paraId="2EC1D642" w14:textId="11218744" w:rsidR="00714827" w:rsidRDefault="00714827" w:rsidP="00714827">
      <w:pPr>
        <w:ind w:left="360"/>
        <w:rPr>
          <w:sz w:val="28"/>
        </w:rPr>
      </w:pPr>
      <w:r w:rsidRPr="00714827">
        <w:rPr>
          <w:sz w:val="28"/>
        </w:rPr>
        <w:t>Subnet5 – 2</w:t>
      </w:r>
      <w:r w:rsidR="0017464F">
        <w:rPr>
          <w:sz w:val="28"/>
        </w:rPr>
        <w:t>5</w:t>
      </w:r>
      <w:r w:rsidRPr="00714827">
        <w:rPr>
          <w:sz w:val="28"/>
        </w:rPr>
        <w:t xml:space="preserve"> IP Address</w:t>
      </w:r>
    </w:p>
    <w:p w14:paraId="4E4F04E8" w14:textId="0128AC0A" w:rsidR="0017464F" w:rsidRPr="00714827" w:rsidRDefault="0017464F" w:rsidP="00714827">
      <w:pPr>
        <w:ind w:left="360"/>
        <w:rPr>
          <w:sz w:val="28"/>
        </w:rPr>
      </w:pPr>
      <w:r>
        <w:rPr>
          <w:sz w:val="28"/>
        </w:rPr>
        <w:t>Sunnet6 – 2 IP Address</w:t>
      </w:r>
    </w:p>
    <w:p w14:paraId="5D45791E" w14:textId="77777777" w:rsidR="00714827" w:rsidRDefault="00714827" w:rsidP="00714827">
      <w:pPr>
        <w:ind w:left="360"/>
      </w:pP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075"/>
        <w:gridCol w:w="1494"/>
        <w:gridCol w:w="1584"/>
        <w:gridCol w:w="3071"/>
        <w:gridCol w:w="1584"/>
      </w:tblGrid>
      <w:tr w:rsidR="00714827" w14:paraId="4CDFEA18" w14:textId="77777777" w:rsidTr="00C57448">
        <w:tc>
          <w:tcPr>
            <w:tcW w:w="1075" w:type="dxa"/>
          </w:tcPr>
          <w:p w14:paraId="4D445741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14:paraId="51D42CE8" w14:textId="77777777" w:rsidR="00714827" w:rsidRPr="00714827" w:rsidRDefault="00714827" w:rsidP="007A0E7F">
            <w:pPr>
              <w:jc w:val="center"/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Subnet</w:t>
            </w:r>
          </w:p>
        </w:tc>
        <w:tc>
          <w:tcPr>
            <w:tcW w:w="1584" w:type="dxa"/>
          </w:tcPr>
          <w:p w14:paraId="53CBA762" w14:textId="77777777" w:rsidR="00714827" w:rsidRPr="00714827" w:rsidRDefault="00714827" w:rsidP="007A0E7F">
            <w:pPr>
              <w:jc w:val="center"/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Network Address</w:t>
            </w:r>
          </w:p>
        </w:tc>
        <w:tc>
          <w:tcPr>
            <w:tcW w:w="3071" w:type="dxa"/>
          </w:tcPr>
          <w:p w14:paraId="46E1320B" w14:textId="77777777" w:rsidR="00714827" w:rsidRPr="00714827" w:rsidRDefault="00714827" w:rsidP="007A0E7F">
            <w:pPr>
              <w:jc w:val="center"/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Host IP Address</w:t>
            </w:r>
          </w:p>
        </w:tc>
        <w:tc>
          <w:tcPr>
            <w:tcW w:w="1584" w:type="dxa"/>
          </w:tcPr>
          <w:p w14:paraId="4849A8DC" w14:textId="77777777" w:rsidR="00714827" w:rsidRPr="00714827" w:rsidRDefault="00714827" w:rsidP="007A0E7F">
            <w:pPr>
              <w:jc w:val="center"/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Broadcast Address</w:t>
            </w:r>
          </w:p>
        </w:tc>
      </w:tr>
      <w:tr w:rsidR="00714827" w14:paraId="64985DF5" w14:textId="77777777" w:rsidTr="00C57448">
        <w:trPr>
          <w:trHeight w:val="432"/>
        </w:trPr>
        <w:tc>
          <w:tcPr>
            <w:tcW w:w="1075" w:type="dxa"/>
          </w:tcPr>
          <w:p w14:paraId="45248352" w14:textId="77777777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Subnet1</w:t>
            </w:r>
          </w:p>
        </w:tc>
        <w:tc>
          <w:tcPr>
            <w:tcW w:w="1494" w:type="dxa"/>
          </w:tcPr>
          <w:p w14:paraId="24CEAA25" w14:textId="63CFEFB0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 xml:space="preserve">                    /</w:t>
            </w:r>
          </w:p>
        </w:tc>
        <w:tc>
          <w:tcPr>
            <w:tcW w:w="1584" w:type="dxa"/>
          </w:tcPr>
          <w:p w14:paraId="2762209D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3071" w:type="dxa"/>
          </w:tcPr>
          <w:p w14:paraId="7A89F256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1922BC24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</w:tr>
      <w:tr w:rsidR="00714827" w14:paraId="670C2CAB" w14:textId="77777777" w:rsidTr="00C57448">
        <w:trPr>
          <w:trHeight w:val="432"/>
        </w:trPr>
        <w:tc>
          <w:tcPr>
            <w:tcW w:w="1075" w:type="dxa"/>
          </w:tcPr>
          <w:p w14:paraId="445978A3" w14:textId="77777777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Subnet2</w:t>
            </w:r>
          </w:p>
        </w:tc>
        <w:tc>
          <w:tcPr>
            <w:tcW w:w="1494" w:type="dxa"/>
          </w:tcPr>
          <w:p w14:paraId="3775EFFD" w14:textId="0765B4A6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 xml:space="preserve">                    /</w:t>
            </w:r>
          </w:p>
        </w:tc>
        <w:tc>
          <w:tcPr>
            <w:tcW w:w="1584" w:type="dxa"/>
          </w:tcPr>
          <w:p w14:paraId="42849088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3071" w:type="dxa"/>
          </w:tcPr>
          <w:p w14:paraId="72A98027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6BA654B2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</w:tr>
      <w:tr w:rsidR="00714827" w14:paraId="4AEA682F" w14:textId="77777777" w:rsidTr="00C57448">
        <w:trPr>
          <w:trHeight w:val="432"/>
        </w:trPr>
        <w:tc>
          <w:tcPr>
            <w:tcW w:w="1075" w:type="dxa"/>
          </w:tcPr>
          <w:p w14:paraId="591A8DA3" w14:textId="77777777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Subnet3</w:t>
            </w:r>
          </w:p>
        </w:tc>
        <w:tc>
          <w:tcPr>
            <w:tcW w:w="1494" w:type="dxa"/>
          </w:tcPr>
          <w:p w14:paraId="6AB8872B" w14:textId="7EFB3D25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 xml:space="preserve">                    /</w:t>
            </w:r>
          </w:p>
        </w:tc>
        <w:tc>
          <w:tcPr>
            <w:tcW w:w="1584" w:type="dxa"/>
          </w:tcPr>
          <w:p w14:paraId="44267E79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3071" w:type="dxa"/>
          </w:tcPr>
          <w:p w14:paraId="13CEB97B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7CAE6F22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</w:tr>
      <w:tr w:rsidR="00714827" w14:paraId="6B07A7F9" w14:textId="77777777" w:rsidTr="00C57448">
        <w:trPr>
          <w:trHeight w:val="432"/>
        </w:trPr>
        <w:tc>
          <w:tcPr>
            <w:tcW w:w="1075" w:type="dxa"/>
          </w:tcPr>
          <w:p w14:paraId="1DAB9E3B" w14:textId="77777777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Subnet4</w:t>
            </w:r>
          </w:p>
        </w:tc>
        <w:tc>
          <w:tcPr>
            <w:tcW w:w="1494" w:type="dxa"/>
          </w:tcPr>
          <w:p w14:paraId="5BE1F807" w14:textId="4D2AD35C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 xml:space="preserve">                    /</w:t>
            </w:r>
          </w:p>
        </w:tc>
        <w:tc>
          <w:tcPr>
            <w:tcW w:w="1584" w:type="dxa"/>
          </w:tcPr>
          <w:p w14:paraId="06F50009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3071" w:type="dxa"/>
          </w:tcPr>
          <w:p w14:paraId="000F046F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5B29BB6A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</w:tr>
      <w:tr w:rsidR="00714827" w14:paraId="28B6B554" w14:textId="77777777" w:rsidTr="00C57448">
        <w:trPr>
          <w:trHeight w:val="432"/>
        </w:trPr>
        <w:tc>
          <w:tcPr>
            <w:tcW w:w="1075" w:type="dxa"/>
          </w:tcPr>
          <w:p w14:paraId="1FC3FA76" w14:textId="77777777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Subnet5</w:t>
            </w:r>
          </w:p>
        </w:tc>
        <w:tc>
          <w:tcPr>
            <w:tcW w:w="1494" w:type="dxa"/>
          </w:tcPr>
          <w:p w14:paraId="3C6C5636" w14:textId="332C7FAD" w:rsidR="00714827" w:rsidRPr="00714827" w:rsidRDefault="00714827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 xml:space="preserve">                    /</w:t>
            </w:r>
          </w:p>
        </w:tc>
        <w:tc>
          <w:tcPr>
            <w:tcW w:w="1584" w:type="dxa"/>
          </w:tcPr>
          <w:p w14:paraId="23342B30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3071" w:type="dxa"/>
          </w:tcPr>
          <w:p w14:paraId="2369948D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24749CF9" w14:textId="77777777" w:rsidR="00714827" w:rsidRPr="00714827" w:rsidRDefault="00714827" w:rsidP="007A0E7F">
            <w:pPr>
              <w:rPr>
                <w:sz w:val="24"/>
                <w:szCs w:val="24"/>
              </w:rPr>
            </w:pPr>
          </w:p>
        </w:tc>
      </w:tr>
      <w:tr w:rsidR="00C57448" w14:paraId="00EE0DCF" w14:textId="77777777" w:rsidTr="00C57448">
        <w:trPr>
          <w:trHeight w:val="432"/>
        </w:trPr>
        <w:tc>
          <w:tcPr>
            <w:tcW w:w="1075" w:type="dxa"/>
          </w:tcPr>
          <w:p w14:paraId="442EE4B3" w14:textId="6F68DEFD" w:rsidR="00C57448" w:rsidRPr="00714827" w:rsidRDefault="00C57448" w:rsidP="007A0E7F">
            <w:pPr>
              <w:rPr>
                <w:sz w:val="24"/>
                <w:szCs w:val="24"/>
              </w:rPr>
            </w:pPr>
            <w:r w:rsidRPr="00714827">
              <w:rPr>
                <w:sz w:val="24"/>
                <w:szCs w:val="24"/>
              </w:rPr>
              <w:t>Subnet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494" w:type="dxa"/>
          </w:tcPr>
          <w:p w14:paraId="560889E5" w14:textId="15929360" w:rsidR="00C57448" w:rsidRPr="00714827" w:rsidRDefault="00C57448" w:rsidP="007A0E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/</w:t>
            </w:r>
          </w:p>
        </w:tc>
        <w:tc>
          <w:tcPr>
            <w:tcW w:w="1584" w:type="dxa"/>
          </w:tcPr>
          <w:p w14:paraId="209EF6B4" w14:textId="77777777" w:rsidR="00C57448" w:rsidRPr="00714827" w:rsidRDefault="00C57448" w:rsidP="007A0E7F">
            <w:pPr>
              <w:rPr>
                <w:sz w:val="24"/>
                <w:szCs w:val="24"/>
              </w:rPr>
            </w:pPr>
          </w:p>
        </w:tc>
        <w:tc>
          <w:tcPr>
            <w:tcW w:w="3071" w:type="dxa"/>
          </w:tcPr>
          <w:p w14:paraId="0D6B0912" w14:textId="77777777" w:rsidR="00C57448" w:rsidRPr="00714827" w:rsidRDefault="00C57448" w:rsidP="007A0E7F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5E47BB6C" w14:textId="77777777" w:rsidR="00C57448" w:rsidRPr="00714827" w:rsidRDefault="00C57448" w:rsidP="007A0E7F">
            <w:pPr>
              <w:rPr>
                <w:sz w:val="24"/>
                <w:szCs w:val="24"/>
              </w:rPr>
            </w:pPr>
          </w:p>
        </w:tc>
      </w:tr>
    </w:tbl>
    <w:p w14:paraId="55C4CF2A" w14:textId="6C45EC6B" w:rsidR="00EE2F22" w:rsidRPr="00714827" w:rsidRDefault="00714827">
      <w:pPr>
        <w:rPr>
          <w:sz w:val="44"/>
          <w:szCs w:val="44"/>
        </w:rPr>
      </w:pPr>
      <w:r w:rsidRPr="00714827">
        <w:rPr>
          <w:sz w:val="44"/>
          <w:szCs w:val="44"/>
          <w:u w:val="single"/>
        </w:rPr>
        <w:lastRenderedPageBreak/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lastRenderedPageBreak/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  <w:r w:rsidRPr="00714827">
        <w:rPr>
          <w:sz w:val="44"/>
          <w:szCs w:val="44"/>
          <w:u w:val="single"/>
        </w:rPr>
        <w:tab/>
      </w:r>
    </w:p>
    <w:sectPr w:rsidR="00EE2F22" w:rsidRPr="007148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03A12" w14:textId="77777777" w:rsidR="00B14F2F" w:rsidRDefault="00B14F2F" w:rsidP="00CB1AA0">
      <w:pPr>
        <w:spacing w:after="0" w:line="240" w:lineRule="auto"/>
      </w:pPr>
      <w:r>
        <w:separator/>
      </w:r>
    </w:p>
  </w:endnote>
  <w:endnote w:type="continuationSeparator" w:id="0">
    <w:p w14:paraId="6AFE5B4A" w14:textId="77777777" w:rsidR="00B14F2F" w:rsidRDefault="00B14F2F" w:rsidP="00CB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F10D5" w14:textId="77777777" w:rsidR="00CB1AA0" w:rsidRDefault="00CB1A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78DDA" w14:textId="77777777" w:rsidR="00CB1AA0" w:rsidRDefault="00CB1A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D6985" w14:textId="77777777" w:rsidR="00CB1AA0" w:rsidRDefault="00CB1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6FE46" w14:textId="77777777" w:rsidR="00B14F2F" w:rsidRDefault="00B14F2F" w:rsidP="00CB1AA0">
      <w:pPr>
        <w:spacing w:after="0" w:line="240" w:lineRule="auto"/>
      </w:pPr>
      <w:r>
        <w:separator/>
      </w:r>
    </w:p>
  </w:footnote>
  <w:footnote w:type="continuationSeparator" w:id="0">
    <w:p w14:paraId="0E14E101" w14:textId="77777777" w:rsidR="00B14F2F" w:rsidRDefault="00B14F2F" w:rsidP="00CB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DE1C" w14:textId="77777777" w:rsidR="00CB1AA0" w:rsidRDefault="00CB1A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49590" w14:textId="4240E064" w:rsidR="00CB1AA0" w:rsidRDefault="00CB1AA0">
    <w:pPr>
      <w:pStyle w:val="Header"/>
    </w:pPr>
    <w:r>
      <w:t>Homework3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00FB8" w14:textId="77777777" w:rsidR="00CB1AA0" w:rsidRDefault="00CB1A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W0MDG3MLUwszA3NrZQ0lEKTi0uzszPAykwrAUAteL3iiwAAAA="/>
  </w:docVars>
  <w:rsids>
    <w:rsidRoot w:val="00714827"/>
    <w:rsid w:val="0017464F"/>
    <w:rsid w:val="00266078"/>
    <w:rsid w:val="002B55A8"/>
    <w:rsid w:val="00714827"/>
    <w:rsid w:val="00722078"/>
    <w:rsid w:val="00761AF3"/>
    <w:rsid w:val="00B14F2F"/>
    <w:rsid w:val="00C57448"/>
    <w:rsid w:val="00CB1AA0"/>
    <w:rsid w:val="00CE05B5"/>
    <w:rsid w:val="00EE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B020"/>
  <w15:chartTrackingRefBased/>
  <w15:docId w15:val="{DA9A716F-E6BA-48AC-ACC2-6C135404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827"/>
    <w:rPr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827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1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AA0"/>
    <w:rPr>
      <w:szCs w:val="28"/>
      <w:lang w:bidi="th-TH"/>
    </w:rPr>
  </w:style>
  <w:style w:type="paragraph" w:styleId="Footer">
    <w:name w:val="footer"/>
    <w:basedOn w:val="Normal"/>
    <w:link w:val="FooterChar"/>
    <w:uiPriority w:val="99"/>
    <w:unhideWhenUsed/>
    <w:rsid w:val="00CB1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AA0"/>
    <w:rPr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SARAYOOT TANESSAKULWATTANA</dc:creator>
  <cp:keywords/>
  <dc:description/>
  <cp:lastModifiedBy>SARAYUT TANESSAKULWATTANA</cp:lastModifiedBy>
  <cp:revision>8</cp:revision>
  <dcterms:created xsi:type="dcterms:W3CDTF">2021-09-13T05:35:00Z</dcterms:created>
  <dcterms:modified xsi:type="dcterms:W3CDTF">2023-07-20T03:00:00Z</dcterms:modified>
</cp:coreProperties>
</file>