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A00C2B" w:rsidP="00FE5948">
      <w:pPr>
        <w:pStyle w:val="ListParagraph"/>
        <w:numPr>
          <w:ilvl w:val="1"/>
          <w:numId w:val="1"/>
        </w:numPr>
      </w:pPr>
      <w:proofErr w:type="spellStart"/>
      <w:r>
        <w:t>Valication_CheckES</w:t>
      </w:r>
      <w:r w:rsidR="00335F94">
        <w:t>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bookmarkStart w:id="0" w:name="_GoBack"/>
      <w:bookmarkEnd w:id="0"/>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285B34" w:rsidRDefault="00285B34" w:rsidP="00FA7687"/>
    <w:p w:rsidR="00285B34" w:rsidRDefault="00285B34" w:rsidP="00FA7687"/>
    <w:p w:rsidR="00285B34" w:rsidRDefault="00285B34" w:rsidP="00FA7687"/>
    <w:p w:rsidR="00FA7687" w:rsidRDefault="00FE5948" w:rsidP="00FA7687">
      <w:proofErr w:type="gramStart"/>
      <w:r>
        <w:lastRenderedPageBreak/>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w:t>
      </w:r>
      <w:r>
        <w:lastRenderedPageBreak/>
        <w:t>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285B34"/>
    <w:rsid w:val="00305209"/>
    <w:rsid w:val="00335F94"/>
    <w:rsid w:val="004075DB"/>
    <w:rsid w:val="00510F45"/>
    <w:rsid w:val="005371C2"/>
    <w:rsid w:val="00562492"/>
    <w:rsid w:val="005C0646"/>
    <w:rsid w:val="008468F6"/>
    <w:rsid w:val="00851D00"/>
    <w:rsid w:val="008E369E"/>
    <w:rsid w:val="009E7AC1"/>
    <w:rsid w:val="00A00C2B"/>
    <w:rsid w:val="00A26ED0"/>
    <w:rsid w:val="00AC41D6"/>
    <w:rsid w:val="00AD21D8"/>
    <w:rsid w:val="00AE4353"/>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26</cp:revision>
  <dcterms:created xsi:type="dcterms:W3CDTF">2014-12-01T22:51:00Z</dcterms:created>
  <dcterms:modified xsi:type="dcterms:W3CDTF">2016-02-26T21:34:00Z</dcterms:modified>
</cp:coreProperties>
</file>