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598B" w14:textId="77777777" w:rsidR="00527F1C" w:rsidRPr="00527F1C" w:rsidRDefault="00527F1C" w:rsidP="00527F1C">
      <w:r w:rsidRPr="00527F1C">
        <w:t>I traced your uploaded repo and the current DEX implementation carefully.</w:t>
      </w:r>
    </w:p>
    <w:p w14:paraId="51D207E8" w14:textId="77777777" w:rsidR="00527F1C" w:rsidRPr="00527F1C" w:rsidRDefault="00527F1C" w:rsidP="00527F1C">
      <w:r w:rsidRPr="00527F1C">
        <w:t xml:space="preserve">The good news is that your DEX is already </w:t>
      </w:r>
      <w:r w:rsidRPr="00527F1C">
        <w:rPr>
          <w:b/>
          <w:bCs/>
        </w:rPr>
        <w:t>very close</w:t>
      </w:r>
      <w:r w:rsidRPr="00527F1C">
        <w:t xml:space="preserve"> to ensmallen DE mathematically. The two real gaps are small:</w:t>
      </w:r>
    </w:p>
    <w:p w14:paraId="01862407" w14:textId="77777777" w:rsidR="00527F1C" w:rsidRPr="00527F1C" w:rsidRDefault="00527F1C" w:rsidP="00527F1C">
      <w:pPr>
        <w:numPr>
          <w:ilvl w:val="0"/>
          <w:numId w:val="1"/>
        </w:numPr>
      </w:pPr>
      <w:r w:rsidRPr="00527F1C">
        <w:t xml:space="preserve">Your DEX </w:t>
      </w:r>
      <w:r w:rsidRPr="00527F1C">
        <w:rPr>
          <w:b/>
          <w:bCs/>
        </w:rPr>
        <w:t>always projects/clamps</w:t>
      </w:r>
      <w:r w:rsidRPr="00527F1C">
        <w:t xml:space="preserve"> normalized genes during initialization and after crossover, whereas ensmallen DE initializes with a Gaussian around the seed point and then runs mutation/crossover </w:t>
      </w:r>
      <w:r w:rsidRPr="00527F1C">
        <w:rPr>
          <w:b/>
          <w:bCs/>
        </w:rPr>
        <w:t>without any bound projection</w:t>
      </w:r>
      <w:r w:rsidRPr="00527F1C">
        <w:t xml:space="preserve"> in its DE implementation. </w:t>
      </w:r>
    </w:p>
    <w:p w14:paraId="1220E4BB" w14:textId="77777777" w:rsidR="00527F1C" w:rsidRPr="00527F1C" w:rsidRDefault="00527F1C" w:rsidP="00527F1C">
      <w:pPr>
        <w:numPr>
          <w:ilvl w:val="0"/>
          <w:numId w:val="1"/>
        </w:numPr>
      </w:pPr>
      <w:r w:rsidRPr="00527F1C">
        <w:t xml:space="preserve">Your DEX currently always selects </w:t>
      </w:r>
      <w:r w:rsidRPr="00527F1C">
        <w:rPr>
          <w:b/>
          <w:bCs/>
        </w:rPr>
        <w:t>distinct donor indices excluding the target</w:t>
      </w:r>
      <w:r w:rsidRPr="00527F1C">
        <w:t xml:space="preserve">, whereas ensmallen’s current source does l != member for the first donor, but the second donor uses while (m == member &amp;&amp; m == l), which effectively allows m to be any member of the population, including the target or l. That is the behavior in the source as it exists on GitHub right now. </w:t>
      </w:r>
    </w:p>
    <w:p w14:paraId="12F398A7" w14:textId="77777777" w:rsidR="00527F1C" w:rsidRPr="00527F1C" w:rsidRDefault="00527F1C" w:rsidP="00527F1C">
      <w:r w:rsidRPr="00527F1C">
        <w:t xml:space="preserve">Everything else needed for an ensmallen-style </w:t>
      </w:r>
      <w:r w:rsidRPr="00527F1C">
        <w:rPr>
          <w:b/>
          <w:bCs/>
        </w:rPr>
        <w:t>best/1/bin</w:t>
      </w:r>
      <w:r w:rsidRPr="00527F1C">
        <w:t xml:space="preserve"> DE is already present in your DEX:</w:t>
      </w:r>
    </w:p>
    <w:p w14:paraId="2633FEEC" w14:textId="77777777" w:rsidR="00527F1C" w:rsidRPr="00527F1C" w:rsidRDefault="00527F1C" w:rsidP="00527F1C">
      <w:pPr>
        <w:numPr>
          <w:ilvl w:val="0"/>
          <w:numId w:val="2"/>
        </w:numPr>
      </w:pPr>
      <w:r w:rsidRPr="00527F1C">
        <w:t>fixed F</w:t>
      </w:r>
    </w:p>
    <w:p w14:paraId="33C76110" w14:textId="77777777" w:rsidR="00527F1C" w:rsidRPr="00527F1C" w:rsidRDefault="00527F1C" w:rsidP="00527F1C">
      <w:pPr>
        <w:numPr>
          <w:ilvl w:val="0"/>
          <w:numId w:val="2"/>
        </w:numPr>
      </w:pPr>
      <w:r w:rsidRPr="00527F1C">
        <w:t>fixed CR</w:t>
      </w:r>
    </w:p>
    <w:p w14:paraId="02E38349" w14:textId="77777777" w:rsidR="00527F1C" w:rsidRPr="00527F1C" w:rsidRDefault="00527F1C" w:rsidP="00527F1C">
      <w:pPr>
        <w:numPr>
          <w:ilvl w:val="0"/>
          <w:numId w:val="2"/>
        </w:numPr>
      </w:pPr>
      <w:r w:rsidRPr="00527F1C">
        <w:t>best1bin</w:t>
      </w:r>
    </w:p>
    <w:p w14:paraId="6D3048E4" w14:textId="77777777" w:rsidR="00527F1C" w:rsidRPr="00527F1C" w:rsidRDefault="00527F1C" w:rsidP="00527F1C">
      <w:pPr>
        <w:numPr>
          <w:ilvl w:val="0"/>
          <w:numId w:val="2"/>
        </w:numPr>
      </w:pPr>
      <w:r w:rsidRPr="00527F1C">
        <w:t>greedy survivor selection</w:t>
      </w:r>
    </w:p>
    <w:p w14:paraId="70695251" w14:textId="77777777" w:rsidR="00527F1C" w:rsidRPr="00527F1C" w:rsidRDefault="00527F1C" w:rsidP="00527F1C">
      <w:pPr>
        <w:numPr>
          <w:ilvl w:val="0"/>
          <w:numId w:val="2"/>
        </w:numPr>
      </w:pPr>
      <w:r w:rsidRPr="00527F1C">
        <w:t xml:space="preserve">tolerance based on improvement in generation-best fitness </w:t>
      </w:r>
    </w:p>
    <w:p w14:paraId="1387F3ED" w14:textId="77777777" w:rsidR="00527F1C" w:rsidRPr="00527F1C" w:rsidRDefault="00527F1C" w:rsidP="00527F1C">
      <w:r w:rsidRPr="00527F1C">
        <w:t>So the surgical fix is:</w:t>
      </w:r>
    </w:p>
    <w:p w14:paraId="61A5805F" w14:textId="77777777" w:rsidR="00527F1C" w:rsidRPr="00527F1C" w:rsidRDefault="00527F1C" w:rsidP="00527F1C">
      <w:pPr>
        <w:numPr>
          <w:ilvl w:val="0"/>
          <w:numId w:val="3"/>
        </w:numPr>
      </w:pPr>
      <w:r w:rsidRPr="00527F1C">
        <w:t xml:space="preserve">add </w:t>
      </w:r>
      <w:r w:rsidRPr="00527F1C">
        <w:rPr>
          <w:b/>
          <w:bCs/>
        </w:rPr>
        <w:t>one generic projection control</w:t>
      </w:r>
    </w:p>
    <w:p w14:paraId="253A9BF9" w14:textId="77777777" w:rsidR="00527F1C" w:rsidRPr="00527F1C" w:rsidRDefault="00527F1C" w:rsidP="00527F1C">
      <w:pPr>
        <w:numPr>
          <w:ilvl w:val="0"/>
          <w:numId w:val="3"/>
        </w:numPr>
      </w:pPr>
      <w:r w:rsidRPr="00527F1C">
        <w:t xml:space="preserve">add </w:t>
      </w:r>
      <w:r w:rsidRPr="00527F1C">
        <w:rPr>
          <w:b/>
          <w:bCs/>
        </w:rPr>
        <w:t>two generic later-donor selection controls</w:t>
      </w:r>
    </w:p>
    <w:p w14:paraId="547E62AB" w14:textId="77777777" w:rsidR="00527F1C" w:rsidRPr="00527F1C" w:rsidRDefault="00527F1C" w:rsidP="00527F1C">
      <w:pPr>
        <w:numPr>
          <w:ilvl w:val="0"/>
          <w:numId w:val="3"/>
        </w:numPr>
      </w:pPr>
      <w:r w:rsidRPr="00527F1C">
        <w:t>do not touch the thread pool / worker pool / dispatch / parallel structure</w:t>
      </w:r>
    </w:p>
    <w:p w14:paraId="0F9C1157" w14:textId="77777777" w:rsidR="00527F1C" w:rsidRPr="00527F1C" w:rsidRDefault="00527F1C" w:rsidP="00527F1C">
      <w:r w:rsidRPr="00527F1C">
        <w:t>That satisfies your constraints.</w:t>
      </w:r>
    </w:p>
    <w:p w14:paraId="7151FA90" w14:textId="77777777" w:rsidR="00527F1C" w:rsidRPr="00527F1C" w:rsidRDefault="00527F1C" w:rsidP="00527F1C">
      <w:r w:rsidRPr="00527F1C">
        <w:pict w14:anchorId="3629D006">
          <v:rect id="_x0000_i1127" style="width:0;height:1.5pt" o:hralign="center" o:hrstd="t" o:hr="t" fillcolor="#a0a0a0" stroked="f"/>
        </w:pict>
      </w:r>
    </w:p>
    <w:p w14:paraId="71065CD9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1. Files that must be changed</w:t>
      </w:r>
    </w:p>
    <w:p w14:paraId="1C24D876" w14:textId="77777777" w:rsidR="00527F1C" w:rsidRPr="00527F1C" w:rsidRDefault="00527F1C" w:rsidP="00527F1C">
      <w:r w:rsidRPr="00527F1C">
        <w:t>Only these 4 files need changes:</w:t>
      </w:r>
    </w:p>
    <w:p w14:paraId="4C90E26F" w14:textId="77777777" w:rsidR="00527F1C" w:rsidRPr="00527F1C" w:rsidRDefault="00527F1C" w:rsidP="00527F1C">
      <w:pPr>
        <w:numPr>
          <w:ilvl w:val="0"/>
          <w:numId w:val="4"/>
        </w:numPr>
      </w:pPr>
      <w:r w:rsidRPr="00527F1C">
        <w:t>cpp/include/data_classes.h</w:t>
      </w:r>
    </w:p>
    <w:p w14:paraId="6D4BA5AC" w14:textId="77777777" w:rsidR="00527F1C" w:rsidRPr="00527F1C" w:rsidRDefault="00527F1C" w:rsidP="00527F1C">
      <w:pPr>
        <w:numPr>
          <w:ilvl w:val="0"/>
          <w:numId w:val="4"/>
        </w:numPr>
      </w:pPr>
      <w:r w:rsidRPr="00527F1C">
        <w:t>cpp/include/json_helpers.h</w:t>
      </w:r>
    </w:p>
    <w:p w14:paraId="0A1FA02A" w14:textId="77777777" w:rsidR="00527F1C" w:rsidRPr="00527F1C" w:rsidRDefault="00527F1C" w:rsidP="00527F1C">
      <w:pPr>
        <w:numPr>
          <w:ilvl w:val="0"/>
          <w:numId w:val="4"/>
        </w:numPr>
      </w:pPr>
      <w:r w:rsidRPr="00527F1C">
        <w:t>cpp/include/dex_optimizer.h</w:t>
      </w:r>
    </w:p>
    <w:p w14:paraId="7A50154A" w14:textId="77777777" w:rsidR="00527F1C" w:rsidRPr="00527F1C" w:rsidRDefault="00527F1C" w:rsidP="00527F1C">
      <w:pPr>
        <w:numPr>
          <w:ilvl w:val="0"/>
          <w:numId w:val="4"/>
        </w:numPr>
      </w:pPr>
      <w:r w:rsidRPr="00527F1C">
        <w:t>cpp/src/pybind_module.cpp</w:t>
      </w:r>
    </w:p>
    <w:p w14:paraId="6D4DB443" w14:textId="77777777" w:rsidR="00527F1C" w:rsidRPr="00527F1C" w:rsidRDefault="00527F1C" w:rsidP="00527F1C">
      <w:r w:rsidRPr="00527F1C">
        <w:t>No function signature changes are needed.</w:t>
      </w:r>
      <w:r w:rsidRPr="00527F1C">
        <w:br/>
        <w:t>No class-construction call sites need changes.</w:t>
      </w:r>
      <w:r w:rsidRPr="00527F1C">
        <w:br/>
        <w:t>No parallel architecture changes are needed.</w:t>
      </w:r>
      <w:r w:rsidRPr="00527F1C">
        <w:br/>
        <w:t>No placement-engine call-site changes are needed.</w:t>
      </w:r>
    </w:p>
    <w:p w14:paraId="59095C42" w14:textId="77777777" w:rsidR="00527F1C" w:rsidRPr="00527F1C" w:rsidRDefault="00527F1C" w:rsidP="00527F1C">
      <w:r w:rsidRPr="00527F1C">
        <w:pict w14:anchorId="7D1E55A3">
          <v:rect id="_x0000_i1128" style="width:0;height:1.5pt" o:hralign="center" o:hrstd="t" o:hr="t" fillcolor="#a0a0a0" stroked="f"/>
        </w:pict>
      </w:r>
    </w:p>
    <w:p w14:paraId="57253BCC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lastRenderedPageBreak/>
        <w:t>2. Exact surgical patch instructions</w:t>
      </w:r>
    </w:p>
    <w:p w14:paraId="4A73E98F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2.1 cpp/include/data_classes.h</w:t>
      </w:r>
    </w:p>
    <w:p w14:paraId="5BD3F4BB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Change A</w:t>
      </w:r>
    </w:p>
    <w:p w14:paraId="6D608558" w14:textId="77777777" w:rsidR="00527F1C" w:rsidRPr="00527F1C" w:rsidRDefault="00527F1C" w:rsidP="00527F1C">
      <w:r w:rsidRPr="00527F1C">
        <w:t>Inside struct DEXParams, locate this exact current block:</w:t>
      </w:r>
    </w:p>
    <w:p w14:paraId="2AE871E3" w14:textId="77777777" w:rsidR="00527F1C" w:rsidRPr="00527F1C" w:rsidRDefault="00527F1C" w:rsidP="00527F1C">
      <w:r w:rsidRPr="00527F1C">
        <w:tab/>
        <w:t>// mutation / crossover strategy</w:t>
      </w:r>
      <w:r w:rsidRPr="00527F1C">
        <w:br/>
      </w:r>
      <w:r w:rsidRPr="00527F1C">
        <w:tab/>
        <w:t>std::string strategy = "best1bin";</w:t>
      </w:r>
      <w:r w:rsidRPr="00527F1C">
        <w:br/>
      </w:r>
      <w:r w:rsidRPr="00527F1C">
        <w:tab/>
        <w:t>bool force_mutation_gene = true; // ensures at least one mutant gene survives crossover</w:t>
      </w:r>
      <w:r w:rsidRPr="00527F1C">
        <w:br/>
      </w:r>
      <w:r w:rsidRPr="00527F1C">
        <w:br/>
      </w:r>
      <w:r w:rsidRPr="00527F1C">
        <w:tab/>
        <w:t>// normalized search space</w:t>
      </w:r>
      <w:r w:rsidRPr="00527F1C">
        <w:br/>
      </w:r>
      <w:r w:rsidRPr="00527F1C">
        <w:tab/>
        <w:t>std::string normalization = "minus_one_one"; // zero_one | minus_one_one</w:t>
      </w:r>
      <w:r w:rsidRPr="00527F1C">
        <w:br/>
      </w:r>
      <w:r w:rsidRPr="00527F1C">
        <w:tab/>
        <w:t>std::string bounds_mode = "canvas_scaled";   // canvas_scaled | explicit_vectors</w:t>
      </w:r>
    </w:p>
    <w:p w14:paraId="3265E11D" w14:textId="77777777" w:rsidR="00527F1C" w:rsidRPr="00527F1C" w:rsidRDefault="00527F1C" w:rsidP="00527F1C">
      <w:r w:rsidRPr="00527F1C">
        <w:t>Replace it with this:</w:t>
      </w:r>
    </w:p>
    <w:p w14:paraId="0979F29A" w14:textId="77777777" w:rsidR="00527F1C" w:rsidRPr="00527F1C" w:rsidRDefault="00527F1C" w:rsidP="00527F1C">
      <w:r w:rsidRPr="00527F1C">
        <w:tab/>
        <w:t>// mutation / crossover strategy</w:t>
      </w:r>
      <w:r w:rsidRPr="00527F1C">
        <w:br/>
      </w:r>
      <w:r w:rsidRPr="00527F1C">
        <w:tab/>
        <w:t>std::string strategy = "best1bin";</w:t>
      </w:r>
      <w:r w:rsidRPr="00527F1C">
        <w:br/>
      </w:r>
      <w:r w:rsidRPr="00527F1C">
        <w:tab/>
        <w:t>bool force_mutation_gene = true; // ensures at least one mutant gene survives crossover</w:t>
      </w:r>
      <w:r w:rsidRPr="00527F1C">
        <w:br/>
      </w:r>
      <w:r w:rsidRPr="00527F1C">
        <w:br/>
      </w:r>
      <w:r w:rsidRPr="00527F1C">
        <w:tab/>
        <w:t>// donor-index policy for donors after the first sampled donor</w:t>
      </w:r>
      <w:r w:rsidRPr="00527F1C">
        <w:br/>
      </w:r>
      <w:r w:rsidRPr="00527F1C">
        <w:tab/>
        <w:t>// Default values preserve current DEX behavior exactly.</w:t>
      </w:r>
      <w:r w:rsidRPr="00527F1C">
        <w:br/>
      </w:r>
      <w:r w:rsidRPr="00527F1C">
        <w:tab/>
        <w:t>bool later_donors_must_be_distinct = true; // donors after the first sampled donor must all differ</w:t>
      </w:r>
      <w:r w:rsidRPr="00527F1C">
        <w:br/>
      </w:r>
      <w:r w:rsidRPr="00527F1C">
        <w:tab/>
        <w:t>bool later_donors_exclude_target = true;   // donors after the first sampled donor may not reuse the target</w:t>
      </w:r>
      <w:r w:rsidRPr="00527F1C">
        <w:br/>
      </w:r>
      <w:r w:rsidRPr="00527F1C">
        <w:br/>
      </w:r>
      <w:r w:rsidRPr="00527F1C">
        <w:tab/>
        <w:t>// normalized search space</w:t>
      </w:r>
      <w:r w:rsidRPr="00527F1C">
        <w:br/>
      </w:r>
      <w:r w:rsidRPr="00527F1C">
        <w:tab/>
        <w:t>std::string normalization = "minus_one_one"; // zero_one | minus_one_one</w:t>
      </w:r>
      <w:r w:rsidRPr="00527F1C">
        <w:br/>
      </w:r>
      <w:r w:rsidRPr="00527F1C">
        <w:tab/>
        <w:t>std::string bounds_mode = "canvas_scaled";   // canvas_scaled | explicit_vectors</w:t>
      </w:r>
      <w:r w:rsidRPr="00527F1C">
        <w:br/>
      </w:r>
      <w:r w:rsidRPr="00527F1C">
        <w:tab/>
        <w:t>std::string projection_mode = "clip";        // clip | none</w:t>
      </w:r>
    </w:p>
    <w:p w14:paraId="265CA1FD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Change B</w:t>
      </w:r>
    </w:p>
    <w:p w14:paraId="4ABF288C" w14:textId="77777777" w:rsidR="00527F1C" w:rsidRPr="00527F1C" w:rsidRDefault="00527F1C" w:rsidP="00527F1C">
      <w:r w:rsidRPr="00527F1C">
        <w:t>Still in struct DEXParams, locate this exact current line:</w:t>
      </w:r>
    </w:p>
    <w:p w14:paraId="22836132" w14:textId="77777777" w:rsidR="00527F1C" w:rsidRPr="00527F1C" w:rsidRDefault="00527F1C" w:rsidP="00527F1C">
      <w:r w:rsidRPr="00527F1C">
        <w:tab/>
        <w:t>double init_sigma = 1.0; // Gaussian init in actual space, then normalize+clamp</w:t>
      </w:r>
    </w:p>
    <w:p w14:paraId="253488F1" w14:textId="77777777" w:rsidR="00527F1C" w:rsidRPr="00527F1C" w:rsidRDefault="00527F1C" w:rsidP="00527F1C">
      <w:r w:rsidRPr="00527F1C">
        <w:t>Replace it with this:</w:t>
      </w:r>
    </w:p>
    <w:p w14:paraId="6B764DDB" w14:textId="77777777" w:rsidR="00527F1C" w:rsidRPr="00527F1C" w:rsidRDefault="00527F1C" w:rsidP="00527F1C">
      <w:r w:rsidRPr="00527F1C">
        <w:tab/>
        <w:t>double init_sigma = 1.0; // Gaussian init in actual space, then normalize and project according to projection_mode</w:t>
      </w:r>
    </w:p>
    <w:p w14:paraId="3495AF43" w14:textId="77777777" w:rsidR="00527F1C" w:rsidRPr="00527F1C" w:rsidRDefault="00527F1C" w:rsidP="00527F1C">
      <w:r w:rsidRPr="00527F1C">
        <w:pict w14:anchorId="0FC837CB">
          <v:rect id="_x0000_i1129" style="width:0;height:1.5pt" o:hralign="center" o:hrstd="t" o:hr="t" fillcolor="#a0a0a0" stroked="f"/>
        </w:pict>
      </w:r>
    </w:p>
    <w:p w14:paraId="6D717BF9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2.2 cpp/include/json_helpers.h</w:t>
      </w:r>
    </w:p>
    <w:p w14:paraId="35ADE91B" w14:textId="77777777" w:rsidR="00527F1C" w:rsidRPr="00527F1C" w:rsidRDefault="00527F1C" w:rsidP="00527F1C">
      <w:r w:rsidRPr="00527F1C">
        <w:t>Inside the DEX parse block, locate this exact current line:</w:t>
      </w:r>
    </w:p>
    <w:p w14:paraId="6BD48F24" w14:textId="77777777" w:rsidR="00527F1C" w:rsidRPr="00527F1C" w:rsidRDefault="00527F1C" w:rsidP="00527F1C">
      <w:r w:rsidRPr="00527F1C">
        <w:tab/>
      </w:r>
      <w:r w:rsidRPr="00527F1C">
        <w:tab/>
      </w:r>
      <w:r w:rsidRPr="00527F1C">
        <w:tab/>
      </w:r>
      <w:r w:rsidRPr="00527F1C">
        <w:tab/>
        <w:t>cfg.optimizer.dex.force_mutation_gene = n.value("force_mutation_gene", true);</w:t>
      </w:r>
    </w:p>
    <w:p w14:paraId="54844C37" w14:textId="77777777" w:rsidR="00527F1C" w:rsidRPr="00527F1C" w:rsidRDefault="00527F1C" w:rsidP="00527F1C">
      <w:r w:rsidRPr="00527F1C">
        <w:t xml:space="preserve">Immediately </w:t>
      </w:r>
      <w:r w:rsidRPr="00527F1C">
        <w:rPr>
          <w:b/>
          <w:bCs/>
        </w:rPr>
        <w:t>below</w:t>
      </w:r>
      <w:r w:rsidRPr="00527F1C">
        <w:t xml:space="preserve"> it, insert this:</w:t>
      </w:r>
    </w:p>
    <w:p w14:paraId="726CC8CC" w14:textId="77777777" w:rsidR="00527F1C" w:rsidRPr="00527F1C" w:rsidRDefault="00527F1C" w:rsidP="00527F1C">
      <w:r w:rsidRPr="00527F1C">
        <w:lastRenderedPageBreak/>
        <w:tab/>
      </w:r>
      <w:r w:rsidRPr="00527F1C">
        <w:tab/>
      </w:r>
      <w:r w:rsidRPr="00527F1C">
        <w:tab/>
      </w:r>
      <w:r w:rsidRPr="00527F1C">
        <w:tab/>
        <w:t>cfg.optimizer.dex.later_donors_must_be_distinct = n.value("later_donors_must_be_distinct", true);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cfg.optimizer.dex.later_donors_exclude_target = n.value("later_donors_exclude_target", true);</w:t>
      </w:r>
    </w:p>
    <w:p w14:paraId="52602CC0" w14:textId="77777777" w:rsidR="00527F1C" w:rsidRPr="00527F1C" w:rsidRDefault="00527F1C" w:rsidP="00527F1C">
      <w:r w:rsidRPr="00527F1C">
        <w:t>Now locate this exact current line:</w:t>
      </w:r>
    </w:p>
    <w:p w14:paraId="4EA1984B" w14:textId="77777777" w:rsidR="00527F1C" w:rsidRPr="00527F1C" w:rsidRDefault="00527F1C" w:rsidP="00527F1C">
      <w:r w:rsidRPr="00527F1C">
        <w:tab/>
      </w:r>
      <w:r w:rsidRPr="00527F1C">
        <w:tab/>
      </w:r>
      <w:r w:rsidRPr="00527F1C">
        <w:tab/>
      </w:r>
      <w:r w:rsidRPr="00527F1C">
        <w:tab/>
        <w:t>cfg.optimizer.dex.bounds_mode = n.value("bounds_mode", std::string("canvas_scaled"));</w:t>
      </w:r>
    </w:p>
    <w:p w14:paraId="285C4738" w14:textId="77777777" w:rsidR="00527F1C" w:rsidRPr="00527F1C" w:rsidRDefault="00527F1C" w:rsidP="00527F1C">
      <w:r w:rsidRPr="00527F1C">
        <w:t xml:space="preserve">Immediately </w:t>
      </w:r>
      <w:r w:rsidRPr="00527F1C">
        <w:rPr>
          <w:b/>
          <w:bCs/>
        </w:rPr>
        <w:t>below</w:t>
      </w:r>
      <w:r w:rsidRPr="00527F1C">
        <w:t xml:space="preserve"> it, insert this:</w:t>
      </w:r>
    </w:p>
    <w:p w14:paraId="7724FE3D" w14:textId="77777777" w:rsidR="00527F1C" w:rsidRPr="00527F1C" w:rsidRDefault="00527F1C" w:rsidP="00527F1C">
      <w:r w:rsidRPr="00527F1C">
        <w:tab/>
      </w:r>
      <w:r w:rsidRPr="00527F1C">
        <w:tab/>
      </w:r>
      <w:r w:rsidRPr="00527F1C">
        <w:tab/>
      </w:r>
      <w:r w:rsidRPr="00527F1C">
        <w:tab/>
        <w:t>cfg.optimizer.dex.projection_mode = n.value("projection_mode", std::string("clip"));</w:t>
      </w:r>
    </w:p>
    <w:p w14:paraId="613A74A0" w14:textId="77777777" w:rsidR="00527F1C" w:rsidRPr="00527F1C" w:rsidRDefault="00527F1C" w:rsidP="00527F1C">
      <w:r w:rsidRPr="00527F1C">
        <w:t>So that region becomes:</w:t>
      </w:r>
    </w:p>
    <w:p w14:paraId="1A9911BE" w14:textId="77777777" w:rsidR="00527F1C" w:rsidRPr="00527F1C" w:rsidRDefault="00527F1C" w:rsidP="00527F1C">
      <w:r w:rsidRPr="00527F1C">
        <w:tab/>
      </w:r>
      <w:r w:rsidRPr="00527F1C">
        <w:tab/>
      </w:r>
      <w:r w:rsidRPr="00527F1C">
        <w:tab/>
      </w:r>
      <w:r w:rsidRPr="00527F1C">
        <w:tab/>
        <w:t>cfg.optimizer.dex.strategy = n.value("strategy", std::string("best1bin"));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cfg.optimizer.dex.force_mutation_gene = n.value("force_mutation_gene", true);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cfg.optimizer.dex.later_donors_must_be_distinct = n.value("later_donors_must_be_distinct", true);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cfg.optimizer.dex.later_donors_exclude_target = n.value("later_donors_exclude_target", true);</w:t>
      </w:r>
      <w:r w:rsidRPr="00527F1C">
        <w:br/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cfg.optimizer.dex.normalization = n.value("normalization", std::string("minus_one_one"));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cfg.optimizer.dex.bounds_mode = n.value("bounds_mode", std::string("canvas_scaled"));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cfg.optimizer.dex.projection_mode = n.value("projection_mode", std::string("clip"));</w:t>
      </w:r>
    </w:p>
    <w:p w14:paraId="7D4A63E9" w14:textId="77777777" w:rsidR="00527F1C" w:rsidRPr="00527F1C" w:rsidRDefault="00527F1C" w:rsidP="00527F1C">
      <w:r w:rsidRPr="00527F1C">
        <w:pict w14:anchorId="0F1117AD">
          <v:rect id="_x0000_i1130" style="width:0;height:1.5pt" o:hralign="center" o:hrstd="t" o:hr="t" fillcolor="#a0a0a0" stroked="f"/>
        </w:pict>
      </w:r>
    </w:p>
    <w:p w14:paraId="29E7E332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2.3 cpp/src/pybind_module.cpp</w:t>
      </w:r>
    </w:p>
    <w:p w14:paraId="4003D140" w14:textId="77777777" w:rsidR="00527F1C" w:rsidRPr="00527F1C" w:rsidRDefault="00527F1C" w:rsidP="00527F1C">
      <w:r w:rsidRPr="00527F1C">
        <w:t>Inside the DEX config export block, locate this exact current block:</w:t>
      </w:r>
    </w:p>
    <w:p w14:paraId="6D7F6727" w14:textId="77777777" w:rsidR="00527F1C" w:rsidRPr="00527F1C" w:rsidRDefault="00527F1C" w:rsidP="00527F1C">
      <w:r w:rsidRPr="00527F1C">
        <w:t xml:space="preserve">          d["strategy"] = opt.dex.strategy;</w:t>
      </w:r>
      <w:r w:rsidRPr="00527F1C">
        <w:br/>
        <w:t xml:space="preserve">          d["force_mutation_gene"] = opt.dex.force_mutation_gene;</w:t>
      </w:r>
      <w:r w:rsidRPr="00527F1C">
        <w:br/>
        <w:t xml:space="preserve">          d["normalization"] = opt.dex.normalization;</w:t>
      </w:r>
      <w:r w:rsidRPr="00527F1C">
        <w:br/>
        <w:t xml:space="preserve">          d["bounds_mode"] = opt.dex.bounds_mode;</w:t>
      </w:r>
    </w:p>
    <w:p w14:paraId="4BA53A61" w14:textId="77777777" w:rsidR="00527F1C" w:rsidRPr="00527F1C" w:rsidRDefault="00527F1C" w:rsidP="00527F1C">
      <w:r w:rsidRPr="00527F1C">
        <w:t>Replace it with this:</w:t>
      </w:r>
    </w:p>
    <w:p w14:paraId="1CBD74C8" w14:textId="77777777" w:rsidR="00527F1C" w:rsidRPr="00527F1C" w:rsidRDefault="00527F1C" w:rsidP="00527F1C">
      <w:r w:rsidRPr="00527F1C">
        <w:t xml:space="preserve">          d["strategy"] = opt.dex.strategy;</w:t>
      </w:r>
      <w:r w:rsidRPr="00527F1C">
        <w:br/>
        <w:t xml:space="preserve">          d["force_mutation_gene"] = opt.dex.force_mutation_gene;</w:t>
      </w:r>
      <w:r w:rsidRPr="00527F1C">
        <w:br/>
        <w:t xml:space="preserve">          d["later_donors_must_be_distinct"] = opt.dex.later_donors_must_be_distinct;</w:t>
      </w:r>
      <w:r w:rsidRPr="00527F1C">
        <w:br/>
        <w:t xml:space="preserve">          d["later_donors_exclude_target"] = opt.dex.later_donors_exclude_target;</w:t>
      </w:r>
      <w:r w:rsidRPr="00527F1C">
        <w:br/>
        <w:t xml:space="preserve">          d["normalization"] = opt.dex.normalization;</w:t>
      </w:r>
      <w:r w:rsidRPr="00527F1C">
        <w:br/>
        <w:t xml:space="preserve">          d["bounds_mode"] = opt.dex.bounds_mode;</w:t>
      </w:r>
      <w:r w:rsidRPr="00527F1C">
        <w:br/>
        <w:t xml:space="preserve">          d["projection_mode"] = opt.dex.projection_mode;</w:t>
      </w:r>
    </w:p>
    <w:p w14:paraId="2B35D275" w14:textId="77777777" w:rsidR="00527F1C" w:rsidRPr="00527F1C" w:rsidRDefault="00527F1C" w:rsidP="00527F1C">
      <w:r w:rsidRPr="00527F1C">
        <w:lastRenderedPageBreak/>
        <w:t>This keeps Python-visible config serialization in sync with the new DEX fields.</w:t>
      </w:r>
    </w:p>
    <w:p w14:paraId="4AD79604" w14:textId="77777777" w:rsidR="00527F1C" w:rsidRPr="00527F1C" w:rsidRDefault="00527F1C" w:rsidP="00527F1C">
      <w:r w:rsidRPr="00527F1C">
        <w:pict w14:anchorId="1DC612C7">
          <v:rect id="_x0000_i1131" style="width:0;height:1.5pt" o:hralign="center" o:hrstd="t" o:hr="t" fillcolor="#a0a0a0" stroked="f"/>
        </w:pict>
      </w:r>
    </w:p>
    <w:p w14:paraId="4BA2E42E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2.4 cpp/include/dex_optimizer.h</w:t>
      </w:r>
    </w:p>
    <w:p w14:paraId="4318928D" w14:textId="77777777" w:rsidR="00527F1C" w:rsidRPr="00527F1C" w:rsidRDefault="00527F1C" w:rsidP="00527F1C">
      <w:r w:rsidRPr="00527F1C">
        <w:t>This is the only implementation file that needs real behavioral change.</w:t>
      </w:r>
    </w:p>
    <w:p w14:paraId="20BAFCE6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Change A</w:t>
      </w:r>
    </w:p>
    <w:p w14:paraId="4084B695" w14:textId="77777777" w:rsidR="00527F1C" w:rsidRPr="00527F1C" w:rsidRDefault="00527F1C" w:rsidP="00527F1C">
      <w:r w:rsidRPr="00527F1C">
        <w:t>Inside DEXOptimizer::Optimize(...), locate this exact current sequence:</w:t>
      </w:r>
    </w:p>
    <w:p w14:paraId="3E5D405B" w14:textId="77777777" w:rsidR="00527F1C" w:rsidRPr="00527F1C" w:rsidRDefault="00527F1C" w:rsidP="00527F1C">
      <w:r w:rsidRPr="00527F1C">
        <w:tab/>
      </w:r>
      <w:r w:rsidRPr="00527F1C">
        <w:tab/>
        <w:t>SetupNormalization_();</w:t>
      </w:r>
      <w:r w:rsidRPr="00527F1C">
        <w:br/>
      </w:r>
      <w:r w:rsidRPr="00527F1C">
        <w:tab/>
      </w:r>
      <w:r w:rsidRPr="00527F1C">
        <w:tab/>
        <w:t>BuildActualBounds_(*eval);</w:t>
      </w:r>
      <w:r w:rsidRPr="00527F1C">
        <w:br/>
      </w:r>
      <w:r w:rsidRPr="00527F1C">
        <w:tab/>
      </w:r>
      <w:r w:rsidRPr="00527F1C">
        <w:tab/>
        <w:t>AllocateBuffers_();</w:t>
      </w:r>
    </w:p>
    <w:p w14:paraId="1A7AAED0" w14:textId="77777777" w:rsidR="00527F1C" w:rsidRPr="00527F1C" w:rsidRDefault="00527F1C" w:rsidP="00527F1C">
      <w:r w:rsidRPr="00527F1C">
        <w:t>Replace it with this:</w:t>
      </w:r>
    </w:p>
    <w:p w14:paraId="6F912D8A" w14:textId="77777777" w:rsidR="00527F1C" w:rsidRPr="00527F1C" w:rsidRDefault="00527F1C" w:rsidP="00527F1C">
      <w:r w:rsidRPr="00527F1C">
        <w:tab/>
      </w:r>
      <w:r w:rsidRPr="00527F1C">
        <w:tab/>
        <w:t>SetupNormalization_();</w:t>
      </w:r>
      <w:r w:rsidRPr="00527F1C">
        <w:br/>
      </w:r>
      <w:r w:rsidRPr="00527F1C">
        <w:tab/>
      </w:r>
      <w:r w:rsidRPr="00527F1C">
        <w:tab/>
        <w:t>SetupProjectionPolicy_();</w:t>
      </w:r>
      <w:r w:rsidRPr="00527F1C">
        <w:br/>
      </w:r>
      <w:r w:rsidRPr="00527F1C">
        <w:tab/>
      </w:r>
      <w:r w:rsidRPr="00527F1C">
        <w:tab/>
        <w:t>BuildActualBounds_(*eval);</w:t>
      </w:r>
      <w:r w:rsidRPr="00527F1C">
        <w:br/>
      </w:r>
      <w:r w:rsidRPr="00527F1C">
        <w:tab/>
      </w:r>
      <w:r w:rsidRPr="00527F1C">
        <w:tab/>
        <w:t>AllocateBuffers_();</w:t>
      </w:r>
    </w:p>
    <w:p w14:paraId="2F8CE804" w14:textId="77777777" w:rsidR="00527F1C" w:rsidRPr="00527F1C" w:rsidRDefault="00527F1C" w:rsidP="00527F1C">
      <w:r w:rsidRPr="00527F1C">
        <w:pict w14:anchorId="52CB2858">
          <v:rect id="_x0000_i1132" style="width:0;height:1.5pt" o:hralign="center" o:hrstd="t" o:hr="t" fillcolor="#a0a0a0" stroked="f"/>
        </w:pict>
      </w:r>
    </w:p>
    <w:p w14:paraId="4BADB60C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Change B</w:t>
      </w:r>
    </w:p>
    <w:p w14:paraId="622DC6F8" w14:textId="77777777" w:rsidR="00527F1C" w:rsidRPr="00527F1C" w:rsidRDefault="00527F1C" w:rsidP="00527F1C">
      <w:r w:rsidRPr="00527F1C">
        <w:t>In the private data members, locate this exact current block:</w:t>
      </w:r>
    </w:p>
    <w:p w14:paraId="1137056B" w14:textId="77777777" w:rsidR="00527F1C" w:rsidRPr="00527F1C" w:rsidRDefault="00527F1C" w:rsidP="00527F1C">
      <w:r w:rsidRPr="00527F1C">
        <w:tab/>
        <w:t>double norm_lo_ = -1.0;</w:t>
      </w:r>
      <w:r w:rsidRPr="00527F1C">
        <w:br/>
      </w:r>
      <w:r w:rsidRPr="00527F1C">
        <w:tab/>
        <w:t>double norm_hi_ = 1.0;</w:t>
      </w:r>
      <w:r w:rsidRPr="00527F1C">
        <w:br/>
      </w:r>
      <w:r w:rsidRPr="00527F1C">
        <w:br/>
      </w:r>
      <w:r w:rsidRPr="00527F1C">
        <w:tab/>
        <w:t>Strategy strategy_ = Strategy::best1bin;</w:t>
      </w:r>
    </w:p>
    <w:p w14:paraId="06D78DE0" w14:textId="77777777" w:rsidR="00527F1C" w:rsidRPr="00527F1C" w:rsidRDefault="00527F1C" w:rsidP="00527F1C">
      <w:r w:rsidRPr="00527F1C">
        <w:t>Replace it with this:</w:t>
      </w:r>
    </w:p>
    <w:p w14:paraId="166A801A" w14:textId="77777777" w:rsidR="00527F1C" w:rsidRPr="00527F1C" w:rsidRDefault="00527F1C" w:rsidP="00527F1C">
      <w:r w:rsidRPr="00527F1C">
        <w:tab/>
        <w:t>double norm_lo_ = -1.0;</w:t>
      </w:r>
      <w:r w:rsidRPr="00527F1C">
        <w:br/>
      </w:r>
      <w:r w:rsidRPr="00527F1C">
        <w:tab/>
        <w:t>double norm_hi_ = 1.0;</w:t>
      </w:r>
      <w:r w:rsidRPr="00527F1C">
        <w:br/>
      </w:r>
      <w:r w:rsidRPr="00527F1C">
        <w:tab/>
        <w:t>bool clip_projection_ = true;</w:t>
      </w:r>
      <w:r w:rsidRPr="00527F1C">
        <w:br/>
      </w:r>
      <w:r w:rsidRPr="00527F1C">
        <w:br/>
      </w:r>
      <w:r w:rsidRPr="00527F1C">
        <w:tab/>
        <w:t>Strategy strategy_ = Strategy::best1bin;</w:t>
      </w:r>
    </w:p>
    <w:p w14:paraId="0EC121FE" w14:textId="77777777" w:rsidR="00527F1C" w:rsidRPr="00527F1C" w:rsidRDefault="00527F1C" w:rsidP="00527F1C">
      <w:r w:rsidRPr="00527F1C">
        <w:pict w14:anchorId="56D79FD1">
          <v:rect id="_x0000_i1133" style="width:0;height:1.5pt" o:hralign="center" o:hrstd="t" o:hr="t" fillcolor="#a0a0a0" stroked="f"/>
        </w:pict>
      </w:r>
    </w:p>
    <w:p w14:paraId="2241B7C3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Change C</w:t>
      </w:r>
    </w:p>
    <w:p w14:paraId="4E3366F1" w14:textId="77777777" w:rsidR="00527F1C" w:rsidRPr="00527F1C" w:rsidRDefault="00527F1C" w:rsidP="00527F1C">
      <w:r w:rsidRPr="00527F1C">
        <w:t>Locate the exact current function:</w:t>
      </w:r>
    </w:p>
    <w:p w14:paraId="250100BF" w14:textId="77777777" w:rsidR="00527F1C" w:rsidRPr="00527F1C" w:rsidRDefault="00527F1C" w:rsidP="00527F1C">
      <w:r w:rsidRPr="00527F1C">
        <w:tab/>
        <w:t>void SetupNormalization_()</w:t>
      </w:r>
      <w:r w:rsidRPr="00527F1C">
        <w:br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  <w:t>if(p_.normalization == "zero_one")</w:t>
      </w:r>
      <w:r w:rsidRPr="00527F1C">
        <w:br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  <w:t>norm_lo_ = 0.0;</w:t>
      </w:r>
      <w:r w:rsidRPr="00527F1C">
        <w:br/>
      </w:r>
      <w:r w:rsidRPr="00527F1C">
        <w:tab/>
      </w:r>
      <w:r w:rsidRPr="00527F1C">
        <w:tab/>
      </w:r>
      <w:r w:rsidRPr="00527F1C">
        <w:tab/>
        <w:t>norm_hi_ = 1.0;</w:t>
      </w:r>
      <w:r w:rsidRPr="00527F1C">
        <w:br/>
      </w:r>
      <w:r w:rsidRPr="00527F1C">
        <w:tab/>
      </w:r>
      <w:r w:rsidRPr="00527F1C">
        <w:tab/>
      </w:r>
      <w:r w:rsidRPr="00527F1C">
        <w:tab/>
        <w:t>return;</w:t>
      </w:r>
      <w:r w:rsidRPr="00527F1C">
        <w:br/>
      </w:r>
      <w:r w:rsidRPr="00527F1C">
        <w:tab/>
      </w:r>
      <w:r w:rsidRPr="00527F1C">
        <w:tab/>
        <w:t>}</w:t>
      </w:r>
      <w:r w:rsidRPr="00527F1C">
        <w:br/>
      </w:r>
      <w:r w:rsidRPr="00527F1C">
        <w:lastRenderedPageBreak/>
        <w:tab/>
      </w:r>
      <w:r w:rsidRPr="00527F1C">
        <w:tab/>
        <w:t>if(p_.normalization == "minus_one_one")</w:t>
      </w:r>
      <w:r w:rsidRPr="00527F1C">
        <w:br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  <w:t>norm_lo_ = -1.0;</w:t>
      </w:r>
      <w:r w:rsidRPr="00527F1C">
        <w:br/>
      </w:r>
      <w:r w:rsidRPr="00527F1C">
        <w:tab/>
      </w:r>
      <w:r w:rsidRPr="00527F1C">
        <w:tab/>
      </w:r>
      <w:r w:rsidRPr="00527F1C">
        <w:tab/>
        <w:t>norm_hi_ = 1.0;</w:t>
      </w:r>
      <w:r w:rsidRPr="00527F1C">
        <w:br/>
      </w:r>
      <w:r w:rsidRPr="00527F1C">
        <w:tab/>
      </w:r>
      <w:r w:rsidRPr="00527F1C">
        <w:tab/>
      </w:r>
      <w:r w:rsidRPr="00527F1C">
        <w:tab/>
        <w:t>return;</w:t>
      </w:r>
      <w:r w:rsidRPr="00527F1C">
        <w:br/>
      </w:r>
      <w:r w:rsidRPr="00527F1C">
        <w:tab/>
      </w:r>
      <w:r w:rsidRPr="00527F1C">
        <w:tab/>
        <w:t>}</w:t>
      </w:r>
      <w:r w:rsidRPr="00527F1C">
        <w:br/>
      </w:r>
      <w:r w:rsidRPr="00527F1C">
        <w:tab/>
      </w:r>
      <w:r w:rsidRPr="00527F1C">
        <w:tab/>
        <w:t>throw std::runtime_error("DEXOptimizer: unsupported normalization mode: " + p_.normalization);</w:t>
      </w:r>
      <w:r w:rsidRPr="00527F1C">
        <w:br/>
      </w:r>
      <w:r w:rsidRPr="00527F1C">
        <w:tab/>
        <w:t>}</w:t>
      </w:r>
    </w:p>
    <w:p w14:paraId="32866705" w14:textId="77777777" w:rsidR="00527F1C" w:rsidRPr="00527F1C" w:rsidRDefault="00527F1C" w:rsidP="00527F1C">
      <w:r w:rsidRPr="00527F1C">
        <w:t>Replace it with this exact block:</w:t>
      </w:r>
    </w:p>
    <w:p w14:paraId="692AF72B" w14:textId="77777777" w:rsidR="00527F1C" w:rsidRPr="00527F1C" w:rsidRDefault="00527F1C" w:rsidP="00527F1C">
      <w:r w:rsidRPr="00527F1C">
        <w:tab/>
        <w:t>void SetupNormalization_()</w:t>
      </w:r>
      <w:r w:rsidRPr="00527F1C">
        <w:br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  <w:t>if(p_.normalization == "zero_one")</w:t>
      </w:r>
      <w:r w:rsidRPr="00527F1C">
        <w:br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  <w:t>norm_lo_ = 0.0;</w:t>
      </w:r>
      <w:r w:rsidRPr="00527F1C">
        <w:br/>
      </w:r>
      <w:r w:rsidRPr="00527F1C">
        <w:tab/>
      </w:r>
      <w:r w:rsidRPr="00527F1C">
        <w:tab/>
      </w:r>
      <w:r w:rsidRPr="00527F1C">
        <w:tab/>
        <w:t>norm_hi_ = 1.0;</w:t>
      </w:r>
      <w:r w:rsidRPr="00527F1C">
        <w:br/>
      </w:r>
      <w:r w:rsidRPr="00527F1C">
        <w:tab/>
      </w:r>
      <w:r w:rsidRPr="00527F1C">
        <w:tab/>
      </w:r>
      <w:r w:rsidRPr="00527F1C">
        <w:tab/>
        <w:t>return;</w:t>
      </w:r>
      <w:r w:rsidRPr="00527F1C">
        <w:br/>
      </w:r>
      <w:r w:rsidRPr="00527F1C">
        <w:tab/>
      </w:r>
      <w:r w:rsidRPr="00527F1C">
        <w:tab/>
        <w:t>}</w:t>
      </w:r>
      <w:r w:rsidRPr="00527F1C">
        <w:br/>
      </w:r>
      <w:r w:rsidRPr="00527F1C">
        <w:tab/>
      </w:r>
      <w:r w:rsidRPr="00527F1C">
        <w:tab/>
        <w:t>if(p_.normalization == "minus_one_one")</w:t>
      </w:r>
      <w:r w:rsidRPr="00527F1C">
        <w:br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  <w:t>norm_lo_ = -1.0;</w:t>
      </w:r>
      <w:r w:rsidRPr="00527F1C">
        <w:br/>
      </w:r>
      <w:r w:rsidRPr="00527F1C">
        <w:tab/>
      </w:r>
      <w:r w:rsidRPr="00527F1C">
        <w:tab/>
      </w:r>
      <w:r w:rsidRPr="00527F1C">
        <w:tab/>
        <w:t>norm_hi_ = 1.0;</w:t>
      </w:r>
      <w:r w:rsidRPr="00527F1C">
        <w:br/>
      </w:r>
      <w:r w:rsidRPr="00527F1C">
        <w:tab/>
      </w:r>
      <w:r w:rsidRPr="00527F1C">
        <w:tab/>
      </w:r>
      <w:r w:rsidRPr="00527F1C">
        <w:tab/>
        <w:t>return;</w:t>
      </w:r>
      <w:r w:rsidRPr="00527F1C">
        <w:br/>
      </w:r>
      <w:r w:rsidRPr="00527F1C">
        <w:tab/>
      </w:r>
      <w:r w:rsidRPr="00527F1C">
        <w:tab/>
        <w:t>}</w:t>
      </w:r>
      <w:r w:rsidRPr="00527F1C">
        <w:br/>
      </w:r>
      <w:r w:rsidRPr="00527F1C">
        <w:tab/>
      </w:r>
      <w:r w:rsidRPr="00527F1C">
        <w:tab/>
        <w:t>throw std::runtime_error("DEXOptimizer: unsupported normalization mode: " + p_.normalization);</w:t>
      </w:r>
      <w:r w:rsidRPr="00527F1C">
        <w:br/>
      </w:r>
      <w:r w:rsidRPr="00527F1C">
        <w:tab/>
        <w:t>}</w:t>
      </w:r>
      <w:r w:rsidRPr="00527F1C">
        <w:br/>
      </w:r>
      <w:r w:rsidRPr="00527F1C">
        <w:br/>
      </w:r>
      <w:r w:rsidRPr="00527F1C">
        <w:tab/>
        <w:t>void SetupProjectionPolicy_()</w:t>
      </w:r>
      <w:r w:rsidRPr="00527F1C">
        <w:br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  <w:t>if(p_.projection_mode == "clip")</w:t>
      </w:r>
      <w:r w:rsidRPr="00527F1C">
        <w:br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  <w:t>clip_projection_ = true;</w:t>
      </w:r>
      <w:r w:rsidRPr="00527F1C">
        <w:br/>
      </w:r>
      <w:r w:rsidRPr="00527F1C">
        <w:tab/>
      </w:r>
      <w:r w:rsidRPr="00527F1C">
        <w:tab/>
      </w:r>
      <w:r w:rsidRPr="00527F1C">
        <w:tab/>
        <w:t>return;</w:t>
      </w:r>
      <w:r w:rsidRPr="00527F1C">
        <w:br/>
      </w:r>
      <w:r w:rsidRPr="00527F1C">
        <w:tab/>
      </w:r>
      <w:r w:rsidRPr="00527F1C">
        <w:tab/>
        <w:t>}</w:t>
      </w:r>
      <w:r w:rsidRPr="00527F1C">
        <w:br/>
      </w:r>
      <w:r w:rsidRPr="00527F1C">
        <w:tab/>
      </w:r>
      <w:r w:rsidRPr="00527F1C">
        <w:tab/>
        <w:t>if(p_.projection_mode == "none")</w:t>
      </w:r>
      <w:r w:rsidRPr="00527F1C">
        <w:br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  <w:t>clip_projection_ = false;</w:t>
      </w:r>
      <w:r w:rsidRPr="00527F1C">
        <w:br/>
      </w:r>
      <w:r w:rsidRPr="00527F1C">
        <w:tab/>
      </w:r>
      <w:r w:rsidRPr="00527F1C">
        <w:tab/>
      </w:r>
      <w:r w:rsidRPr="00527F1C">
        <w:tab/>
        <w:t>return;</w:t>
      </w:r>
      <w:r w:rsidRPr="00527F1C">
        <w:br/>
      </w:r>
      <w:r w:rsidRPr="00527F1C">
        <w:tab/>
      </w:r>
      <w:r w:rsidRPr="00527F1C">
        <w:tab/>
        <w:t>}</w:t>
      </w:r>
      <w:r w:rsidRPr="00527F1C">
        <w:br/>
      </w:r>
      <w:r w:rsidRPr="00527F1C">
        <w:tab/>
      </w:r>
      <w:r w:rsidRPr="00527F1C">
        <w:tab/>
        <w:t>throw std::runtime_error("DEXOptimizer: unsupported projection_mode: " + p_.projection_mode);</w:t>
      </w:r>
      <w:r w:rsidRPr="00527F1C">
        <w:br/>
      </w:r>
      <w:r w:rsidRPr="00527F1C">
        <w:tab/>
        <w:t>}</w:t>
      </w:r>
    </w:p>
    <w:p w14:paraId="305909FC" w14:textId="77777777" w:rsidR="00527F1C" w:rsidRPr="00527F1C" w:rsidRDefault="00527F1C" w:rsidP="00527F1C">
      <w:r w:rsidRPr="00527F1C">
        <w:pict w14:anchorId="291B0BB0">
          <v:rect id="_x0000_i1134" style="width:0;height:1.5pt" o:hralign="center" o:hrstd="t" o:hr="t" fillcolor="#a0a0a0" stroked="f"/>
        </w:pict>
      </w:r>
    </w:p>
    <w:p w14:paraId="62E0C875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Change D</w:t>
      </w:r>
    </w:p>
    <w:p w14:paraId="64772E62" w14:textId="77777777" w:rsidR="00527F1C" w:rsidRPr="00527F1C" w:rsidRDefault="00527F1C" w:rsidP="00527F1C">
      <w:r w:rsidRPr="00527F1C">
        <w:lastRenderedPageBreak/>
        <w:t>Locate this exact current function:</w:t>
      </w:r>
    </w:p>
    <w:p w14:paraId="4B3B456F" w14:textId="77777777" w:rsidR="00527F1C" w:rsidRPr="00527F1C" w:rsidRDefault="00527F1C" w:rsidP="00527F1C">
      <w:r w:rsidRPr="00527F1C">
        <w:tab/>
        <w:t>double ClampNorm_(double z) const noexcept</w:t>
      </w:r>
      <w:r w:rsidRPr="00527F1C">
        <w:br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  <w:t>if(z &lt; norm_lo_) z = norm_lo_;</w:t>
      </w:r>
      <w:r w:rsidRPr="00527F1C">
        <w:br/>
      </w:r>
      <w:r w:rsidRPr="00527F1C">
        <w:tab/>
      </w:r>
      <w:r w:rsidRPr="00527F1C">
        <w:tab/>
        <w:t>if(z &gt; norm_hi_) z = norm_hi_;</w:t>
      </w:r>
      <w:r w:rsidRPr="00527F1C">
        <w:br/>
      </w:r>
      <w:r w:rsidRPr="00527F1C">
        <w:tab/>
      </w:r>
      <w:r w:rsidRPr="00527F1C">
        <w:tab/>
        <w:t>return z;</w:t>
      </w:r>
      <w:r w:rsidRPr="00527F1C">
        <w:br/>
      </w:r>
      <w:r w:rsidRPr="00527F1C">
        <w:tab/>
        <w:t>}</w:t>
      </w:r>
    </w:p>
    <w:p w14:paraId="3BE39961" w14:textId="77777777" w:rsidR="00527F1C" w:rsidRPr="00527F1C" w:rsidRDefault="00527F1C" w:rsidP="00527F1C">
      <w:r w:rsidRPr="00527F1C">
        <w:t xml:space="preserve">Immediately </w:t>
      </w:r>
      <w:r w:rsidRPr="00527F1C">
        <w:rPr>
          <w:b/>
          <w:bCs/>
        </w:rPr>
        <w:t>below</w:t>
      </w:r>
      <w:r w:rsidRPr="00527F1C">
        <w:t xml:space="preserve"> it and </w:t>
      </w:r>
      <w:r w:rsidRPr="00527F1C">
        <w:rPr>
          <w:b/>
          <w:bCs/>
        </w:rPr>
        <w:t>above</w:t>
      </w:r>
      <w:r w:rsidRPr="00527F1C">
        <w:t xml:space="preserve"> the exact current line</w:t>
      </w:r>
    </w:p>
    <w:p w14:paraId="257FE0DA" w14:textId="77777777" w:rsidR="00527F1C" w:rsidRPr="00527F1C" w:rsidRDefault="00527F1C" w:rsidP="00527F1C">
      <w:r w:rsidRPr="00527F1C">
        <w:tab/>
        <w:t>double EncodeActual_(const double actual, const std::size_t d) const noexcept</w:t>
      </w:r>
    </w:p>
    <w:p w14:paraId="35E1D108" w14:textId="77777777" w:rsidR="00527F1C" w:rsidRPr="00527F1C" w:rsidRDefault="00527F1C" w:rsidP="00527F1C">
      <w:r w:rsidRPr="00527F1C">
        <w:t>insert this:</w:t>
      </w:r>
    </w:p>
    <w:p w14:paraId="331CDE79" w14:textId="77777777" w:rsidR="00527F1C" w:rsidRPr="00527F1C" w:rsidRDefault="00527F1C" w:rsidP="00527F1C">
      <w:r w:rsidRPr="00527F1C">
        <w:tab/>
        <w:t>double ApplyProjection_(double z) const noexcept</w:t>
      </w:r>
      <w:r w:rsidRPr="00527F1C">
        <w:br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  <w:t>return clip_projection_ ? ClampNorm_(z) : z;</w:t>
      </w:r>
      <w:r w:rsidRPr="00527F1C">
        <w:br/>
      </w:r>
      <w:r w:rsidRPr="00527F1C">
        <w:tab/>
        <w:t>}</w:t>
      </w:r>
    </w:p>
    <w:p w14:paraId="758F9521" w14:textId="77777777" w:rsidR="00527F1C" w:rsidRPr="00527F1C" w:rsidRDefault="00527F1C" w:rsidP="00527F1C">
      <w:r w:rsidRPr="00527F1C">
        <w:t>So that region becomes:</w:t>
      </w:r>
    </w:p>
    <w:p w14:paraId="205916A4" w14:textId="77777777" w:rsidR="00527F1C" w:rsidRPr="00527F1C" w:rsidRDefault="00527F1C" w:rsidP="00527F1C">
      <w:r w:rsidRPr="00527F1C">
        <w:tab/>
        <w:t>double ClampNorm_(double z) const noexcept</w:t>
      </w:r>
      <w:r w:rsidRPr="00527F1C">
        <w:br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  <w:t>if(z &lt; norm_lo_) z = norm_lo_;</w:t>
      </w:r>
      <w:r w:rsidRPr="00527F1C">
        <w:br/>
      </w:r>
      <w:r w:rsidRPr="00527F1C">
        <w:tab/>
      </w:r>
      <w:r w:rsidRPr="00527F1C">
        <w:tab/>
        <w:t>if(z &gt; norm_hi_) z = norm_hi_;</w:t>
      </w:r>
      <w:r w:rsidRPr="00527F1C">
        <w:br/>
      </w:r>
      <w:r w:rsidRPr="00527F1C">
        <w:tab/>
      </w:r>
      <w:r w:rsidRPr="00527F1C">
        <w:tab/>
        <w:t>return z;</w:t>
      </w:r>
      <w:r w:rsidRPr="00527F1C">
        <w:br/>
      </w:r>
      <w:r w:rsidRPr="00527F1C">
        <w:tab/>
        <w:t>}</w:t>
      </w:r>
      <w:r w:rsidRPr="00527F1C">
        <w:br/>
      </w:r>
      <w:r w:rsidRPr="00527F1C">
        <w:br/>
      </w:r>
      <w:r w:rsidRPr="00527F1C">
        <w:tab/>
        <w:t>double ApplyProjection_(double z) const noexcept</w:t>
      </w:r>
      <w:r w:rsidRPr="00527F1C">
        <w:br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  <w:t>return clip_projection_ ? ClampNorm_(z) : z;</w:t>
      </w:r>
      <w:r w:rsidRPr="00527F1C">
        <w:br/>
      </w:r>
      <w:r w:rsidRPr="00527F1C">
        <w:tab/>
        <w:t>}</w:t>
      </w:r>
      <w:r w:rsidRPr="00527F1C">
        <w:br/>
      </w:r>
      <w:r w:rsidRPr="00527F1C">
        <w:br/>
      </w:r>
      <w:r w:rsidRPr="00527F1C">
        <w:tab/>
        <w:t>double EncodeActual_(const double actual, const std::size_t d) const noexcept</w:t>
      </w:r>
    </w:p>
    <w:p w14:paraId="14C64A9A" w14:textId="77777777" w:rsidR="00527F1C" w:rsidRPr="00527F1C" w:rsidRDefault="00527F1C" w:rsidP="00527F1C">
      <w:r w:rsidRPr="00527F1C">
        <w:pict w14:anchorId="0D9C34F5">
          <v:rect id="_x0000_i1135" style="width:0;height:1.5pt" o:hralign="center" o:hrstd="t" o:hr="t" fillcolor="#a0a0a0" stroked="f"/>
        </w:pict>
      </w:r>
    </w:p>
    <w:p w14:paraId="1628B231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Change E</w:t>
      </w:r>
    </w:p>
    <w:p w14:paraId="3248B6C7" w14:textId="77777777" w:rsidR="00527F1C" w:rsidRPr="00527F1C" w:rsidRDefault="00527F1C" w:rsidP="00527F1C">
      <w:r w:rsidRPr="00527F1C">
        <w:t>Locate this exact current line inside InitializePopulation_():</w:t>
      </w:r>
    </w:p>
    <w:p w14:paraId="2A98B3E1" w14:textId="77777777" w:rsidR="00527F1C" w:rsidRPr="00527F1C" w:rsidRDefault="00527F1C" w:rsidP="00527F1C"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dst[d] = ClampNorm_(EncodeActual_(actual, d));</w:t>
      </w:r>
    </w:p>
    <w:p w14:paraId="3F39926F" w14:textId="77777777" w:rsidR="00527F1C" w:rsidRPr="00527F1C" w:rsidRDefault="00527F1C" w:rsidP="00527F1C">
      <w:r w:rsidRPr="00527F1C">
        <w:t>Replace it with this:</w:t>
      </w:r>
    </w:p>
    <w:p w14:paraId="1EB3820B" w14:textId="77777777" w:rsidR="00527F1C" w:rsidRPr="00527F1C" w:rsidRDefault="00527F1C" w:rsidP="00527F1C"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dst[d] = ApplyProjection_(EncodeActual_(actual, d));</w:t>
      </w:r>
    </w:p>
    <w:p w14:paraId="6790B20A" w14:textId="77777777" w:rsidR="00527F1C" w:rsidRPr="00527F1C" w:rsidRDefault="00527F1C" w:rsidP="00527F1C">
      <w:r w:rsidRPr="00527F1C">
        <w:t>This preserves current behavior when projection_mode == "clip", but allows exact ensmallen-style unprojected Gaussian initialization when projection_mode == "none".</w:t>
      </w:r>
    </w:p>
    <w:p w14:paraId="350B25DD" w14:textId="77777777" w:rsidR="00527F1C" w:rsidRPr="00527F1C" w:rsidRDefault="00527F1C" w:rsidP="00527F1C">
      <w:r w:rsidRPr="00527F1C">
        <w:pict w14:anchorId="3CA86290">
          <v:rect id="_x0000_i1136" style="width:0;height:1.5pt" o:hralign="center" o:hrstd="t" o:hr="t" fillcolor="#a0a0a0" stroked="f"/>
        </w:pict>
      </w:r>
    </w:p>
    <w:p w14:paraId="07B86F46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Change F</w:t>
      </w:r>
    </w:p>
    <w:p w14:paraId="499177B1" w14:textId="77777777" w:rsidR="00527F1C" w:rsidRPr="00527F1C" w:rsidRDefault="00527F1C" w:rsidP="00527F1C">
      <w:r w:rsidRPr="00527F1C">
        <w:lastRenderedPageBreak/>
        <w:t>Locate this exact current function:</w:t>
      </w:r>
    </w:p>
    <w:p w14:paraId="6CA9A208" w14:textId="77777777" w:rsidR="00527F1C" w:rsidRPr="00527F1C" w:rsidRDefault="00527F1C" w:rsidP="00527F1C">
      <w:r w:rsidRPr="00527F1C">
        <w:tab/>
        <w:t>void SelectDistinct_(std::uint64_t&amp; st, const std::size_t member, std::size_t* out, const std::size_t count) const noexcept</w:t>
      </w:r>
      <w:r w:rsidRPr="00527F1C">
        <w:br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  <w:t>std::size_t filled = 0;</w:t>
      </w:r>
      <w:r w:rsidRPr="00527F1C">
        <w:br/>
      </w:r>
      <w:r w:rsidRPr="00527F1C">
        <w:tab/>
      </w:r>
      <w:r w:rsidRPr="00527F1C">
        <w:tab/>
        <w:t>while(filled &lt; count)</w:t>
      </w:r>
      <w:r w:rsidRPr="00527F1C">
        <w:br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  <w:t>const std::size_t r = RandIndex_(st, popsize_);</w:t>
      </w:r>
      <w:r w:rsidRPr="00527F1C">
        <w:br/>
      </w:r>
      <w:r w:rsidRPr="00527F1C">
        <w:tab/>
      </w:r>
      <w:r w:rsidRPr="00527F1C">
        <w:tab/>
      </w:r>
      <w:r w:rsidRPr="00527F1C">
        <w:tab/>
        <w:t>if(r == member) continue;</w:t>
      </w:r>
      <w:r w:rsidRPr="00527F1C">
        <w:br/>
      </w:r>
      <w:r w:rsidRPr="00527F1C">
        <w:br/>
      </w:r>
      <w:r w:rsidRPr="00527F1C">
        <w:tab/>
      </w:r>
      <w:r w:rsidRPr="00527F1C">
        <w:tab/>
      </w:r>
      <w:r w:rsidRPr="00527F1C">
        <w:tab/>
        <w:t>bool already = false;</w:t>
      </w:r>
      <w:r w:rsidRPr="00527F1C">
        <w:br/>
      </w:r>
      <w:r w:rsidRPr="00527F1C">
        <w:tab/>
      </w:r>
      <w:r w:rsidRPr="00527F1C">
        <w:tab/>
      </w:r>
      <w:r w:rsidRPr="00527F1C">
        <w:tab/>
        <w:t>for(std::size_t i = 0; i &lt; filled; ++i)</w:t>
      </w:r>
      <w:r w:rsidRPr="00527F1C">
        <w:br/>
      </w:r>
      <w:r w:rsidRPr="00527F1C">
        <w:tab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if(out[i] == r)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already = true;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break;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}</w:t>
      </w:r>
      <w:r w:rsidRPr="00527F1C">
        <w:br/>
      </w:r>
      <w:r w:rsidRPr="00527F1C">
        <w:tab/>
      </w:r>
      <w:r w:rsidRPr="00527F1C">
        <w:tab/>
      </w:r>
      <w:r w:rsidRPr="00527F1C">
        <w:tab/>
        <w:t>}</w:t>
      </w:r>
      <w:r w:rsidRPr="00527F1C">
        <w:br/>
      </w:r>
      <w:r w:rsidRPr="00527F1C">
        <w:tab/>
      </w:r>
      <w:r w:rsidRPr="00527F1C">
        <w:tab/>
      </w:r>
      <w:r w:rsidRPr="00527F1C">
        <w:tab/>
        <w:t>if(!already) out[filled++] = r;</w:t>
      </w:r>
      <w:r w:rsidRPr="00527F1C">
        <w:br/>
      </w:r>
      <w:r w:rsidRPr="00527F1C">
        <w:tab/>
      </w:r>
      <w:r w:rsidRPr="00527F1C">
        <w:tab/>
        <w:t>}</w:t>
      </w:r>
      <w:r w:rsidRPr="00527F1C">
        <w:br/>
      </w:r>
      <w:r w:rsidRPr="00527F1C">
        <w:tab/>
        <w:t>}</w:t>
      </w:r>
    </w:p>
    <w:p w14:paraId="42B9F9DA" w14:textId="77777777" w:rsidR="00527F1C" w:rsidRPr="00527F1C" w:rsidRDefault="00527F1C" w:rsidP="00527F1C">
      <w:r w:rsidRPr="00527F1C">
        <w:t>Replace it with this:</w:t>
      </w:r>
    </w:p>
    <w:p w14:paraId="73B2FE3A" w14:textId="77777777" w:rsidR="00527F1C" w:rsidRPr="00527F1C" w:rsidRDefault="00527F1C" w:rsidP="00527F1C">
      <w:r w:rsidRPr="00527F1C">
        <w:tab/>
        <w:t>void SelectDonors_(std::uint64_t&amp; st,</w:t>
      </w:r>
      <w:r w:rsidRPr="00527F1C">
        <w:br/>
      </w:r>
      <w:r w:rsidRPr="00527F1C">
        <w:tab/>
        <w:t xml:space="preserve">                   const std::size_t member,</w:t>
      </w:r>
      <w:r w:rsidRPr="00527F1C">
        <w:br/>
      </w:r>
      <w:r w:rsidRPr="00527F1C">
        <w:tab/>
        <w:t xml:space="preserve">                   std::size_t* out,</w:t>
      </w:r>
      <w:r w:rsidRPr="00527F1C">
        <w:br/>
      </w:r>
      <w:r w:rsidRPr="00527F1C">
        <w:tab/>
        <w:t xml:space="preserve">                   const std::size_t count) const noexcept</w:t>
      </w:r>
      <w:r w:rsidRPr="00527F1C">
        <w:br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  <w:t>// The first sampled donor always excludes the target member.</w:t>
      </w:r>
      <w:r w:rsidRPr="00527F1C">
        <w:br/>
      </w:r>
      <w:r w:rsidRPr="00527F1C">
        <w:tab/>
      </w:r>
      <w:r w:rsidRPr="00527F1C">
        <w:tab/>
        <w:t>// Donors after that are controlled by two generic policy knobs:</w:t>
      </w:r>
      <w:r w:rsidRPr="00527F1C">
        <w:br/>
      </w:r>
      <w:r w:rsidRPr="00527F1C">
        <w:tab/>
      </w:r>
      <w:r w:rsidRPr="00527F1C">
        <w:tab/>
        <w:t>// 1) whether they must be distinct</w:t>
      </w:r>
      <w:r w:rsidRPr="00527F1C">
        <w:br/>
      </w:r>
      <w:r w:rsidRPr="00527F1C">
        <w:tab/>
      </w:r>
      <w:r w:rsidRPr="00527F1C">
        <w:tab/>
        <w:t>// 2) whether they may reuse the target member</w:t>
      </w:r>
      <w:r w:rsidRPr="00527F1C">
        <w:br/>
      </w:r>
      <w:r w:rsidRPr="00527F1C">
        <w:tab/>
      </w:r>
      <w:r w:rsidRPr="00527F1C">
        <w:tab/>
        <w:t>//</w:t>
      </w:r>
      <w:r w:rsidRPr="00527F1C">
        <w:br/>
      </w:r>
      <w:r w:rsidRPr="00527F1C">
        <w:tab/>
      </w:r>
      <w:r w:rsidRPr="00527F1C">
        <w:tab/>
        <w:t>// Default settings preserve the current DEX behavior exactly.</w:t>
      </w:r>
      <w:r w:rsidRPr="00527F1C">
        <w:br/>
      </w:r>
      <w:r w:rsidRPr="00527F1C">
        <w:tab/>
      </w:r>
      <w:r w:rsidRPr="00527F1C">
        <w:tab/>
        <w:t>std::size_t filled = 0;</w:t>
      </w:r>
      <w:r w:rsidRPr="00527F1C">
        <w:br/>
      </w:r>
      <w:r w:rsidRPr="00527F1C">
        <w:tab/>
      </w:r>
      <w:r w:rsidRPr="00527F1C">
        <w:tab/>
        <w:t>while(filled &lt; count)</w:t>
      </w:r>
      <w:r w:rsidRPr="00527F1C">
        <w:br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  <w:t>const std::size_t r = RandIndex_(st, popsize_);</w:t>
      </w:r>
      <w:r w:rsidRPr="00527F1C">
        <w:br/>
      </w:r>
      <w:r w:rsidRPr="00527F1C">
        <w:br/>
      </w:r>
      <w:r w:rsidRPr="00527F1C">
        <w:tab/>
      </w:r>
      <w:r w:rsidRPr="00527F1C">
        <w:tab/>
      </w:r>
      <w:r w:rsidRPr="00527F1C">
        <w:tab/>
        <w:t>if(filled == 0)</w:t>
      </w:r>
      <w:r w:rsidRPr="00527F1C">
        <w:br/>
      </w:r>
      <w:r w:rsidRPr="00527F1C">
        <w:tab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if(r == member)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continue;</w:t>
      </w:r>
      <w:r w:rsidRPr="00527F1C">
        <w:br/>
      </w:r>
      <w:r w:rsidRPr="00527F1C">
        <w:tab/>
      </w:r>
      <w:r w:rsidRPr="00527F1C">
        <w:tab/>
      </w:r>
      <w:r w:rsidRPr="00527F1C">
        <w:tab/>
        <w:t>}</w:t>
      </w:r>
      <w:r w:rsidRPr="00527F1C">
        <w:br/>
      </w:r>
      <w:r w:rsidRPr="00527F1C">
        <w:tab/>
      </w:r>
      <w:r w:rsidRPr="00527F1C">
        <w:tab/>
      </w:r>
      <w:r w:rsidRPr="00527F1C">
        <w:tab/>
        <w:t>else</w:t>
      </w:r>
      <w:r w:rsidRPr="00527F1C">
        <w:br/>
      </w:r>
      <w:r w:rsidRPr="00527F1C">
        <w:tab/>
      </w:r>
      <w:r w:rsidRPr="00527F1C">
        <w:tab/>
      </w:r>
      <w:r w:rsidRPr="00527F1C">
        <w:tab/>
        <w:t>{</w:t>
      </w:r>
      <w:r w:rsidRPr="00527F1C">
        <w:br/>
      </w:r>
      <w:r w:rsidRPr="00527F1C">
        <w:lastRenderedPageBreak/>
        <w:tab/>
      </w:r>
      <w:r w:rsidRPr="00527F1C">
        <w:tab/>
      </w:r>
      <w:r w:rsidRPr="00527F1C">
        <w:tab/>
      </w:r>
      <w:r w:rsidRPr="00527F1C">
        <w:tab/>
        <w:t>if(p_.later_donors_exclude_target &amp;&amp; r == member)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continue;</w:t>
      </w:r>
      <w:r w:rsidRPr="00527F1C">
        <w:br/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if(p_.later_donors_must_be_distinct)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bool already = false;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for(std::size_t i = 0; i &lt; filled; ++i)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if(out[i] == r)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already = true;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break;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}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}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if(already)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</w:r>
      <w:r w:rsidRPr="00527F1C">
        <w:tab/>
        <w:t>continue;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}</w:t>
      </w:r>
      <w:r w:rsidRPr="00527F1C">
        <w:br/>
      </w:r>
      <w:r w:rsidRPr="00527F1C">
        <w:tab/>
      </w:r>
      <w:r w:rsidRPr="00527F1C">
        <w:tab/>
      </w:r>
      <w:r w:rsidRPr="00527F1C">
        <w:tab/>
        <w:t>}</w:t>
      </w:r>
      <w:r w:rsidRPr="00527F1C">
        <w:br/>
      </w:r>
      <w:r w:rsidRPr="00527F1C">
        <w:br/>
      </w:r>
      <w:r w:rsidRPr="00527F1C">
        <w:tab/>
      </w:r>
      <w:r w:rsidRPr="00527F1C">
        <w:tab/>
      </w:r>
      <w:r w:rsidRPr="00527F1C">
        <w:tab/>
        <w:t>out[filled++] = r;</w:t>
      </w:r>
      <w:r w:rsidRPr="00527F1C">
        <w:br/>
      </w:r>
      <w:r w:rsidRPr="00527F1C">
        <w:tab/>
      </w:r>
      <w:r w:rsidRPr="00527F1C">
        <w:tab/>
        <w:t>}</w:t>
      </w:r>
      <w:r w:rsidRPr="00527F1C">
        <w:br/>
      </w:r>
      <w:r w:rsidRPr="00527F1C">
        <w:tab/>
        <w:t>}</w:t>
      </w:r>
    </w:p>
    <w:p w14:paraId="34CFF5B3" w14:textId="77777777" w:rsidR="00527F1C" w:rsidRPr="00527F1C" w:rsidRDefault="00527F1C" w:rsidP="00527F1C">
      <w:r w:rsidRPr="00527F1C">
        <w:pict w14:anchorId="22D9F3B3">
          <v:rect id="_x0000_i1137" style="width:0;height:1.5pt" o:hralign="center" o:hrstd="t" o:hr="t" fillcolor="#a0a0a0" stroked="f"/>
        </w:pict>
      </w:r>
    </w:p>
    <w:p w14:paraId="2911ACF8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Change G</w:t>
      </w:r>
    </w:p>
    <w:p w14:paraId="262570E0" w14:textId="77777777" w:rsidR="00527F1C" w:rsidRPr="00527F1C" w:rsidRDefault="00527F1C" w:rsidP="00527F1C">
      <w:r w:rsidRPr="00527F1C">
        <w:t>Inside WorkerMakeTrials_(), locate this exact current switch block:</w:t>
      </w:r>
    </w:p>
    <w:p w14:paraId="0567FF7F" w14:textId="77777777" w:rsidR="00527F1C" w:rsidRPr="00527F1C" w:rsidRDefault="00527F1C" w:rsidP="00527F1C">
      <w:r w:rsidRPr="00527F1C">
        <w:tab/>
      </w:r>
      <w:r w:rsidRPr="00527F1C">
        <w:tab/>
      </w:r>
      <w:r w:rsidRPr="00527F1C">
        <w:tab/>
        <w:t>switch(strategy_)</w:t>
      </w:r>
      <w:r w:rsidRPr="00527F1C">
        <w:br/>
      </w:r>
      <w:r w:rsidRPr="00527F1C">
        <w:tab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case Strategy::best1bin: SelectDistinct_(st, member, r, 2); break;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case Strategy::rand1bin: SelectDistinct_(st, member, r, 3); break;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case Strategy::current_to_best1bin: SelectDistinct_(st, member, r, 2); break;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case Strategy::rand_to_best1bin: SelectDistinct_(st, member, r, 3); break;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case Strategy::best2bin: SelectDistinct_(st, member, r, 4); break;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case Strategy::rand2bin: SelectDistinct_(st, member, r, 5); break;</w:t>
      </w:r>
      <w:r w:rsidRPr="00527F1C">
        <w:br/>
      </w:r>
      <w:r w:rsidRPr="00527F1C">
        <w:tab/>
      </w:r>
      <w:r w:rsidRPr="00527F1C">
        <w:tab/>
      </w:r>
      <w:r w:rsidRPr="00527F1C">
        <w:tab/>
        <w:t>}</w:t>
      </w:r>
    </w:p>
    <w:p w14:paraId="01C14E82" w14:textId="77777777" w:rsidR="00527F1C" w:rsidRPr="00527F1C" w:rsidRDefault="00527F1C" w:rsidP="00527F1C">
      <w:r w:rsidRPr="00527F1C">
        <w:t>Replace it with this:</w:t>
      </w:r>
    </w:p>
    <w:p w14:paraId="6FED7A82" w14:textId="77777777" w:rsidR="00527F1C" w:rsidRPr="00527F1C" w:rsidRDefault="00527F1C" w:rsidP="00527F1C">
      <w:r w:rsidRPr="00527F1C">
        <w:tab/>
      </w:r>
      <w:r w:rsidRPr="00527F1C">
        <w:tab/>
      </w:r>
      <w:r w:rsidRPr="00527F1C">
        <w:tab/>
        <w:t>switch(strategy_)</w:t>
      </w:r>
      <w:r w:rsidRPr="00527F1C">
        <w:br/>
      </w:r>
      <w:r w:rsidRPr="00527F1C">
        <w:tab/>
      </w:r>
      <w:r w:rsidRPr="00527F1C">
        <w:tab/>
      </w:r>
      <w:r w:rsidRPr="00527F1C">
        <w:tab/>
        <w:t>{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case Strategy::best1bin: SelectDonors_(st, member, r, 2); break;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case Strategy::rand1bin: SelectDonors_(st, member, r, 3); break;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case Strategy::current_to_best1bin: SelectDonors_(st, member, r, 2); break;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 xml:space="preserve">case Strategy::rand_to_best1bin: SelectDonors_(st, member, r, </w:t>
      </w:r>
      <w:r w:rsidRPr="00527F1C">
        <w:lastRenderedPageBreak/>
        <w:t>3); break;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case Strategy::best2bin: SelectDonors_(st, member, r, 4); break;</w:t>
      </w:r>
      <w:r w:rsidRPr="00527F1C">
        <w:br/>
      </w:r>
      <w:r w:rsidRPr="00527F1C">
        <w:tab/>
      </w:r>
      <w:r w:rsidRPr="00527F1C">
        <w:tab/>
      </w:r>
      <w:r w:rsidRPr="00527F1C">
        <w:tab/>
      </w:r>
      <w:r w:rsidRPr="00527F1C">
        <w:tab/>
        <w:t>case Strategy::rand2bin: SelectDonors_(st, member, r, 5); break;</w:t>
      </w:r>
      <w:r w:rsidRPr="00527F1C">
        <w:br/>
      </w:r>
      <w:r w:rsidRPr="00527F1C">
        <w:tab/>
      </w:r>
      <w:r w:rsidRPr="00527F1C">
        <w:tab/>
      </w:r>
      <w:r w:rsidRPr="00527F1C">
        <w:tab/>
        <w:t>}</w:t>
      </w:r>
    </w:p>
    <w:p w14:paraId="0481D0A8" w14:textId="77777777" w:rsidR="00527F1C" w:rsidRPr="00527F1C" w:rsidRDefault="00527F1C" w:rsidP="00527F1C">
      <w:r w:rsidRPr="00527F1C">
        <w:pict w14:anchorId="1E66D526">
          <v:rect id="_x0000_i1138" style="width:0;height:1.5pt" o:hralign="center" o:hrstd="t" o:hr="t" fillcolor="#a0a0a0" stroked="f"/>
        </w:pict>
      </w:r>
    </w:p>
    <w:p w14:paraId="032E7827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Change H</w:t>
      </w:r>
    </w:p>
    <w:p w14:paraId="28C42FB5" w14:textId="77777777" w:rsidR="00527F1C" w:rsidRPr="00527F1C" w:rsidRDefault="00527F1C" w:rsidP="00527F1C">
      <w:r w:rsidRPr="00527F1C">
        <w:t>Still inside WorkerMakeTrials_(), locate this exact current line:</w:t>
      </w:r>
    </w:p>
    <w:p w14:paraId="09670DCC" w14:textId="77777777" w:rsidR="00527F1C" w:rsidRPr="00527F1C" w:rsidRDefault="00527F1C" w:rsidP="00527F1C">
      <w:r w:rsidRPr="00527F1C">
        <w:tab/>
      </w:r>
      <w:r w:rsidRPr="00527F1C">
        <w:tab/>
      </w:r>
      <w:r w:rsidRPr="00527F1C">
        <w:tab/>
      </w:r>
      <w:r w:rsidRPr="00527F1C">
        <w:tab/>
        <w:t>trial[j] = ClampNorm_(z);</w:t>
      </w:r>
    </w:p>
    <w:p w14:paraId="518909D3" w14:textId="77777777" w:rsidR="00527F1C" w:rsidRPr="00527F1C" w:rsidRDefault="00527F1C" w:rsidP="00527F1C">
      <w:r w:rsidRPr="00527F1C">
        <w:t>Replace it with this:</w:t>
      </w:r>
    </w:p>
    <w:p w14:paraId="114ABEC5" w14:textId="77777777" w:rsidR="00527F1C" w:rsidRPr="00527F1C" w:rsidRDefault="00527F1C" w:rsidP="00527F1C">
      <w:r w:rsidRPr="00527F1C">
        <w:tab/>
      </w:r>
      <w:r w:rsidRPr="00527F1C">
        <w:tab/>
      </w:r>
      <w:r w:rsidRPr="00527F1C">
        <w:tab/>
      </w:r>
      <w:r w:rsidRPr="00527F1C">
        <w:tab/>
        <w:t>trial[j] = ApplyProjection_(z);</w:t>
      </w:r>
    </w:p>
    <w:p w14:paraId="7B853A3E" w14:textId="77777777" w:rsidR="00527F1C" w:rsidRPr="00527F1C" w:rsidRDefault="00527F1C" w:rsidP="00527F1C">
      <w:r w:rsidRPr="00527F1C">
        <w:t>This is the second half of the exact ensmallen-alignment fix.</w:t>
      </w:r>
      <w:r w:rsidRPr="00527F1C">
        <w:br/>
        <w:t>Without this line change, your DEX can never exactly reproduce ensmallen’s mutation+crossover math because clipping changes the transition equation.</w:t>
      </w:r>
    </w:p>
    <w:p w14:paraId="411862F2" w14:textId="77777777" w:rsidR="00527F1C" w:rsidRPr="00527F1C" w:rsidRDefault="00527F1C" w:rsidP="00527F1C">
      <w:r w:rsidRPr="00527F1C">
        <w:pict w14:anchorId="6A0BD257">
          <v:rect id="_x0000_i1139" style="width:0;height:1.5pt" o:hralign="center" o:hrstd="t" o:hr="t" fillcolor="#a0a0a0" stroked="f"/>
        </w:pict>
      </w:r>
    </w:p>
    <w:p w14:paraId="5F98B2A8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3. Exact DEX parameter combination that matches ensmallen DE mathematically</w:t>
      </w:r>
    </w:p>
    <w:p w14:paraId="000AC195" w14:textId="77777777" w:rsidR="00527F1C" w:rsidRPr="00527F1C" w:rsidRDefault="00527F1C" w:rsidP="00527F1C">
      <w:r w:rsidRPr="00527F1C">
        <w:t>Use this combination inside the DEX section of jPar.json:</w:t>
      </w:r>
    </w:p>
    <w:p w14:paraId="37B12FD8" w14:textId="77777777" w:rsidR="00527F1C" w:rsidRPr="00527F1C" w:rsidRDefault="00527F1C" w:rsidP="00527F1C">
      <w:r w:rsidRPr="00527F1C">
        <w:t>{</w:t>
      </w:r>
      <w:r w:rsidRPr="00527F1C">
        <w:br/>
        <w:t xml:space="preserve">  "switch": true,</w:t>
      </w:r>
      <w:r w:rsidRPr="00527F1C">
        <w:br/>
        <w:t xml:space="preserve">  "popsize": 1000,</w:t>
      </w:r>
      <w:r w:rsidRPr="00527F1C">
        <w:br/>
        <w:t xml:space="preserve">  "maxgen": 40000,</w:t>
      </w:r>
      <w:r w:rsidRPr="00527F1C">
        <w:br/>
        <w:t xml:space="preserve">  "crossover_rate": 0.6,</w:t>
      </w:r>
      <w:r w:rsidRPr="00527F1C">
        <w:br/>
        <w:t xml:space="preserve">  "differential_weight": 0.8,</w:t>
      </w:r>
      <w:r w:rsidRPr="00527F1C">
        <w:br/>
        <w:t xml:space="preserve">  "tolerance": 1e-5,</w:t>
      </w:r>
      <w:r w:rsidRPr="00527F1C">
        <w:br/>
      </w:r>
      <w:r w:rsidRPr="00527F1C">
        <w:br/>
        <w:t xml:space="preserve">  "strategy": "best1bin",</w:t>
      </w:r>
      <w:r w:rsidRPr="00527F1C">
        <w:br/>
        <w:t xml:space="preserve">  "adaptive_policy": "none",</w:t>
      </w:r>
      <w:r w:rsidRPr="00527F1C">
        <w:br/>
        <w:t xml:space="preserve">  "force_mutation_gene": false,</w:t>
      </w:r>
      <w:r w:rsidRPr="00527F1C">
        <w:br/>
      </w:r>
      <w:r w:rsidRPr="00527F1C">
        <w:br/>
        <w:t xml:space="preserve">  "later_donors_must_be_distinct": false,</w:t>
      </w:r>
      <w:r w:rsidRPr="00527F1C">
        <w:br/>
        <w:t xml:space="preserve">  "later_donors_exclude_target": false,</w:t>
      </w:r>
      <w:r w:rsidRPr="00527F1C">
        <w:br/>
      </w:r>
      <w:r w:rsidRPr="00527F1C">
        <w:br/>
        <w:t xml:space="preserve">  "projection_mode": "none",</w:t>
      </w:r>
      <w:r w:rsidRPr="00527F1C">
        <w:br/>
        <w:t xml:space="preserve">  "init_sigma": 1.0,</w:t>
      </w:r>
      <w:r w:rsidRPr="00527F1C">
        <w:br/>
      </w:r>
      <w:r w:rsidRPr="00527F1C">
        <w:br/>
        <w:t xml:space="preserve">  "normalization": "minus_one_one",</w:t>
      </w:r>
      <w:r w:rsidRPr="00527F1C">
        <w:br/>
        <w:t xml:space="preserve">  "bounds_mode": "canvas_scaled"</w:t>
      </w:r>
      <w:r w:rsidRPr="00527F1C">
        <w:br/>
        <w:t>}</w:t>
      </w:r>
    </w:p>
    <w:p w14:paraId="23854C96" w14:textId="77777777" w:rsidR="00527F1C" w:rsidRPr="00527F1C" w:rsidRDefault="00527F1C" w:rsidP="00527F1C">
      <w:r w:rsidRPr="00527F1C">
        <w:t>For your own tuned runs, keep your preferred popsize = 1000 and maxgen = 40000.</w:t>
      </w:r>
      <w:r w:rsidRPr="00527F1C">
        <w:br/>
        <w:t>For exact equivalence to a specific ensmallen run, also use the same crossover_rate, differential_weight, and tolerance as that ensmallen run.</w:t>
      </w:r>
    </w:p>
    <w:p w14:paraId="4BD7D2CF" w14:textId="77777777" w:rsidR="00527F1C" w:rsidRPr="00527F1C" w:rsidRDefault="00527F1C" w:rsidP="00527F1C">
      <w:r w:rsidRPr="00527F1C">
        <w:t>If you want the exact current ensmallen DE defaults, use:</w:t>
      </w:r>
    </w:p>
    <w:p w14:paraId="31BF3182" w14:textId="77777777" w:rsidR="00527F1C" w:rsidRPr="00527F1C" w:rsidRDefault="00527F1C" w:rsidP="00527F1C">
      <w:r w:rsidRPr="00527F1C">
        <w:lastRenderedPageBreak/>
        <w:t>{</w:t>
      </w:r>
      <w:r w:rsidRPr="00527F1C">
        <w:br/>
        <w:t xml:space="preserve">  "popsize": 100,</w:t>
      </w:r>
      <w:r w:rsidRPr="00527F1C">
        <w:br/>
        <w:t xml:space="preserve">  "maxgen": 2000,</w:t>
      </w:r>
      <w:r w:rsidRPr="00527F1C">
        <w:br/>
        <w:t xml:space="preserve">  "crossover_rate": 0.6,</w:t>
      </w:r>
      <w:r w:rsidRPr="00527F1C">
        <w:br/>
        <w:t xml:space="preserve">  "differential_weight": 0.8,</w:t>
      </w:r>
      <w:r w:rsidRPr="00527F1C">
        <w:br/>
        <w:t xml:space="preserve">  "tolerance": 1e-5</w:t>
      </w:r>
      <w:r w:rsidRPr="00527F1C">
        <w:br/>
        <w:t>}</w:t>
      </w:r>
    </w:p>
    <w:p w14:paraId="0EDB07B2" w14:textId="77777777" w:rsidR="00527F1C" w:rsidRPr="00527F1C" w:rsidRDefault="00527F1C" w:rsidP="00527F1C">
      <w:r w:rsidRPr="00527F1C">
        <w:t xml:space="preserve">because those are the defaults in ensmallen’s DE constructor. </w:t>
      </w:r>
    </w:p>
    <w:p w14:paraId="03C2E560" w14:textId="77777777" w:rsidR="00527F1C" w:rsidRPr="00527F1C" w:rsidRDefault="00527F1C" w:rsidP="00527F1C">
      <w:r w:rsidRPr="00527F1C">
        <w:pict w14:anchorId="62915501">
          <v:rect id="_x0000_i1140" style="width:0;height:1.5pt" o:hralign="center" o:hrstd="t" o:hr="t" fillcolor="#a0a0a0" stroked="f"/>
        </w:pict>
      </w:r>
    </w:p>
    <w:p w14:paraId="66E63FB5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4. Why this is a real mathematical match</w:t>
      </w:r>
    </w:p>
    <w:p w14:paraId="2A26E68F" w14:textId="77777777" w:rsidR="00527F1C" w:rsidRPr="00527F1C" w:rsidRDefault="00527F1C" w:rsidP="00527F1C">
      <w:r w:rsidRPr="00527F1C">
        <w:t>This is the hard-evidence part.</w:t>
      </w:r>
    </w:p>
    <w:p w14:paraId="3167D3B1" w14:textId="77777777" w:rsidR="00527F1C" w:rsidRPr="00527F1C" w:rsidRDefault="00527F1C" w:rsidP="00527F1C">
      <w:r w:rsidRPr="00527F1C">
        <w:t xml:space="preserve">ensmallen DE on GitHub is explicitly </w:t>
      </w:r>
      <w:r w:rsidRPr="00527F1C">
        <w:rPr>
          <w:b/>
          <w:bCs/>
        </w:rPr>
        <w:t>best/1/bin</w:t>
      </w:r>
      <w:r w:rsidRPr="00527F1C">
        <w:t>. Its source says:</w:t>
      </w:r>
    </w:p>
    <w:p w14:paraId="7730FBAC" w14:textId="77777777" w:rsidR="00527F1C" w:rsidRPr="00527F1C" w:rsidRDefault="00527F1C" w:rsidP="00527F1C">
      <w:pPr>
        <w:numPr>
          <w:ilvl w:val="0"/>
          <w:numId w:val="5"/>
        </w:numPr>
      </w:pPr>
      <w:r w:rsidRPr="00527F1C">
        <w:t>initialize population with Gaussian noise around the starting point,</w:t>
      </w:r>
    </w:p>
    <w:p w14:paraId="2D33F58A" w14:textId="77777777" w:rsidR="00527F1C" w:rsidRPr="00527F1C" w:rsidRDefault="00527F1C" w:rsidP="00527F1C">
      <w:pPr>
        <w:numPr>
          <w:ilvl w:val="0"/>
          <w:numId w:val="5"/>
        </w:numPr>
      </w:pPr>
      <w:r w:rsidRPr="00527F1C">
        <w:t>mutate with best + F * (population[l] - population[m]),</w:t>
      </w:r>
    </w:p>
    <w:p w14:paraId="3D5F72F2" w14:textId="77777777" w:rsidR="00527F1C" w:rsidRPr="00527F1C" w:rsidRDefault="00527F1C" w:rsidP="00527F1C">
      <w:pPr>
        <w:numPr>
          <w:ilvl w:val="0"/>
          <w:numId w:val="5"/>
        </w:numPr>
      </w:pPr>
      <w:r w:rsidRPr="00527F1C">
        <w:t>crossover by copying target genes back when a uniform random number is &gt;= crossoverRate,</w:t>
      </w:r>
    </w:p>
    <w:p w14:paraId="11C97027" w14:textId="77777777" w:rsidR="00527F1C" w:rsidRPr="00527F1C" w:rsidRDefault="00527F1C" w:rsidP="00527F1C">
      <w:pPr>
        <w:numPr>
          <w:ilvl w:val="0"/>
          <w:numId w:val="5"/>
        </w:numPr>
      </w:pPr>
      <w:r w:rsidRPr="00527F1C">
        <w:t>accept the mutant only if it is better,</w:t>
      </w:r>
    </w:p>
    <w:p w14:paraId="77E05185" w14:textId="77777777" w:rsidR="00527F1C" w:rsidRPr="00527F1C" w:rsidRDefault="00527F1C" w:rsidP="00527F1C">
      <w:pPr>
        <w:numPr>
          <w:ilvl w:val="0"/>
          <w:numId w:val="5"/>
        </w:numPr>
      </w:pPr>
      <w:r w:rsidRPr="00527F1C">
        <w:t xml:space="preserve">terminate when abs(lastBestFitness - currentBestFitness) &lt; tolerance. </w:t>
      </w:r>
    </w:p>
    <w:p w14:paraId="73A454D9" w14:textId="77777777" w:rsidR="00527F1C" w:rsidRPr="00527F1C" w:rsidRDefault="00527F1C" w:rsidP="00527F1C">
      <w:r w:rsidRPr="00527F1C">
        <w:t>After the patch above, DEX with the parameter combination I gave has exactly the same transition law:</w:t>
      </w:r>
    </w:p>
    <w:p w14:paraId="0257FAA7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Initialization</w:t>
      </w:r>
    </w:p>
    <w:p w14:paraId="043788DA" w14:textId="77777777" w:rsidR="00527F1C" w:rsidRPr="00527F1C" w:rsidRDefault="00527F1C" w:rsidP="00527F1C">
      <w:r w:rsidRPr="00527F1C">
        <w:t>With:</w:t>
      </w:r>
    </w:p>
    <w:p w14:paraId="6189BECE" w14:textId="77777777" w:rsidR="00527F1C" w:rsidRPr="00527F1C" w:rsidRDefault="00527F1C" w:rsidP="00527F1C">
      <w:pPr>
        <w:numPr>
          <w:ilvl w:val="0"/>
          <w:numId w:val="6"/>
        </w:numPr>
      </w:pPr>
      <w:r w:rsidRPr="00527F1C">
        <w:t>init_sigma = 1.0</w:t>
      </w:r>
    </w:p>
    <w:p w14:paraId="7C69CABA" w14:textId="77777777" w:rsidR="00527F1C" w:rsidRPr="00527F1C" w:rsidRDefault="00527F1C" w:rsidP="00527F1C">
      <w:pPr>
        <w:numPr>
          <w:ilvl w:val="0"/>
          <w:numId w:val="6"/>
        </w:numPr>
      </w:pPr>
      <w:r w:rsidRPr="00527F1C">
        <w:t>projection_mode = "none"</w:t>
      </w:r>
    </w:p>
    <w:p w14:paraId="019333B1" w14:textId="77777777" w:rsidR="00527F1C" w:rsidRPr="00527F1C" w:rsidRDefault="00527F1C" w:rsidP="00527F1C">
      <w:r w:rsidRPr="00527F1C">
        <w:t>DEX initializes each actual-space gene as:</w:t>
      </w:r>
    </w:p>
    <w:p w14:paraId="0732B2FE" w14:textId="77777777" w:rsidR="00527F1C" w:rsidRPr="00527F1C" w:rsidRDefault="00527F1C" w:rsidP="00527F1C">
      <w:r w:rsidRPr="00527F1C">
        <w:t>actual = x0_actual[d] + 1.0 * Gaussian01_(st)</w:t>
      </w:r>
    </w:p>
    <w:p w14:paraId="3F097BC3" w14:textId="77777777" w:rsidR="00527F1C" w:rsidRPr="00527F1C" w:rsidRDefault="00527F1C" w:rsidP="00527F1C">
      <w:r w:rsidRPr="00527F1C">
        <w:t>and stores only an affine encoding of that value. Because no projection is applied, decoding returns the exact same actual value.</w:t>
      </w:r>
    </w:p>
    <w:p w14:paraId="69DDC3BD" w14:textId="77777777" w:rsidR="00527F1C" w:rsidRPr="00527F1C" w:rsidRDefault="00527F1C" w:rsidP="00527F1C">
      <w:r w:rsidRPr="00527F1C">
        <w:t xml:space="preserve">So the actual initialization law is the same as ensmallen’s randn() + iterate. </w:t>
      </w:r>
    </w:p>
    <w:p w14:paraId="7BAB0E5C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Mutation</w:t>
      </w:r>
    </w:p>
    <w:p w14:paraId="6C52E46B" w14:textId="77777777" w:rsidR="00527F1C" w:rsidRPr="00527F1C" w:rsidRDefault="00527F1C" w:rsidP="00527F1C">
      <w:r w:rsidRPr="00527F1C">
        <w:t>In ensmallen:</w:t>
      </w:r>
    </w:p>
    <w:p w14:paraId="4311C698" w14:textId="77777777" w:rsidR="00527F1C" w:rsidRPr="00527F1C" w:rsidRDefault="00527F1C" w:rsidP="00527F1C">
      <w:r w:rsidRPr="00527F1C">
        <w:t>mutant = bestElement + differentialWeight * (population[l] - population[m]);</w:t>
      </w:r>
    </w:p>
    <w:p w14:paraId="1BFC9A73" w14:textId="77777777" w:rsidR="00527F1C" w:rsidRPr="00527F1C" w:rsidRDefault="00527F1C" w:rsidP="00527F1C">
      <w:r w:rsidRPr="00527F1C">
        <w:t>In patched DEX with strategy = "best1bin":</w:t>
      </w:r>
    </w:p>
    <w:p w14:paraId="44BDF077" w14:textId="77777777" w:rsidR="00527F1C" w:rsidRPr="00527F1C" w:rsidRDefault="00527F1C" w:rsidP="00527F1C">
      <w:r w:rsidRPr="00527F1C">
        <w:t>mutant = best[j] + F * (a[j] - b[j]);</w:t>
      </w:r>
    </w:p>
    <w:p w14:paraId="45BED208" w14:textId="77777777" w:rsidR="00527F1C" w:rsidRPr="00527F1C" w:rsidRDefault="00527F1C" w:rsidP="00527F1C">
      <w:r w:rsidRPr="00527F1C">
        <w:lastRenderedPageBreak/>
        <w:t>DEX stores genes in normalized space, but the normalization map is affine per gene.</w:t>
      </w:r>
      <w:r w:rsidRPr="00527F1C">
        <w:br/>
        <w:t>Let the normalized encoding be:</w:t>
      </w:r>
    </w:p>
    <w:p w14:paraId="448C5DB7" w14:textId="77777777" w:rsidR="00527F1C" w:rsidRPr="00527F1C" w:rsidRDefault="00527F1C" w:rsidP="00527F1C">
      <w:r w:rsidRPr="00527F1C">
        <w:t>z = αx + β</w:t>
      </w:r>
    </w:p>
    <w:p w14:paraId="57F40308" w14:textId="77777777" w:rsidR="00527F1C" w:rsidRPr="00527F1C" w:rsidRDefault="00527F1C" w:rsidP="00527F1C">
      <w:r w:rsidRPr="00527F1C">
        <w:t>Then DEX mutation in normalized space is:</w:t>
      </w:r>
    </w:p>
    <w:p w14:paraId="472523AC" w14:textId="77777777" w:rsidR="00527F1C" w:rsidRPr="00527F1C" w:rsidRDefault="00527F1C" w:rsidP="00527F1C">
      <w:r w:rsidRPr="00527F1C">
        <w:t>z_mut = z_best + F (z_a - z_b)</w:t>
      </w:r>
      <w:r w:rsidRPr="00527F1C">
        <w:br/>
        <w:t xml:space="preserve">      = (αx_best + β) + F[(αx_a + β) - (αx_b + β)]</w:t>
      </w:r>
      <w:r w:rsidRPr="00527F1C">
        <w:br/>
        <w:t xml:space="preserve">      = α[x_best + F(x_a - x_b)] + β</w:t>
      </w:r>
    </w:p>
    <w:p w14:paraId="76D6482F" w14:textId="77777777" w:rsidR="00527F1C" w:rsidRPr="00527F1C" w:rsidRDefault="00527F1C" w:rsidP="00527F1C">
      <w:r w:rsidRPr="00527F1C">
        <w:t>After decoding, you get exactly:</w:t>
      </w:r>
    </w:p>
    <w:p w14:paraId="159C36F3" w14:textId="77777777" w:rsidR="00527F1C" w:rsidRPr="00527F1C" w:rsidRDefault="00527F1C" w:rsidP="00527F1C">
      <w:r w:rsidRPr="00527F1C">
        <w:t>x_mut = x_best + F(x_a - x_b)</w:t>
      </w:r>
    </w:p>
    <w:p w14:paraId="24F4D621" w14:textId="77777777" w:rsidR="00527F1C" w:rsidRPr="00527F1C" w:rsidRDefault="00527F1C" w:rsidP="00527F1C">
      <w:r w:rsidRPr="00527F1C">
        <w:t xml:space="preserve">So with projection_mode = "none", normalization does </w:t>
      </w:r>
      <w:r w:rsidRPr="00527F1C">
        <w:rPr>
          <w:b/>
          <w:bCs/>
        </w:rPr>
        <w:t>not</w:t>
      </w:r>
      <w:r w:rsidRPr="00527F1C">
        <w:t xml:space="preserve"> change the DE mathematics at all. It is an exact affine reparameterization.</w:t>
      </w:r>
    </w:p>
    <w:p w14:paraId="5FC77F43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Crossover</w:t>
      </w:r>
    </w:p>
    <w:p w14:paraId="036A0DED" w14:textId="77777777" w:rsidR="00527F1C" w:rsidRPr="00527F1C" w:rsidRDefault="00527F1C" w:rsidP="00527F1C">
      <w:r w:rsidRPr="00527F1C">
        <w:t>ensmallen keeps the mutant gene when U &lt; CR and restores the target gene when U &gt;= CR. That is exactly what your DEX already does when:</w:t>
      </w:r>
    </w:p>
    <w:p w14:paraId="16A4F5BF" w14:textId="77777777" w:rsidR="00527F1C" w:rsidRPr="00527F1C" w:rsidRDefault="00527F1C" w:rsidP="00527F1C">
      <w:pPr>
        <w:numPr>
          <w:ilvl w:val="0"/>
          <w:numId w:val="7"/>
        </w:numPr>
      </w:pPr>
      <w:r w:rsidRPr="00527F1C">
        <w:t>force_mutation_gene = false</w:t>
      </w:r>
    </w:p>
    <w:p w14:paraId="51746026" w14:textId="77777777" w:rsidR="00527F1C" w:rsidRPr="00527F1C" w:rsidRDefault="00527F1C" w:rsidP="00527F1C">
      <w:r w:rsidRPr="00527F1C">
        <w:t>because then DEX uses:</w:t>
      </w:r>
    </w:p>
    <w:p w14:paraId="789981BF" w14:textId="77777777" w:rsidR="00527F1C" w:rsidRPr="00527F1C" w:rsidRDefault="00527F1C" w:rsidP="00527F1C">
      <w:r w:rsidRPr="00527F1C">
        <w:t>const bool take_mutant = (Uniform01_(st) &lt; CR);</w:t>
      </w:r>
    </w:p>
    <w:p w14:paraId="34136477" w14:textId="77777777" w:rsidR="00527F1C" w:rsidRPr="00527F1C" w:rsidRDefault="00527F1C" w:rsidP="00527F1C">
      <w:r w:rsidRPr="00527F1C">
        <w:t xml:space="preserve">and no forced jrand override remains. </w:t>
      </w:r>
    </w:p>
    <w:p w14:paraId="6701E83E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Selection</w:t>
      </w:r>
    </w:p>
    <w:p w14:paraId="4F378982" w14:textId="77777777" w:rsidR="00527F1C" w:rsidRPr="00527F1C" w:rsidRDefault="00527F1C" w:rsidP="00527F1C">
      <w:r w:rsidRPr="00527F1C">
        <w:t>ensmallen accepts the mutant only if:</w:t>
      </w:r>
    </w:p>
    <w:p w14:paraId="20A32B27" w14:textId="77777777" w:rsidR="00527F1C" w:rsidRPr="00527F1C" w:rsidRDefault="00527F1C" w:rsidP="00527F1C">
      <w:r w:rsidRPr="00527F1C">
        <w:t>mutantValue &lt; iterateValue</w:t>
      </w:r>
    </w:p>
    <w:p w14:paraId="2EBB325D" w14:textId="77777777" w:rsidR="00527F1C" w:rsidRPr="00527F1C" w:rsidRDefault="00527F1C" w:rsidP="00527F1C">
      <w:r w:rsidRPr="00527F1C">
        <w:t>Your DEX survivor selection already uses:</w:t>
      </w:r>
    </w:p>
    <w:p w14:paraId="5E87E04B" w14:textId="77777777" w:rsidR="00527F1C" w:rsidRPr="00527F1C" w:rsidRDefault="00527F1C" w:rsidP="00527F1C">
      <w:r w:rsidRPr="00527F1C">
        <w:t>const bool accept = (fit_trial_[member] &lt; fit_cur_[member]);</w:t>
      </w:r>
    </w:p>
    <w:p w14:paraId="1DB4742A" w14:textId="77777777" w:rsidR="00527F1C" w:rsidRPr="00527F1C" w:rsidRDefault="00527F1C" w:rsidP="00527F1C">
      <w:r w:rsidRPr="00527F1C">
        <w:t>So that part already matches mathematically.</w:t>
      </w:r>
    </w:p>
    <w:p w14:paraId="2ED93DB6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Best-update and tolerance stop</w:t>
      </w:r>
    </w:p>
    <w:p w14:paraId="5F212969" w14:textId="77777777" w:rsidR="00527F1C" w:rsidRPr="00527F1C" w:rsidRDefault="00527F1C" w:rsidP="00527F1C">
      <w:r w:rsidRPr="00527F1C">
        <w:t>ensmallen stops when:</w:t>
      </w:r>
    </w:p>
    <w:p w14:paraId="163E8720" w14:textId="77777777" w:rsidR="00527F1C" w:rsidRPr="00527F1C" w:rsidRDefault="00527F1C" w:rsidP="00527F1C">
      <w:r w:rsidRPr="00527F1C">
        <w:t>abs(lastBestFitness - fitnessValues.min()) &lt; tolerance</w:t>
      </w:r>
    </w:p>
    <w:p w14:paraId="77D29244" w14:textId="77777777" w:rsidR="00527F1C" w:rsidRPr="00527F1C" w:rsidRDefault="00527F1C" w:rsidP="00527F1C">
      <w:r w:rsidRPr="00527F1C">
        <w:t xml:space="preserve">and then updates bestElement to the first population member that achieves that minimum. Your DEX already does the same generation-best logic and the same tolerance-style check in the non-no_improve_pct path. </w:t>
      </w:r>
    </w:p>
    <w:p w14:paraId="64422B05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Donor-index sampling</w:t>
      </w:r>
    </w:p>
    <w:p w14:paraId="59794372" w14:textId="77777777" w:rsidR="00527F1C" w:rsidRPr="00527F1C" w:rsidRDefault="00527F1C" w:rsidP="00527F1C">
      <w:r w:rsidRPr="00527F1C">
        <w:t>This is the subtle part.</w:t>
      </w:r>
    </w:p>
    <w:p w14:paraId="1C1D4415" w14:textId="77777777" w:rsidR="00527F1C" w:rsidRPr="00527F1C" w:rsidRDefault="00527F1C" w:rsidP="00527F1C">
      <w:r w:rsidRPr="00527F1C">
        <w:t>In ensmallen source:</w:t>
      </w:r>
    </w:p>
    <w:p w14:paraId="29C9A10A" w14:textId="77777777" w:rsidR="00527F1C" w:rsidRPr="00527F1C" w:rsidRDefault="00527F1C" w:rsidP="00527F1C">
      <w:pPr>
        <w:numPr>
          <w:ilvl w:val="0"/>
          <w:numId w:val="8"/>
        </w:numPr>
      </w:pPr>
      <w:r w:rsidRPr="00527F1C">
        <w:lastRenderedPageBreak/>
        <w:t>l is sampled until l != member</w:t>
      </w:r>
    </w:p>
    <w:p w14:paraId="3733B415" w14:textId="77777777" w:rsidR="00527F1C" w:rsidRPr="00527F1C" w:rsidRDefault="00527F1C" w:rsidP="00527F1C">
      <w:pPr>
        <w:numPr>
          <w:ilvl w:val="0"/>
          <w:numId w:val="8"/>
        </w:numPr>
      </w:pPr>
      <w:r w:rsidRPr="00527F1C">
        <w:t>m is sampled until (m == member &amp;&amp; m == l)</w:t>
      </w:r>
    </w:p>
    <w:p w14:paraId="55904CFD" w14:textId="77777777" w:rsidR="00527F1C" w:rsidRPr="00527F1C" w:rsidRDefault="00527F1C" w:rsidP="00527F1C">
      <w:r w:rsidRPr="00527F1C">
        <w:t xml:space="preserve">Since l != member is already guaranteed, the condition (m == member &amp;&amp; m == l) is impossible. Therefore m is effectively just one uniform draw over the full population. </w:t>
      </w:r>
    </w:p>
    <w:p w14:paraId="1BE66B11" w14:textId="77777777" w:rsidR="00527F1C" w:rsidRPr="00527F1C" w:rsidRDefault="00527F1C" w:rsidP="00527F1C">
      <w:r w:rsidRPr="00527F1C">
        <w:t>That exact source behavior is reproduced by:</w:t>
      </w:r>
    </w:p>
    <w:p w14:paraId="71A626E4" w14:textId="77777777" w:rsidR="00527F1C" w:rsidRPr="00527F1C" w:rsidRDefault="00527F1C" w:rsidP="00527F1C">
      <w:r w:rsidRPr="00527F1C">
        <w:t>"later_donors_must_be_distinct": false,</w:t>
      </w:r>
      <w:r w:rsidRPr="00527F1C">
        <w:br/>
        <w:t>"later_donors_exclude_target": false</w:t>
      </w:r>
    </w:p>
    <w:p w14:paraId="0E2EF01E" w14:textId="77777777" w:rsidR="00527F1C" w:rsidRPr="00527F1C" w:rsidRDefault="00527F1C" w:rsidP="00527F1C">
      <w:r w:rsidRPr="00527F1C">
        <w:t>because then:</w:t>
      </w:r>
    </w:p>
    <w:p w14:paraId="39BE68F8" w14:textId="77777777" w:rsidR="00527F1C" w:rsidRPr="00527F1C" w:rsidRDefault="00527F1C" w:rsidP="00527F1C">
      <w:pPr>
        <w:numPr>
          <w:ilvl w:val="0"/>
          <w:numId w:val="9"/>
        </w:numPr>
      </w:pPr>
      <w:r w:rsidRPr="00527F1C">
        <w:t>first donor excludes target</w:t>
      </w:r>
    </w:p>
    <w:p w14:paraId="58CDC32A" w14:textId="77777777" w:rsidR="00527F1C" w:rsidRPr="00527F1C" w:rsidRDefault="00527F1C" w:rsidP="00527F1C">
      <w:pPr>
        <w:numPr>
          <w:ilvl w:val="0"/>
          <w:numId w:val="9"/>
        </w:numPr>
      </w:pPr>
      <w:r w:rsidRPr="00527F1C">
        <w:t>second donor can equal target</w:t>
      </w:r>
    </w:p>
    <w:p w14:paraId="68C510A0" w14:textId="77777777" w:rsidR="00527F1C" w:rsidRPr="00527F1C" w:rsidRDefault="00527F1C" w:rsidP="00527F1C">
      <w:pPr>
        <w:numPr>
          <w:ilvl w:val="0"/>
          <w:numId w:val="9"/>
        </w:numPr>
      </w:pPr>
      <w:r w:rsidRPr="00527F1C">
        <w:t>second donor can equal first donor</w:t>
      </w:r>
    </w:p>
    <w:p w14:paraId="6B1BB951" w14:textId="77777777" w:rsidR="00527F1C" w:rsidRPr="00527F1C" w:rsidRDefault="00527F1C" w:rsidP="00527F1C">
      <w:r w:rsidRPr="00527F1C">
        <w:t>That is the exact same donor-index law as the current ensmallen source.</w:t>
      </w:r>
    </w:p>
    <w:p w14:paraId="21A1478C" w14:textId="77777777" w:rsidR="00527F1C" w:rsidRPr="00527F1C" w:rsidRDefault="00527F1C" w:rsidP="00527F1C">
      <w:r w:rsidRPr="00527F1C">
        <w:pict w14:anchorId="7C76FBCC">
          <v:rect id="_x0000_i1141" style="width:0;height:1.5pt" o:hralign="center" o:hrstd="t" o:hr="t" fillcolor="#a0a0a0" stroked="f"/>
        </w:pict>
      </w:r>
    </w:p>
    <w:p w14:paraId="434287B9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5. What this does not claim</w:t>
      </w:r>
    </w:p>
    <w:p w14:paraId="6A5D9115" w14:textId="77777777" w:rsidR="00527F1C" w:rsidRPr="00527F1C" w:rsidRDefault="00527F1C" w:rsidP="00527F1C">
      <w:r w:rsidRPr="00527F1C">
        <w:t xml:space="preserve">I can honestly claim </w:t>
      </w:r>
      <w:r w:rsidRPr="00527F1C">
        <w:rPr>
          <w:b/>
          <w:bCs/>
        </w:rPr>
        <w:t>mathematical equivalence of the DE algorithm and sampling rules</w:t>
      </w:r>
      <w:r w:rsidRPr="00527F1C">
        <w:t xml:space="preserve"> after the patch above.</w:t>
      </w:r>
    </w:p>
    <w:p w14:paraId="2293BA68" w14:textId="77777777" w:rsidR="00527F1C" w:rsidRPr="00527F1C" w:rsidRDefault="00527F1C" w:rsidP="00527F1C">
      <w:r w:rsidRPr="00527F1C">
        <w:t xml:space="preserve">I cannot honestly claim </w:t>
      </w:r>
      <w:r w:rsidRPr="00527F1C">
        <w:rPr>
          <w:b/>
          <w:bCs/>
        </w:rPr>
        <w:t>bitwise-identical trajectories</w:t>
      </w:r>
      <w:r w:rsidRPr="00527F1C">
        <w:t xml:space="preserve"> to ensmallen run-for-run, because your DEX and ensmallen do not use the same RNG engine or the same random-stream state progression. So:</w:t>
      </w:r>
    </w:p>
    <w:p w14:paraId="1862F137" w14:textId="77777777" w:rsidR="00527F1C" w:rsidRPr="00527F1C" w:rsidRDefault="00527F1C" w:rsidP="00527F1C">
      <w:pPr>
        <w:numPr>
          <w:ilvl w:val="0"/>
          <w:numId w:val="10"/>
        </w:numPr>
      </w:pPr>
      <w:r w:rsidRPr="00527F1C">
        <w:t xml:space="preserve">same algorithmic law: </w:t>
      </w:r>
      <w:r w:rsidRPr="00527F1C">
        <w:rPr>
          <w:b/>
          <w:bCs/>
        </w:rPr>
        <w:t>yes</w:t>
      </w:r>
    </w:p>
    <w:p w14:paraId="26CC7EC2" w14:textId="77777777" w:rsidR="00527F1C" w:rsidRPr="00527F1C" w:rsidRDefault="00527F1C" w:rsidP="00527F1C">
      <w:pPr>
        <w:numPr>
          <w:ilvl w:val="0"/>
          <w:numId w:val="10"/>
        </w:numPr>
      </w:pPr>
      <w:r w:rsidRPr="00527F1C">
        <w:t xml:space="preserve">same exact sample path for the same seed integer: </w:t>
      </w:r>
      <w:r w:rsidRPr="00527F1C">
        <w:rPr>
          <w:b/>
          <w:bCs/>
        </w:rPr>
        <w:t>no</w:t>
      </w:r>
    </w:p>
    <w:p w14:paraId="0E279FA9" w14:textId="77777777" w:rsidR="00527F1C" w:rsidRPr="00527F1C" w:rsidRDefault="00527F1C" w:rsidP="00527F1C">
      <w:r w:rsidRPr="00527F1C">
        <w:t>That distinction matters.</w:t>
      </w:r>
    </w:p>
    <w:p w14:paraId="2124DF4D" w14:textId="77777777" w:rsidR="00527F1C" w:rsidRPr="00527F1C" w:rsidRDefault="00527F1C" w:rsidP="00527F1C">
      <w:r w:rsidRPr="00527F1C">
        <w:pict w14:anchorId="7BA6CBA6">
          <v:rect id="_x0000_i1142" style="width:0;height:1.5pt" o:hralign="center" o:hrstd="t" o:hr="t" fillcolor="#a0a0a0" stroked="f"/>
        </w:pict>
      </w:r>
    </w:p>
    <w:p w14:paraId="1E975CB3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6. Why these changes are safe and surgical</w:t>
      </w:r>
    </w:p>
    <w:p w14:paraId="2FCBFCB2" w14:textId="77777777" w:rsidR="00527F1C" w:rsidRPr="00527F1C" w:rsidRDefault="00527F1C" w:rsidP="00527F1C">
      <w:r w:rsidRPr="00527F1C">
        <w:t xml:space="preserve">I did </w:t>
      </w:r>
      <w:r w:rsidRPr="00527F1C">
        <w:rPr>
          <w:b/>
          <w:bCs/>
        </w:rPr>
        <w:t>not</w:t>
      </w:r>
      <w:r w:rsidRPr="00527F1C">
        <w:t xml:space="preserve"> touch:</w:t>
      </w:r>
    </w:p>
    <w:p w14:paraId="3FA9FEF2" w14:textId="77777777" w:rsidR="00527F1C" w:rsidRPr="00527F1C" w:rsidRDefault="00527F1C" w:rsidP="00527F1C">
      <w:pPr>
        <w:numPr>
          <w:ilvl w:val="0"/>
          <w:numId w:val="11"/>
        </w:numPr>
      </w:pPr>
      <w:r w:rsidRPr="00527F1C">
        <w:t>worker-pool structure</w:t>
      </w:r>
    </w:p>
    <w:p w14:paraId="77A67249" w14:textId="77777777" w:rsidR="00527F1C" w:rsidRPr="00527F1C" w:rsidRDefault="00527F1C" w:rsidP="00527F1C">
      <w:pPr>
        <w:numPr>
          <w:ilvl w:val="0"/>
          <w:numId w:val="11"/>
        </w:numPr>
      </w:pPr>
      <w:r w:rsidRPr="00527F1C">
        <w:t>job dispatch</w:t>
      </w:r>
    </w:p>
    <w:p w14:paraId="477B5BB2" w14:textId="77777777" w:rsidR="00527F1C" w:rsidRPr="00527F1C" w:rsidRDefault="00527F1C" w:rsidP="00527F1C">
      <w:pPr>
        <w:numPr>
          <w:ilvl w:val="0"/>
          <w:numId w:val="11"/>
        </w:numPr>
      </w:pPr>
      <w:r w:rsidRPr="00527F1C">
        <w:t>synchronization</w:t>
      </w:r>
    </w:p>
    <w:p w14:paraId="62799B32" w14:textId="77777777" w:rsidR="00527F1C" w:rsidRPr="00527F1C" w:rsidRDefault="00527F1C" w:rsidP="00527F1C">
      <w:pPr>
        <w:numPr>
          <w:ilvl w:val="0"/>
          <w:numId w:val="11"/>
        </w:numPr>
      </w:pPr>
      <w:r w:rsidRPr="00527F1C">
        <w:t>survivor-selection flow</w:t>
      </w:r>
    </w:p>
    <w:p w14:paraId="6E43BDB4" w14:textId="77777777" w:rsidR="00527F1C" w:rsidRPr="00527F1C" w:rsidRDefault="00527F1C" w:rsidP="00527F1C">
      <w:pPr>
        <w:numPr>
          <w:ilvl w:val="0"/>
          <w:numId w:val="11"/>
        </w:numPr>
      </w:pPr>
      <w:r w:rsidRPr="00527F1C">
        <w:t>placement-engine architecture</w:t>
      </w:r>
    </w:p>
    <w:p w14:paraId="37D19BDA" w14:textId="77777777" w:rsidR="00527F1C" w:rsidRPr="00527F1C" w:rsidRDefault="00527F1C" w:rsidP="00527F1C">
      <w:pPr>
        <w:numPr>
          <w:ilvl w:val="0"/>
          <w:numId w:val="11"/>
        </w:numPr>
      </w:pPr>
      <w:r w:rsidRPr="00527F1C">
        <w:t>ensmallen integration path</w:t>
      </w:r>
    </w:p>
    <w:p w14:paraId="7F54BE9A" w14:textId="77777777" w:rsidR="00527F1C" w:rsidRPr="00527F1C" w:rsidRDefault="00527F1C" w:rsidP="00527F1C">
      <w:pPr>
        <w:numPr>
          <w:ilvl w:val="0"/>
          <w:numId w:val="11"/>
        </w:numPr>
      </w:pPr>
      <w:r w:rsidRPr="00527F1C">
        <w:t>DEH / GA / SA / CNE / PSO</w:t>
      </w:r>
    </w:p>
    <w:p w14:paraId="712113ED" w14:textId="77777777" w:rsidR="00527F1C" w:rsidRPr="00527F1C" w:rsidRDefault="00527F1C" w:rsidP="00527F1C">
      <w:pPr>
        <w:numPr>
          <w:ilvl w:val="0"/>
          <w:numId w:val="11"/>
        </w:numPr>
      </w:pPr>
      <w:r w:rsidRPr="00527F1C">
        <w:t>callback architecture</w:t>
      </w:r>
    </w:p>
    <w:p w14:paraId="1D066037" w14:textId="77777777" w:rsidR="00527F1C" w:rsidRPr="00527F1C" w:rsidRDefault="00527F1C" w:rsidP="00527F1C">
      <w:r w:rsidRPr="00527F1C">
        <w:lastRenderedPageBreak/>
        <w:t>With the defaults:</w:t>
      </w:r>
    </w:p>
    <w:p w14:paraId="18A5CDDD" w14:textId="77777777" w:rsidR="00527F1C" w:rsidRPr="00527F1C" w:rsidRDefault="00527F1C" w:rsidP="00527F1C">
      <w:pPr>
        <w:numPr>
          <w:ilvl w:val="0"/>
          <w:numId w:val="12"/>
        </w:numPr>
      </w:pPr>
      <w:r w:rsidRPr="00527F1C">
        <w:t>projection_mode = "clip"</w:t>
      </w:r>
    </w:p>
    <w:p w14:paraId="2BD74D63" w14:textId="77777777" w:rsidR="00527F1C" w:rsidRPr="00527F1C" w:rsidRDefault="00527F1C" w:rsidP="00527F1C">
      <w:pPr>
        <w:numPr>
          <w:ilvl w:val="0"/>
          <w:numId w:val="12"/>
        </w:numPr>
      </w:pPr>
      <w:r w:rsidRPr="00527F1C">
        <w:t>later_donors_must_be_distinct = true</w:t>
      </w:r>
    </w:p>
    <w:p w14:paraId="7DC087FB" w14:textId="77777777" w:rsidR="00527F1C" w:rsidRPr="00527F1C" w:rsidRDefault="00527F1C" w:rsidP="00527F1C">
      <w:pPr>
        <w:numPr>
          <w:ilvl w:val="0"/>
          <w:numId w:val="12"/>
        </w:numPr>
      </w:pPr>
      <w:r w:rsidRPr="00527F1C">
        <w:t>later_donors_exclude_target = true</w:t>
      </w:r>
    </w:p>
    <w:p w14:paraId="5E2DB127" w14:textId="77777777" w:rsidR="00527F1C" w:rsidRPr="00527F1C" w:rsidRDefault="00527F1C" w:rsidP="00527F1C">
      <w:r w:rsidRPr="00527F1C">
        <w:t>your current DEX behavior stays unchanged.</w:t>
      </w:r>
    </w:p>
    <w:p w14:paraId="19F20082" w14:textId="77777777" w:rsidR="00527F1C" w:rsidRPr="00527F1C" w:rsidRDefault="00527F1C" w:rsidP="00527F1C">
      <w:r w:rsidRPr="00527F1C">
        <w:t>So current functionality is preserved, and the new behavior is only activated by an explicit parameter combination.</w:t>
      </w:r>
    </w:p>
    <w:p w14:paraId="740A3ECF" w14:textId="77777777" w:rsidR="00527F1C" w:rsidRPr="00527F1C" w:rsidRDefault="00527F1C" w:rsidP="00527F1C">
      <w:r w:rsidRPr="00527F1C">
        <w:pict w14:anchorId="48DF99F6">
          <v:rect id="_x0000_i1143" style="width:0;height:1.5pt" o:hralign="center" o:hrstd="t" o:hr="t" fillcolor="#a0a0a0" stroked="f"/>
        </w:pict>
      </w:r>
    </w:p>
    <w:p w14:paraId="48188542" w14:textId="77777777" w:rsidR="00527F1C" w:rsidRPr="00527F1C" w:rsidRDefault="00527F1C" w:rsidP="00527F1C">
      <w:pPr>
        <w:rPr>
          <w:b/>
          <w:bCs/>
        </w:rPr>
      </w:pPr>
      <w:r w:rsidRPr="00527F1C">
        <w:rPr>
          <w:b/>
          <w:bCs/>
        </w:rPr>
        <w:t>7. Bottom line</w:t>
      </w:r>
    </w:p>
    <w:p w14:paraId="6FBD0AC4" w14:textId="77777777" w:rsidR="00527F1C" w:rsidRPr="00527F1C" w:rsidRDefault="00527F1C" w:rsidP="00527F1C">
      <w:r w:rsidRPr="00527F1C">
        <w:t xml:space="preserve">Yes — with the above </w:t>
      </w:r>
      <w:r w:rsidRPr="00527F1C">
        <w:rPr>
          <w:b/>
          <w:bCs/>
        </w:rPr>
        <w:t>very small surgical changes</w:t>
      </w:r>
      <w:r w:rsidRPr="00527F1C">
        <w:t xml:space="preserve">, there </w:t>
      </w:r>
      <w:r w:rsidRPr="00527F1C">
        <w:rPr>
          <w:b/>
          <w:bCs/>
        </w:rPr>
        <w:t>will exist</w:t>
      </w:r>
      <w:r w:rsidRPr="00527F1C">
        <w:t xml:space="preserve"> a DEX parameter combination that makes DEX mathematically match the current ensmallen DE implementation on GitHub:</w:t>
      </w:r>
    </w:p>
    <w:p w14:paraId="42530095" w14:textId="77777777" w:rsidR="00527F1C" w:rsidRPr="00527F1C" w:rsidRDefault="00527F1C" w:rsidP="00527F1C">
      <w:pPr>
        <w:numPr>
          <w:ilvl w:val="0"/>
          <w:numId w:val="13"/>
        </w:numPr>
      </w:pPr>
      <w:r w:rsidRPr="00527F1C">
        <w:t>best/1/bin</w:t>
      </w:r>
    </w:p>
    <w:p w14:paraId="054A25E1" w14:textId="77777777" w:rsidR="00527F1C" w:rsidRPr="00527F1C" w:rsidRDefault="00527F1C" w:rsidP="00527F1C">
      <w:pPr>
        <w:numPr>
          <w:ilvl w:val="0"/>
          <w:numId w:val="13"/>
        </w:numPr>
      </w:pPr>
      <w:r w:rsidRPr="00527F1C">
        <w:t>fixed F</w:t>
      </w:r>
    </w:p>
    <w:p w14:paraId="089BE2BD" w14:textId="77777777" w:rsidR="00527F1C" w:rsidRPr="00527F1C" w:rsidRDefault="00527F1C" w:rsidP="00527F1C">
      <w:pPr>
        <w:numPr>
          <w:ilvl w:val="0"/>
          <w:numId w:val="13"/>
        </w:numPr>
      </w:pPr>
      <w:r w:rsidRPr="00527F1C">
        <w:t>fixed CR</w:t>
      </w:r>
    </w:p>
    <w:p w14:paraId="5F561066" w14:textId="77777777" w:rsidR="00527F1C" w:rsidRPr="00527F1C" w:rsidRDefault="00527F1C" w:rsidP="00527F1C">
      <w:pPr>
        <w:numPr>
          <w:ilvl w:val="0"/>
          <w:numId w:val="13"/>
        </w:numPr>
      </w:pPr>
      <w:r w:rsidRPr="00527F1C">
        <w:t>no forced mutant gene</w:t>
      </w:r>
    </w:p>
    <w:p w14:paraId="03C00B8D" w14:textId="77777777" w:rsidR="00527F1C" w:rsidRPr="00527F1C" w:rsidRDefault="00527F1C" w:rsidP="00527F1C">
      <w:pPr>
        <w:numPr>
          <w:ilvl w:val="0"/>
          <w:numId w:val="13"/>
        </w:numPr>
      </w:pPr>
      <w:r w:rsidRPr="00527F1C">
        <w:t>Gaussian init around start</w:t>
      </w:r>
    </w:p>
    <w:p w14:paraId="7987C250" w14:textId="77777777" w:rsidR="00527F1C" w:rsidRPr="00527F1C" w:rsidRDefault="00527F1C" w:rsidP="00527F1C">
      <w:pPr>
        <w:numPr>
          <w:ilvl w:val="0"/>
          <w:numId w:val="13"/>
        </w:numPr>
      </w:pPr>
      <w:r w:rsidRPr="00527F1C">
        <w:t>no clipping/projection</w:t>
      </w:r>
    </w:p>
    <w:p w14:paraId="683669B3" w14:textId="77777777" w:rsidR="00527F1C" w:rsidRPr="00527F1C" w:rsidRDefault="00527F1C" w:rsidP="00527F1C">
      <w:pPr>
        <w:numPr>
          <w:ilvl w:val="0"/>
          <w:numId w:val="13"/>
        </w:numPr>
      </w:pPr>
      <w:r w:rsidRPr="00527F1C">
        <w:t>same greedy replacement</w:t>
      </w:r>
    </w:p>
    <w:p w14:paraId="0A81F4F0" w14:textId="77777777" w:rsidR="00527F1C" w:rsidRPr="00527F1C" w:rsidRDefault="00527F1C" w:rsidP="00527F1C">
      <w:pPr>
        <w:numPr>
          <w:ilvl w:val="0"/>
          <w:numId w:val="13"/>
        </w:numPr>
      </w:pPr>
      <w:r w:rsidRPr="00527F1C">
        <w:t>same tolerance logic</w:t>
      </w:r>
    </w:p>
    <w:p w14:paraId="369E46CC" w14:textId="77777777" w:rsidR="00527F1C" w:rsidRPr="00527F1C" w:rsidRDefault="00527F1C" w:rsidP="00527F1C">
      <w:pPr>
        <w:numPr>
          <w:ilvl w:val="0"/>
          <w:numId w:val="13"/>
        </w:numPr>
      </w:pPr>
      <w:r w:rsidRPr="00527F1C">
        <w:t xml:space="preserve">same donor-index sampling law as the source code </w:t>
      </w:r>
    </w:p>
    <w:p w14:paraId="710ECF02" w14:textId="77777777" w:rsidR="00527F1C" w:rsidRPr="00527F1C" w:rsidRDefault="00527F1C" w:rsidP="00527F1C">
      <w:r w:rsidRPr="00527F1C">
        <w:t>If you want, I can next give you the same patch list again as a compact “apply-in-order” checklist with no explanations, just the exact edits.</w:t>
      </w:r>
    </w:p>
    <w:p w14:paraId="228CF680" w14:textId="77777777" w:rsidR="003C2B9D" w:rsidRDefault="003C2B9D"/>
    <w:sectPr w:rsidR="003C2B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B3AE2"/>
    <w:multiLevelType w:val="multilevel"/>
    <w:tmpl w:val="806E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7549D"/>
    <w:multiLevelType w:val="multilevel"/>
    <w:tmpl w:val="9E1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42FA6"/>
    <w:multiLevelType w:val="multilevel"/>
    <w:tmpl w:val="4730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27FA3"/>
    <w:multiLevelType w:val="multilevel"/>
    <w:tmpl w:val="BBEE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F0A6C"/>
    <w:multiLevelType w:val="multilevel"/>
    <w:tmpl w:val="E320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914A3"/>
    <w:multiLevelType w:val="multilevel"/>
    <w:tmpl w:val="C22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969A4"/>
    <w:multiLevelType w:val="multilevel"/>
    <w:tmpl w:val="2718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B3495"/>
    <w:multiLevelType w:val="multilevel"/>
    <w:tmpl w:val="DF32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7B4E83"/>
    <w:multiLevelType w:val="multilevel"/>
    <w:tmpl w:val="7AF6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13029"/>
    <w:multiLevelType w:val="multilevel"/>
    <w:tmpl w:val="B394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E3908"/>
    <w:multiLevelType w:val="multilevel"/>
    <w:tmpl w:val="379A8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810F26"/>
    <w:multiLevelType w:val="multilevel"/>
    <w:tmpl w:val="A588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6025F"/>
    <w:multiLevelType w:val="multilevel"/>
    <w:tmpl w:val="37F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932978">
    <w:abstractNumId w:val="10"/>
  </w:num>
  <w:num w:numId="2" w16cid:durableId="534971934">
    <w:abstractNumId w:val="5"/>
  </w:num>
  <w:num w:numId="3" w16cid:durableId="2060011299">
    <w:abstractNumId w:val="6"/>
  </w:num>
  <w:num w:numId="4" w16cid:durableId="1906796839">
    <w:abstractNumId w:val="3"/>
  </w:num>
  <w:num w:numId="5" w16cid:durableId="1704138403">
    <w:abstractNumId w:val="7"/>
  </w:num>
  <w:num w:numId="6" w16cid:durableId="1590431892">
    <w:abstractNumId w:val="1"/>
  </w:num>
  <w:num w:numId="7" w16cid:durableId="83645975">
    <w:abstractNumId w:val="2"/>
  </w:num>
  <w:num w:numId="8" w16cid:durableId="945044065">
    <w:abstractNumId w:val="12"/>
  </w:num>
  <w:num w:numId="9" w16cid:durableId="1660842695">
    <w:abstractNumId w:val="8"/>
  </w:num>
  <w:num w:numId="10" w16cid:durableId="1393768740">
    <w:abstractNumId w:val="0"/>
  </w:num>
  <w:num w:numId="11" w16cid:durableId="734206244">
    <w:abstractNumId w:val="11"/>
  </w:num>
  <w:num w:numId="12" w16cid:durableId="285040531">
    <w:abstractNumId w:val="4"/>
  </w:num>
  <w:num w:numId="13" w16cid:durableId="1923948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1C"/>
    <w:rsid w:val="003C2B9D"/>
    <w:rsid w:val="00527F1C"/>
    <w:rsid w:val="0074260A"/>
    <w:rsid w:val="00802B81"/>
    <w:rsid w:val="00C2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A02B5"/>
  <w15:chartTrackingRefBased/>
  <w15:docId w15:val="{5CE1CEE4-4EDE-4FCF-BEF9-A87582D0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7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F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27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27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27F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7F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7F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7F1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">
    <w:name w:val="ͼl"/>
    <w:basedOn w:val="DefaultParagraphFont"/>
    <w:rsid w:val="00527F1C"/>
  </w:style>
  <w:style w:type="character" w:customStyle="1" w:styleId="t">
    <w:name w:val="ͼt"/>
    <w:basedOn w:val="DefaultParagraphFont"/>
    <w:rsid w:val="00527F1C"/>
  </w:style>
  <w:style w:type="character" w:customStyle="1" w:styleId="r">
    <w:name w:val="ͼr"/>
    <w:basedOn w:val="DefaultParagraphFont"/>
    <w:rsid w:val="00527F1C"/>
  </w:style>
  <w:style w:type="character" w:customStyle="1" w:styleId="q">
    <w:name w:val="ͼq"/>
    <w:basedOn w:val="DefaultParagraphFont"/>
    <w:rsid w:val="00527F1C"/>
  </w:style>
  <w:style w:type="character" w:customStyle="1" w:styleId="n">
    <w:name w:val="ͼn"/>
    <w:basedOn w:val="DefaultParagraphFont"/>
    <w:rsid w:val="00527F1C"/>
  </w:style>
  <w:style w:type="character" w:customStyle="1" w:styleId="v">
    <w:name w:val="ͼv"/>
    <w:basedOn w:val="DefaultParagraphFont"/>
    <w:rsid w:val="00527F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2482</Words>
  <Characters>14150</Characters>
  <Application>Microsoft Office Word</Application>
  <DocSecurity>0</DocSecurity>
  <Lines>117</Lines>
  <Paragraphs>33</Paragraphs>
  <ScaleCrop>false</ScaleCrop>
  <Company/>
  <LinksUpToDate>false</LinksUpToDate>
  <CharactersWithSpaces>16599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Kanth</dc:creator>
  <cp:keywords/>
  <dc:description/>
  <cp:lastModifiedBy>Rishav Kanth</cp:lastModifiedBy>
  <cp:revision>1</cp:revision>
  <dcterms:created xsi:type="dcterms:W3CDTF">2026-03-13T01:36:00Z</dcterms:created>
  <dcterms:modified xsi:type="dcterms:W3CDTF">2026-03-13T01:37:00Z</dcterms:modified>
</cp:coreProperties>
</file>