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AC6AB3" wp14:paraId="5F14BF10" wp14:textId="65B0FC74">
      <w:pPr>
        <w:jc w:val="center"/>
        <w:rPr>
          <w:b w:val="1"/>
          <w:bCs w:val="1"/>
          <w:sz w:val="36"/>
          <w:szCs w:val="36"/>
        </w:rPr>
      </w:pPr>
      <w:r w:rsidRPr="7EAC6AB3" w:rsidR="649EC6F5">
        <w:rPr>
          <w:b w:val="1"/>
          <w:bCs w:val="1"/>
          <w:sz w:val="36"/>
          <w:szCs w:val="36"/>
        </w:rPr>
        <w:t>Control Structures</w:t>
      </w:r>
    </w:p>
    <w:p xmlns:wp14="http://schemas.microsoft.com/office/word/2010/wordml" w:rsidP="7EAC6AB3" wp14:paraId="1C10FA0A" wp14:textId="63003A70">
      <w:pPr>
        <w:rPr>
          <w:b w:val="1"/>
          <w:bCs w:val="1"/>
        </w:rPr>
      </w:pPr>
      <w:r w:rsidRPr="7EAC6AB3" w:rsidR="1B084866">
        <w:rPr>
          <w:b w:val="1"/>
          <w:bCs w:val="1"/>
        </w:rPr>
        <w:t>Scena</w:t>
      </w:r>
      <w:r w:rsidRPr="7EAC6AB3" w:rsidR="7B03B749">
        <w:rPr>
          <w:b w:val="1"/>
          <w:bCs w:val="1"/>
        </w:rPr>
        <w:t xml:space="preserve">rio </w:t>
      </w:r>
      <w:r w:rsidRPr="7EAC6AB3" w:rsidR="31C660C9">
        <w:rPr>
          <w:b w:val="1"/>
          <w:bCs w:val="1"/>
        </w:rPr>
        <w:t xml:space="preserve">1: </w:t>
      </w:r>
      <w:r w:rsidRPr="7EAC6AB3" w:rsidR="7A3A6481">
        <w:rPr>
          <w:b w:val="1"/>
          <w:bCs w:val="1"/>
        </w:rPr>
        <w:t xml:space="preserve"> </w:t>
      </w:r>
      <w:r w:rsidRPr="7EAC6AB3" w:rsidR="31C660C9">
        <w:rPr>
          <w:b w:val="1"/>
          <w:bCs w:val="1"/>
        </w:rPr>
        <w:t>Apply</w:t>
      </w:r>
      <w:r w:rsidRPr="7EAC6AB3" w:rsidR="1B084866">
        <w:rPr>
          <w:b w:val="1"/>
          <w:bCs w:val="1"/>
        </w:rPr>
        <w:t xml:space="preserve"> 1% discount to current l</w:t>
      </w:r>
      <w:r w:rsidRPr="7EAC6AB3" w:rsidR="266D8521">
        <w:rPr>
          <w:b w:val="1"/>
          <w:bCs w:val="1"/>
        </w:rPr>
        <w:t>oan interests</w:t>
      </w:r>
      <w:r w:rsidRPr="7EAC6AB3" w:rsidR="1B084866">
        <w:rPr>
          <w:b w:val="1"/>
          <w:bCs w:val="1"/>
        </w:rPr>
        <w:t xml:space="preserve"> if age&gt;6</w:t>
      </w:r>
      <w:r w:rsidRPr="7EAC6AB3" w:rsidR="58F994BD">
        <w:rPr>
          <w:b w:val="1"/>
          <w:bCs w:val="1"/>
        </w:rPr>
        <w:t>0</w:t>
      </w:r>
    </w:p>
    <w:p xmlns:wp14="http://schemas.microsoft.com/office/word/2010/wordml" w:rsidP="7EAC6AB3" wp14:paraId="18EDCA71" wp14:textId="263797E5">
      <w:pPr>
        <w:rPr>
          <w:b w:val="1"/>
          <w:bCs w:val="1"/>
        </w:rPr>
      </w:pPr>
      <w:r w:rsidRPr="7EAC6AB3" w:rsidR="6102CC05">
        <w:rPr>
          <w:b w:val="1"/>
          <w:bCs w:val="1"/>
        </w:rPr>
        <w:t>Code:</w:t>
      </w:r>
    </w:p>
    <w:p xmlns:wp14="http://schemas.microsoft.com/office/word/2010/wordml" w:rsidP="7EAC6AB3" wp14:paraId="76B93B0A" wp14:textId="0BFC8E0B">
      <w:pPr>
        <w:pStyle w:val="Normal"/>
      </w:pPr>
      <w:r w:rsidR="7F32C903">
        <w:drawing>
          <wp:inline xmlns:wp14="http://schemas.microsoft.com/office/word/2010/wordprocessingDrawing" wp14:editId="3D4E75F2" wp14:anchorId="758C36F1">
            <wp:extent cx="5296172" cy="3854648"/>
            <wp:effectExtent l="0" t="0" r="0" b="0"/>
            <wp:docPr id="1215068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068720" name="Picture 1215068720"/>
                    <pic:cNvPicPr/>
                  </pic:nvPicPr>
                  <pic:blipFill>
                    <a:blip xmlns:r="http://schemas.openxmlformats.org/officeDocument/2006/relationships" r:embed="rId842814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AC6AB3" wp14:paraId="38C08A3A" wp14:textId="6A37043F">
      <w:pPr>
        <w:pStyle w:val="Normal"/>
      </w:pPr>
      <w:r w:rsidR="7F32C903">
        <w:drawing>
          <wp:inline xmlns:wp14="http://schemas.microsoft.com/office/word/2010/wordprocessingDrawing" wp14:editId="3D212360" wp14:anchorId="35783AA9">
            <wp:extent cx="3740342" cy="3816546"/>
            <wp:effectExtent l="0" t="0" r="0" b="0"/>
            <wp:docPr id="2075657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657506" name="Picture 2075657506"/>
                    <pic:cNvPicPr/>
                  </pic:nvPicPr>
                  <pic:blipFill>
                    <a:blip xmlns:r="http://schemas.openxmlformats.org/officeDocument/2006/relationships" r:embed="rId1218158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EAC6AB3" wp14:paraId="25125F55" wp14:textId="2BD53B54">
      <w:pPr>
        <w:pStyle w:val="Normal"/>
      </w:pPr>
      <w:r w:rsidR="7F32C903">
        <w:drawing>
          <wp:inline xmlns:wp14="http://schemas.microsoft.com/office/word/2010/wordprocessingDrawing" wp14:editId="24D1050D" wp14:anchorId="5A53B33B">
            <wp:extent cx="2559182" cy="463574"/>
            <wp:effectExtent l="0" t="0" r="0" b="0"/>
            <wp:docPr id="1335547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547754" name="Picture 1335547754"/>
                    <pic:cNvPicPr/>
                  </pic:nvPicPr>
                  <pic:blipFill>
                    <a:blip xmlns:r="http://schemas.openxmlformats.org/officeDocument/2006/relationships" r:embed="rId1809301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0F6AFA56">
      <w:r w:rsidR="6102CC05">
        <w:rPr/>
        <w:t>Output:</w:t>
      </w:r>
    </w:p>
    <w:p w:rsidR="47F3CA22" w:rsidRDefault="47F3CA22" w14:paraId="675B3982" w14:textId="439EC25E">
      <w:r w:rsidR="47F3CA22">
        <w:rPr/>
        <w:t>Before Calling function:</w:t>
      </w:r>
    </w:p>
    <w:p w:rsidR="47F3CA22" w:rsidP="7EAC6AB3" w:rsidRDefault="47F3CA22" w14:paraId="63F48422" w14:textId="42E421D3">
      <w:pPr>
        <w:pStyle w:val="Normal"/>
      </w:pPr>
      <w:r w:rsidR="47F3CA22">
        <w:drawing>
          <wp:inline wp14:editId="77D66A6B" wp14:anchorId="3E67C12A">
            <wp:extent cx="4121362" cy="1244664"/>
            <wp:effectExtent l="0" t="0" r="0" b="0"/>
            <wp:docPr id="1620153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153418" name="Picture 1620153418"/>
                    <pic:cNvPicPr/>
                  </pic:nvPicPr>
                  <pic:blipFill>
                    <a:blip xmlns:r="http://schemas.openxmlformats.org/officeDocument/2006/relationships" r:embed="rId133591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F3CA22" w:rsidP="7EAC6AB3" w:rsidRDefault="47F3CA22" w14:paraId="2C383803" w14:textId="48576325">
      <w:pPr>
        <w:pStyle w:val="Normal"/>
      </w:pPr>
      <w:r w:rsidR="47F3CA22">
        <w:rPr/>
        <w:t>After Calling Function:</w:t>
      </w:r>
    </w:p>
    <w:p w:rsidR="6102CC05" w:rsidP="7EAC6AB3" w:rsidRDefault="6102CC05" w14:paraId="1C59B49D" w14:textId="2E5E7828">
      <w:pPr>
        <w:pStyle w:val="Normal"/>
      </w:pPr>
      <w:r w:rsidR="6102CC05">
        <w:drawing>
          <wp:inline wp14:editId="76DE6AF8" wp14:anchorId="0C156648">
            <wp:extent cx="4229317" cy="1244664"/>
            <wp:effectExtent l="0" t="0" r="0" b="0"/>
            <wp:docPr id="820279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279295" name="Picture 820279295"/>
                    <pic:cNvPicPr/>
                  </pic:nvPicPr>
                  <pic:blipFill>
                    <a:blip xmlns:r="http://schemas.openxmlformats.org/officeDocument/2006/relationships" r:embed="rId263684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DBE8C" w:rsidP="7EAC6AB3" w:rsidRDefault="74DDBE8C" w14:paraId="7385B15B" w14:textId="12663F2E">
      <w:pPr>
        <w:pStyle w:val="Normal"/>
      </w:pPr>
      <w:r w:rsidRPr="7EAC6AB3" w:rsidR="74DDBE8C">
        <w:rPr>
          <w:b w:val="1"/>
          <w:bCs w:val="1"/>
        </w:rPr>
        <w:t>Scenario 2</w:t>
      </w:r>
      <w:r w:rsidR="74DDBE8C">
        <w:rPr/>
        <w:t xml:space="preserve">: Set customers </w:t>
      </w:r>
      <w:r w:rsidR="74DDBE8C">
        <w:rPr/>
        <w:t>isVIP</w:t>
      </w:r>
      <w:r w:rsidR="74DDBE8C">
        <w:rPr/>
        <w:t xml:space="preserve"> attribute to true if balance &gt; 10,000</w:t>
      </w:r>
    </w:p>
    <w:p w:rsidR="7EAC6AB3" w:rsidP="7EAC6AB3" w:rsidRDefault="7EAC6AB3" w14:paraId="28BB59F2" w14:textId="77255D06">
      <w:pPr>
        <w:pStyle w:val="Normal"/>
      </w:pPr>
    </w:p>
    <w:p w:rsidR="74DDBE8C" w:rsidP="7EAC6AB3" w:rsidRDefault="74DDBE8C" w14:paraId="2F120AE1" w14:textId="5E7A717C">
      <w:pPr>
        <w:pStyle w:val="Normal"/>
        <w:rPr>
          <w:b w:val="1"/>
          <w:bCs w:val="1"/>
        </w:rPr>
      </w:pPr>
      <w:r w:rsidRPr="7EAC6AB3" w:rsidR="74DDBE8C">
        <w:rPr>
          <w:b w:val="1"/>
          <w:bCs w:val="1"/>
        </w:rPr>
        <w:t>Code:</w:t>
      </w:r>
    </w:p>
    <w:p w:rsidR="5CB22806" w:rsidP="7EAC6AB3" w:rsidRDefault="5CB22806" w14:paraId="79D960AF" w14:textId="5D3FF6F9">
      <w:pPr>
        <w:pStyle w:val="Normal"/>
      </w:pPr>
      <w:r w:rsidR="5CB22806">
        <w:drawing>
          <wp:inline wp14:editId="666D1537" wp14:anchorId="78D67E72">
            <wp:extent cx="5454930" cy="3835597"/>
            <wp:effectExtent l="0" t="0" r="0" b="0"/>
            <wp:docPr id="430364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364481" name="Picture 430364481"/>
                    <pic:cNvPicPr/>
                  </pic:nvPicPr>
                  <pic:blipFill>
                    <a:blip xmlns:r="http://schemas.openxmlformats.org/officeDocument/2006/relationships" r:embed="rId1633499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22806" w:rsidP="7EAC6AB3" w:rsidRDefault="5CB22806" w14:paraId="59602DCB" w14:textId="7E3275B0">
      <w:pPr>
        <w:pStyle w:val="Normal"/>
      </w:pPr>
      <w:r w:rsidR="5CB22806">
        <w:drawing>
          <wp:inline wp14:editId="69174FB2" wp14:anchorId="6FF60C09">
            <wp:extent cx="4076909" cy="4235668"/>
            <wp:effectExtent l="0" t="0" r="0" b="0"/>
            <wp:docPr id="1271521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521438" name="Picture 1271521438"/>
                    <pic:cNvPicPr/>
                  </pic:nvPicPr>
                  <pic:blipFill>
                    <a:blip xmlns:r="http://schemas.openxmlformats.org/officeDocument/2006/relationships" r:embed="rId951709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09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22806" w:rsidP="7EAC6AB3" w:rsidRDefault="5CB22806" w14:paraId="13C05F45" w14:textId="21A56C97">
      <w:pPr>
        <w:pStyle w:val="Normal"/>
      </w:pPr>
      <w:r w:rsidR="5CB22806">
        <w:rPr/>
        <w:t>Output:</w:t>
      </w:r>
    </w:p>
    <w:p w:rsidR="5CB22806" w:rsidP="7EAC6AB3" w:rsidRDefault="5CB22806" w14:paraId="0F42DFE7" w14:textId="5BD44B1F">
      <w:pPr>
        <w:pStyle w:val="Normal"/>
      </w:pPr>
      <w:r w:rsidR="5CB22806">
        <w:drawing>
          <wp:inline wp14:editId="5E4283C7" wp14:anchorId="5DB19B7B">
            <wp:extent cx="4057858" cy="1187511"/>
            <wp:effectExtent l="0" t="0" r="0" b="0"/>
            <wp:docPr id="146214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14414" name="Picture 146214414"/>
                    <pic:cNvPicPr/>
                  </pic:nvPicPr>
                  <pic:blipFill>
                    <a:blip xmlns:r="http://schemas.openxmlformats.org/officeDocument/2006/relationships" r:embed="rId207928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85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C6AB3" w:rsidP="7EAC6AB3" w:rsidRDefault="7EAC6AB3" w14:paraId="483A29D7" w14:textId="4F0D4758">
      <w:pPr>
        <w:pStyle w:val="Normal"/>
      </w:pPr>
    </w:p>
    <w:p w:rsidR="7EAC6AB3" w:rsidP="7EAC6AB3" w:rsidRDefault="7EAC6AB3" w14:paraId="155AF037" w14:textId="5E29026E">
      <w:pPr>
        <w:pStyle w:val="Normal"/>
      </w:pPr>
    </w:p>
    <w:p w:rsidR="7EAC6AB3" w:rsidP="7EAC6AB3" w:rsidRDefault="7EAC6AB3" w14:paraId="1B38E313" w14:textId="6549CB8C">
      <w:pPr>
        <w:pStyle w:val="Normal"/>
      </w:pPr>
    </w:p>
    <w:p w:rsidR="7EAC6AB3" w:rsidP="7EAC6AB3" w:rsidRDefault="7EAC6AB3" w14:paraId="37D53759" w14:textId="60A23F36">
      <w:pPr>
        <w:pStyle w:val="Normal"/>
      </w:pPr>
    </w:p>
    <w:p w:rsidR="7EAC6AB3" w:rsidP="7EAC6AB3" w:rsidRDefault="7EAC6AB3" w14:paraId="7206E21E" w14:textId="6CF37521">
      <w:pPr>
        <w:pStyle w:val="Normal"/>
      </w:pPr>
    </w:p>
    <w:p w:rsidR="7EAC6AB3" w:rsidP="7EAC6AB3" w:rsidRDefault="7EAC6AB3" w14:paraId="0E7DEAC3" w14:textId="6EFE973D">
      <w:pPr>
        <w:pStyle w:val="Normal"/>
      </w:pPr>
    </w:p>
    <w:p w:rsidR="7EAC6AB3" w:rsidP="7EAC6AB3" w:rsidRDefault="7EAC6AB3" w14:paraId="024DFDBC" w14:textId="6AEF3349">
      <w:pPr>
        <w:pStyle w:val="Normal"/>
      </w:pPr>
    </w:p>
    <w:p w:rsidR="5CB22806" w:rsidP="7EAC6AB3" w:rsidRDefault="5CB22806" w14:paraId="48C65C32" w14:textId="18952975">
      <w:pPr>
        <w:pStyle w:val="Normal"/>
      </w:pPr>
      <w:r w:rsidRPr="7EAC6AB3" w:rsidR="5CB22806">
        <w:rPr>
          <w:b w:val="1"/>
          <w:bCs w:val="1"/>
        </w:rPr>
        <w:t>Scenario 3</w:t>
      </w:r>
      <w:r w:rsidR="5CB22806">
        <w:rPr/>
        <w:t>: Send reminders to customers whose loans are due within next 30 days</w:t>
      </w:r>
    </w:p>
    <w:p w:rsidR="66A73ECE" w:rsidP="7EAC6AB3" w:rsidRDefault="66A73ECE" w14:paraId="41DBB274" w14:textId="3C2813D4">
      <w:pPr>
        <w:pStyle w:val="Normal"/>
        <w:rPr>
          <w:b w:val="1"/>
          <w:bCs w:val="1"/>
        </w:rPr>
      </w:pPr>
      <w:r w:rsidRPr="7EAC6AB3" w:rsidR="66A73ECE">
        <w:rPr>
          <w:b w:val="1"/>
          <w:bCs w:val="1"/>
        </w:rPr>
        <w:t>Code:</w:t>
      </w:r>
    </w:p>
    <w:p w:rsidR="1484610B" w:rsidP="7EAC6AB3" w:rsidRDefault="1484610B" w14:paraId="21FBA559" w14:textId="798A715C">
      <w:pPr>
        <w:pStyle w:val="Normal"/>
        <w:rPr>
          <w:b w:val="1"/>
          <w:bCs w:val="1"/>
        </w:rPr>
      </w:pPr>
      <w:r w:rsidR="1484610B">
        <w:drawing>
          <wp:inline wp14:editId="4A2E2122" wp14:anchorId="4DCFB5B1">
            <wp:extent cx="4750044" cy="1682836"/>
            <wp:effectExtent l="0" t="0" r="0" b="0"/>
            <wp:docPr id="1994784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784862" name="Picture 1994784862"/>
                    <pic:cNvPicPr/>
                  </pic:nvPicPr>
                  <pic:blipFill>
                    <a:blip xmlns:r="http://schemas.openxmlformats.org/officeDocument/2006/relationships" r:embed="rId642991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44463" w:rsidP="7EAC6AB3" w:rsidRDefault="05844463" w14:paraId="0BBA1719" w14:textId="5A2EF20F">
      <w:pPr>
        <w:pStyle w:val="Normal"/>
        <w:rPr>
          <w:b w:val="1"/>
          <w:bCs w:val="1"/>
        </w:rPr>
      </w:pPr>
      <w:r w:rsidRPr="7EAC6AB3" w:rsidR="05844463">
        <w:rPr>
          <w:b w:val="1"/>
          <w:bCs w:val="1"/>
        </w:rPr>
        <w:t>Output:</w:t>
      </w:r>
    </w:p>
    <w:p w:rsidR="73223358" w:rsidP="7EAC6AB3" w:rsidRDefault="73223358" w14:paraId="750221FD" w14:textId="09890921">
      <w:pPr>
        <w:pStyle w:val="Normal"/>
      </w:pPr>
      <w:r w:rsidR="73223358">
        <w:drawing>
          <wp:inline wp14:editId="203CF83A" wp14:anchorId="10BC0B62">
            <wp:extent cx="5048510" cy="730288"/>
            <wp:effectExtent l="0" t="0" r="0" b="0"/>
            <wp:docPr id="298987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987852" name="Picture 298987852"/>
                    <pic:cNvPicPr/>
                  </pic:nvPicPr>
                  <pic:blipFill>
                    <a:blip xmlns:r="http://schemas.openxmlformats.org/officeDocument/2006/relationships" r:embed="rId446653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10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C6AB3" w:rsidP="7EAC6AB3" w:rsidRDefault="7EAC6AB3" w14:paraId="1EE9E2B1" w14:textId="4B0DDF3A">
      <w:pPr>
        <w:pStyle w:val="Normal"/>
      </w:pPr>
    </w:p>
    <w:p w:rsidR="7EAC6AB3" w:rsidP="7EAC6AB3" w:rsidRDefault="7EAC6AB3" w14:paraId="59B8437F" w14:textId="1D2734A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E6F8A5"/>
    <w:rsid w:val="0497D117"/>
    <w:rsid w:val="05844463"/>
    <w:rsid w:val="0921A7BB"/>
    <w:rsid w:val="0AFEEE5C"/>
    <w:rsid w:val="14835345"/>
    <w:rsid w:val="1484610B"/>
    <w:rsid w:val="152AD818"/>
    <w:rsid w:val="1B084866"/>
    <w:rsid w:val="1F20D878"/>
    <w:rsid w:val="1FE6F8A5"/>
    <w:rsid w:val="24FECD13"/>
    <w:rsid w:val="266D8521"/>
    <w:rsid w:val="31C660C9"/>
    <w:rsid w:val="373B0A9D"/>
    <w:rsid w:val="42B3DE5B"/>
    <w:rsid w:val="44F762FA"/>
    <w:rsid w:val="47F3CA22"/>
    <w:rsid w:val="47FE93B9"/>
    <w:rsid w:val="50358AD9"/>
    <w:rsid w:val="58F994BD"/>
    <w:rsid w:val="59D8213C"/>
    <w:rsid w:val="5CB22806"/>
    <w:rsid w:val="6102CC05"/>
    <w:rsid w:val="649EC6F5"/>
    <w:rsid w:val="64ACFB0E"/>
    <w:rsid w:val="66A73ECE"/>
    <w:rsid w:val="66D04ED7"/>
    <w:rsid w:val="687A6CF3"/>
    <w:rsid w:val="69F5FF3A"/>
    <w:rsid w:val="6C160F29"/>
    <w:rsid w:val="73223358"/>
    <w:rsid w:val="7379CCBA"/>
    <w:rsid w:val="74DDBE8C"/>
    <w:rsid w:val="75E685FD"/>
    <w:rsid w:val="7A3A6481"/>
    <w:rsid w:val="7B03B749"/>
    <w:rsid w:val="7B1EC2CE"/>
    <w:rsid w:val="7EAC6AB3"/>
    <w:rsid w:val="7F32C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FE48"/>
  <w15:chartTrackingRefBased/>
  <w15:docId w15:val="{1761E5C5-1275-4642-814C-A178858982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42814465" /><Relationship Type="http://schemas.openxmlformats.org/officeDocument/2006/relationships/image" Target="/media/image2.png" Id="rId1218158035" /><Relationship Type="http://schemas.openxmlformats.org/officeDocument/2006/relationships/image" Target="/media/image3.png" Id="rId1809301922" /><Relationship Type="http://schemas.openxmlformats.org/officeDocument/2006/relationships/image" Target="/media/image4.png" Id="rId133591714" /><Relationship Type="http://schemas.openxmlformats.org/officeDocument/2006/relationships/image" Target="/media/image5.png" Id="rId263684226" /><Relationship Type="http://schemas.openxmlformats.org/officeDocument/2006/relationships/image" Target="/media/image6.png" Id="rId1633499125" /><Relationship Type="http://schemas.openxmlformats.org/officeDocument/2006/relationships/image" Target="/media/image7.png" Id="rId951709489" /><Relationship Type="http://schemas.openxmlformats.org/officeDocument/2006/relationships/image" Target="/media/image8.png" Id="rId207928596" /><Relationship Type="http://schemas.openxmlformats.org/officeDocument/2006/relationships/image" Target="/media/image9.png" Id="rId642991560" /><Relationship Type="http://schemas.openxmlformats.org/officeDocument/2006/relationships/image" Target="/media/imagea.png" Id="rId4466531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2026-06-22T12:28:15.1073201Z</dcterms:created>
  <dcterms:modified xsi:type="dcterms:W3CDTF">2026-06-22T12:53:11.3599758Z</dcterms:modified>
  <dc:creator>Poojitha Kanumuri</dc:creator>
  <lastModifiedBy>Poojitha Kanumuri</lastModifiedBy>
</coreProperties>
</file>