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938C" w14:textId="77777777" w:rsidR="006657BF" w:rsidRPr="004E4DB5" w:rsidRDefault="006657BF" w:rsidP="006657BF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bookmarkStart w:id="0" w:name="_Hlk98849734"/>
      <w:r w:rsidRPr="004E4DB5">
        <w:rPr>
          <w:rFonts w:ascii="Times New Roman" w:hAnsi="Times New Roman" w:cs="Times New Roman"/>
          <w:b/>
          <w:sz w:val="56"/>
          <w:szCs w:val="56"/>
          <w:u w:val="single"/>
        </w:rPr>
        <w:t xml:space="preserve">Project Name: </w:t>
      </w:r>
      <w:r w:rsidRPr="004E4DB5">
        <w:rPr>
          <w:rFonts w:ascii="Times New Roman" w:hAnsi="Times New Roman" w:cs="Times New Roman"/>
          <w:b/>
          <w:bCs/>
          <w:color w:val="292F32"/>
          <w:sz w:val="56"/>
          <w:szCs w:val="56"/>
          <w:u w:val="single"/>
          <w:shd w:val="clear" w:color="auto" w:fill="FFFFFF"/>
        </w:rPr>
        <w:t>Product Details Portal</w:t>
      </w:r>
    </w:p>
    <w:p w14:paraId="6E1F20CC" w14:textId="77777777" w:rsidR="006657BF" w:rsidRPr="00EE43A1" w:rsidRDefault="006657BF" w:rsidP="006657B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B3A2221" w14:textId="77777777" w:rsidR="006657BF" w:rsidRPr="00550A5C" w:rsidRDefault="006657BF" w:rsidP="006657BF">
      <w:pPr>
        <w:rPr>
          <w:rFonts w:ascii="Times New Roman" w:hAnsi="Times New Roman" w:cs="Times New Roman"/>
          <w:sz w:val="32"/>
          <w:szCs w:val="32"/>
        </w:rPr>
      </w:pPr>
      <w:r w:rsidRPr="00550A5C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Pr="00550A5C">
        <w:rPr>
          <w:rFonts w:ascii="Times New Roman" w:hAnsi="Times New Roman" w:cs="Times New Roman"/>
          <w:sz w:val="32"/>
          <w:szCs w:val="32"/>
        </w:rPr>
        <w:t>Kapil Davey</w:t>
      </w:r>
    </w:p>
    <w:p w14:paraId="403C14BE" w14:textId="77777777" w:rsidR="006657BF" w:rsidRPr="00550A5C" w:rsidRDefault="006657BF" w:rsidP="006657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0A5C">
        <w:rPr>
          <w:rFonts w:ascii="Times New Roman" w:hAnsi="Times New Roman" w:cs="Times New Roman"/>
          <w:b/>
          <w:bCs/>
          <w:sz w:val="32"/>
          <w:szCs w:val="32"/>
        </w:rPr>
        <w:t>GitHub Link:- https://github.com/kapildavey/Phase-2.git</w:t>
      </w:r>
    </w:p>
    <w:bookmarkEnd w:id="0"/>
    <w:p w14:paraId="5BF4A52C" w14:textId="77777777" w:rsidR="006657BF" w:rsidRPr="00550A5C" w:rsidRDefault="006657BF" w:rsidP="006657BF">
      <w:pPr>
        <w:rPr>
          <w:rFonts w:ascii="Times New Roman" w:hAnsi="Times New Roman" w:cs="Times New Roman"/>
          <w:b/>
          <w:sz w:val="32"/>
          <w:szCs w:val="32"/>
        </w:rPr>
      </w:pPr>
    </w:p>
    <w:p w14:paraId="09FE5D1C" w14:textId="428ACCE8" w:rsidR="00457AE7" w:rsidRDefault="008359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595B">
        <w:rPr>
          <w:rFonts w:ascii="Times New Roman" w:hAnsi="Times New Roman" w:cs="Times New Roman"/>
          <w:b/>
          <w:bCs/>
          <w:sz w:val="32"/>
          <w:szCs w:val="32"/>
        </w:rPr>
        <w:t>Enter product details portal:</w:t>
      </w:r>
    </w:p>
    <w:p w14:paraId="61E3BCE4" w14:textId="4F6865D6" w:rsidR="0083595B" w:rsidRDefault="008359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DECC4F" wp14:editId="6CA2370C">
            <wp:extent cx="5731510" cy="1531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A1F9" w14:textId="6A7EB0BE" w:rsidR="0083595B" w:rsidRDefault="0083595B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83595B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Product Details Portal</w:t>
      </w:r>
      <w:r w:rsidRPr="0083595B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Output:</w:t>
      </w:r>
    </w:p>
    <w:p w14:paraId="194F5AB1" w14:textId="4D129BCE" w:rsidR="0083595B" w:rsidRPr="0083595B" w:rsidRDefault="008359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F01E74" wp14:editId="4780EE1C">
            <wp:extent cx="5731510" cy="1694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95B" w:rsidRPr="00835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E7"/>
    <w:rsid w:val="00457AE7"/>
    <w:rsid w:val="006657BF"/>
    <w:rsid w:val="0083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2828"/>
  <w15:chartTrackingRefBased/>
  <w15:docId w15:val="{D65A5A5A-DBF3-4076-BD28-8617CAC3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7B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2022-03-22T11:57:00Z</dcterms:created>
  <dcterms:modified xsi:type="dcterms:W3CDTF">2022-03-22T12:31:00Z</dcterms:modified>
</cp:coreProperties>
</file>