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44645" w:rsidRDefault="00000000">
      <w:r>
        <w:t xml:space="preserve">BURUN; </w:t>
      </w:r>
    </w:p>
    <w:p w14:paraId="00000002" w14:textId="77777777" w:rsidR="00B44645" w:rsidRDefault="00B44645"/>
    <w:p w14:paraId="00000003" w14:textId="77777777" w:rsidR="00B44645" w:rsidRDefault="00000000">
      <w:r>
        <w:t>Burnunuzdan yeteri kadar nefes alamıyor ya da burnunuzun şeklini beğenmiyor musunuz?</w:t>
      </w:r>
    </w:p>
    <w:p w14:paraId="00000004" w14:textId="77777777" w:rsidR="00B44645" w:rsidRDefault="00B44645">
      <w:pPr>
        <w:rPr>
          <w:color w:val="FF0000"/>
        </w:rPr>
      </w:pPr>
    </w:p>
    <w:p w14:paraId="00000006" w14:textId="77777777" w:rsidR="00B44645" w:rsidRDefault="00B44645"/>
    <w:p w14:paraId="00000007" w14:textId="77777777" w:rsidR="00B44645" w:rsidRDefault="00000000">
      <w:r>
        <w:t>Bu konuya bir çözüm arıyor ama endişelerinizi yenemiyorsanız, sizi tüm endişelerinizi bir kenara attıracak TR Clinic İstanbul ile hemen tanıştıralım!</w:t>
      </w:r>
    </w:p>
    <w:p w14:paraId="00000008" w14:textId="77777777" w:rsidR="00B44645" w:rsidRDefault="00B44645">
      <w:pPr>
        <w:rPr>
          <w:color w:val="FF0000"/>
        </w:rPr>
      </w:pPr>
    </w:p>
    <w:p w14:paraId="0000000A" w14:textId="77777777" w:rsidR="00B44645" w:rsidRDefault="00B44645"/>
    <w:p w14:paraId="0000000B" w14:textId="77777777" w:rsidR="00B44645" w:rsidRDefault="00000000">
      <w:r>
        <w:t xml:space="preserve">TR Clinic İstanbul ile artık üzülmeye yer yok! Biliyoruz ki siz de dış görünüşüne önem veren herkes gibi burun estetiği sürecinizi en doğru şekilde geçirmek istiyorsunuz. </w:t>
      </w:r>
    </w:p>
    <w:p w14:paraId="0000000C" w14:textId="77777777" w:rsidR="00B44645" w:rsidRDefault="00B44645"/>
    <w:p w14:paraId="0000000E" w14:textId="77777777" w:rsidR="00B44645" w:rsidRDefault="00B44645"/>
    <w:p w14:paraId="0000000F" w14:textId="77777777" w:rsidR="00B44645" w:rsidRDefault="00000000">
      <w:r>
        <w:t xml:space="preserve">Deneyimli hekimlerden ve uzmanlardan oluşan ekibimiz hayallerinizdeki doğal ve güzel burnu size hediye etmek için burada. </w:t>
      </w:r>
    </w:p>
    <w:p w14:paraId="00000010" w14:textId="77777777" w:rsidR="00B44645" w:rsidRDefault="00B44645"/>
    <w:p w14:paraId="00000012" w14:textId="77777777" w:rsidR="00B44645" w:rsidRDefault="00B44645"/>
    <w:p w14:paraId="00000013" w14:textId="77777777" w:rsidR="00B44645" w:rsidRDefault="00000000">
      <w:r>
        <w:t>Üstelik size sadece İstanbul'un eşsiz otellerinde konaklayıp, tüm transfer süreçlerinde VIP araçlarımızla muhteşem bir kültür turizmi yaşamanın keyfini çıkarmak kalıyor!</w:t>
      </w:r>
    </w:p>
    <w:p w14:paraId="00000014" w14:textId="77777777" w:rsidR="00B44645" w:rsidRDefault="00B44645"/>
    <w:p w14:paraId="00000016" w14:textId="77777777" w:rsidR="00B44645" w:rsidRDefault="00B44645"/>
    <w:p w14:paraId="00000017" w14:textId="77777777" w:rsidR="00B44645" w:rsidRDefault="00000000">
      <w:r>
        <w:t>Eğer siz de harika bir tatil eşliğinde hayalini kurduğunuz burna en uygun fiyatlarla kavuşmak istiyorsanız hemen bizimle iletişime geçin.</w:t>
      </w:r>
    </w:p>
    <w:p w14:paraId="00000018" w14:textId="77777777" w:rsidR="00B44645" w:rsidRDefault="00B44645"/>
    <w:p w14:paraId="0000001A" w14:textId="77777777" w:rsidR="00B44645" w:rsidRDefault="00B44645"/>
    <w:p w14:paraId="0000001B" w14:textId="77777777" w:rsidR="00B44645" w:rsidRDefault="00B44645"/>
    <w:p w14:paraId="0000001C" w14:textId="22577828" w:rsidR="00B44645" w:rsidRDefault="00000000">
      <w:hyperlink r:id="rId5">
        <w:r>
          <w:rPr>
            <w:color w:val="1155CC"/>
            <w:u w:val="single"/>
          </w:rPr>
          <w:t>www.trclinicistanbul.com</w:t>
        </w:r>
      </w:hyperlink>
      <w:r>
        <w:rPr>
          <w:color w:val="FF0000"/>
        </w:rPr>
        <w:t xml:space="preserve"> </w:t>
      </w:r>
    </w:p>
    <w:p w14:paraId="000000CB" w14:textId="77777777" w:rsidR="00B44645" w:rsidRDefault="00000000">
      <w:r>
        <w:t xml:space="preserve"> </w:t>
      </w:r>
    </w:p>
    <w:sectPr w:rsidR="00B4464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645"/>
    <w:rsid w:val="00B44645"/>
    <w:rsid w:val="00FB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41945E"/>
  <w15:docId w15:val="{E1072075-1DF1-C84C-BDA1-872D4AC3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trclinicistanbu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kTIrwyzwg7PeOq89/uHL+AngzA==">AMUW2mWT2y4vBgtbSjor7Qy68Uv2Kj8SepjrcVbpfJV81bmU+GiT1KexRL2CbXMam3jUe+kIIMR2IROz5gj91nF1T5UKaFHMdCEz4/eCkIWODA1lmExTqcU=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Kazım Ceylan</cp:lastModifiedBy>
  <cp:revision>2</cp:revision>
  <dcterms:created xsi:type="dcterms:W3CDTF">2023-09-01T19:40:00Z</dcterms:created>
  <dcterms:modified xsi:type="dcterms:W3CDTF">2023-09-01T19:41:00Z</dcterms:modified>
</cp:coreProperties>
</file>