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E4E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rm(list = ls())</w:t>
      </w:r>
    </w:p>
    <w:p w14:paraId="3748578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library(ggplot2)</w:t>
      </w:r>
    </w:p>
    <w:p w14:paraId="6D526ED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library(ggrepel)</w:t>
      </w:r>
    </w:p>
    <w:p w14:paraId="0E73330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479763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Original data</w:t>
      </w:r>
    </w:p>
    <w:p w14:paraId="72B94B03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x &lt;- c(-1149.5,-680.6,-131.9,-1075,-760.6,-156.2,-226.7,-150,-144.7,-3455.6,-482,-515.6,-456.4,-1290.2,-168,-177.5,-1111,-226.3,-1114.4,-324.3,-232.2,-164.4,-1089.4,-991)</w:t>
      </w:r>
    </w:p>
    <w:p w14:paraId="497F97EB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y &lt;- c(3919,2501,369,3717,2811,566,784,488,446,12006,1313,1351,1353,4608,629,607,3698,726,2420,695,592,424,2698,2471)</w:t>
      </w:r>
    </w:p>
    <w:p w14:paraId="3EF3E6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DF2F1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Labels for outliers</w:t>
      </w:r>
    </w:p>
    <w:p w14:paraId="661F7194" w14:textId="3B085A92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labels &lt;- c("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"A0A7P0Z4R4", "A0A7P0T9Z4", "A0A087X0U3", "A0A7P0T8Q1", "E7EUV6", "E7EUS7", "A0A7P0T9A4", "A0A7P0T807", </w:t>
      </w:r>
    </w:p>
    <w:p w14:paraId="5F55393E" w14:textId="0A1F6FDD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"C9J9N5", "A0A2R8Y4D1", "A0A2R8Y642", "A0A2R8Y4N0", "A0A2R8YHI4", "H0YEB1", </w:t>
      </w:r>
    </w:p>
    <w:p w14:paraId="6381F0BD" w14:textId="0C4F037A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EAA3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"H0Y7R2", </w:t>
      </w:r>
    </w:p>
    <w:p w14:paraId="0AFD6E1C" w14:textId="5B7F6240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EAA4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"M0R106", "M0R2V7", "M0QY32", </w:t>
      </w:r>
    </w:p>
    <w:p w14:paraId="3775EDC8" w14:textId="2A34E741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"F1T0D4")</w:t>
      </w:r>
    </w:p>
    <w:p w14:paraId="422FE1A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1F1A9C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Create a data frame</w:t>
      </w:r>
    </w:p>
    <w:p w14:paraId="6F0A06E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df &lt;- data.frame(x = x, y = y, label = labels)</w:t>
      </w:r>
    </w:p>
    <w:p w14:paraId="6EB802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445751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Calculate Pearson correlation</w:t>
      </w:r>
    </w:p>
    <w:p w14:paraId="17AAE0C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cor_result &lt;- cor.test(x, y, alternative = "two.sided", method = "pearson", exact=FALSE)</w:t>
      </w:r>
    </w:p>
    <w:p w14:paraId="117E2D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print(cor_result)</w:t>
      </w:r>
    </w:p>
    <w:p w14:paraId="3097ECF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F6B975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Function to identify pair outliers using Tukey's fence method</w:t>
      </w:r>
    </w:p>
    <w:p w14:paraId="6D9A31A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identify_outliers &lt;- function(x, y, k = 1.5) {</w:t>
      </w:r>
    </w:p>
    <w:p w14:paraId="4F70E62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Calculate Mahalanobis distances</w:t>
      </w:r>
    </w:p>
    <w:p w14:paraId="393B6A3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center &lt;- c(mean(x), mean(y))</w:t>
      </w:r>
    </w:p>
    <w:p w14:paraId="3766DBA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cov_matrix &lt;- cov(cbind(x, y))</w:t>
      </w:r>
    </w:p>
    <w:p w14:paraId="00068D4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mahalanobis_dist &lt;- mahalanobis(cbind(x, y), center, cov_matrix)</w:t>
      </w:r>
    </w:p>
    <w:p w14:paraId="1666F2A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0677AEF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Calculate Tukey's fences</w:t>
      </w:r>
    </w:p>
    <w:p w14:paraId="387EEC2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q1 &lt;- quantile(mahalanobis_dist, 0.25)</w:t>
      </w:r>
    </w:p>
    <w:p w14:paraId="78362F9B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q3 &lt;- quantile(mahalanobis_dist, 0.75)</w:t>
      </w:r>
    </w:p>
    <w:p w14:paraId="51CD5813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iqr &lt;- q3 - q1</w:t>
      </w:r>
    </w:p>
    <w:p w14:paraId="4DB8BA0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lower_fence &lt;- q1 - k * iqr</w:t>
      </w:r>
    </w:p>
    <w:p w14:paraId="42C5725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upper_fence &lt;- q3 + k * iqr</w:t>
      </w:r>
    </w:p>
    <w:p w14:paraId="2BBF43C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6396EAA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Identify outliers</w:t>
      </w:r>
    </w:p>
    <w:p w14:paraId="2FB5C51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outliers &lt;- mahalanobis_dist &gt; upper_fence | mahalanobis_dist &lt; lower_fence</w:t>
      </w:r>
    </w:p>
    <w:p w14:paraId="6B56DFD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return(outliers)</w:t>
      </w:r>
    </w:p>
    <w:p w14:paraId="7ED5344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4449D6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756749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Identify outliers</w:t>
      </w:r>
    </w:p>
    <w:p w14:paraId="7AC4BE3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df$outlier &lt;- identify_outliers(df$x, df$y)</w:t>
      </w:r>
    </w:p>
    <w:p w14:paraId="68C1541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BC4AF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Print number of outliers</w:t>
      </w:r>
    </w:p>
    <w:p w14:paraId="23815EF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num_outliers &lt;- sum(df$outlier)</w:t>
      </w:r>
    </w:p>
    <w:p w14:paraId="3524E8B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cat("Number of pair outliers detected:", num_outliers, "\n")</w:t>
      </w:r>
    </w:p>
    <w:p w14:paraId="6401B80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0FD0FA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Fit linear regression model</w:t>
      </w:r>
    </w:p>
    <w:p w14:paraId="774E34D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lm_model &lt;- lm(y ~ x, data = df)</w:t>
      </w:r>
    </w:p>
    <w:p w14:paraId="0E4EC8C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F79EAB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Create ggplot</w:t>
      </w:r>
    </w:p>
    <w:p w14:paraId="032F2A1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ggplot(df, aes(x = x, y = y)) +</w:t>
      </w:r>
    </w:p>
    <w:p w14:paraId="436E1DCD" w14:textId="584F242F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geom_point(aes(color = outlier, shape = outlier), size = </w:t>
      </w:r>
      <w:r w:rsidR="0026429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  # Smaller data points</w:t>
      </w:r>
    </w:p>
    <w:p w14:paraId="727A27D3" w14:textId="7C62D24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geom_smooth(method = "lm", se = FALSE, color = "darkgreen", linetype = "solid", size = 0.</w:t>
      </w:r>
      <w:r w:rsidR="00DF0EB2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  # Continuous line</w:t>
      </w:r>
    </w:p>
    <w:p w14:paraId="5356BF2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scale_color_manual(values = c("steelblue", "red"), </w:t>
      </w:r>
    </w:p>
    <w:p w14:paraId="41EF9AB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         labels = c("Normal", "Outlier"),</w:t>
      </w:r>
    </w:p>
    <w:p w14:paraId="200F927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name = "Data Points") +</w:t>
      </w:r>
    </w:p>
    <w:p w14:paraId="107277E3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scale_shape_manual(values = c(16, 17), </w:t>
      </w:r>
    </w:p>
    <w:p w14:paraId="126DE9B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labels = c("Normal", "Outlier"),</w:t>
      </w:r>
    </w:p>
    <w:p w14:paraId="1DAC492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name = "Data Points") +</w:t>
      </w:r>
    </w:p>
    <w:p w14:paraId="757E588B" w14:textId="63A607F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labs(title = "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",</w:t>
      </w:r>
    </w:p>
    <w:p w14:paraId="0B17B95F" w14:textId="3D87A304" w:rsidR="00883626" w:rsidRPr="00F56400" w:rsidRDefault="00883626" w:rsidP="00883626">
      <w:pPr>
        <w:rPr>
          <w:rFonts w:asciiTheme="majorBidi" w:hAnsiTheme="majorBidi" w:cstheme="majorBidi"/>
          <w:b/>
          <w:bCs/>
          <w:color w:val="000000" w:themeColor="text1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x = "</w:t>
      </w:r>
      <w:r w:rsidR="00CA0F96" w:rsidRPr="00CA0F96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CA0F96" w:rsidRPr="00347590">
        <w:rPr>
          <w:rFonts w:asciiTheme="majorBidi" w:hAnsiTheme="majorBidi" w:cstheme="majorBidi"/>
          <w:b/>
          <w:bCs/>
          <w:color w:val="000000" w:themeColor="text1"/>
        </w:rPr>
        <w:t>RNA structure MFE</w:t>
      </w:r>
      <w:r w:rsidR="00CA0F96">
        <w:rPr>
          <w:rFonts w:asciiTheme="majorBidi" w:hAnsiTheme="majorBidi" w:cstheme="majorBidi"/>
          <w:b/>
          <w:bCs/>
          <w:color w:val="000000" w:themeColor="text1"/>
        </w:rPr>
        <w:t xml:space="preserve"> (kcal/mol</w:t>
      </w:r>
      <w:r w:rsidR="00F56400" w:rsidRPr="00347590">
        <w:rPr>
          <w:rFonts w:asciiTheme="majorBidi" w:hAnsiTheme="majorBidi" w:cstheme="majorBidi"/>
          <w:b/>
          <w:bCs/>
          <w:color w:val="000000" w:themeColor="text1"/>
        </w:rPr>
        <w:t>)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", y = "</w:t>
      </w:r>
      <w:r w:rsidR="00CA0F96" w:rsidRPr="00CA0F96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CA0F96" w:rsidRPr="00347590">
        <w:rPr>
          <w:rFonts w:asciiTheme="majorBidi" w:hAnsiTheme="majorBidi" w:cstheme="majorBidi"/>
          <w:b/>
          <w:bCs/>
          <w:color w:val="000000" w:themeColor="text1"/>
        </w:rPr>
        <w:t>cDNA Length (nt</w:t>
      </w:r>
      <w:r w:rsidR="00F56400">
        <w:rPr>
          <w:rFonts w:asciiTheme="majorBidi" w:hAnsiTheme="majorBidi" w:cstheme="majorBidi"/>
          <w:b/>
          <w:bCs/>
          <w:color w:val="000000" w:themeColor="text1"/>
        </w:rPr>
        <w:t>)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") +</w:t>
      </w:r>
    </w:p>
    <w:p w14:paraId="282F2224" w14:textId="051F2B8A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theme_minimal(base_size = 1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</w:t>
      </w:r>
    </w:p>
    <w:p w14:paraId="333D947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theme(</w:t>
      </w:r>
    </w:p>
    <w:p w14:paraId="5C76A8AC" w14:textId="1B37A2E6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legend.position = c(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  # Move legend to upper right corner</w:t>
      </w:r>
    </w:p>
    <w:p w14:paraId="4F31B4D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legend.justification = c(1, 1),   # Align legend to top-right</w:t>
      </w:r>
    </w:p>
    <w:p w14:paraId="40F3543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legend.box.just = "right",</w:t>
      </w:r>
    </w:p>
    <w:p w14:paraId="51F310C8" w14:textId="659D43B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legend.margin = margin(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74D7AF15" w14:textId="198B219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legend.background = element_rect(fill = "white", color = "black", size = 0.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11649E16" w14:textId="6DD38C5A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panel.grid.major = element_line(color = "gray80", size = 0.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5C116338" w14:textId="2B5E75A1" w:rsid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panel.grid.minor = element_line(color = "gray90", size = 0.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5)</w:t>
      </w:r>
      <w:r w:rsidR="00DF0EB2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76A7BCA1" w14:textId="77777777" w:rsidR="00DF0EB2" w:rsidRDefault="00DF0EB2" w:rsidP="00DF0EB2">
      <w:pPr>
        <w:rPr>
          <w:lang w:val="en-US"/>
        </w:rPr>
      </w:pPr>
      <w:r w:rsidRPr="00B90828">
        <w:rPr>
          <w:lang w:val="en-US"/>
        </w:rPr>
        <w:t xml:space="preserve">    </w:t>
      </w:r>
      <w:proofErr w:type="spellStart"/>
      <w:proofErr w:type="gramStart"/>
      <w:r w:rsidRPr="00B90828">
        <w:rPr>
          <w:lang w:val="en-US"/>
        </w:rPr>
        <w:t>axis.line</w:t>
      </w:r>
      <w:proofErr w:type="gramEnd"/>
      <w:r w:rsidRPr="00B90828">
        <w:rPr>
          <w:lang w:val="en-US"/>
        </w:rPr>
        <w:t>.x</w:t>
      </w:r>
      <w:proofErr w:type="spellEnd"/>
      <w:r w:rsidRPr="00B90828">
        <w:rPr>
          <w:lang w:val="en-US"/>
        </w:rPr>
        <w:t xml:space="preserve"> = </w:t>
      </w:r>
      <w:proofErr w:type="spellStart"/>
      <w:r w:rsidRPr="00B90828">
        <w:rPr>
          <w:lang w:val="en-US"/>
        </w:rPr>
        <w:t>element_line</w:t>
      </w:r>
      <w:proofErr w:type="spellEnd"/>
      <w:r w:rsidRPr="00B90828">
        <w:rPr>
          <w:lang w:val="en-US"/>
        </w:rPr>
        <w:t xml:space="preserve">(size = </w:t>
      </w:r>
      <w:r>
        <w:rPr>
          <w:lang w:val="en-US"/>
        </w:rPr>
        <w:t>0.5</w:t>
      </w:r>
      <w:r w:rsidRPr="00B90828">
        <w:rPr>
          <w:lang w:val="en-US"/>
        </w:rPr>
        <w:t>),  # Thicker x-axis line</w:t>
      </w:r>
    </w:p>
    <w:p w14:paraId="1BFC6D98" w14:textId="77777777" w:rsidR="00DF0EB2" w:rsidRPr="00B90828" w:rsidRDefault="00DF0EB2" w:rsidP="00DF0EB2">
      <w:pPr>
        <w:rPr>
          <w:lang w:val="en-US"/>
        </w:rPr>
      </w:pPr>
      <w:r w:rsidRPr="00B90828">
        <w:rPr>
          <w:lang w:val="en-US"/>
        </w:rPr>
        <w:t xml:space="preserve">    </w:t>
      </w:r>
      <w:proofErr w:type="spellStart"/>
      <w:proofErr w:type="gramStart"/>
      <w:r w:rsidRPr="00B90828">
        <w:rPr>
          <w:lang w:val="en-US"/>
        </w:rPr>
        <w:t>axis.line</w:t>
      </w:r>
      <w:proofErr w:type="gramEnd"/>
      <w:r w:rsidRPr="00B90828">
        <w:rPr>
          <w:lang w:val="en-US"/>
        </w:rPr>
        <w:t>.</w:t>
      </w:r>
      <w:r>
        <w:rPr>
          <w:lang w:val="en-US"/>
        </w:rPr>
        <w:t>y</w:t>
      </w:r>
      <w:proofErr w:type="spellEnd"/>
      <w:r w:rsidRPr="00B90828">
        <w:rPr>
          <w:lang w:val="en-US"/>
        </w:rPr>
        <w:t xml:space="preserve"> = </w:t>
      </w:r>
      <w:proofErr w:type="spellStart"/>
      <w:r w:rsidRPr="00B90828">
        <w:rPr>
          <w:lang w:val="en-US"/>
        </w:rPr>
        <w:t>element_line</w:t>
      </w:r>
      <w:proofErr w:type="spellEnd"/>
      <w:r w:rsidRPr="00B90828">
        <w:rPr>
          <w:lang w:val="en-US"/>
        </w:rPr>
        <w:t xml:space="preserve">(size = </w:t>
      </w:r>
      <w:r>
        <w:rPr>
          <w:lang w:val="en-US"/>
        </w:rPr>
        <w:t>0.5</w:t>
      </w:r>
      <w:r w:rsidRPr="00B90828">
        <w:rPr>
          <w:lang w:val="en-US"/>
        </w:rPr>
        <w:t>),  # Thicker x-axis line</w:t>
      </w:r>
      <w:r>
        <w:rPr>
          <w:lang w:val="en-US"/>
        </w:rPr>
        <w:tab/>
      </w:r>
    </w:p>
    <w:p w14:paraId="3E05127F" w14:textId="77777777" w:rsidR="00DF0EB2" w:rsidRPr="00B90828" w:rsidRDefault="00DF0EB2" w:rsidP="00DF0EB2">
      <w:pPr>
        <w:rPr>
          <w:lang w:val="en-US"/>
        </w:rPr>
      </w:pPr>
      <w:r w:rsidRPr="00B90828">
        <w:rPr>
          <w:lang w:val="en-US"/>
        </w:rPr>
        <w:t xml:space="preserve">    </w:t>
      </w:r>
      <w:proofErr w:type="spellStart"/>
      <w:proofErr w:type="gramStart"/>
      <w:r w:rsidRPr="00B90828">
        <w:rPr>
          <w:lang w:val="en-US"/>
        </w:rPr>
        <w:t>axis.ticks</w:t>
      </w:r>
      <w:proofErr w:type="gramEnd"/>
      <w:r w:rsidRPr="00B90828">
        <w:rPr>
          <w:lang w:val="en-US"/>
        </w:rPr>
        <w:t>.</w:t>
      </w:r>
      <w:r>
        <w:rPr>
          <w:lang w:val="en-US"/>
        </w:rPr>
        <w:t>y</w:t>
      </w:r>
      <w:proofErr w:type="spellEnd"/>
      <w:r w:rsidRPr="00B90828">
        <w:rPr>
          <w:lang w:val="en-US"/>
        </w:rPr>
        <w:t xml:space="preserve"> = </w:t>
      </w:r>
      <w:proofErr w:type="spellStart"/>
      <w:r w:rsidRPr="00B90828">
        <w:rPr>
          <w:lang w:val="en-US"/>
        </w:rPr>
        <w:t>element_line</w:t>
      </w:r>
      <w:proofErr w:type="spellEnd"/>
      <w:r w:rsidRPr="00B90828">
        <w:rPr>
          <w:lang w:val="en-US"/>
        </w:rPr>
        <w:t xml:space="preserve">(size = </w:t>
      </w:r>
      <w:r>
        <w:rPr>
          <w:lang w:val="en-US"/>
        </w:rPr>
        <w:t>0.5</w:t>
      </w:r>
      <w:r w:rsidRPr="00B90828">
        <w:rPr>
          <w:lang w:val="en-US"/>
        </w:rPr>
        <w:t>)</w:t>
      </w:r>
      <w:r>
        <w:rPr>
          <w:lang w:val="en-US"/>
        </w:rPr>
        <w:t>,</w:t>
      </w:r>
      <w:r w:rsidRPr="00B90828">
        <w:rPr>
          <w:lang w:val="en-US"/>
        </w:rPr>
        <w:t xml:space="preserve">  # Thicker x-axis ticks</w:t>
      </w:r>
    </w:p>
    <w:p w14:paraId="63A36767" w14:textId="77777777" w:rsidR="00DF0EB2" w:rsidRDefault="00DF0EB2" w:rsidP="00DF0EB2">
      <w:pPr>
        <w:rPr>
          <w:lang w:val="en-US"/>
        </w:rPr>
      </w:pPr>
      <w:r w:rsidRPr="00B90828">
        <w:rPr>
          <w:lang w:val="en-US"/>
        </w:rPr>
        <w:t xml:space="preserve">    </w:t>
      </w:r>
      <w:proofErr w:type="spellStart"/>
      <w:proofErr w:type="gramStart"/>
      <w:r w:rsidRPr="00B90828">
        <w:rPr>
          <w:lang w:val="en-US"/>
        </w:rPr>
        <w:t>axis.ticks</w:t>
      </w:r>
      <w:proofErr w:type="gramEnd"/>
      <w:r w:rsidRPr="00B90828">
        <w:rPr>
          <w:lang w:val="en-US"/>
        </w:rPr>
        <w:t>.x</w:t>
      </w:r>
      <w:proofErr w:type="spellEnd"/>
      <w:r w:rsidRPr="00B90828">
        <w:rPr>
          <w:lang w:val="en-US"/>
        </w:rPr>
        <w:t xml:space="preserve"> = </w:t>
      </w:r>
      <w:proofErr w:type="spellStart"/>
      <w:r w:rsidRPr="00B90828">
        <w:rPr>
          <w:lang w:val="en-US"/>
        </w:rPr>
        <w:t>element_line</w:t>
      </w:r>
      <w:proofErr w:type="spellEnd"/>
      <w:r w:rsidRPr="00B90828">
        <w:rPr>
          <w:lang w:val="en-US"/>
        </w:rPr>
        <w:t xml:space="preserve">(size = </w:t>
      </w:r>
      <w:r>
        <w:rPr>
          <w:lang w:val="en-US"/>
        </w:rPr>
        <w:t>0.5</w:t>
      </w:r>
      <w:r w:rsidRPr="00B90828">
        <w:rPr>
          <w:lang w:val="en-US"/>
        </w:rPr>
        <w:t>)</w:t>
      </w:r>
      <w:r>
        <w:rPr>
          <w:lang w:val="en-US"/>
        </w:rPr>
        <w:t>,</w:t>
      </w:r>
      <w:r w:rsidRPr="00B90828">
        <w:rPr>
          <w:lang w:val="en-US"/>
        </w:rPr>
        <w:t xml:space="preserve">  # Thicker x-axis ticks</w:t>
      </w:r>
    </w:p>
    <w:p w14:paraId="0EC2CF62" w14:textId="77777777" w:rsidR="00DF0EB2" w:rsidRPr="0057452D" w:rsidRDefault="00DF0EB2" w:rsidP="00DF0EB2">
      <w:pPr>
        <w:rPr>
          <w:lang w:val="en-US"/>
        </w:rPr>
      </w:pPr>
      <w:r w:rsidRPr="0057452D">
        <w:rPr>
          <w:lang w:val="en-US"/>
        </w:rPr>
        <w:t xml:space="preserve">    </w:t>
      </w:r>
      <w:proofErr w:type="spellStart"/>
      <w:proofErr w:type="gramStart"/>
      <w:r w:rsidRPr="0057452D">
        <w:rPr>
          <w:lang w:val="en-US"/>
        </w:rPr>
        <w:t>axis.title</w:t>
      </w:r>
      <w:proofErr w:type="gramEnd"/>
      <w:r w:rsidRPr="0057452D">
        <w:rPr>
          <w:lang w:val="en-US"/>
        </w:rPr>
        <w:t>.x</w:t>
      </w:r>
      <w:proofErr w:type="spellEnd"/>
      <w:r w:rsidRPr="0057452D">
        <w:rPr>
          <w:lang w:val="en-US"/>
        </w:rPr>
        <w:t xml:space="preserve"> = </w:t>
      </w:r>
      <w:proofErr w:type="spellStart"/>
      <w:r w:rsidRPr="0057452D">
        <w:rPr>
          <w:lang w:val="en-US"/>
        </w:rPr>
        <w:t>element_text</w:t>
      </w:r>
      <w:proofErr w:type="spellEnd"/>
      <w:r w:rsidRPr="0057452D">
        <w:rPr>
          <w:lang w:val="en-US"/>
        </w:rPr>
        <w:t>(size = 1</w:t>
      </w:r>
      <w:r>
        <w:rPr>
          <w:lang w:val="en-US"/>
        </w:rPr>
        <w:t>6</w:t>
      </w:r>
      <w:r w:rsidRPr="0057452D">
        <w:rPr>
          <w:lang w:val="en-US"/>
        </w:rPr>
        <w:t>),  # Enlarged X axis label</w:t>
      </w:r>
    </w:p>
    <w:p w14:paraId="629AAAD5" w14:textId="77777777" w:rsidR="00DF0EB2" w:rsidRPr="0057452D" w:rsidRDefault="00DF0EB2" w:rsidP="00DF0EB2">
      <w:pPr>
        <w:rPr>
          <w:lang w:val="en-US"/>
        </w:rPr>
      </w:pPr>
      <w:r w:rsidRPr="0057452D">
        <w:rPr>
          <w:lang w:val="en-US"/>
        </w:rPr>
        <w:t xml:space="preserve">    </w:t>
      </w:r>
      <w:proofErr w:type="spellStart"/>
      <w:proofErr w:type="gramStart"/>
      <w:r w:rsidRPr="0057452D">
        <w:rPr>
          <w:lang w:val="en-US"/>
        </w:rPr>
        <w:t>axis.title</w:t>
      </w:r>
      <w:proofErr w:type="gramEnd"/>
      <w:r w:rsidRPr="0057452D">
        <w:rPr>
          <w:lang w:val="en-US"/>
        </w:rPr>
        <w:t>.y</w:t>
      </w:r>
      <w:proofErr w:type="spellEnd"/>
      <w:r w:rsidRPr="0057452D">
        <w:rPr>
          <w:lang w:val="en-US"/>
        </w:rPr>
        <w:t xml:space="preserve"> = </w:t>
      </w:r>
      <w:proofErr w:type="spellStart"/>
      <w:r w:rsidRPr="0057452D">
        <w:rPr>
          <w:lang w:val="en-US"/>
        </w:rPr>
        <w:t>element_text</w:t>
      </w:r>
      <w:proofErr w:type="spellEnd"/>
      <w:r w:rsidRPr="0057452D">
        <w:rPr>
          <w:lang w:val="en-US"/>
        </w:rPr>
        <w:t>(size = 1</w:t>
      </w:r>
      <w:r>
        <w:rPr>
          <w:lang w:val="en-US"/>
        </w:rPr>
        <w:t>6</w:t>
      </w:r>
      <w:r w:rsidRPr="0057452D">
        <w:rPr>
          <w:lang w:val="en-US"/>
        </w:rPr>
        <w:t>),  # Enlarged Y axis label</w:t>
      </w:r>
    </w:p>
    <w:p w14:paraId="62988B1D" w14:textId="77777777" w:rsidR="00DF0EB2" w:rsidRPr="0057452D" w:rsidRDefault="00DF0EB2" w:rsidP="00DF0EB2">
      <w:pPr>
        <w:rPr>
          <w:lang w:val="en-US"/>
        </w:rPr>
      </w:pPr>
      <w:r w:rsidRPr="0057452D">
        <w:rPr>
          <w:lang w:val="en-US"/>
        </w:rPr>
        <w:t xml:space="preserve">    </w:t>
      </w:r>
      <w:proofErr w:type="spellStart"/>
      <w:r w:rsidRPr="0057452D">
        <w:rPr>
          <w:lang w:val="en-US"/>
        </w:rPr>
        <w:t>axis.text.x</w:t>
      </w:r>
      <w:proofErr w:type="spellEnd"/>
      <w:r w:rsidRPr="0057452D">
        <w:rPr>
          <w:lang w:val="en-US"/>
        </w:rPr>
        <w:t xml:space="preserve"> = </w:t>
      </w:r>
      <w:proofErr w:type="spellStart"/>
      <w:r w:rsidRPr="0057452D">
        <w:rPr>
          <w:lang w:val="en-US"/>
        </w:rPr>
        <w:t>element_</w:t>
      </w:r>
      <w:proofErr w:type="gramStart"/>
      <w:r w:rsidRPr="0057452D">
        <w:rPr>
          <w:lang w:val="en-US"/>
        </w:rPr>
        <w:t>text</w:t>
      </w:r>
      <w:proofErr w:type="spellEnd"/>
      <w:r w:rsidRPr="0057452D">
        <w:rPr>
          <w:lang w:val="en-US"/>
        </w:rPr>
        <w:t>(</w:t>
      </w:r>
      <w:proofErr w:type="gramEnd"/>
      <w:r w:rsidRPr="0057452D">
        <w:rPr>
          <w:lang w:val="en-US"/>
        </w:rPr>
        <w:t>size = 1</w:t>
      </w:r>
      <w:r>
        <w:rPr>
          <w:lang w:val="en-US"/>
        </w:rPr>
        <w:t>4</w:t>
      </w:r>
      <w:r w:rsidRPr="0057452D">
        <w:rPr>
          <w:lang w:val="en-US"/>
        </w:rPr>
        <w:t>),   # Enlarged X axis numbers</w:t>
      </w:r>
    </w:p>
    <w:p w14:paraId="111DBA4B" w14:textId="77777777" w:rsidR="00DF0EB2" w:rsidRDefault="00DF0EB2" w:rsidP="00DF0EB2">
      <w:pPr>
        <w:rPr>
          <w:lang w:val="en-US"/>
        </w:rPr>
      </w:pPr>
      <w:r w:rsidRPr="0057452D">
        <w:rPr>
          <w:lang w:val="en-US"/>
        </w:rPr>
        <w:t xml:space="preserve">    </w:t>
      </w:r>
      <w:proofErr w:type="spellStart"/>
      <w:r w:rsidRPr="0057452D">
        <w:rPr>
          <w:lang w:val="en-US"/>
        </w:rPr>
        <w:t>axis.</w:t>
      </w:r>
      <w:proofErr w:type="gramStart"/>
      <w:r w:rsidRPr="0057452D">
        <w:rPr>
          <w:lang w:val="en-US"/>
        </w:rPr>
        <w:t>text.y</w:t>
      </w:r>
      <w:proofErr w:type="spellEnd"/>
      <w:proofErr w:type="gramEnd"/>
      <w:r w:rsidRPr="0057452D">
        <w:rPr>
          <w:lang w:val="en-US"/>
        </w:rPr>
        <w:t xml:space="preserve"> = </w:t>
      </w:r>
      <w:proofErr w:type="spellStart"/>
      <w:r w:rsidRPr="0057452D">
        <w:rPr>
          <w:lang w:val="en-US"/>
        </w:rPr>
        <w:t>element_text</w:t>
      </w:r>
      <w:proofErr w:type="spellEnd"/>
      <w:r w:rsidRPr="0057452D">
        <w:rPr>
          <w:lang w:val="en-US"/>
        </w:rPr>
        <w:t>(size = 1</w:t>
      </w:r>
      <w:r>
        <w:rPr>
          <w:lang w:val="en-US"/>
        </w:rPr>
        <w:t>4</w:t>
      </w:r>
      <w:r w:rsidRPr="0057452D">
        <w:rPr>
          <w:lang w:val="en-US"/>
        </w:rPr>
        <w:t>)</w:t>
      </w:r>
      <w:r>
        <w:rPr>
          <w:lang w:val="en-US"/>
        </w:rPr>
        <w:t>,</w:t>
      </w:r>
      <w:r w:rsidRPr="0057452D">
        <w:rPr>
          <w:lang w:val="en-US"/>
        </w:rPr>
        <w:t xml:space="preserve">    # Enlarged Y axis numbers</w:t>
      </w:r>
    </w:p>
    <w:p w14:paraId="3C809228" w14:textId="77777777" w:rsidR="00DF0EB2" w:rsidRPr="0057452D" w:rsidRDefault="00DF0EB2" w:rsidP="00DF0EB2">
      <w:pPr>
        <w:rPr>
          <w:lang w:val="en-US"/>
        </w:rPr>
      </w:pPr>
      <w:r>
        <w:rPr>
          <w:lang w:val="en-US"/>
        </w:rPr>
        <w:t xml:space="preserve">    </w:t>
      </w:r>
      <w:r>
        <w:rPr>
          <w:color w:val="000000"/>
        </w:rPr>
        <w:t>legend.text = element_text(size = 15)  # Larger legend text</w:t>
      </w:r>
    </w:p>
    <w:p w14:paraId="25FA1C01" w14:textId="233A9984" w:rsidR="00DF0EB2" w:rsidRPr="00B90828" w:rsidRDefault="00DF0EB2" w:rsidP="00DF0EB2">
      <w:pPr>
        <w:rPr>
          <w:lang w:val="en-US"/>
        </w:rPr>
      </w:pPr>
      <w:r w:rsidRPr="00B90828">
        <w:rPr>
          <w:lang w:val="en-US"/>
        </w:rPr>
        <w:t xml:space="preserve">  ) </w:t>
      </w:r>
    </w:p>
    <w:p w14:paraId="17AE676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8C090D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labels to outliers using ggrepel</w:t>
      </w:r>
    </w:p>
    <w:p w14:paraId="2E82309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p &lt;- p + geom_text_repel(</w:t>
      </w:r>
    </w:p>
    <w:p w14:paraId="538F2DE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data = subset(df, outlier),</w:t>
      </w:r>
    </w:p>
    <w:p w14:paraId="36E0EC5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aes(label = label),</w:t>
      </w:r>
    </w:p>
    <w:p w14:paraId="6DD7448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box.padding = 0.5,</w:t>
      </w:r>
    </w:p>
    <w:p w14:paraId="766DE6F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point.padding = 0.5,</w:t>
      </w:r>
    </w:p>
    <w:p w14:paraId="71422A1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force = 2,</w:t>
      </w:r>
    </w:p>
    <w:p w14:paraId="125542D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max.overlaps = Inf,</w:t>
      </w:r>
    </w:p>
    <w:p w14:paraId="6BF12803" w14:textId="23F7B0A6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size = </w:t>
      </w:r>
      <w:r w:rsidR="00DF0EB2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4 </w:t>
      </w:r>
    </w:p>
    <w:p w14:paraId="1D98DDF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C89507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AE17E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regression equation</w:t>
      </w:r>
    </w:p>
    <w:p w14:paraId="07BF3CC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eq &lt;- paste0("y = ", round(coef(lm_model)[2], 4), "x + ", round(coef(lm_model)[1], 4))</w:t>
      </w:r>
    </w:p>
    <w:p w14:paraId="4E8BB2A7" w14:textId="14D3ADD4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p + annotate("text", x = -Inf, y = Inf, label = eq, hjust = -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1.1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vjust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16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 size = 4)</w:t>
      </w:r>
    </w:p>
    <w:p w14:paraId="60517D0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13606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Extend the plot limits (less than before)</w:t>
      </w:r>
    </w:p>
    <w:p w14:paraId="0097D2A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x_range &lt;- max(df$x) - min(df$x)</w:t>
      </w:r>
    </w:p>
    <w:p w14:paraId="5B781BA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y_range &lt;- max(df$y) - min(df$y)</w:t>
      </w:r>
    </w:p>
    <w:p w14:paraId="29C9426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p + coord_cartesian(</w:t>
      </w:r>
    </w:p>
    <w:p w14:paraId="2905A7AA" w14:textId="1F4BC90F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xlim = c(min(df$x) - 0.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* x_range, max(df$x) + 0.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DF0EB2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x_range),</w:t>
      </w:r>
    </w:p>
    <w:p w14:paraId="58FDDF5A" w14:textId="2824A618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ylim = c(min(df$y) - 0.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y_range, max(df$y) + 0.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DF0EB2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y_range)</w:t>
      </w:r>
    </w:p>
    <w:p w14:paraId="1E6E5B2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AACEB9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6D7180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Pearson correlation to the plot</w:t>
      </w:r>
    </w:p>
    <w:p w14:paraId="24C1E7B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cor_text &lt;- paste("Pearson correlation:", round(cor_result$estimate, 4))</w:t>
      </w:r>
    </w:p>
    <w:p w14:paraId="3DE408AA" w14:textId="1FEB1463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p &lt;- p + annotate("text", x = -Inf, y = Inf, label = cor_text, hjust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-0.8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vjust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12.5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size = </w:t>
      </w:r>
      <w:r w:rsidR="0026429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4.5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02D34C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14E9A0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Display the plot</w:t>
      </w:r>
    </w:p>
    <w:p w14:paraId="2661362A" w14:textId="0F77A908" w:rsidR="003B2A90" w:rsidRPr="00883626" w:rsidRDefault="00883626" w:rsidP="00883626"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print(p)</w:t>
      </w:r>
    </w:p>
    <w:sectPr w:rsidR="003B2A90" w:rsidRPr="0088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90"/>
    <w:rsid w:val="00060DCD"/>
    <w:rsid w:val="0026429D"/>
    <w:rsid w:val="003B2A90"/>
    <w:rsid w:val="007B0EE1"/>
    <w:rsid w:val="00862704"/>
    <w:rsid w:val="00883626"/>
    <w:rsid w:val="00CA0F96"/>
    <w:rsid w:val="00DF0EB2"/>
    <w:rsid w:val="00F475F9"/>
    <w:rsid w:val="00F5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51CC84"/>
  <w15:chartTrackingRefBased/>
  <w15:docId w15:val="{B495EF51-7BE8-6749-AECE-8D1FF47B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A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A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2A90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3B2A90"/>
  </w:style>
  <w:style w:type="character" w:styleId="Hyperlink">
    <w:name w:val="Hyperlink"/>
    <w:basedOn w:val="DefaultParagraphFont"/>
    <w:uiPriority w:val="99"/>
    <w:semiHidden/>
    <w:unhideWhenUsed/>
    <w:rsid w:val="003B2A90"/>
    <w:rPr>
      <w:color w:val="0000FF"/>
      <w:u w:val="single"/>
    </w:rPr>
  </w:style>
  <w:style w:type="character" w:customStyle="1" w:styleId="op">
    <w:name w:val="op"/>
    <w:basedOn w:val="DefaultParagraphFont"/>
    <w:rsid w:val="003B2A90"/>
  </w:style>
  <w:style w:type="character" w:customStyle="1" w:styleId="va">
    <w:name w:val="va"/>
    <w:basedOn w:val="DefaultParagraphFont"/>
    <w:rsid w:val="003B2A90"/>
  </w:style>
  <w:style w:type="table" w:styleId="TableGrid">
    <w:name w:val="Table Grid"/>
    <w:basedOn w:val="TableNormal"/>
    <w:uiPriority w:val="39"/>
    <w:rsid w:val="00F5640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Karagöl</dc:creator>
  <cp:keywords/>
  <dc:description/>
  <cp:lastModifiedBy>Alper Karagöl</cp:lastModifiedBy>
  <cp:revision>2</cp:revision>
  <dcterms:created xsi:type="dcterms:W3CDTF">2024-08-02T11:53:00Z</dcterms:created>
  <dcterms:modified xsi:type="dcterms:W3CDTF">2024-08-27T13:03:00Z</dcterms:modified>
</cp:coreProperties>
</file>