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369AD" w14:textId="0218C886" w:rsidR="00567E80" w:rsidRPr="003F12D6" w:rsidRDefault="005E4983">
      <w:pPr>
        <w:rPr>
          <w:sz w:val="40"/>
          <w:szCs w:val="40"/>
        </w:rPr>
      </w:pPr>
      <w:r w:rsidRPr="003F12D6">
        <w:rPr>
          <w:sz w:val="40"/>
          <w:szCs w:val="40"/>
        </w:rPr>
        <w:t>N – Number type – parent class of Integer family in Generics.</w:t>
      </w:r>
    </w:p>
    <w:p w14:paraId="38390E0E" w14:textId="3AB53D7C" w:rsidR="00F222FB" w:rsidRPr="003F12D6" w:rsidRDefault="00F222FB">
      <w:pPr>
        <w:rPr>
          <w:sz w:val="40"/>
          <w:szCs w:val="40"/>
        </w:rPr>
      </w:pPr>
      <w:r w:rsidRPr="00957A01">
        <w:rPr>
          <w:strike/>
          <w:sz w:val="40"/>
          <w:szCs w:val="40"/>
        </w:rPr>
        <w:t xml:space="preserve">It is also the parent of Float Family </w:t>
      </w:r>
      <w:r w:rsidR="000B4627" w:rsidRPr="00957A01">
        <w:rPr>
          <w:strike/>
          <w:sz w:val="40"/>
          <w:szCs w:val="40"/>
        </w:rPr>
        <w:t>and</w:t>
      </w:r>
      <w:r w:rsidRPr="00957A01">
        <w:rPr>
          <w:strike/>
          <w:sz w:val="40"/>
          <w:szCs w:val="40"/>
        </w:rPr>
        <w:t xml:space="preserve"> Double.</w:t>
      </w:r>
      <w:r w:rsidR="00957A01">
        <w:rPr>
          <w:sz w:val="40"/>
          <w:szCs w:val="40"/>
        </w:rPr>
        <w:t xml:space="preserve"> // This is now changed. Integer can work with only Integer not float or double.</w:t>
      </w:r>
    </w:p>
    <w:sectPr w:rsidR="00F222FB" w:rsidRPr="003F12D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BD8192" w14:textId="77777777" w:rsidR="0052099E" w:rsidRDefault="0052099E" w:rsidP="00FB394B">
      <w:pPr>
        <w:spacing w:after="0" w:line="240" w:lineRule="auto"/>
      </w:pPr>
      <w:r>
        <w:separator/>
      </w:r>
    </w:p>
  </w:endnote>
  <w:endnote w:type="continuationSeparator" w:id="0">
    <w:p w14:paraId="2CE001E6" w14:textId="77777777" w:rsidR="0052099E" w:rsidRDefault="0052099E" w:rsidP="00FB3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42845E" w14:textId="77777777" w:rsidR="0052099E" w:rsidRDefault="0052099E" w:rsidP="00FB394B">
      <w:pPr>
        <w:spacing w:after="0" w:line="240" w:lineRule="auto"/>
      </w:pPr>
      <w:r>
        <w:separator/>
      </w:r>
    </w:p>
  </w:footnote>
  <w:footnote w:type="continuationSeparator" w:id="0">
    <w:p w14:paraId="1260696B" w14:textId="77777777" w:rsidR="0052099E" w:rsidRDefault="0052099E" w:rsidP="00FB39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093645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5E3E8AF" w14:textId="4DB05652" w:rsidR="00FB394B" w:rsidRDefault="00FB394B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72E13B" w14:textId="77777777" w:rsidR="00FB394B" w:rsidRDefault="00FB39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983"/>
    <w:rsid w:val="000B4627"/>
    <w:rsid w:val="003F12D6"/>
    <w:rsid w:val="004B0C11"/>
    <w:rsid w:val="00513DC6"/>
    <w:rsid w:val="0052099E"/>
    <w:rsid w:val="00567E80"/>
    <w:rsid w:val="00571422"/>
    <w:rsid w:val="005E4983"/>
    <w:rsid w:val="007929CD"/>
    <w:rsid w:val="00957A01"/>
    <w:rsid w:val="009B153A"/>
    <w:rsid w:val="00DC4DF0"/>
    <w:rsid w:val="00F222FB"/>
    <w:rsid w:val="00FB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A5A55"/>
  <w15:chartTrackingRefBased/>
  <w15:docId w15:val="{EAA65933-9588-42A6-AC4E-9448E96C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94B"/>
  </w:style>
  <w:style w:type="paragraph" w:styleId="Footer">
    <w:name w:val="footer"/>
    <w:basedOn w:val="Normal"/>
    <w:link w:val="FooterChar"/>
    <w:uiPriority w:val="99"/>
    <w:unhideWhenUsed/>
    <w:rsid w:val="00FB3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</Words>
  <Characters>164</Characters>
  <Application>Microsoft Office Word</Application>
  <DocSecurity>8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8</cp:revision>
  <dcterms:created xsi:type="dcterms:W3CDTF">2024-02-08T07:40:00Z</dcterms:created>
  <dcterms:modified xsi:type="dcterms:W3CDTF">2024-10-29T18:07:00Z</dcterms:modified>
</cp:coreProperties>
</file>