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547E7" w14:textId="534F49D9" w:rsidR="00567E80" w:rsidRPr="00DB61BE" w:rsidRDefault="003E1C01" w:rsidP="00DB61BE">
      <w:pPr>
        <w:pStyle w:val="KaranHeading"/>
      </w:pPr>
      <w:r w:rsidRPr="00DB61BE">
        <w:t xml:space="preserve">Topic – java io package part 3 </w:t>
      </w:r>
      <w:r w:rsidRPr="00DB61BE">
        <w:sym w:font="Wingdings" w:char="F0E0"/>
      </w:r>
    </w:p>
    <w:p w14:paraId="431E2E72" w14:textId="77777777" w:rsidR="003E1C01" w:rsidRPr="00EE5089" w:rsidRDefault="003E1C01" w:rsidP="00DB61BE">
      <w:pPr>
        <w:rPr>
          <w:b/>
          <w:bCs/>
          <w:sz w:val="40"/>
          <w:szCs w:val="40"/>
        </w:rPr>
      </w:pPr>
      <w:r w:rsidRPr="00EE5089">
        <w:rPr>
          <w:b/>
          <w:bCs/>
          <w:sz w:val="40"/>
          <w:szCs w:val="40"/>
        </w:rPr>
        <w:t>Objects</w:t>
      </w:r>
      <w:r w:rsidRPr="00DB61BE">
        <w:rPr>
          <w:sz w:val="40"/>
          <w:szCs w:val="40"/>
        </w:rPr>
        <w:t xml:space="preserve"> can be of any </w:t>
      </w:r>
      <w:r w:rsidRPr="00EE5089">
        <w:rPr>
          <w:b/>
          <w:bCs/>
          <w:sz w:val="40"/>
          <w:szCs w:val="40"/>
        </w:rPr>
        <w:t>custom class</w:t>
      </w:r>
      <w:r w:rsidRPr="00DB61BE">
        <w:rPr>
          <w:sz w:val="40"/>
          <w:szCs w:val="40"/>
        </w:rPr>
        <w:t xml:space="preserve"> or anything like </w:t>
      </w:r>
      <w:r w:rsidRPr="00EE5089">
        <w:rPr>
          <w:b/>
          <w:bCs/>
          <w:sz w:val="40"/>
          <w:szCs w:val="40"/>
        </w:rPr>
        <w:t>string etc.</w:t>
      </w:r>
      <w:r w:rsidRPr="00DB61BE">
        <w:rPr>
          <w:sz w:val="40"/>
          <w:szCs w:val="40"/>
        </w:rPr>
        <w:t xml:space="preserve"> You can </w:t>
      </w:r>
      <w:r w:rsidRPr="00EE5089">
        <w:rPr>
          <w:b/>
          <w:bCs/>
          <w:sz w:val="40"/>
          <w:szCs w:val="40"/>
        </w:rPr>
        <w:t>read/write</w:t>
      </w:r>
      <w:r w:rsidRPr="00DB61BE">
        <w:rPr>
          <w:sz w:val="40"/>
          <w:szCs w:val="40"/>
        </w:rPr>
        <w:t xml:space="preserve"> the object values to or from file using this </w:t>
      </w:r>
      <w:r w:rsidRPr="00EE5089">
        <w:rPr>
          <w:b/>
          <w:bCs/>
          <w:sz w:val="40"/>
          <w:szCs w:val="40"/>
        </w:rPr>
        <w:t>object input/output streams.</w:t>
      </w:r>
    </w:p>
    <w:p w14:paraId="50D2D40F" w14:textId="77777777" w:rsidR="003E1C01" w:rsidRPr="00DB61BE" w:rsidRDefault="003E1C01" w:rsidP="00DB61BE">
      <w:pPr>
        <w:rPr>
          <w:sz w:val="40"/>
          <w:szCs w:val="40"/>
        </w:rPr>
      </w:pPr>
    </w:p>
    <w:sectPr w:rsidR="003E1C01" w:rsidRPr="00DB61B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FDA0A4" w14:textId="77777777" w:rsidR="00064F13" w:rsidRDefault="00064F13" w:rsidP="00E97D3D">
      <w:pPr>
        <w:spacing w:after="0" w:line="240" w:lineRule="auto"/>
      </w:pPr>
      <w:r>
        <w:separator/>
      </w:r>
    </w:p>
  </w:endnote>
  <w:endnote w:type="continuationSeparator" w:id="0">
    <w:p w14:paraId="2AA53BE5" w14:textId="77777777" w:rsidR="00064F13" w:rsidRDefault="00064F13" w:rsidP="00E97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E81BD4" w14:textId="77777777" w:rsidR="00064F13" w:rsidRDefault="00064F13" w:rsidP="00E97D3D">
      <w:pPr>
        <w:spacing w:after="0" w:line="240" w:lineRule="auto"/>
      </w:pPr>
      <w:r>
        <w:separator/>
      </w:r>
    </w:p>
  </w:footnote>
  <w:footnote w:type="continuationSeparator" w:id="0">
    <w:p w14:paraId="3719B8AB" w14:textId="77777777" w:rsidR="00064F13" w:rsidRDefault="00064F13" w:rsidP="00E97D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778060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C17C83B" w14:textId="7D569DD5" w:rsidR="00E97D3D" w:rsidRDefault="00E97D3D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9BC4DA" w14:textId="77777777" w:rsidR="00E97D3D" w:rsidRDefault="00E97D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ocumentProtection w:edit="readOnly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C01"/>
    <w:rsid w:val="00064F13"/>
    <w:rsid w:val="00065B6B"/>
    <w:rsid w:val="00272C0A"/>
    <w:rsid w:val="00344192"/>
    <w:rsid w:val="003C3783"/>
    <w:rsid w:val="003E1C01"/>
    <w:rsid w:val="00484C7C"/>
    <w:rsid w:val="00567E80"/>
    <w:rsid w:val="00571422"/>
    <w:rsid w:val="00767241"/>
    <w:rsid w:val="00781136"/>
    <w:rsid w:val="0084414D"/>
    <w:rsid w:val="00C9744D"/>
    <w:rsid w:val="00DB61BE"/>
    <w:rsid w:val="00E01293"/>
    <w:rsid w:val="00E24749"/>
    <w:rsid w:val="00E97D3D"/>
    <w:rsid w:val="00EE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CB00D"/>
  <w15:chartTrackingRefBased/>
  <w15:docId w15:val="{1A428ED6-1DC6-4F34-B5B3-E7F3A46E3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B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C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C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C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C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C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C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C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C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tyleByKaran">
    <w:name w:val="HeadingStyleByKaran"/>
    <w:basedOn w:val="Heading1"/>
    <w:link w:val="HeadingStyleByKaranChar"/>
    <w:autoRedefine/>
    <w:qFormat/>
    <w:rsid w:val="00065B6B"/>
    <w:rPr>
      <w:rFonts w:ascii="Calibri" w:hAnsi="Calibri"/>
      <w:sz w:val="44"/>
      <w:szCs w:val="40"/>
    </w:rPr>
  </w:style>
  <w:style w:type="character" w:customStyle="1" w:styleId="HeadingStyleByKaranChar">
    <w:name w:val="HeadingStyleByKaran Char"/>
    <w:basedOn w:val="Heading1Char"/>
    <w:link w:val="HeadingStyleByKaran"/>
    <w:rsid w:val="00065B6B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65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KaranHeading">
    <w:name w:val="KaranHeading"/>
    <w:basedOn w:val="Heading1"/>
    <w:link w:val="KaranHeadingChar"/>
    <w:autoRedefine/>
    <w:qFormat/>
    <w:rsid w:val="00272C0A"/>
    <w:rPr>
      <w:rFonts w:ascii="Calibri" w:hAnsi="Calibri"/>
      <w:sz w:val="44"/>
      <w:szCs w:val="40"/>
    </w:rPr>
  </w:style>
  <w:style w:type="character" w:customStyle="1" w:styleId="KaranHeadingChar">
    <w:name w:val="KaranHeading Char"/>
    <w:basedOn w:val="Heading1Char"/>
    <w:link w:val="KaranHeading"/>
    <w:rsid w:val="00272C0A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C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C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C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C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C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C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C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C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C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C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C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C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C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C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C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C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C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C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C0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97D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D3D"/>
  </w:style>
  <w:style w:type="paragraph" w:styleId="Footer">
    <w:name w:val="footer"/>
    <w:basedOn w:val="Normal"/>
    <w:link w:val="FooterChar"/>
    <w:uiPriority w:val="99"/>
    <w:unhideWhenUsed/>
    <w:rsid w:val="00E97D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163</Characters>
  <Application>Microsoft Office Word</Application>
  <DocSecurity>8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Atreya</dc:creator>
  <cp:keywords/>
  <dc:description/>
  <cp:lastModifiedBy>Karan Atreya</cp:lastModifiedBy>
  <cp:revision>6</cp:revision>
  <dcterms:created xsi:type="dcterms:W3CDTF">2024-09-30T15:19:00Z</dcterms:created>
  <dcterms:modified xsi:type="dcterms:W3CDTF">2024-10-21T17:28:00Z</dcterms:modified>
</cp:coreProperties>
</file>