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8F64F" w14:textId="1F9D0792" w:rsidR="00AB119E" w:rsidRPr="00AB119E" w:rsidRDefault="00AB119E" w:rsidP="00AB119E">
      <w:pPr>
        <w:rPr>
          <w:b/>
          <w:bCs/>
        </w:rPr>
      </w:pPr>
      <w:r>
        <w:rPr>
          <w:b/>
          <w:bCs/>
        </w:rPr>
        <w:t>Task-</w:t>
      </w:r>
      <w:r w:rsidRPr="00AB119E">
        <w:rPr>
          <w:b/>
          <w:bCs/>
        </w:rPr>
        <w:t>1. Open the homepage of Zomato or Flipkart in your browser and carefully review it for any visible errors, bugs, or defects (such as broken images, misaligned buttons, typos, or non-working links). List at least 3 issues you observe and describe why you think each one is a defect.</w:t>
      </w:r>
    </w:p>
    <w:p w14:paraId="117E1C67" w14:textId="77777777" w:rsidR="00AB119E" w:rsidRPr="00AB119E" w:rsidRDefault="00AB119E" w:rsidP="00AB119E">
      <w:r w:rsidRPr="00AB119E">
        <w:rPr>
          <w:b/>
          <w:bCs/>
        </w:rPr>
        <w:t>Answer:</w:t>
      </w:r>
    </w:p>
    <w:p w14:paraId="2E145DE1" w14:textId="77777777" w:rsidR="00AB119E" w:rsidRPr="00AB119E" w:rsidRDefault="00AB119E" w:rsidP="00AB119E">
      <w:r w:rsidRPr="00AB119E">
        <w:t>I reviewed the Zomato homepage and found the following possible defects:</w:t>
      </w:r>
    </w:p>
    <w:p w14:paraId="5E625EFF" w14:textId="77777777" w:rsidR="00AB119E" w:rsidRPr="00AB119E" w:rsidRDefault="00AB119E" w:rsidP="00AB119E">
      <w:pPr>
        <w:numPr>
          <w:ilvl w:val="0"/>
          <w:numId w:val="1"/>
        </w:numPr>
      </w:pPr>
      <w:r w:rsidRPr="00AB119E">
        <w:rPr>
          <w:b/>
          <w:bCs/>
        </w:rPr>
        <w:t>Broken or missing image</w:t>
      </w:r>
      <w:r w:rsidRPr="00AB119E">
        <w:t xml:space="preserve"> – If any food or restaurant image does not load properly, it is a defect because users cannot see the expected content.</w:t>
      </w:r>
    </w:p>
    <w:p w14:paraId="7EE349CE" w14:textId="77777777" w:rsidR="00AB119E" w:rsidRPr="00AB119E" w:rsidRDefault="00AB119E" w:rsidP="00AB119E">
      <w:pPr>
        <w:numPr>
          <w:ilvl w:val="0"/>
          <w:numId w:val="1"/>
        </w:numPr>
      </w:pPr>
      <w:r w:rsidRPr="00AB119E">
        <w:rPr>
          <w:b/>
          <w:bCs/>
        </w:rPr>
        <w:t>Misaligned button or text</w:t>
      </w:r>
      <w:r w:rsidRPr="00AB119E">
        <w:t xml:space="preserve"> – If a button or text is not properly aligned, it can make the webpage difficult to understand or use. Therefore, it can be considered a UI defect.</w:t>
      </w:r>
    </w:p>
    <w:p w14:paraId="709356A0" w14:textId="77777777" w:rsidR="00AB119E" w:rsidRPr="00AB119E" w:rsidRDefault="00AB119E" w:rsidP="00AB119E">
      <w:pPr>
        <w:numPr>
          <w:ilvl w:val="0"/>
          <w:numId w:val="1"/>
        </w:numPr>
      </w:pPr>
      <w:r w:rsidRPr="00AB119E">
        <w:rPr>
          <w:b/>
          <w:bCs/>
        </w:rPr>
        <w:t>Non-working link/button</w:t>
      </w:r>
      <w:r w:rsidRPr="00AB119E">
        <w:t xml:space="preserve"> – If a link or button does not open the expected page when clicked, it is a defect because the user cannot complete the intended action.</w:t>
      </w:r>
    </w:p>
    <w:p w14:paraId="5F6F1C74" w14:textId="77777777" w:rsidR="00AB119E" w:rsidRPr="00AB119E" w:rsidRDefault="00000000" w:rsidP="00AB119E">
      <w:r>
        <w:pict w14:anchorId="2C65466F">
          <v:rect id="_x0000_i1025" style="width:0;height:1.5pt" o:hralign="center" o:hrstd="t" o:hr="t" fillcolor="#a0a0a0" stroked="f"/>
        </w:pict>
      </w:r>
    </w:p>
    <w:p w14:paraId="44A3705F" w14:textId="6E6ED172" w:rsidR="00AB119E" w:rsidRPr="00AB119E" w:rsidRDefault="00AB119E" w:rsidP="00AB119E">
      <w:pPr>
        <w:rPr>
          <w:b/>
          <w:bCs/>
        </w:rPr>
      </w:pPr>
      <w:r>
        <w:rPr>
          <w:b/>
          <w:bCs/>
        </w:rPr>
        <w:t>Task-</w:t>
      </w:r>
      <w:r w:rsidRPr="00AB119E">
        <w:rPr>
          <w:b/>
          <w:bCs/>
        </w:rPr>
        <w:t>2. Write a short explanation (2-3 sentences each) for the following: What is the difference between an error, a bug, and a defect? Give one real-world example for each from any app you use daily (e.g., Instagram, Paytm, IRCTC).</w:t>
      </w:r>
    </w:p>
    <w:p w14:paraId="4D1ACB5F" w14:textId="77777777" w:rsidR="00AB119E" w:rsidRPr="00AB119E" w:rsidRDefault="00AB119E" w:rsidP="00AB119E">
      <w:r w:rsidRPr="00AB119E">
        <w:rPr>
          <w:b/>
          <w:bCs/>
        </w:rPr>
        <w:t>Answer:</w:t>
      </w:r>
    </w:p>
    <w:p w14:paraId="17F8D3B5" w14:textId="77777777" w:rsidR="00AB119E" w:rsidRPr="00AB119E" w:rsidRDefault="00AB119E" w:rsidP="00AB119E">
      <w:r w:rsidRPr="00AB119E">
        <w:rPr>
          <w:b/>
          <w:bCs/>
        </w:rPr>
        <w:t>Error:</w:t>
      </w:r>
      <w:r w:rsidRPr="00AB119E">
        <w:t xml:space="preserve"> An error is a mistake made by a person while developing or designing the software.</w:t>
      </w:r>
      <w:r w:rsidRPr="00AB119E">
        <w:br/>
      </w:r>
      <w:r w:rsidRPr="00AB119E">
        <w:rPr>
          <w:b/>
          <w:bCs/>
        </w:rPr>
        <w:t>Example:</w:t>
      </w:r>
      <w:r w:rsidRPr="00AB119E">
        <w:t xml:space="preserve"> A developer writes the wrong calculation logic for a payment amount in a payment app.</w:t>
      </w:r>
    </w:p>
    <w:p w14:paraId="3FDE7236" w14:textId="77777777" w:rsidR="00AB119E" w:rsidRPr="00AB119E" w:rsidRDefault="00AB119E" w:rsidP="00AB119E">
      <w:r w:rsidRPr="00AB119E">
        <w:rPr>
          <w:b/>
          <w:bCs/>
        </w:rPr>
        <w:t>Bug:</w:t>
      </w:r>
      <w:r w:rsidRPr="00AB119E">
        <w:t xml:space="preserve"> A bug is an incorrect </w:t>
      </w:r>
      <w:proofErr w:type="spellStart"/>
      <w:r w:rsidRPr="00AB119E">
        <w:t>behavior</w:t>
      </w:r>
      <w:proofErr w:type="spellEnd"/>
      <w:r w:rsidRPr="00AB119E">
        <w:t xml:space="preserve"> in the software caused by an error in the code or implementation.</w:t>
      </w:r>
      <w:r w:rsidRPr="00AB119E">
        <w:br/>
      </w:r>
      <w:r w:rsidRPr="00AB119E">
        <w:rPr>
          <w:b/>
          <w:bCs/>
        </w:rPr>
        <w:t>Example:</w:t>
      </w:r>
      <w:r w:rsidRPr="00AB119E">
        <w:t xml:space="preserve"> An Instagram notification shows the wrong notification message after someone likes a post.</w:t>
      </w:r>
    </w:p>
    <w:p w14:paraId="53D068F1" w14:textId="77777777" w:rsidR="00AB119E" w:rsidRPr="00AB119E" w:rsidRDefault="00AB119E" w:rsidP="00AB119E">
      <w:r w:rsidRPr="00AB119E">
        <w:rPr>
          <w:b/>
          <w:bCs/>
        </w:rPr>
        <w:t>Defect:</w:t>
      </w:r>
      <w:r w:rsidRPr="00AB119E">
        <w:t xml:space="preserve"> A defect is a problem in the software where the actual result does not match the expected requirement or </w:t>
      </w:r>
      <w:proofErr w:type="spellStart"/>
      <w:r w:rsidRPr="00AB119E">
        <w:t>behavior</w:t>
      </w:r>
      <w:proofErr w:type="spellEnd"/>
      <w:r w:rsidRPr="00AB119E">
        <w:t>.</w:t>
      </w:r>
      <w:r w:rsidRPr="00AB119E">
        <w:br/>
      </w:r>
      <w:r w:rsidRPr="00AB119E">
        <w:rPr>
          <w:b/>
          <w:bCs/>
        </w:rPr>
        <w:t>Example:</w:t>
      </w:r>
      <w:r w:rsidRPr="00AB119E">
        <w:t xml:space="preserve"> In an IRCTC-like booking app, the user selects a train seat, but the selected seat is not shown in the booking summary.</w:t>
      </w:r>
    </w:p>
    <w:p w14:paraId="7D56D1E5" w14:textId="77777777" w:rsidR="00AB119E" w:rsidRPr="00AB119E" w:rsidRDefault="00000000" w:rsidP="00AB119E">
      <w:r>
        <w:pict w14:anchorId="444BD688">
          <v:rect id="_x0000_i1026" style="width:0;height:1.5pt" o:hralign="center" o:hrstd="t" o:hr="t" fillcolor="#a0a0a0" stroked="f"/>
        </w:pict>
      </w:r>
    </w:p>
    <w:p w14:paraId="06BF310F" w14:textId="62FD1858" w:rsidR="00AB119E" w:rsidRPr="00AB119E" w:rsidRDefault="00AB119E" w:rsidP="00AB119E">
      <w:pPr>
        <w:rPr>
          <w:b/>
          <w:bCs/>
        </w:rPr>
      </w:pPr>
      <w:r>
        <w:rPr>
          <w:b/>
          <w:bCs/>
        </w:rPr>
        <w:t>Task-</w:t>
      </w:r>
      <w:r w:rsidRPr="00AB119E">
        <w:rPr>
          <w:b/>
          <w:bCs/>
        </w:rPr>
        <w:t xml:space="preserve">3. Think of a recent time when an app you use (like WhatsApp, </w:t>
      </w:r>
      <w:proofErr w:type="spellStart"/>
      <w:r w:rsidRPr="00AB119E">
        <w:rPr>
          <w:b/>
          <w:bCs/>
        </w:rPr>
        <w:t>BookMyShow</w:t>
      </w:r>
      <w:proofErr w:type="spellEnd"/>
      <w:r w:rsidRPr="00AB119E">
        <w:rPr>
          <w:b/>
          <w:bCs/>
        </w:rPr>
        <w:t>, or PhonePe) didn't work as expected. Identify the possible cause of the defect: was it a human error, a technical limitation, or a process gap? Explain your reasoning for each case.</w:t>
      </w:r>
    </w:p>
    <w:p w14:paraId="6FC9D175" w14:textId="77777777" w:rsidR="00AB119E" w:rsidRPr="00AB119E" w:rsidRDefault="00AB119E" w:rsidP="00AB119E">
      <w:r w:rsidRPr="00AB119E">
        <w:rPr>
          <w:b/>
          <w:bCs/>
        </w:rPr>
        <w:t>Answer:</w:t>
      </w:r>
    </w:p>
    <w:p w14:paraId="2C755A82" w14:textId="77777777" w:rsidR="00AB119E" w:rsidRPr="00AB119E" w:rsidRDefault="00AB119E" w:rsidP="00AB119E">
      <w:r w:rsidRPr="00AB119E">
        <w:rPr>
          <w:b/>
          <w:bCs/>
        </w:rPr>
        <w:t>Example: Payment failure in a payment app</w:t>
      </w:r>
    </w:p>
    <w:p w14:paraId="2D1E015F" w14:textId="77777777" w:rsidR="00AB119E" w:rsidRPr="00AB119E" w:rsidRDefault="00AB119E" w:rsidP="00AB119E">
      <w:r w:rsidRPr="00AB119E">
        <w:t xml:space="preserve">The possible cause could be a </w:t>
      </w:r>
      <w:r w:rsidRPr="00AB119E">
        <w:rPr>
          <w:b/>
          <w:bCs/>
        </w:rPr>
        <w:t>technical limitation</w:t>
      </w:r>
      <w:r w:rsidRPr="00AB119E">
        <w:t xml:space="preserve"> if the payment server or internet connection cannot handle the request properly. It could also be a </w:t>
      </w:r>
      <w:r w:rsidRPr="00AB119E">
        <w:rPr>
          <w:b/>
          <w:bCs/>
        </w:rPr>
        <w:t>human error</w:t>
      </w:r>
      <w:r w:rsidRPr="00AB119E">
        <w:t xml:space="preserve"> if incorrect code was written. A </w:t>
      </w:r>
      <w:r w:rsidRPr="00AB119E">
        <w:rPr>
          <w:b/>
          <w:bCs/>
        </w:rPr>
        <w:t>process gap</w:t>
      </w:r>
      <w:r w:rsidRPr="00AB119E">
        <w:t xml:space="preserve"> could be possible if proper testing was not done before releasing the update.</w:t>
      </w:r>
    </w:p>
    <w:p w14:paraId="732772AC" w14:textId="77777777" w:rsidR="00AB119E" w:rsidRPr="00AB119E" w:rsidRDefault="00AB119E" w:rsidP="00AB119E">
      <w:r w:rsidRPr="00AB119E">
        <w:t>For example, if a payment works correctly during normal usage but fails when many users make payments at the same time, it may be related to a technical or performance limitation.</w:t>
      </w:r>
    </w:p>
    <w:p w14:paraId="4B673688" w14:textId="77777777" w:rsidR="00AB119E" w:rsidRPr="00AB119E" w:rsidRDefault="00000000" w:rsidP="00AB119E">
      <w:r>
        <w:pict w14:anchorId="2C7200D1">
          <v:rect id="_x0000_i1027" style="width:0;height:1.5pt" o:hralign="center" o:hrstd="t" o:hr="t" fillcolor="#a0a0a0" stroked="f"/>
        </w:pict>
      </w:r>
    </w:p>
    <w:p w14:paraId="51A3D799" w14:textId="1FFF045B" w:rsidR="00AB119E" w:rsidRPr="00AB119E" w:rsidRDefault="00AB119E" w:rsidP="00AB119E">
      <w:pPr>
        <w:rPr>
          <w:b/>
          <w:bCs/>
        </w:rPr>
      </w:pPr>
      <w:r>
        <w:rPr>
          <w:b/>
          <w:bCs/>
        </w:rPr>
        <w:lastRenderedPageBreak/>
        <w:t>Task-</w:t>
      </w:r>
      <w:r w:rsidRPr="00AB119E">
        <w:rPr>
          <w:b/>
          <w:bCs/>
        </w:rPr>
        <w:t>4. Imagine you are testing a new food delivery app (like Swiggy). List 3 types of risks that could affect the quality of the app before launch (for example: security risk, usability risk, performance risk). For each risk, briefly explain how it could impact users.</w:t>
      </w:r>
    </w:p>
    <w:p w14:paraId="1592DA68" w14:textId="77777777" w:rsidR="00AB119E" w:rsidRPr="00AB119E" w:rsidRDefault="00AB119E" w:rsidP="00AB119E">
      <w:r w:rsidRPr="00AB119E">
        <w:rPr>
          <w:b/>
          <w:bCs/>
        </w:rPr>
        <w:t>Answer:</w:t>
      </w:r>
    </w:p>
    <w:p w14:paraId="3DD188BF" w14:textId="77777777" w:rsidR="00AB119E" w:rsidRPr="00AB119E" w:rsidRDefault="00AB119E" w:rsidP="00AB119E">
      <w:pPr>
        <w:numPr>
          <w:ilvl w:val="0"/>
          <w:numId w:val="2"/>
        </w:numPr>
      </w:pPr>
      <w:r w:rsidRPr="00AB119E">
        <w:rPr>
          <w:b/>
          <w:bCs/>
        </w:rPr>
        <w:t>Security Risk</w:t>
      </w:r>
      <w:r w:rsidRPr="00AB119E">
        <w:t xml:space="preserve"> – User information or payment details may not be properly protected. This can lead to data leakage or unauthorized access.</w:t>
      </w:r>
    </w:p>
    <w:p w14:paraId="2A77CD5F" w14:textId="77777777" w:rsidR="00AB119E" w:rsidRPr="00AB119E" w:rsidRDefault="00AB119E" w:rsidP="00AB119E">
      <w:pPr>
        <w:numPr>
          <w:ilvl w:val="0"/>
          <w:numId w:val="2"/>
        </w:numPr>
      </w:pPr>
      <w:r w:rsidRPr="00AB119E">
        <w:rPr>
          <w:b/>
          <w:bCs/>
        </w:rPr>
        <w:t>Usability Risk</w:t>
      </w:r>
      <w:r w:rsidRPr="00AB119E">
        <w:t xml:space="preserve"> – The app may be difficult to use, or users may not easily find options like search, cart, or checkout. This can make users frustrated.</w:t>
      </w:r>
    </w:p>
    <w:p w14:paraId="510E8203" w14:textId="77777777" w:rsidR="00AB119E" w:rsidRPr="00AB119E" w:rsidRDefault="00AB119E" w:rsidP="00AB119E">
      <w:pPr>
        <w:numPr>
          <w:ilvl w:val="0"/>
          <w:numId w:val="2"/>
        </w:numPr>
      </w:pPr>
      <w:r w:rsidRPr="00AB119E">
        <w:rPr>
          <w:b/>
          <w:bCs/>
        </w:rPr>
        <w:t>Performance Risk</w:t>
      </w:r>
      <w:r w:rsidRPr="00AB119E">
        <w:t xml:space="preserve"> – The app may become slow when many users are using it at the same time. This can cause delays or failed orders.</w:t>
      </w:r>
    </w:p>
    <w:p w14:paraId="349E9863" w14:textId="77777777" w:rsidR="00AB119E" w:rsidRPr="00AB119E" w:rsidRDefault="00000000" w:rsidP="00AB119E">
      <w:r>
        <w:pict w14:anchorId="2C960A80">
          <v:rect id="_x0000_i1028" style="width:0;height:1.5pt" o:hralign="center" o:hrstd="t" o:hr="t" fillcolor="#a0a0a0" stroked="f"/>
        </w:pict>
      </w:r>
    </w:p>
    <w:p w14:paraId="4348EC00" w14:textId="40088AB9" w:rsidR="00AB119E" w:rsidRPr="00AB119E" w:rsidRDefault="00AB119E" w:rsidP="00AB119E">
      <w:pPr>
        <w:rPr>
          <w:b/>
          <w:bCs/>
        </w:rPr>
      </w:pPr>
      <w:r>
        <w:rPr>
          <w:b/>
          <w:bCs/>
        </w:rPr>
        <w:t>Task-</w:t>
      </w:r>
      <w:r w:rsidRPr="00AB119E">
        <w:rPr>
          <w:b/>
          <w:bCs/>
        </w:rPr>
        <w:t>5. You are given a mini project: a Movie Ticket Booking webpage. Classify the following as either a defect or a risk: (a) The 'Book Now' button does not respond on mobile, (b) There is no logout option, (c) The app sometimes loads slowly during IPL match days. Justify your answer for each.</w:t>
      </w:r>
    </w:p>
    <w:p w14:paraId="5F929444" w14:textId="77777777" w:rsidR="00AB119E" w:rsidRPr="00AB119E" w:rsidRDefault="00AB119E" w:rsidP="00AB119E">
      <w:r w:rsidRPr="00AB119E">
        <w:rPr>
          <w:b/>
          <w:bCs/>
        </w:rPr>
        <w:t>Answer:</w:t>
      </w:r>
    </w:p>
    <w:p w14:paraId="154ECD7F" w14:textId="77777777" w:rsidR="00AB119E" w:rsidRPr="00AB119E" w:rsidRDefault="00AB119E" w:rsidP="00AB119E">
      <w:r w:rsidRPr="00AB119E">
        <w:rPr>
          <w:b/>
          <w:bCs/>
        </w:rPr>
        <w:t>(a) The 'Book Now' button does not respond on mobile – Defect</w:t>
      </w:r>
      <w:r w:rsidRPr="00AB119E">
        <w:br/>
        <w:t xml:space="preserve">This is a defect because the expected </w:t>
      </w:r>
      <w:proofErr w:type="spellStart"/>
      <w:r w:rsidRPr="00AB119E">
        <w:t>behavior</w:t>
      </w:r>
      <w:proofErr w:type="spellEnd"/>
      <w:r w:rsidRPr="00AB119E">
        <w:t xml:space="preserve"> is that the button should work when the user taps it. The actual result is different from the expected result.</w:t>
      </w:r>
    </w:p>
    <w:p w14:paraId="0B2E3DFB" w14:textId="77777777" w:rsidR="00AB119E" w:rsidRPr="00AB119E" w:rsidRDefault="00AB119E" w:rsidP="00AB119E">
      <w:r w:rsidRPr="00AB119E">
        <w:rPr>
          <w:b/>
          <w:bCs/>
        </w:rPr>
        <w:t>(b) There is no logout option – Risk</w:t>
      </w:r>
      <w:r w:rsidRPr="00AB119E">
        <w:br/>
        <w:t>This is a risk because the absence of a logout option can create a security problem, especially if the user is using a shared device. It may allow another person to access the user's account.</w:t>
      </w:r>
    </w:p>
    <w:p w14:paraId="080C8C8C" w14:textId="77777777" w:rsidR="00AB119E" w:rsidRPr="00AB119E" w:rsidRDefault="00AB119E" w:rsidP="00AB119E">
      <w:r w:rsidRPr="00AB119E">
        <w:rPr>
          <w:b/>
          <w:bCs/>
        </w:rPr>
        <w:t>(c) The app sometimes loads slowly during IPL match days – Risk</w:t>
      </w:r>
      <w:r w:rsidRPr="00AB119E">
        <w:br/>
        <w:t>This is a performance risk because a large number of users may use the app at the same time. High traffic can make the application slow or unavailable.</w:t>
      </w:r>
    </w:p>
    <w:p w14:paraId="56647EF7" w14:textId="77777777" w:rsidR="009B10DE" w:rsidRDefault="009B10DE"/>
    <w:sectPr w:rsidR="009B1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37032"/>
    <w:multiLevelType w:val="multilevel"/>
    <w:tmpl w:val="0F86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E068E7"/>
    <w:multiLevelType w:val="multilevel"/>
    <w:tmpl w:val="80F6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060311">
    <w:abstractNumId w:val="0"/>
  </w:num>
  <w:num w:numId="2" w16cid:durableId="816531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9E"/>
    <w:rsid w:val="00030918"/>
    <w:rsid w:val="00457759"/>
    <w:rsid w:val="007719C3"/>
    <w:rsid w:val="009B10DE"/>
    <w:rsid w:val="00AB119E"/>
    <w:rsid w:val="00DA2A71"/>
    <w:rsid w:val="00FB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BF309"/>
  <w15:chartTrackingRefBased/>
  <w15:docId w15:val="{5CCA052E-21E1-4443-8C61-A8B3658FB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Karanje</dc:creator>
  <cp:keywords/>
  <dc:description/>
  <cp:lastModifiedBy>Suresh Karanje</cp:lastModifiedBy>
  <cp:revision>2</cp:revision>
  <dcterms:created xsi:type="dcterms:W3CDTF">2026-10-06T11:31:00Z</dcterms:created>
  <dcterms:modified xsi:type="dcterms:W3CDTF">2026-10-06T12:12:00Z</dcterms:modified>
</cp:coreProperties>
</file>