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DF84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Create the following tables:</w:t>
      </w:r>
    </w:p>
    <w:p w14:paraId="56D8980E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Orders(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Order_no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>, product, Quantity, amount, Disc)</w:t>
      </w:r>
    </w:p>
    <w:p w14:paraId="4E4E276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Company,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Credit_Limit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274A7DDA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Rep_no,Name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Re_office,Quota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>, sales)</w:t>
      </w:r>
    </w:p>
    <w:p w14:paraId="6FCAC91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Note: Orders 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–foreign key for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from Customer )</w:t>
      </w:r>
    </w:p>
    <w:p w14:paraId="519180B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foreign key for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Rep_no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from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)</w:t>
      </w:r>
    </w:p>
    <w:p w14:paraId="56032AE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Write a query for following:</w:t>
      </w:r>
    </w:p>
    <w:p w14:paraId="529255A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1. List for each customer : customer name, credit limit, rep name serving the customer and rep sales.</w:t>
      </w:r>
    </w:p>
    <w:p w14:paraId="52EDEC05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2. List all orders showing number and amount, and name and credit limit of customer.</w:t>
      </w:r>
    </w:p>
    <w:p w14:paraId="0C8466A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3. Find the product wise sale amount of products which exceeds $12000.</w:t>
      </w:r>
    </w:p>
    <w:p w14:paraId="4E63625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4. Find the names of amount, names of customers and names of representatives who have been involved</w:t>
      </w:r>
    </w:p>
    <w:p w14:paraId="55C0BAF6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in the sale of software.</w:t>
      </w:r>
    </w:p>
    <w:p w14:paraId="5DD145E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5. Find the credit limit of company and the discount it has received</w:t>
      </w:r>
    </w:p>
    <w:p w14:paraId="6E0648B6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6. Find the sales representatives who work in the same office.</w:t>
      </w:r>
    </w:p>
    <w:p w14:paraId="1E61A491" w14:textId="35A3F54D" w:rsidR="00EE3879" w:rsidRDefault="008669A1" w:rsidP="009D6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2EDEE8B0" w14:textId="338A370C" w:rsidR="009D63E2" w:rsidRPr="009D63E2" w:rsidRDefault="00EE1210" w:rsidP="009D63E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389168AD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3D698C4A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537CBC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Name VARCHAR(50),</w:t>
      </w:r>
    </w:p>
    <w:p w14:paraId="1890489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Re_office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723C7E8C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Quota DECIMAL(10, 2),</w:t>
      </w:r>
    </w:p>
    <w:p w14:paraId="15CFB095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sales DECIMAL(10, 2)</w:t>
      </w:r>
    </w:p>
    <w:p w14:paraId="5BB5F102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);</w:t>
      </w:r>
    </w:p>
    <w:p w14:paraId="0AF1FE33" w14:textId="04CEBF9B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</w:p>
    <w:p w14:paraId="00B197DD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CREATE TABLE Customers (</w:t>
      </w:r>
    </w:p>
    <w:p w14:paraId="381BA8A4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8216DA1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Company VARCHAR(100),</w:t>
      </w:r>
    </w:p>
    <w:p w14:paraId="55777475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62BB8478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Credit_Limit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DECIMAL(10, 2),</w:t>
      </w:r>
    </w:p>
    <w:p w14:paraId="4ED5D2E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)</w:t>
      </w:r>
    </w:p>
    <w:p w14:paraId="7C07A8B3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);</w:t>
      </w:r>
    </w:p>
    <w:p w14:paraId="37E5135F" w14:textId="77777777" w:rsidR="00D44188" w:rsidRDefault="00D44188" w:rsidP="009D63E2">
      <w:pPr>
        <w:rPr>
          <w:rFonts w:ascii="Times New Roman" w:hAnsi="Times New Roman" w:cs="Times New Roman"/>
          <w:sz w:val="18"/>
          <w:szCs w:val="18"/>
        </w:rPr>
      </w:pPr>
    </w:p>
    <w:p w14:paraId="11764BB0" w14:textId="0A995881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CREATE TABLE Orders (</w:t>
      </w:r>
    </w:p>
    <w:p w14:paraId="02424CDF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Order_no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448BC7C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417AE832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product VARCHAR(50),</w:t>
      </w:r>
    </w:p>
    <w:p w14:paraId="232A8FAC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Quantity INT,</w:t>
      </w:r>
    </w:p>
    <w:p w14:paraId="32D6743B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lastRenderedPageBreak/>
        <w:t xml:space="preserve">    amount DECIMAL(10, 2),</w:t>
      </w:r>
    </w:p>
    <w:p w14:paraId="6835BE7E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Disc DECIMAL(10, 2),</w:t>
      </w:r>
    </w:p>
    <w:p w14:paraId="70D9D76A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)</w:t>
      </w:r>
    </w:p>
    <w:p w14:paraId="245C2083" w14:textId="7029F012" w:rsidR="002A745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);</w:t>
      </w:r>
    </w:p>
    <w:p w14:paraId="27A81C6A" w14:textId="77777777" w:rsidR="00D44188" w:rsidRPr="002A7452" w:rsidRDefault="00D44188" w:rsidP="009D63E2">
      <w:pPr>
        <w:rPr>
          <w:rFonts w:ascii="Times New Roman" w:hAnsi="Times New Roman" w:cs="Times New Roman"/>
          <w:sz w:val="18"/>
          <w:szCs w:val="18"/>
        </w:rPr>
      </w:pPr>
    </w:p>
    <w:p w14:paraId="557787A4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c.Company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659B7678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c.Credit_Limit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181CB5E8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s.Name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Rep_Name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207B56BB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s.sales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Rep_Sales</w:t>
      </w:r>
      <w:proofErr w:type="spellEnd"/>
    </w:p>
    <w:p w14:paraId="36BB086B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FROM Customers c</w:t>
      </w:r>
    </w:p>
    <w:p w14:paraId="403ECB76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JOIN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s </w:t>
      </w:r>
    </w:p>
    <w:p w14:paraId="62C2832E" w14:textId="77777777" w:rsid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ON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c.Cust_Rep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s.Rep_no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;</w:t>
      </w:r>
    </w:p>
    <w:p w14:paraId="526B11FB" w14:textId="3D5436AE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57C0285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o.Order_no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1D903ED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D785EE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DDDD2E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</w:p>
    <w:p w14:paraId="11F0086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407E811A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Customers c </w:t>
      </w:r>
    </w:p>
    <w:p w14:paraId="5EB6352F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>;</w:t>
      </w:r>
    </w:p>
    <w:p w14:paraId="23DBE5C5" w14:textId="32A77EBF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048B2EF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o.product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6A969C5D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SUM(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Total_Sales_Amount</w:t>
      </w:r>
      <w:proofErr w:type="spellEnd"/>
    </w:p>
    <w:p w14:paraId="2EF990AD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372FFE1C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o.product</w:t>
      </w:r>
      <w:proofErr w:type="spellEnd"/>
    </w:p>
    <w:p w14:paraId="35206A88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HAVING SUM(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>) &gt; 12000;</w:t>
      </w:r>
    </w:p>
    <w:p w14:paraId="1469D280" w14:textId="3E6EA0ED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2C0EB5C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B5FB1D0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3135465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s.Name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Rep_Name</w:t>
      </w:r>
      <w:proofErr w:type="spellEnd"/>
    </w:p>
    <w:p w14:paraId="63D83FE9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7A18B25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207EDEF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s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c.Cust_Rep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s.Rep_no</w:t>
      </w:r>
      <w:proofErr w:type="spellEnd"/>
    </w:p>
    <w:p w14:paraId="36B85554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o.product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'Software';</w:t>
      </w:r>
    </w:p>
    <w:p w14:paraId="310B4E9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19D359BE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C2681CC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SUM(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o.Disc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Total_Discount</w:t>
      </w:r>
      <w:proofErr w:type="spellEnd"/>
    </w:p>
    <w:p w14:paraId="4C4E5CA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754561E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lastRenderedPageBreak/>
        <w:t xml:space="preserve">JOIN Customers c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1AB4E423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>;</w:t>
      </w:r>
    </w:p>
    <w:p w14:paraId="6F321E44" w14:textId="6461E5AC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01B8493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s1.Name AS Rep1_Name, </w:t>
      </w:r>
    </w:p>
    <w:p w14:paraId="15DEAEC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s2.Name AS Rep2_Name, </w:t>
      </w:r>
    </w:p>
    <w:p w14:paraId="1AE31D2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s1.Re_office</w:t>
      </w:r>
    </w:p>
    <w:p w14:paraId="15E20F0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s1</w:t>
      </w:r>
    </w:p>
    <w:p w14:paraId="1C673951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s2 </w:t>
      </w:r>
    </w:p>
    <w:p w14:paraId="3F0E8DA0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ON s1.Re_office = s2.Re_office</w:t>
      </w:r>
    </w:p>
    <w:p w14:paraId="0DAB4F21" w14:textId="623673BA" w:rsidR="002A745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WHERE s1.Rep_no &lt;&gt; s2.Rep_no;</w:t>
      </w:r>
    </w:p>
    <w:p w14:paraId="68E2FB43" w14:textId="69DDB715" w:rsidR="00EE1210" w:rsidRPr="008669A1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EE1210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BB06D2"/>
    <w:rsid w:val="00D44188"/>
    <w:rsid w:val="00D7371A"/>
    <w:rsid w:val="00D940C0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589BE-EDEE-4226-AE54-30943C4C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Vaishnavi Kathar</cp:lastModifiedBy>
  <cp:revision>3</cp:revision>
  <dcterms:created xsi:type="dcterms:W3CDTF">2024-11-12T10:30:00Z</dcterms:created>
  <dcterms:modified xsi:type="dcterms:W3CDTF">2024-11-12T16:49:00Z</dcterms:modified>
</cp:coreProperties>
</file>