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9E3C" w14:textId="77E8089B" w:rsidR="00FD4ED6" w:rsidRPr="003B0BA7" w:rsidRDefault="003B0BA7" w:rsidP="00BF524F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3B0BA7"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 w:rsidR="00EE2404" w:rsidRPr="00EE2404">
        <w:rPr>
          <w:rFonts w:ascii="Times New Roman" w:hAnsi="Times New Roman" w:cs="Times New Roman"/>
          <w:b/>
          <w:bCs/>
        </w:rPr>
        <w:t>Your organization needs to set up a secure site-to-site VPN connection between the on-premises network and Azure. Explain the steps to achieve this using RRAS on the on-premises side and an Azure VPN gateway.</w:t>
      </w:r>
    </w:p>
    <w:p w14:paraId="0CEF7274" w14:textId="29B91EF2" w:rsidR="000F1DC2" w:rsidRPr="000F1DC2" w:rsidRDefault="003B0BA7" w:rsidP="00BF524F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C867F" wp14:editId="3DE4F631">
                <wp:simplePos x="0" y="0"/>
                <wp:positionH relativeFrom="page">
                  <wp:align>right</wp:align>
                </wp:positionH>
                <wp:positionV relativeFrom="paragraph">
                  <wp:posOffset>58420</wp:posOffset>
                </wp:positionV>
                <wp:extent cx="775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38D3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9.6pt,4.6pt" to="1170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327DDB15" w14:textId="77777777" w:rsidR="00EE2404" w:rsidRPr="00EE2404" w:rsidRDefault="003B0BA7" w:rsidP="00BF524F">
      <w:p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EE2404" w:rsidRPr="00EE2404">
        <w:rPr>
          <w:rFonts w:ascii="Times New Roman" w:hAnsi="Times New Roman" w:cs="Times New Roman"/>
          <w:b/>
          <w:bCs/>
          <w:sz w:val="24"/>
          <w:szCs w:val="24"/>
        </w:rPr>
        <w:t>Step 1: Configure Azure Virtual Network and VPN Gateway</w:t>
      </w:r>
    </w:p>
    <w:p w14:paraId="52EC9EA0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Log in to the Azure portal.</w:t>
      </w:r>
    </w:p>
    <w:p w14:paraId="5A8E30E5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Go to "Create a resource" &gt; "Networking" &gt; "Virtual Network".</w:t>
      </w:r>
    </w:p>
    <w:p w14:paraId="1BF6BA0E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Enter the necessary details like name, address space, resource group, and region.</w:t>
      </w:r>
    </w:p>
    <w:p w14:paraId="634C5E09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Click "Create".</w:t>
      </w:r>
    </w:p>
    <w:p w14:paraId="081E36B5" w14:textId="33E9BB8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Create a Virtual Network Gateway:</w:t>
      </w:r>
    </w:p>
    <w:p w14:paraId="0A2562FF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In the Azure portal, go to "Create a resource" &gt; "Networking" &gt; "Virtual Network Gateway".</w:t>
      </w:r>
    </w:p>
    <w:p w14:paraId="57538EAD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Enter details:</w:t>
      </w:r>
    </w:p>
    <w:p w14:paraId="3B956BF9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Name: Choose a name for the gateway.</w:t>
      </w:r>
    </w:p>
    <w:p w14:paraId="6E5C0339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Gateway type: Select "VPN".</w:t>
      </w:r>
    </w:p>
    <w:p w14:paraId="5AF4A4C1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VPN type: Select "Route-based".</w:t>
      </w:r>
    </w:p>
    <w:p w14:paraId="76617479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SKU: Select an appropriate SKU (e.g., VpnGw1).</w:t>
      </w:r>
    </w:p>
    <w:p w14:paraId="13BE4989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Virtual network: Select the virtual network created earlier.</w:t>
      </w:r>
    </w:p>
    <w:p w14:paraId="0617BEC0" w14:textId="77777777" w:rsidR="00EE2404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Public IP address: Create a new public IP address.</w:t>
      </w:r>
    </w:p>
    <w:p w14:paraId="35CDD227" w14:textId="4762ECF7" w:rsidR="00A674D6" w:rsidRPr="00EE2404" w:rsidRDefault="00EE2404" w:rsidP="00BF524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Click "Review + create" and then "Create". Note that this process can take up to 45 minutes.</w:t>
      </w:r>
    </w:p>
    <w:p w14:paraId="7EE65E17" w14:textId="21863568" w:rsidR="00FB0007" w:rsidRPr="00EE2404" w:rsidRDefault="00EE2404" w:rsidP="00BF524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2404">
        <w:rPr>
          <w:rFonts w:ascii="Times New Roman" w:hAnsi="Times New Roman" w:cs="Times New Roman"/>
          <w:b/>
          <w:bCs/>
          <w:sz w:val="24"/>
          <w:szCs w:val="24"/>
        </w:rPr>
        <w:t>Step 2: Configure On-Premises RRAS Server</w:t>
      </w:r>
    </w:p>
    <w:p w14:paraId="4A0C0B05" w14:textId="5BC7225A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Install and Configure RRAS:</w:t>
      </w:r>
    </w:p>
    <w:p w14:paraId="4B0F9C1A" w14:textId="77777777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On your on-premises server, open Server Manager.</w:t>
      </w:r>
    </w:p>
    <w:p w14:paraId="30E470C1" w14:textId="77777777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Go to "Add roles and features" and install the "Remote Access" role.</w:t>
      </w:r>
    </w:p>
    <w:p w14:paraId="46C677C0" w14:textId="77777777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After installation, open the "Routing and Remote Access" console.</w:t>
      </w:r>
    </w:p>
    <w:p w14:paraId="46ECE035" w14:textId="77777777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lastRenderedPageBreak/>
        <w:t>Right-click the server name and select "Configure and Enable Routing and Remote Access".</w:t>
      </w:r>
    </w:p>
    <w:p w14:paraId="08623AD5" w14:textId="77777777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Choose "Custom configuration", then select "VPN access and NAT", and complete the wizard.</w:t>
      </w:r>
    </w:p>
    <w:p w14:paraId="7963F7C1" w14:textId="3E6C0E5F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Configure VPN in RRAS:</w:t>
      </w:r>
    </w:p>
    <w:p w14:paraId="0B249DA7" w14:textId="77777777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In the "Routing and Remote Access" console, right-click the server name and select "Properties".</w:t>
      </w:r>
    </w:p>
    <w:p w14:paraId="16C0D0EF" w14:textId="77777777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 xml:space="preserve">Go to the "Security" tab and configure the </w:t>
      </w:r>
      <w:proofErr w:type="spellStart"/>
      <w:r w:rsidRPr="00EE2404">
        <w:rPr>
          <w:rFonts w:ascii="Times New Roman" w:hAnsi="Times New Roman" w:cs="Times New Roman"/>
          <w:sz w:val="24"/>
          <w:szCs w:val="24"/>
        </w:rPr>
        <w:t>preshared</w:t>
      </w:r>
      <w:proofErr w:type="spellEnd"/>
      <w:r w:rsidRPr="00EE2404">
        <w:rPr>
          <w:rFonts w:ascii="Times New Roman" w:hAnsi="Times New Roman" w:cs="Times New Roman"/>
          <w:sz w:val="24"/>
          <w:szCs w:val="24"/>
        </w:rPr>
        <w:t xml:space="preserve"> key for IPsec (must match the shared key you will set in Azure).</w:t>
      </w:r>
    </w:p>
    <w:p w14:paraId="177731CF" w14:textId="5928D0D6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Set Up Demand-Dial Interface:</w:t>
      </w:r>
    </w:p>
    <w:p w14:paraId="52BE98B5" w14:textId="77777777" w:rsidR="00EE2404" w:rsidRP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In the "Routing and Remote Access" console, expand the server name, right-click "Network Interfaces", and select "New Demand-Dial Interface".</w:t>
      </w:r>
    </w:p>
    <w:p w14:paraId="5BA3938E" w14:textId="19664043" w:rsidR="00EE2404" w:rsidRDefault="00EE2404" w:rsidP="00BF52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Follow the wizard, entering the name for the interface, the public IP address of the Azure VPN gateway, and other relevant details.</w:t>
      </w:r>
    </w:p>
    <w:p w14:paraId="3501A413" w14:textId="2509BB63" w:rsidR="00BF524F" w:rsidRDefault="00BF524F" w:rsidP="00BF5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02E9C" wp14:editId="691350A5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p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722B" w14:textId="5ED8E197" w:rsidR="00BF524F" w:rsidRDefault="00BF524F" w:rsidP="00BF5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3555E" w14:textId="34FEC620" w:rsidR="00BF524F" w:rsidRDefault="00BF524F" w:rsidP="00BF5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68341" w14:textId="77777777" w:rsidR="00BF524F" w:rsidRPr="00BF524F" w:rsidRDefault="00BF524F" w:rsidP="00BF5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FAC65" w14:textId="0DE07EE2" w:rsidR="00EE2404" w:rsidRPr="00EE2404" w:rsidRDefault="00EE2404" w:rsidP="00BF524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240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Create Local Network Gateway in Azure</w:t>
      </w:r>
    </w:p>
    <w:p w14:paraId="73816B28" w14:textId="77777777" w:rsidR="00EE2404" w:rsidRPr="00EE2404" w:rsidRDefault="00EE2404" w:rsidP="00BF52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Create a Local Network Gateway:</w:t>
      </w:r>
    </w:p>
    <w:p w14:paraId="46F8CAED" w14:textId="77777777" w:rsidR="00EE2404" w:rsidRPr="00EE2404" w:rsidRDefault="00EE2404" w:rsidP="00BF52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In the Azure portal, go to "Create a resource" &gt; "Networking" &gt; "Local Network Gateway".</w:t>
      </w:r>
    </w:p>
    <w:p w14:paraId="518DC76E" w14:textId="77777777" w:rsidR="00EE2404" w:rsidRPr="00EE2404" w:rsidRDefault="00EE2404" w:rsidP="00BF52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Enter details:</w:t>
      </w:r>
    </w:p>
    <w:p w14:paraId="47289EED" w14:textId="77777777" w:rsidR="00EE2404" w:rsidRPr="00EE2404" w:rsidRDefault="00EE2404" w:rsidP="00BF52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Name: Choose a name for the local network gateway.</w:t>
      </w:r>
    </w:p>
    <w:p w14:paraId="7C65CD60" w14:textId="77777777" w:rsidR="00EE2404" w:rsidRPr="00EE2404" w:rsidRDefault="00EE2404" w:rsidP="00BF52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IP address: Enter the public IP address of the on-premises RRAS server.</w:t>
      </w:r>
    </w:p>
    <w:p w14:paraId="6884CF90" w14:textId="77777777" w:rsidR="00EE2404" w:rsidRPr="00EE2404" w:rsidRDefault="00EE2404" w:rsidP="00BF52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Address space: Enter the address space of the on-premises network.</w:t>
      </w:r>
    </w:p>
    <w:p w14:paraId="5A68D621" w14:textId="3BB4DF5E" w:rsidR="00EE2404" w:rsidRPr="00EE2404" w:rsidRDefault="00EE2404" w:rsidP="00BF52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Click "Create".</w:t>
      </w:r>
      <w:bookmarkStart w:id="0" w:name="_GoBack"/>
      <w:bookmarkEnd w:id="0"/>
    </w:p>
    <w:p w14:paraId="20DCBE26" w14:textId="6B94437B" w:rsidR="00EE2404" w:rsidRPr="00EE2404" w:rsidRDefault="00EE2404" w:rsidP="00BF524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2404">
        <w:rPr>
          <w:rFonts w:ascii="Times New Roman" w:hAnsi="Times New Roman" w:cs="Times New Roman"/>
          <w:b/>
          <w:bCs/>
          <w:sz w:val="24"/>
          <w:szCs w:val="24"/>
        </w:rPr>
        <w:t>Step 4: Create Site-to-Site VPN Connection</w:t>
      </w:r>
    </w:p>
    <w:p w14:paraId="4596E06E" w14:textId="77777777" w:rsidR="00EE2404" w:rsidRP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Create the Connection:</w:t>
      </w:r>
    </w:p>
    <w:p w14:paraId="482CC5E9" w14:textId="77777777" w:rsidR="00EE2404" w:rsidRP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In the Azure portal, navigate to the Virtual Network Gateway created earlier.</w:t>
      </w:r>
    </w:p>
    <w:p w14:paraId="78B14F56" w14:textId="77777777" w:rsidR="00EE2404" w:rsidRP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Click on "Connections" and then "Add".</w:t>
      </w:r>
    </w:p>
    <w:p w14:paraId="453D9253" w14:textId="77777777" w:rsidR="00EE2404" w:rsidRP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Enter details:</w:t>
      </w:r>
    </w:p>
    <w:p w14:paraId="66234C32" w14:textId="77777777" w:rsidR="00EE2404" w:rsidRP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Name: Enter a name for the connection.</w:t>
      </w:r>
    </w:p>
    <w:p w14:paraId="732F1664" w14:textId="77777777" w:rsidR="00EE2404" w:rsidRP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Connection type: Select "Site-to-site (IPSec)".</w:t>
      </w:r>
    </w:p>
    <w:p w14:paraId="707B00AC" w14:textId="77777777" w:rsidR="00EE2404" w:rsidRP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Virtual network gateway: Select your Azure virtual network gateway.</w:t>
      </w:r>
    </w:p>
    <w:p w14:paraId="39D5BA8D" w14:textId="77777777" w:rsidR="00EE2404" w:rsidRP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Local network gateway: Select the local network gateway created earlier.</w:t>
      </w:r>
    </w:p>
    <w:p w14:paraId="576274A2" w14:textId="77777777" w:rsidR="00EE2404" w:rsidRP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 xml:space="preserve">Shared key (PSK): Enter the </w:t>
      </w:r>
      <w:proofErr w:type="spellStart"/>
      <w:r w:rsidRPr="00EE2404">
        <w:rPr>
          <w:rFonts w:ascii="Times New Roman" w:hAnsi="Times New Roman" w:cs="Times New Roman"/>
          <w:sz w:val="24"/>
          <w:szCs w:val="24"/>
        </w:rPr>
        <w:t>preshared</w:t>
      </w:r>
      <w:proofErr w:type="spellEnd"/>
      <w:r w:rsidRPr="00EE2404">
        <w:rPr>
          <w:rFonts w:ascii="Times New Roman" w:hAnsi="Times New Roman" w:cs="Times New Roman"/>
          <w:sz w:val="24"/>
          <w:szCs w:val="24"/>
        </w:rPr>
        <w:t xml:space="preserve"> key (must match the key set in RRAS).</w:t>
      </w:r>
    </w:p>
    <w:p w14:paraId="5A505AE2" w14:textId="01667898" w:rsidR="00EE2404" w:rsidRDefault="00EE2404" w:rsidP="00BF52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Click "OK" to create the connection.</w:t>
      </w:r>
    </w:p>
    <w:p w14:paraId="532D1877" w14:textId="404B8EA1" w:rsidR="00BF524F" w:rsidRDefault="00BF524F" w:rsidP="00BF5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B9A4B" wp14:editId="5EF9CA1D">
            <wp:extent cx="594360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ro-graphic-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8335" w14:textId="19DD12D0" w:rsidR="00EE2404" w:rsidRPr="00EE2404" w:rsidRDefault="00EE2404" w:rsidP="00BF524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240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 Configure Firewall and Routing</w:t>
      </w:r>
    </w:p>
    <w:p w14:paraId="5414BF52" w14:textId="60078BCE" w:rsidR="00EE2404" w:rsidRPr="00EE2404" w:rsidRDefault="00EE2404" w:rsidP="00BF52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Configure Firewalls:</w:t>
      </w:r>
    </w:p>
    <w:p w14:paraId="3AFC8A7D" w14:textId="77777777" w:rsidR="00EE2404" w:rsidRPr="00EE2404" w:rsidRDefault="00EE2404" w:rsidP="00BF52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Ensure that firewalls on both sides (Azure and on-premises) allow VPN traffic (UDP ports 500 and 4500 for IPsec).</w:t>
      </w:r>
    </w:p>
    <w:p w14:paraId="5BC9DB96" w14:textId="2FE230D8" w:rsidR="00EE2404" w:rsidRPr="00EE2404" w:rsidRDefault="00EE2404" w:rsidP="00BF52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Add Static Routes:</w:t>
      </w:r>
    </w:p>
    <w:p w14:paraId="69F9FC21" w14:textId="77777777" w:rsidR="00EE2404" w:rsidRPr="00EE2404" w:rsidRDefault="00EE2404" w:rsidP="00BF52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On the RRAS server, add static routes to route traffic to the Azure network via the VPN connection.</w:t>
      </w:r>
    </w:p>
    <w:p w14:paraId="4063C760" w14:textId="3E928E19" w:rsidR="00EE2404" w:rsidRPr="00EE2404" w:rsidRDefault="00EE2404" w:rsidP="00BF52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In the "Routing and Remote Access" console, right-click "Static Routes" under "IPv4" and add routes to the Azure address space.</w:t>
      </w:r>
    </w:p>
    <w:p w14:paraId="73CD0C79" w14:textId="24E9E14E" w:rsidR="00EE2404" w:rsidRPr="00BF524F" w:rsidRDefault="00EE2404" w:rsidP="00BF524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24F">
        <w:rPr>
          <w:rFonts w:ascii="Times New Roman" w:hAnsi="Times New Roman" w:cs="Times New Roman"/>
          <w:b/>
          <w:bCs/>
          <w:sz w:val="24"/>
          <w:szCs w:val="24"/>
        </w:rPr>
        <w:t>Step 6: Verify and Test the VPN Connection</w:t>
      </w:r>
    </w:p>
    <w:p w14:paraId="0F7623F5" w14:textId="52BF04F4" w:rsidR="00EE2404" w:rsidRPr="00EE2404" w:rsidRDefault="00EE2404" w:rsidP="00BF52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Verify Connection in Azure:</w:t>
      </w:r>
    </w:p>
    <w:p w14:paraId="424E3436" w14:textId="77777777" w:rsidR="00EE2404" w:rsidRPr="00EE2404" w:rsidRDefault="00EE2404" w:rsidP="00BF52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In the Azure portal, go to the Virtual Network Gateway and check the status of the VPN connection. It should show as "Connected".</w:t>
      </w:r>
    </w:p>
    <w:p w14:paraId="266D0E1E" w14:textId="28063267" w:rsidR="00EE2404" w:rsidRPr="00EE2404" w:rsidRDefault="00EE2404" w:rsidP="00BF52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Test Connectivity:</w:t>
      </w:r>
    </w:p>
    <w:p w14:paraId="40C34DB2" w14:textId="77777777" w:rsidR="00EE2404" w:rsidRPr="00EE2404" w:rsidRDefault="00EE2404" w:rsidP="00BF52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From an on-premises machine, ping a resource in the Azure virtual network to ensure connectivity.</w:t>
      </w:r>
    </w:p>
    <w:p w14:paraId="1F88735E" w14:textId="77777777" w:rsidR="00EE2404" w:rsidRPr="00EE2404" w:rsidRDefault="00EE2404" w:rsidP="00BF52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Verify that resources on both sides of the VPN can communicate as expected.</w:t>
      </w:r>
    </w:p>
    <w:p w14:paraId="50BE9E7C" w14:textId="77777777" w:rsidR="00EE2404" w:rsidRPr="00BF524F" w:rsidRDefault="00EE2404" w:rsidP="00BF524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24F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</w:p>
    <w:p w14:paraId="247CC046" w14:textId="10C86E17" w:rsidR="00EE2404" w:rsidRPr="00BF524F" w:rsidRDefault="00EE2404" w:rsidP="00BF524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24F">
        <w:rPr>
          <w:rFonts w:ascii="Times New Roman" w:hAnsi="Times New Roman" w:cs="Times New Roman"/>
          <w:b/>
          <w:bCs/>
          <w:sz w:val="24"/>
          <w:szCs w:val="24"/>
        </w:rPr>
        <w:t>Common Issues:</w:t>
      </w:r>
    </w:p>
    <w:p w14:paraId="60E9043C" w14:textId="77777777" w:rsidR="00EE2404" w:rsidRPr="00EE2404" w:rsidRDefault="00EE2404" w:rsidP="00BF524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 xml:space="preserve">Verify IP addresses and </w:t>
      </w:r>
      <w:proofErr w:type="spellStart"/>
      <w:r w:rsidRPr="00EE2404">
        <w:rPr>
          <w:rFonts w:ascii="Times New Roman" w:hAnsi="Times New Roman" w:cs="Times New Roman"/>
          <w:sz w:val="24"/>
          <w:szCs w:val="24"/>
        </w:rPr>
        <w:t>preshared</w:t>
      </w:r>
      <w:proofErr w:type="spellEnd"/>
      <w:r w:rsidRPr="00EE2404"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66546496" w14:textId="77777777" w:rsidR="00EE2404" w:rsidRPr="00EE2404" w:rsidRDefault="00EE2404" w:rsidP="00BF524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Check firewall rules and ensure that necessary ports are open.</w:t>
      </w:r>
    </w:p>
    <w:p w14:paraId="4EA3B2D2" w14:textId="77777777" w:rsidR="00EE2404" w:rsidRPr="00EE2404" w:rsidRDefault="00EE2404" w:rsidP="00BF524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Ensure correct network routing on both the Azure and on-premises sides.</w:t>
      </w:r>
    </w:p>
    <w:p w14:paraId="79100471" w14:textId="77777777" w:rsidR="00EE2404" w:rsidRPr="00BF524F" w:rsidRDefault="00EE2404" w:rsidP="00BF524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24F">
        <w:rPr>
          <w:rFonts w:ascii="Times New Roman" w:hAnsi="Times New Roman" w:cs="Times New Roman"/>
          <w:b/>
          <w:bCs/>
          <w:sz w:val="24"/>
          <w:szCs w:val="24"/>
        </w:rPr>
        <w:t>Logs and Diagnostics:</w:t>
      </w:r>
    </w:p>
    <w:p w14:paraId="42ACC9B9" w14:textId="77777777" w:rsidR="00EE2404" w:rsidRPr="00EE2404" w:rsidRDefault="00EE2404" w:rsidP="00BF524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Use Azure Network Watcher for diagnostic tools to check VPN connection status and troubleshoot issues.</w:t>
      </w:r>
    </w:p>
    <w:p w14:paraId="52942751" w14:textId="79C396B2" w:rsidR="00EE2404" w:rsidRPr="00EE2404" w:rsidRDefault="00EE2404" w:rsidP="00BF524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04">
        <w:rPr>
          <w:rFonts w:ascii="Times New Roman" w:hAnsi="Times New Roman" w:cs="Times New Roman"/>
          <w:sz w:val="24"/>
          <w:szCs w:val="24"/>
        </w:rPr>
        <w:t>Check the RRAS logs and event viewer on the on-premises server for errors.</w:t>
      </w:r>
    </w:p>
    <w:p w14:paraId="5D045E18" w14:textId="52827203" w:rsidR="00A674D6" w:rsidRPr="00EE2404" w:rsidRDefault="00A674D6" w:rsidP="00BF52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74D6" w:rsidRPr="00EE24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2D1BC" w14:textId="77777777" w:rsidR="00E709A6" w:rsidRDefault="00E709A6" w:rsidP="0090146C">
      <w:pPr>
        <w:spacing w:after="0" w:line="240" w:lineRule="auto"/>
      </w:pPr>
      <w:r>
        <w:separator/>
      </w:r>
    </w:p>
  </w:endnote>
  <w:endnote w:type="continuationSeparator" w:id="0">
    <w:p w14:paraId="49D145BE" w14:textId="77777777" w:rsidR="00E709A6" w:rsidRDefault="00E709A6" w:rsidP="0090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962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4F328" w14:textId="500B5FAB" w:rsidR="00BF524F" w:rsidRDefault="00BF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02586" w14:textId="61C4AE7D" w:rsidR="00BF524F" w:rsidRDefault="00BF524F">
    <w:pPr>
      <w:pStyle w:val="Footer"/>
    </w:pPr>
    <w:r>
      <w:t>By-Karan tolambiya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D6875" w14:textId="77777777" w:rsidR="00E709A6" w:rsidRDefault="00E709A6" w:rsidP="0090146C">
      <w:pPr>
        <w:spacing w:after="0" w:line="240" w:lineRule="auto"/>
      </w:pPr>
      <w:r>
        <w:separator/>
      </w:r>
    </w:p>
  </w:footnote>
  <w:footnote w:type="continuationSeparator" w:id="0">
    <w:p w14:paraId="417DAC4E" w14:textId="77777777" w:rsidR="00E709A6" w:rsidRDefault="00E709A6" w:rsidP="00901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35pt;height:11.35pt" o:bullet="t">
        <v:imagedata r:id="rId1" o:title="mso8F64"/>
      </v:shape>
    </w:pict>
  </w:numPicBullet>
  <w:abstractNum w:abstractNumId="0" w15:restartNumberingAfterBreak="0">
    <w:nsid w:val="06907F6D"/>
    <w:multiLevelType w:val="hybridMultilevel"/>
    <w:tmpl w:val="98CC73B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25A2"/>
    <w:multiLevelType w:val="hybridMultilevel"/>
    <w:tmpl w:val="D52809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372EA"/>
    <w:multiLevelType w:val="hybridMultilevel"/>
    <w:tmpl w:val="9EBE46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0B39"/>
    <w:multiLevelType w:val="hybridMultilevel"/>
    <w:tmpl w:val="6E1231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276"/>
    <w:multiLevelType w:val="hybridMultilevel"/>
    <w:tmpl w:val="A0848C2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B088A"/>
    <w:multiLevelType w:val="hybridMultilevel"/>
    <w:tmpl w:val="7DCA4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04BB"/>
    <w:multiLevelType w:val="hybridMultilevel"/>
    <w:tmpl w:val="571643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47451"/>
    <w:multiLevelType w:val="hybridMultilevel"/>
    <w:tmpl w:val="43D468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65377"/>
    <w:multiLevelType w:val="hybridMultilevel"/>
    <w:tmpl w:val="6FFA6E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C2A44"/>
    <w:multiLevelType w:val="hybridMultilevel"/>
    <w:tmpl w:val="7C3A52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936A2"/>
    <w:multiLevelType w:val="hybridMultilevel"/>
    <w:tmpl w:val="2496F71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B10FA"/>
    <w:multiLevelType w:val="hybridMultilevel"/>
    <w:tmpl w:val="DFCA0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B33D6"/>
    <w:multiLevelType w:val="hybridMultilevel"/>
    <w:tmpl w:val="CFF447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89"/>
    <w:rsid w:val="00057D8B"/>
    <w:rsid w:val="000F1DC2"/>
    <w:rsid w:val="003B0BA7"/>
    <w:rsid w:val="004179CD"/>
    <w:rsid w:val="00606997"/>
    <w:rsid w:val="0090146C"/>
    <w:rsid w:val="00A674D6"/>
    <w:rsid w:val="00BC2789"/>
    <w:rsid w:val="00BF524F"/>
    <w:rsid w:val="00CC7D8F"/>
    <w:rsid w:val="00E709A6"/>
    <w:rsid w:val="00EC06B9"/>
    <w:rsid w:val="00EE2404"/>
    <w:rsid w:val="00FB000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D4461"/>
  <w15:chartTrackingRefBased/>
  <w15:docId w15:val="{C568781A-0344-4175-8EEA-832029D3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27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7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6C"/>
  </w:style>
  <w:style w:type="paragraph" w:styleId="Footer">
    <w:name w:val="footer"/>
    <w:basedOn w:val="Normal"/>
    <w:link w:val="Foot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661</Words>
  <Characters>3430</Characters>
  <Application>Microsoft Office Word</Application>
  <DocSecurity>0</DocSecurity>
  <Lines>85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2024-07-06T10:37:00Z</dcterms:created>
  <dcterms:modified xsi:type="dcterms:W3CDTF">2024-07-06T10:37:00Z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5f4404524ba5058233aadd2086d2bb71f3b256b667ad8ec25793be6ea30ac9a6</vt:lpwstr>
  </property>
</Properties>
</file>