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4A8ED" w14:textId="4ED63E8C" w:rsidR="008549F6" w:rsidRDefault="008549F6" w:rsidP="008549F6">
      <w:r>
        <w:t>¿QUE ES UNA BASE DE DATOS?</w:t>
      </w:r>
    </w:p>
    <w:p w14:paraId="36382A71" w14:textId="4CEC4BCC" w:rsidR="001875EE" w:rsidRPr="008549F6" w:rsidRDefault="008549F6" w:rsidP="008549F6">
      <w:r w:rsidRPr="008549F6">
        <w:t>Programa capaz de almacenar gran cantidad de datos, relacionados y estructurados, que pueden ser consultados rápidamente de acuerdo con las características selectivas que se deseen.</w:t>
      </w:r>
    </w:p>
    <w:sectPr w:rsidR="001875EE" w:rsidRPr="008549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9F6"/>
    <w:rsid w:val="001875EE"/>
    <w:rsid w:val="00854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C35D6"/>
  <w15:chartTrackingRefBased/>
  <w15:docId w15:val="{04156733-436A-41F3-BE02-7B8CD38E4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177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UNIFRANZ</dc:creator>
  <cp:keywords/>
  <dc:description/>
  <cp:lastModifiedBy>UNIFRANZ</cp:lastModifiedBy>
  <cp:revision>1</cp:revision>
  <dcterms:created xsi:type="dcterms:W3CDTF">2022-08-01T13:54:00Z</dcterms:created>
  <dcterms:modified xsi:type="dcterms:W3CDTF">2022-08-01T13:55:00Z</dcterms:modified>
</cp:coreProperties>
</file>