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B631DE" w14:textId="243E0AAF" w:rsidR="00CE5099" w:rsidRDefault="00086B52">
      <w:hyperlink r:id="rId4" w:history="1">
        <w:r w:rsidRPr="007039FC">
          <w:rPr>
            <w:rStyle w:val="Hipervnculo"/>
          </w:rPr>
          <w:t>https://docs.google.com/document/d/1_r07s5CfoH7txbmjsoufoOtinROcdE_XZCVxn4PukAg/edit?usp=sharing</w:t>
        </w:r>
      </w:hyperlink>
      <w:r>
        <w:t xml:space="preserve"> </w:t>
      </w:r>
    </w:p>
    <w:sectPr w:rsidR="00CE50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B52"/>
    <w:rsid w:val="00086B52"/>
    <w:rsid w:val="00612A8A"/>
    <w:rsid w:val="00CE5099"/>
    <w:rsid w:val="00E8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2F1B8"/>
  <w15:chartTrackingRefBased/>
  <w15:docId w15:val="{4C2242E3-37FA-4241-BD12-128ED43FE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6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86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86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86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86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86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6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6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6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6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86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86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86B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86B5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86B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6B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6B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6B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86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86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86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86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86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86B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86B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86B5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6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6B5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86B5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86B5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86B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_r07s5CfoH7txbmjsoufoOtinROcdE_XZCVxn4PukAg/edit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177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Stephanie Cortes Diaz</dc:creator>
  <cp:keywords/>
  <dc:description/>
  <cp:lastModifiedBy>Karen Stephanie Cortes Diaz</cp:lastModifiedBy>
  <cp:revision>2</cp:revision>
  <dcterms:created xsi:type="dcterms:W3CDTF">2024-07-10T19:25:00Z</dcterms:created>
  <dcterms:modified xsi:type="dcterms:W3CDTF">2024-07-10T19:27:00Z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2024-07-10T19:27:26Z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01b31edc-a780-4450-beb7-6e29e4c16b7d</vt:lpwstr>
  </property>
  <property fmtid="{D5CDD505-2E9C-101B-9397-08002B2CF9AE}" pid="8" name="MSIP_Label_fc111285-cafa-4fc9-8a9a-bd902089b24f_ContentBits">
    <vt:lpwstr>0</vt:lpwstr>
  </property>
</Properties>
</file>