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2E07" w14:textId="77777777" w:rsidR="0074315D" w:rsidRDefault="0074315D" w:rsidP="0074315D">
      <w:pPr>
        <w:jc w:val="center"/>
        <w:rPr>
          <w:b/>
          <w:bCs/>
        </w:rPr>
      </w:pPr>
      <w:r w:rsidRPr="00642945">
        <w:rPr>
          <w:b/>
          <w:bCs/>
        </w:rPr>
        <w:t>Team Contract</w:t>
      </w:r>
    </w:p>
    <w:p w14:paraId="0C2F9ABD" w14:textId="77777777" w:rsidR="0074315D" w:rsidRPr="00642945" w:rsidRDefault="0074315D" w:rsidP="0074315D">
      <w:pPr>
        <w:jc w:val="center"/>
        <w:rPr>
          <w:b/>
          <w:bCs/>
        </w:rPr>
      </w:pPr>
      <w:r>
        <w:rPr>
          <w:b/>
          <w:bCs/>
        </w:rPr>
        <w:t xml:space="preserve">Mercer University </w:t>
      </w:r>
    </w:p>
    <w:p w14:paraId="194FF01F" w14:textId="77777777" w:rsidR="0074315D" w:rsidRPr="002B066E" w:rsidRDefault="0074315D" w:rsidP="0074315D">
      <w:pPr>
        <w:jc w:val="center"/>
        <w:rPr>
          <w:b/>
          <w:bCs/>
          <w:sz w:val="28"/>
          <w:szCs w:val="28"/>
        </w:rPr>
      </w:pPr>
    </w:p>
    <w:p w14:paraId="2ABB963A" w14:textId="77777777" w:rsidR="0074315D" w:rsidRPr="00A36CEB" w:rsidRDefault="0074315D" w:rsidP="0074315D">
      <w:pPr>
        <w:rPr>
          <w:sz w:val="22"/>
          <w:szCs w:val="22"/>
        </w:rPr>
      </w:pPr>
    </w:p>
    <w:p w14:paraId="797EF50D" w14:textId="77777777" w:rsidR="0074315D" w:rsidRDefault="0074315D" w:rsidP="0074315D">
      <w:pPr>
        <w:rPr>
          <w:b/>
          <w:sz w:val="22"/>
          <w:szCs w:val="22"/>
        </w:rPr>
      </w:pPr>
      <w:r w:rsidRPr="00A36CEB">
        <w:rPr>
          <w:b/>
          <w:sz w:val="22"/>
          <w:szCs w:val="22"/>
        </w:rPr>
        <w:t>Team Members:</w:t>
      </w:r>
      <w:r w:rsidR="006D2544">
        <w:rPr>
          <w:b/>
          <w:sz w:val="22"/>
          <w:szCs w:val="22"/>
        </w:rPr>
        <w:t xml:space="preserve"> Write the name and email addresses of team members</w:t>
      </w:r>
    </w:p>
    <w:p w14:paraId="168BE697" w14:textId="77777777" w:rsidR="006242E6" w:rsidRDefault="006242E6" w:rsidP="006242E6">
      <w:pPr>
        <w:rPr>
          <w:b/>
          <w:sz w:val="22"/>
          <w:szCs w:val="22"/>
        </w:rPr>
      </w:pPr>
    </w:p>
    <w:p w14:paraId="1019F3DE" w14:textId="77777777" w:rsidR="006242E6" w:rsidRPr="006242E6" w:rsidRDefault="006242E6" w:rsidP="006242E6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Mustafa Shahid – </w:t>
      </w:r>
      <w:hyperlink r:id="rId5" w:history="1">
        <w:r w:rsidRPr="00D7775E">
          <w:rPr>
            <w:rStyle w:val="Hyperlink"/>
            <w:sz w:val="22"/>
            <w:szCs w:val="22"/>
          </w:rPr>
          <w:t>11001954@live.mercer.edu</w:t>
        </w:r>
      </w:hyperlink>
    </w:p>
    <w:p w14:paraId="4EAD4A4A" w14:textId="0CF29B6E" w:rsidR="006242E6" w:rsidRPr="006242E6" w:rsidRDefault="006242E6" w:rsidP="00815AE1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Karim Liaquat - </w:t>
      </w:r>
      <w:r w:rsidR="008D6850">
        <w:rPr>
          <w:sz w:val="22"/>
          <w:szCs w:val="22"/>
        </w:rPr>
        <w:t>11033410</w:t>
      </w:r>
      <w:r w:rsidR="00815AE1" w:rsidRPr="00815AE1">
        <w:rPr>
          <w:sz w:val="22"/>
          <w:szCs w:val="22"/>
        </w:rPr>
        <w:t>@live.mercer.edu</w:t>
      </w:r>
    </w:p>
    <w:p w14:paraId="6907CD06" w14:textId="77777777" w:rsidR="0074315D" w:rsidRPr="00A36CEB" w:rsidRDefault="0074315D" w:rsidP="0074315D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16"/>
      </w:tblGrid>
      <w:tr w:rsidR="0074315D" w:rsidRPr="00A36CEB" w14:paraId="2BAB2570" w14:textId="77777777" w:rsidTr="004E0BB7">
        <w:tc>
          <w:tcPr>
            <w:tcW w:w="9216" w:type="dxa"/>
          </w:tcPr>
          <w:p w14:paraId="6B515EB5" w14:textId="77777777" w:rsidR="0074315D" w:rsidRPr="00A36CEB" w:rsidRDefault="0074315D" w:rsidP="004E0BB7">
            <w:pPr>
              <w:rPr>
                <w:b/>
                <w:bCs/>
                <w:sz w:val="22"/>
                <w:szCs w:val="22"/>
              </w:rPr>
            </w:pPr>
            <w:r w:rsidRPr="00A36CEB">
              <w:rPr>
                <w:b/>
                <w:bCs/>
                <w:sz w:val="22"/>
                <w:szCs w:val="22"/>
              </w:rPr>
              <w:t>Team Procedures</w:t>
            </w:r>
          </w:p>
        </w:tc>
      </w:tr>
    </w:tbl>
    <w:p w14:paraId="5FC811E0" w14:textId="77777777" w:rsidR="0074315D" w:rsidRPr="00A36CEB" w:rsidRDefault="0074315D" w:rsidP="0074315D">
      <w:pPr>
        <w:rPr>
          <w:bCs/>
          <w:sz w:val="22"/>
          <w:szCs w:val="22"/>
        </w:rPr>
      </w:pPr>
    </w:p>
    <w:p w14:paraId="1962B690" w14:textId="77777777" w:rsidR="0074315D" w:rsidRDefault="0074315D" w:rsidP="0056634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Day, time, and place for regular team meetings:</w:t>
      </w:r>
      <w:r w:rsidR="00797B47" w:rsidRPr="00956506">
        <w:rPr>
          <w:b/>
          <w:sz w:val="22"/>
          <w:szCs w:val="22"/>
        </w:rPr>
        <w:t xml:space="preserve"> </w:t>
      </w:r>
    </w:p>
    <w:p w14:paraId="7B027346" w14:textId="77777777" w:rsidR="00956506" w:rsidRPr="00956506" w:rsidRDefault="00956506" w:rsidP="00956506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Everyday [as required]</w:t>
      </w:r>
    </w:p>
    <w:p w14:paraId="280D30C7" w14:textId="77777777" w:rsidR="00956506" w:rsidRPr="00956506" w:rsidRDefault="00956506" w:rsidP="00956506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Not time specific [as needed]</w:t>
      </w:r>
    </w:p>
    <w:p w14:paraId="1D150EF2" w14:textId="77777777" w:rsidR="00956506" w:rsidRPr="00956506" w:rsidRDefault="00956506" w:rsidP="00956506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We are utilizing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to communicate effectively so that whatever changes are made to a file, it can be sent seamlessly</w:t>
      </w:r>
    </w:p>
    <w:p w14:paraId="4BEB2CC9" w14:textId="77777777" w:rsidR="00956506" w:rsidRPr="00B85F3E" w:rsidRDefault="00956506" w:rsidP="00B85F3E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B85F3E">
        <w:rPr>
          <w:sz w:val="22"/>
          <w:szCs w:val="22"/>
        </w:rPr>
        <w:t xml:space="preserve">We are also meeting on Tuesdays and Thursdays to ensure we are on top of things </w:t>
      </w:r>
    </w:p>
    <w:p w14:paraId="1821F0D1" w14:textId="77777777" w:rsidR="006D2544" w:rsidRPr="00956506" w:rsidRDefault="006D2544" w:rsidP="006D2544">
      <w:pPr>
        <w:tabs>
          <w:tab w:val="num" w:pos="360"/>
        </w:tabs>
        <w:ind w:left="360"/>
        <w:rPr>
          <w:b/>
          <w:sz w:val="22"/>
          <w:szCs w:val="22"/>
        </w:rPr>
      </w:pPr>
    </w:p>
    <w:p w14:paraId="69203493" w14:textId="77777777" w:rsidR="0074315D" w:rsidRDefault="00797B47" w:rsidP="0074557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P</w:t>
      </w:r>
      <w:r w:rsidR="0074315D" w:rsidRPr="00956506">
        <w:rPr>
          <w:b/>
          <w:sz w:val="22"/>
          <w:szCs w:val="22"/>
        </w:rPr>
        <w:t>referred method of communication</w:t>
      </w:r>
      <w:r w:rsidR="000F79AE" w:rsidRPr="00956506">
        <w:rPr>
          <w:b/>
          <w:sz w:val="22"/>
          <w:szCs w:val="22"/>
        </w:rPr>
        <w:t xml:space="preserve"> </w:t>
      </w:r>
      <w:r w:rsidR="0074315D" w:rsidRPr="00956506">
        <w:rPr>
          <w:b/>
          <w:sz w:val="22"/>
          <w:szCs w:val="22"/>
        </w:rPr>
        <w:t>in order to inform each other of team meetings, announcement</w:t>
      </w:r>
      <w:r w:rsidR="000F79AE" w:rsidRPr="00956506">
        <w:rPr>
          <w:b/>
          <w:sz w:val="22"/>
          <w:szCs w:val="22"/>
        </w:rPr>
        <w:t>s</w:t>
      </w:r>
      <w:r w:rsidR="0074315D" w:rsidRPr="00956506">
        <w:rPr>
          <w:b/>
          <w:sz w:val="22"/>
          <w:szCs w:val="22"/>
        </w:rPr>
        <w:t>, updates, reminders, problems</w:t>
      </w:r>
    </w:p>
    <w:p w14:paraId="138DE384" w14:textId="63A40A1E" w:rsidR="00B85F3E" w:rsidRPr="00B85F3E" w:rsidRDefault="00B85F3E" w:rsidP="00B85F3E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– we use it to push and pull requests depending on who made the changes so that the other could receive it would any issues</w:t>
      </w:r>
      <w:r w:rsidR="00527DA7">
        <w:rPr>
          <w:sz w:val="22"/>
          <w:szCs w:val="22"/>
        </w:rPr>
        <w:t xml:space="preserve"> </w:t>
      </w:r>
      <w:r w:rsidR="00527DA7" w:rsidRPr="00527DA7">
        <w:rPr>
          <w:sz w:val="22"/>
          <w:szCs w:val="22"/>
        </w:rPr>
        <w:t>https://github.com/karimkhamwani/data-mining</w:t>
      </w:r>
    </w:p>
    <w:p w14:paraId="455DF8F3" w14:textId="77777777" w:rsidR="006D2544" w:rsidRPr="00B85F3E" w:rsidRDefault="00B85F3E" w:rsidP="00B85F3E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B85F3E">
        <w:rPr>
          <w:sz w:val="22"/>
          <w:szCs w:val="22"/>
        </w:rPr>
        <w:t>It allows to work and make changes to the 1 file instead of creating separate versions</w:t>
      </w:r>
    </w:p>
    <w:p w14:paraId="41244C62" w14:textId="77777777" w:rsidR="006D2544" w:rsidRPr="00956506" w:rsidRDefault="006D2544" w:rsidP="006D2544">
      <w:pPr>
        <w:tabs>
          <w:tab w:val="num" w:pos="360"/>
        </w:tabs>
        <w:ind w:left="360"/>
        <w:rPr>
          <w:b/>
          <w:sz w:val="22"/>
          <w:szCs w:val="22"/>
        </w:rPr>
      </w:pPr>
    </w:p>
    <w:p w14:paraId="289317BB" w14:textId="77777777" w:rsidR="0074315D" w:rsidRDefault="0074315D" w:rsidP="0074315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Decision-making policy</w:t>
      </w:r>
      <w:r w:rsidR="006D2544" w:rsidRPr="00956506">
        <w:rPr>
          <w:b/>
          <w:sz w:val="22"/>
          <w:szCs w:val="22"/>
        </w:rPr>
        <w:t xml:space="preserve"> (how will team make decisions?)</w:t>
      </w:r>
    </w:p>
    <w:p w14:paraId="2E022964" w14:textId="77777777" w:rsidR="00B85F3E" w:rsidRPr="00492152" w:rsidRDefault="00492152" w:rsidP="00492152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Our decisions will be based </w:t>
      </w:r>
      <w:proofErr w:type="gramStart"/>
      <w:r>
        <w:rPr>
          <w:sz w:val="22"/>
          <w:szCs w:val="22"/>
        </w:rPr>
        <w:t>off of</w:t>
      </w:r>
      <w:proofErr w:type="gramEnd"/>
      <w:r>
        <w:rPr>
          <w:sz w:val="22"/>
          <w:szCs w:val="22"/>
        </w:rPr>
        <w:t xml:space="preserve"> our data and insights</w:t>
      </w:r>
    </w:p>
    <w:p w14:paraId="23FAAD9B" w14:textId="77777777" w:rsidR="00492152" w:rsidRPr="00492152" w:rsidRDefault="00492152" w:rsidP="00492152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In case we have different opinions about a result, we would logically approach to the best decision for explanation </w:t>
      </w:r>
    </w:p>
    <w:p w14:paraId="62E2E9B3" w14:textId="77777777" w:rsidR="00492152" w:rsidRPr="00492152" w:rsidRDefault="00492152" w:rsidP="00492152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The final decision would also be mutual between us</w:t>
      </w:r>
    </w:p>
    <w:p w14:paraId="362C626D" w14:textId="77777777" w:rsidR="0074315D" w:rsidRPr="00956506" w:rsidRDefault="0074315D" w:rsidP="0074315D">
      <w:pPr>
        <w:tabs>
          <w:tab w:val="num" w:pos="360"/>
        </w:tabs>
        <w:rPr>
          <w:b/>
          <w:sz w:val="22"/>
          <w:szCs w:val="22"/>
        </w:rPr>
      </w:pPr>
    </w:p>
    <w:p w14:paraId="5FC8C6BD" w14:textId="77777777" w:rsidR="0074315D" w:rsidRDefault="0074315D" w:rsidP="006D254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Method for setting and following meeting agendas</w:t>
      </w:r>
      <w:r w:rsidR="00EF653D" w:rsidRPr="00956506">
        <w:rPr>
          <w:b/>
          <w:sz w:val="22"/>
          <w:szCs w:val="22"/>
        </w:rPr>
        <w:t>:</w:t>
      </w:r>
      <w:r w:rsidRPr="00956506">
        <w:rPr>
          <w:b/>
          <w:sz w:val="22"/>
          <w:szCs w:val="22"/>
        </w:rPr>
        <w:t xml:space="preserve"> </w:t>
      </w:r>
    </w:p>
    <w:p w14:paraId="347D2404" w14:textId="77777777" w:rsidR="006D2544" w:rsidRPr="00A36CEB" w:rsidRDefault="006D2544" w:rsidP="006D2544">
      <w:pPr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108"/>
      </w:tblGrid>
      <w:tr w:rsidR="0074315D" w:rsidRPr="00A36CEB" w14:paraId="630D637C" w14:textId="77777777" w:rsidTr="004E0BB7">
        <w:tc>
          <w:tcPr>
            <w:tcW w:w="9108" w:type="dxa"/>
          </w:tcPr>
          <w:p w14:paraId="3FDB81BF" w14:textId="77777777" w:rsidR="0074315D" w:rsidRPr="00A36CEB" w:rsidRDefault="0074315D" w:rsidP="004E0BB7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column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b/>
                <w:sz w:val="22"/>
                <w:szCs w:val="22"/>
              </w:rPr>
              <w:t>Team Expectations</w:t>
            </w:r>
          </w:p>
        </w:tc>
      </w:tr>
    </w:tbl>
    <w:p w14:paraId="13AE89DB" w14:textId="77777777" w:rsidR="0074315D" w:rsidRPr="00A36CEB" w:rsidRDefault="0074315D" w:rsidP="0074315D">
      <w:pPr>
        <w:rPr>
          <w:sz w:val="22"/>
          <w:szCs w:val="22"/>
        </w:rPr>
      </w:pPr>
    </w:p>
    <w:p w14:paraId="29EB4910" w14:textId="77777777" w:rsidR="0074315D" w:rsidRPr="00A36CEB" w:rsidRDefault="0074315D" w:rsidP="0074315D">
      <w:pPr>
        <w:rPr>
          <w:b/>
          <w:sz w:val="22"/>
          <w:szCs w:val="22"/>
          <w:u w:val="single"/>
        </w:rPr>
      </w:pPr>
      <w:r w:rsidRPr="00A36CEB">
        <w:rPr>
          <w:b/>
          <w:sz w:val="22"/>
          <w:szCs w:val="22"/>
          <w:u w:val="single"/>
        </w:rPr>
        <w:t>Work Quality</w:t>
      </w:r>
    </w:p>
    <w:p w14:paraId="425EAE9F" w14:textId="77777777" w:rsidR="0074315D" w:rsidRPr="00A36CEB" w:rsidRDefault="0074315D" w:rsidP="0074315D">
      <w:pPr>
        <w:rPr>
          <w:sz w:val="22"/>
          <w:szCs w:val="22"/>
        </w:rPr>
      </w:pPr>
    </w:p>
    <w:p w14:paraId="455DF25D" w14:textId="77777777" w:rsidR="0074315D" w:rsidRDefault="0074315D" w:rsidP="0074315D">
      <w:pPr>
        <w:numPr>
          <w:ilvl w:val="1"/>
          <w:numId w:val="1"/>
        </w:numPr>
        <w:tabs>
          <w:tab w:val="clear" w:pos="1440"/>
          <w:tab w:val="left" w:pos="360"/>
        </w:tabs>
        <w:ind w:left="360"/>
        <w:rPr>
          <w:sz w:val="22"/>
          <w:szCs w:val="22"/>
        </w:rPr>
      </w:pPr>
      <w:r w:rsidRPr="00440B39">
        <w:rPr>
          <w:sz w:val="22"/>
          <w:szCs w:val="22"/>
        </w:rPr>
        <w:t>Project standards</w:t>
      </w:r>
      <w:r w:rsidR="00440B39" w:rsidRPr="00440B39">
        <w:rPr>
          <w:sz w:val="22"/>
          <w:szCs w:val="22"/>
        </w:rPr>
        <w:t xml:space="preserve">: </w:t>
      </w:r>
    </w:p>
    <w:p w14:paraId="4027A324" w14:textId="77777777"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Mining quality data </w:t>
      </w:r>
    </w:p>
    <w:p w14:paraId="4BAA6F40" w14:textId="77777777"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Code standardization</w:t>
      </w:r>
    </w:p>
    <w:p w14:paraId="647AB58D" w14:textId="77777777"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Workflow development</w:t>
      </w:r>
    </w:p>
    <w:p w14:paraId="5293D11E" w14:textId="77777777"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Visualizations</w:t>
      </w:r>
    </w:p>
    <w:p w14:paraId="0BCA3F26" w14:textId="77777777" w:rsidR="00440B39" w:rsidRPr="00440B39" w:rsidRDefault="00440B39" w:rsidP="00440B39">
      <w:pPr>
        <w:tabs>
          <w:tab w:val="left" w:pos="360"/>
        </w:tabs>
        <w:ind w:left="360"/>
        <w:rPr>
          <w:sz w:val="22"/>
          <w:szCs w:val="22"/>
        </w:rPr>
      </w:pPr>
    </w:p>
    <w:p w14:paraId="68E540B6" w14:textId="77777777" w:rsidR="0074315D" w:rsidRDefault="0074315D" w:rsidP="00440B39">
      <w:pPr>
        <w:numPr>
          <w:ilvl w:val="1"/>
          <w:numId w:val="1"/>
        </w:numPr>
        <w:tabs>
          <w:tab w:val="clear" w:pos="1440"/>
          <w:tab w:val="left" w:pos="360"/>
        </w:tabs>
        <w:ind w:left="360"/>
        <w:rPr>
          <w:sz w:val="22"/>
          <w:szCs w:val="22"/>
        </w:rPr>
      </w:pPr>
      <w:r w:rsidRPr="00440B39">
        <w:rPr>
          <w:sz w:val="22"/>
          <w:szCs w:val="22"/>
        </w:rPr>
        <w:t>Strategies</w:t>
      </w:r>
      <w:r w:rsidRPr="00A36CEB">
        <w:rPr>
          <w:sz w:val="22"/>
          <w:szCs w:val="22"/>
        </w:rPr>
        <w:t xml:space="preserve"> to fulfill these standards:</w:t>
      </w:r>
      <w:r w:rsidR="00440B39" w:rsidRPr="00440B39">
        <w:rPr>
          <w:i/>
          <w:sz w:val="22"/>
          <w:szCs w:val="22"/>
        </w:rPr>
        <w:t xml:space="preserve"> </w:t>
      </w:r>
    </w:p>
    <w:p w14:paraId="3DF070E4" w14:textId="77777777" w:rsidR="005D2E84" w:rsidRPr="005D2E84" w:rsidRDefault="005D2E84" w:rsidP="005D2E84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sz w:val="22"/>
          <w:szCs w:val="22"/>
        </w:rPr>
      </w:pPr>
      <w:r w:rsidRPr="005D2E84">
        <w:rPr>
          <w:b/>
          <w:sz w:val="22"/>
          <w:szCs w:val="22"/>
        </w:rPr>
        <w:t xml:space="preserve">Mining quality data </w:t>
      </w:r>
    </w:p>
    <w:p w14:paraId="4C27AE73" w14:textId="77777777" w:rsidR="005D2E84" w:rsidRDefault="005D2E84" w:rsidP="007A23E1">
      <w:pPr>
        <w:pStyle w:val="ListParagraph"/>
        <w:numPr>
          <w:ilvl w:val="0"/>
          <w:numId w:val="17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By asking the right question for our research and selecting variables that best describe our problem </w:t>
      </w:r>
    </w:p>
    <w:p w14:paraId="295C4087" w14:textId="77777777" w:rsidR="005D2E84" w:rsidRPr="00FD09A1" w:rsidRDefault="005D2E84" w:rsidP="007F1A36">
      <w:pPr>
        <w:pStyle w:val="ListParagraph"/>
        <w:numPr>
          <w:ilvl w:val="0"/>
          <w:numId w:val="16"/>
        </w:numPr>
        <w:tabs>
          <w:tab w:val="left" w:pos="360"/>
        </w:tabs>
        <w:rPr>
          <w:b/>
          <w:sz w:val="22"/>
          <w:szCs w:val="22"/>
        </w:rPr>
      </w:pPr>
      <w:r w:rsidRPr="00FD09A1">
        <w:rPr>
          <w:b/>
          <w:sz w:val="22"/>
          <w:szCs w:val="22"/>
        </w:rPr>
        <w:t>Code standardization</w:t>
      </w:r>
    </w:p>
    <w:p w14:paraId="53245136" w14:textId="77777777" w:rsidR="007F1A36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>Our platform to code would be R</w:t>
      </w:r>
    </w:p>
    <w:p w14:paraId="334C5A1D" w14:textId="77777777" w:rsidR="00FD09A1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>In case we have issues with R, we would contact the professor immediately to help us move forward</w:t>
      </w:r>
    </w:p>
    <w:p w14:paraId="1329C7AE" w14:textId="77777777" w:rsidR="00FD09A1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>As a back-up we might also utilize Python &amp; Excel to ensure we are on the right track</w:t>
      </w:r>
    </w:p>
    <w:p w14:paraId="44DE1A14" w14:textId="77777777" w:rsidR="00FD09A1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 xml:space="preserve">All the coding and results will be R driven </w:t>
      </w:r>
    </w:p>
    <w:p w14:paraId="179B5021" w14:textId="77777777" w:rsidR="007A23E1" w:rsidRDefault="007A23E1" w:rsidP="007A23E1">
      <w:pPr>
        <w:tabs>
          <w:tab w:val="left" w:pos="360"/>
        </w:tabs>
        <w:rPr>
          <w:sz w:val="22"/>
          <w:szCs w:val="22"/>
        </w:rPr>
      </w:pPr>
    </w:p>
    <w:p w14:paraId="3C5DB3D1" w14:textId="77777777" w:rsidR="007A23E1" w:rsidRDefault="007A23E1" w:rsidP="007A23E1">
      <w:pPr>
        <w:tabs>
          <w:tab w:val="left" w:pos="360"/>
        </w:tabs>
        <w:rPr>
          <w:sz w:val="22"/>
          <w:szCs w:val="22"/>
        </w:rPr>
      </w:pPr>
    </w:p>
    <w:p w14:paraId="71C82ABF" w14:textId="77777777" w:rsidR="007A23E1" w:rsidRPr="007A23E1" w:rsidRDefault="007A23E1" w:rsidP="007A23E1">
      <w:pPr>
        <w:tabs>
          <w:tab w:val="left" w:pos="360"/>
        </w:tabs>
        <w:rPr>
          <w:sz w:val="22"/>
          <w:szCs w:val="22"/>
        </w:rPr>
      </w:pPr>
    </w:p>
    <w:p w14:paraId="271CC8B7" w14:textId="77777777" w:rsidR="00713D6C" w:rsidRPr="005350CD" w:rsidRDefault="00713D6C" w:rsidP="00713D6C">
      <w:pPr>
        <w:pStyle w:val="ListParagraph"/>
        <w:numPr>
          <w:ilvl w:val="0"/>
          <w:numId w:val="16"/>
        </w:numPr>
        <w:tabs>
          <w:tab w:val="left" w:pos="360"/>
        </w:tabs>
        <w:rPr>
          <w:b/>
          <w:sz w:val="22"/>
          <w:szCs w:val="22"/>
        </w:rPr>
      </w:pPr>
      <w:r w:rsidRPr="005350CD">
        <w:rPr>
          <w:b/>
          <w:sz w:val="22"/>
          <w:szCs w:val="22"/>
        </w:rPr>
        <w:lastRenderedPageBreak/>
        <w:t>Workflow development</w:t>
      </w:r>
    </w:p>
    <w:p w14:paraId="164CDA8B" w14:textId="77777777" w:rsidR="007A23E1" w:rsidRPr="007A23E1" w:rsidRDefault="005350CD" w:rsidP="007A23E1">
      <w:pPr>
        <w:pStyle w:val="ListParagraph"/>
        <w:numPr>
          <w:ilvl w:val="0"/>
          <w:numId w:val="19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 xml:space="preserve">We would create a hierarchy of our workflow to determine number of </w:t>
      </w:r>
      <w:proofErr w:type="gramStart"/>
      <w:r w:rsidRPr="007A23E1">
        <w:rPr>
          <w:sz w:val="22"/>
          <w:szCs w:val="22"/>
        </w:rPr>
        <w:t>steps</w:t>
      </w:r>
      <w:proofErr w:type="gramEnd"/>
      <w:r w:rsidRPr="007A23E1">
        <w:rPr>
          <w:sz w:val="22"/>
          <w:szCs w:val="22"/>
        </w:rPr>
        <w:t xml:space="preserve"> and in which order those steps need to occur</w:t>
      </w:r>
    </w:p>
    <w:p w14:paraId="1D68B39B" w14:textId="77777777" w:rsidR="007A23E1" w:rsidRPr="007A23E1" w:rsidRDefault="006A22AD" w:rsidP="007A23E1">
      <w:pPr>
        <w:pStyle w:val="ListParagraph"/>
        <w:numPr>
          <w:ilvl w:val="0"/>
          <w:numId w:val="15"/>
        </w:numP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Visualizations</w:t>
      </w:r>
    </w:p>
    <w:p w14:paraId="54BF021F" w14:textId="77777777" w:rsidR="007A23E1" w:rsidRDefault="006A22AD" w:rsidP="007A23E1">
      <w:pPr>
        <w:pStyle w:val="ListParagraph"/>
        <w:numPr>
          <w:ilvl w:val="0"/>
          <w:numId w:val="20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We both believe that visualizations are a great way to communicate with audience</w:t>
      </w:r>
    </w:p>
    <w:p w14:paraId="3EC13DAC" w14:textId="77777777" w:rsidR="006A22AD" w:rsidRDefault="006A22AD" w:rsidP="007A23E1">
      <w:pPr>
        <w:pStyle w:val="ListParagraph"/>
        <w:numPr>
          <w:ilvl w:val="0"/>
          <w:numId w:val="20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With that in mind, we will be generating </w:t>
      </w:r>
      <w:proofErr w:type="gramStart"/>
      <w:r>
        <w:rPr>
          <w:sz w:val="22"/>
          <w:szCs w:val="22"/>
        </w:rPr>
        <w:t>a number of</w:t>
      </w:r>
      <w:proofErr w:type="gramEnd"/>
      <w:r>
        <w:rPr>
          <w:sz w:val="22"/>
          <w:szCs w:val="22"/>
        </w:rPr>
        <w:t xml:space="preserve"> visualizations through R</w:t>
      </w:r>
    </w:p>
    <w:p w14:paraId="1667C43B" w14:textId="77777777" w:rsidR="006D2544" w:rsidRPr="006A22AD" w:rsidRDefault="006A22AD" w:rsidP="00096BDB">
      <w:pPr>
        <w:pStyle w:val="ListParagraph"/>
        <w:numPr>
          <w:ilvl w:val="0"/>
          <w:numId w:val="20"/>
        </w:numPr>
        <w:tabs>
          <w:tab w:val="left" w:pos="360"/>
        </w:tabs>
        <w:rPr>
          <w:sz w:val="22"/>
          <w:szCs w:val="22"/>
        </w:rPr>
      </w:pPr>
      <w:r w:rsidRPr="006A22AD">
        <w:rPr>
          <w:sz w:val="22"/>
          <w:szCs w:val="22"/>
        </w:rPr>
        <w:t xml:space="preserve">However, for our presentation, we might utilize Tableau to create meaningful visualizations </w:t>
      </w:r>
    </w:p>
    <w:p w14:paraId="25DFCF9F" w14:textId="77777777" w:rsidR="0074315D" w:rsidRPr="00A36CEB" w:rsidRDefault="0074315D" w:rsidP="0074315D">
      <w:pPr>
        <w:tabs>
          <w:tab w:val="left" w:pos="360"/>
        </w:tabs>
        <w:rPr>
          <w:sz w:val="22"/>
          <w:szCs w:val="22"/>
        </w:rPr>
      </w:pPr>
    </w:p>
    <w:p w14:paraId="162CC57B" w14:textId="77777777" w:rsidR="0074315D" w:rsidRPr="00A36CEB" w:rsidRDefault="0074315D" w:rsidP="0074315D">
      <w:pPr>
        <w:rPr>
          <w:b/>
          <w:sz w:val="22"/>
          <w:szCs w:val="22"/>
          <w:u w:val="single"/>
        </w:rPr>
      </w:pPr>
      <w:r w:rsidRPr="00A36CEB">
        <w:rPr>
          <w:b/>
          <w:sz w:val="22"/>
          <w:szCs w:val="22"/>
          <w:u w:val="single"/>
        </w:rPr>
        <w:t>Team Participation</w:t>
      </w:r>
    </w:p>
    <w:p w14:paraId="4EA0B46F" w14:textId="77777777" w:rsidR="0074315D" w:rsidRPr="00A36CEB" w:rsidRDefault="0074315D" w:rsidP="0074315D">
      <w:pPr>
        <w:rPr>
          <w:sz w:val="22"/>
          <w:szCs w:val="22"/>
        </w:rPr>
      </w:pPr>
    </w:p>
    <w:p w14:paraId="0636DB5F" w14:textId="77777777" w:rsidR="0074315D" w:rsidRPr="0004229C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 xml:space="preserve">Strategies to ensure cooperation </w:t>
      </w:r>
      <w:r w:rsidR="0004229C">
        <w:rPr>
          <w:sz w:val="22"/>
          <w:szCs w:val="22"/>
        </w:rPr>
        <w:t>and equal distribution of tasks</w:t>
      </w:r>
    </w:p>
    <w:p w14:paraId="018A8536" w14:textId="77777777" w:rsidR="0004229C" w:rsidRPr="004942FC" w:rsidRDefault="004942FC" w:rsidP="0004229C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Our workflow will be our friend</w:t>
      </w:r>
    </w:p>
    <w:p w14:paraId="3A2516D9" w14:textId="77777777" w:rsidR="004942FC" w:rsidRPr="004942FC" w:rsidRDefault="004942FC" w:rsidP="0004229C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Based on the workflow, we would determine number of steps</w:t>
      </w:r>
    </w:p>
    <w:p w14:paraId="3BEA5F72" w14:textId="77777777" w:rsidR="004942FC" w:rsidRPr="0004229C" w:rsidRDefault="004942FC" w:rsidP="0004229C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Based on those steps, they will be equally divided between us depending on our areas of strength</w:t>
      </w:r>
    </w:p>
    <w:p w14:paraId="295C6AD6" w14:textId="77777777"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14:paraId="597B6616" w14:textId="77777777" w:rsidR="0074315D" w:rsidRPr="008B3547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 xml:space="preserve">Strategies for encouraging/including ideas from </w:t>
      </w:r>
      <w:r w:rsidRPr="00A36CEB">
        <w:rPr>
          <w:sz w:val="22"/>
          <w:szCs w:val="22"/>
          <w:u w:val="single"/>
        </w:rPr>
        <w:t>all</w:t>
      </w:r>
      <w:r w:rsidRPr="00A36CEB">
        <w:rPr>
          <w:sz w:val="22"/>
          <w:szCs w:val="22"/>
        </w:rPr>
        <w:t xml:space="preserve"> team members (team maintenance):</w:t>
      </w:r>
      <w:r w:rsidR="00E35A14">
        <w:rPr>
          <w:sz w:val="22"/>
          <w:szCs w:val="22"/>
        </w:rPr>
        <w:t xml:space="preserve"> </w:t>
      </w:r>
    </w:p>
    <w:p w14:paraId="6E084BBB" w14:textId="77777777" w:rsidR="008B3547" w:rsidRPr="00002E94" w:rsidRDefault="00002E94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Communication</w:t>
      </w:r>
    </w:p>
    <w:p w14:paraId="4F4E3ACC" w14:textId="77777777" w:rsidR="00002E94" w:rsidRPr="00002E94" w:rsidRDefault="00002E94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We would communicate, </w:t>
      </w:r>
      <w:proofErr w:type="gramStart"/>
      <w:r>
        <w:rPr>
          <w:sz w:val="22"/>
          <w:szCs w:val="22"/>
        </w:rPr>
        <w:t>each and every</w:t>
      </w:r>
      <w:proofErr w:type="gramEnd"/>
      <w:r>
        <w:rPr>
          <w:sz w:val="22"/>
          <w:szCs w:val="22"/>
        </w:rPr>
        <w:t xml:space="preserve"> step the other makes</w:t>
      </w:r>
    </w:p>
    <w:p w14:paraId="07327350" w14:textId="77777777" w:rsidR="00002E94" w:rsidRPr="00002E94" w:rsidRDefault="00002E94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Ask, why, when and how</w:t>
      </w:r>
    </w:p>
    <w:p w14:paraId="357E7750" w14:textId="77777777" w:rsidR="00002E94" w:rsidRPr="00474C98" w:rsidRDefault="00474C98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Debate the need for such a step</w:t>
      </w:r>
    </w:p>
    <w:p w14:paraId="4FB41B31" w14:textId="77777777" w:rsidR="00474C98" w:rsidRPr="008B3547" w:rsidRDefault="00474C98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If the step logically fits our research, we </w:t>
      </w:r>
      <w:proofErr w:type="gramStart"/>
      <w:r>
        <w:rPr>
          <w:sz w:val="22"/>
          <w:szCs w:val="22"/>
        </w:rPr>
        <w:t>would</w:t>
      </w:r>
      <w:proofErr w:type="gramEnd"/>
      <w:r>
        <w:rPr>
          <w:sz w:val="22"/>
          <w:szCs w:val="22"/>
        </w:rPr>
        <w:t xml:space="preserve"> include it and vice versa</w:t>
      </w:r>
    </w:p>
    <w:p w14:paraId="4B840C8E" w14:textId="77777777"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14:paraId="23E270B0" w14:textId="77777777" w:rsidR="0074315D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>Strategies for keeping on task (task maintenance):</w:t>
      </w:r>
      <w:r w:rsidR="006832A6" w:rsidRPr="000D48A2">
        <w:rPr>
          <w:i/>
          <w:sz w:val="22"/>
          <w:szCs w:val="22"/>
        </w:rPr>
        <w:t xml:space="preserve"> </w:t>
      </w:r>
    </w:p>
    <w:p w14:paraId="4109E641" w14:textId="77777777" w:rsidR="000501A8" w:rsidRDefault="000501A8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Defining our roles in this project, who does what</w:t>
      </w:r>
    </w:p>
    <w:p w14:paraId="33D32F0B" w14:textId="77777777" w:rsidR="000501A8" w:rsidRDefault="005A0749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Defining expectations from each other</w:t>
      </w:r>
    </w:p>
    <w:p w14:paraId="47C09442" w14:textId="77777777" w:rsidR="005A0749" w:rsidRDefault="004051C1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Setting time to finish a required task</w:t>
      </w:r>
    </w:p>
    <w:p w14:paraId="42048AF5" w14:textId="77777777" w:rsidR="004051C1" w:rsidRDefault="00474D29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Implementing measures of improvement</w:t>
      </w:r>
    </w:p>
    <w:p w14:paraId="4353B0D2" w14:textId="77777777" w:rsidR="00474D29" w:rsidRPr="000501A8" w:rsidRDefault="00B77EC4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Ensure we have all the tools to carry out our work</w:t>
      </w:r>
    </w:p>
    <w:p w14:paraId="7CB33DA1" w14:textId="77777777"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14:paraId="0350456C" w14:textId="77777777" w:rsidR="0074315D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P</w:t>
      </w:r>
      <w:r w:rsidR="001301E6">
        <w:rPr>
          <w:sz w:val="22"/>
          <w:szCs w:val="22"/>
        </w:rPr>
        <w:t>references for leadership</w:t>
      </w:r>
      <w:r w:rsidRPr="00A36CEB">
        <w:rPr>
          <w:sz w:val="22"/>
          <w:szCs w:val="22"/>
        </w:rPr>
        <w:t>:</w:t>
      </w:r>
      <w:r w:rsidR="001301E6">
        <w:rPr>
          <w:sz w:val="22"/>
          <w:szCs w:val="22"/>
        </w:rPr>
        <w:t xml:space="preserve"> </w:t>
      </w:r>
    </w:p>
    <w:p w14:paraId="3984047F" w14:textId="77777777" w:rsidR="00ED1F8F" w:rsidRDefault="00ED1F8F" w:rsidP="00ED1F8F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Coaching leadership style</w:t>
      </w:r>
    </w:p>
    <w:p w14:paraId="18AD41D3" w14:textId="77777777" w:rsidR="00ED1F8F" w:rsidRPr="00ED1F8F" w:rsidRDefault="00ED1F8F" w:rsidP="00ED1F8F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We adopted this style because being 2 people only, we feel that it is the best way to capture our individual strengths and put them into action</w:t>
      </w:r>
    </w:p>
    <w:p w14:paraId="49C30349" w14:textId="77777777" w:rsidR="0074315D" w:rsidRPr="00A36CEB" w:rsidRDefault="0074315D" w:rsidP="0074315D">
      <w:pPr>
        <w:tabs>
          <w:tab w:val="left" w:pos="360"/>
        </w:tabs>
        <w:rPr>
          <w:sz w:val="22"/>
          <w:szCs w:val="22"/>
        </w:rPr>
      </w:pPr>
    </w:p>
    <w:p w14:paraId="5961D3DF" w14:textId="77777777" w:rsidR="0074315D" w:rsidRPr="00A36CEB" w:rsidRDefault="0074315D" w:rsidP="0074315D">
      <w:pPr>
        <w:rPr>
          <w:b/>
          <w:sz w:val="22"/>
          <w:szCs w:val="22"/>
          <w:u w:val="single"/>
        </w:rPr>
      </w:pPr>
      <w:r w:rsidRPr="00A36CEB">
        <w:rPr>
          <w:b/>
          <w:sz w:val="22"/>
          <w:szCs w:val="22"/>
          <w:u w:val="single"/>
        </w:rPr>
        <w:t>Personal Accountability</w:t>
      </w:r>
    </w:p>
    <w:p w14:paraId="1909EF60" w14:textId="77777777" w:rsidR="0074315D" w:rsidRPr="00A36CEB" w:rsidRDefault="0074315D" w:rsidP="0074315D">
      <w:pPr>
        <w:rPr>
          <w:sz w:val="22"/>
          <w:szCs w:val="22"/>
        </w:rPr>
      </w:pPr>
    </w:p>
    <w:p w14:paraId="2D30F5CA" w14:textId="77777777" w:rsidR="0074315D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Expected individual attendance, punctuality, and participation at all team meetings:</w:t>
      </w:r>
      <w:r w:rsidR="0048263C">
        <w:rPr>
          <w:sz w:val="22"/>
          <w:szCs w:val="22"/>
        </w:rPr>
        <w:t xml:space="preserve"> </w:t>
      </w:r>
    </w:p>
    <w:p w14:paraId="4A521DE6" w14:textId="77777777" w:rsidR="00C16B58" w:rsidRDefault="00C16B58" w:rsidP="00C16B5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Both team members are expected to be transparent and communicative</w:t>
      </w:r>
    </w:p>
    <w:p w14:paraId="4B51E063" w14:textId="77777777" w:rsidR="00C16B58" w:rsidRDefault="00C16B58" w:rsidP="00C16B5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It is expected to be timely on meetings, deadlines and to complete assigned tasks </w:t>
      </w:r>
    </w:p>
    <w:p w14:paraId="1F1A1C05" w14:textId="77777777" w:rsidR="00C16B58" w:rsidRPr="00C16B58" w:rsidRDefault="00C16B58" w:rsidP="00C16B5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In case, the other is unable to attend a meeting or encounters an unexpected event so that it does not allow him to complete the task, he should inform immediately and share what he has done before that</w:t>
      </w:r>
    </w:p>
    <w:p w14:paraId="47B1AE6D" w14:textId="77777777"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14:paraId="067D77CC" w14:textId="77777777" w:rsidR="0074315D" w:rsidRPr="00FC05E2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>Expected level of responsibility for fulfilling team assign</w:t>
      </w:r>
      <w:r w:rsidR="00FC05E2">
        <w:rPr>
          <w:sz w:val="22"/>
          <w:szCs w:val="22"/>
        </w:rPr>
        <w:t>ments, timelines, and deadlines</w:t>
      </w:r>
    </w:p>
    <w:p w14:paraId="16698BAD" w14:textId="77777777" w:rsidR="00FC05E2" w:rsidRPr="00FC05E2" w:rsidRDefault="00FC05E2" w:rsidP="00FC05E2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We are looking to share equal responsibility</w:t>
      </w:r>
    </w:p>
    <w:p w14:paraId="6A203906" w14:textId="77777777" w:rsidR="00FC05E2" w:rsidRPr="00E226EC" w:rsidRDefault="00FC05E2" w:rsidP="00FC05E2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We do not want to over burden the other with too many tasks while the other has little to no tasks </w:t>
      </w:r>
    </w:p>
    <w:p w14:paraId="71387876" w14:textId="77777777" w:rsidR="00E226EC" w:rsidRPr="00FC05E2" w:rsidRDefault="00E226EC" w:rsidP="00FC05E2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It is expected to fulfill the roles assigned in a timely fashion</w:t>
      </w:r>
      <w:r w:rsidR="002F4EF5">
        <w:rPr>
          <w:sz w:val="22"/>
          <w:szCs w:val="22"/>
        </w:rPr>
        <w:t xml:space="preserve"> </w:t>
      </w:r>
    </w:p>
    <w:p w14:paraId="1E724C8B" w14:textId="77777777"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14:paraId="21EF25C6" w14:textId="77777777" w:rsidR="0074315D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Expected level of communication with other team members:</w:t>
      </w:r>
      <w:r w:rsidR="00BB393F">
        <w:rPr>
          <w:sz w:val="22"/>
          <w:szCs w:val="22"/>
        </w:rPr>
        <w:t xml:space="preserve"> </w:t>
      </w:r>
    </w:p>
    <w:p w14:paraId="6E88D606" w14:textId="77777777"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Clear</w:t>
      </w:r>
    </w:p>
    <w:p w14:paraId="12878DC2" w14:textId="77777777"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Conscience</w:t>
      </w:r>
    </w:p>
    <w:p w14:paraId="7555FC67" w14:textId="77777777"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Transparent</w:t>
      </w:r>
    </w:p>
    <w:p w14:paraId="7EC0ECB5" w14:textId="77777777"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Effective</w:t>
      </w:r>
    </w:p>
    <w:p w14:paraId="4A45CE2B" w14:textId="77777777"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Timely</w:t>
      </w:r>
    </w:p>
    <w:p w14:paraId="73032F8B" w14:textId="77777777" w:rsidR="000E5062" w:rsidRDefault="000E5062" w:rsidP="000E5062">
      <w:pPr>
        <w:pStyle w:val="ListParagraph"/>
        <w:rPr>
          <w:sz w:val="22"/>
          <w:szCs w:val="22"/>
        </w:rPr>
      </w:pPr>
    </w:p>
    <w:p w14:paraId="5C43E539" w14:textId="77777777" w:rsidR="000E5062" w:rsidRPr="002F4EF5" w:rsidRDefault="000E5062" w:rsidP="000E506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It is expected that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above are met with the highest priority and effectivity </w:t>
      </w:r>
    </w:p>
    <w:p w14:paraId="33BDB41E" w14:textId="77777777"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14:paraId="0FB3B8C5" w14:textId="77777777" w:rsidR="0074315D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Expected level of commitm</w:t>
      </w:r>
      <w:r>
        <w:rPr>
          <w:sz w:val="22"/>
          <w:szCs w:val="22"/>
        </w:rPr>
        <w:t>ent to team decisions and tasks:</w:t>
      </w:r>
      <w:r w:rsidR="00BB393F">
        <w:rPr>
          <w:sz w:val="22"/>
          <w:szCs w:val="22"/>
        </w:rPr>
        <w:t xml:space="preserve"> </w:t>
      </w:r>
    </w:p>
    <w:p w14:paraId="7CC4172F" w14:textId="77777777" w:rsid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Mutual Decisions</w:t>
      </w:r>
    </w:p>
    <w:p w14:paraId="09BA5A11" w14:textId="77777777" w:rsid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Members will not make individual decisions</w:t>
      </w:r>
    </w:p>
    <w:p w14:paraId="4D1DF88B" w14:textId="77777777" w:rsid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Members will effectively communicate all the decisions they are about to make</w:t>
      </w:r>
    </w:p>
    <w:p w14:paraId="11D4D972" w14:textId="77777777" w:rsidR="006E518E" w:rsidRP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They will discuss the need for such a decision as well </w:t>
      </w:r>
    </w:p>
    <w:p w14:paraId="2DA6A1F0" w14:textId="77777777" w:rsidR="0074315D" w:rsidRDefault="0074315D" w:rsidP="0074315D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108"/>
      </w:tblGrid>
      <w:tr w:rsidR="0074315D" w:rsidRPr="00A36CEB" w14:paraId="342E2EFC" w14:textId="77777777" w:rsidTr="004E0BB7">
        <w:tc>
          <w:tcPr>
            <w:tcW w:w="9108" w:type="dxa"/>
          </w:tcPr>
          <w:p w14:paraId="6C9F3E84" w14:textId="77777777" w:rsidR="0074315D" w:rsidRPr="00A36CEB" w:rsidRDefault="0074315D" w:rsidP="004E0BB7">
            <w:pPr>
              <w:rPr>
                <w:b/>
                <w:bCs/>
                <w:sz w:val="22"/>
                <w:szCs w:val="22"/>
              </w:rPr>
            </w:pPr>
            <w:r w:rsidRPr="00A36CEB">
              <w:rPr>
                <w:b/>
                <w:bCs/>
                <w:sz w:val="22"/>
                <w:szCs w:val="22"/>
              </w:rPr>
              <w:t>Consequences for Failing to Follow Procedures and Fulfill Expectations</w:t>
            </w:r>
          </w:p>
        </w:tc>
      </w:tr>
    </w:tbl>
    <w:p w14:paraId="6ACD5C13" w14:textId="77777777" w:rsidR="0074315D" w:rsidRPr="00A36CEB" w:rsidRDefault="0074315D" w:rsidP="0074315D">
      <w:pPr>
        <w:rPr>
          <w:sz w:val="22"/>
          <w:szCs w:val="22"/>
          <w:u w:val="single"/>
        </w:rPr>
      </w:pPr>
    </w:p>
    <w:p w14:paraId="63523FA2" w14:textId="77777777" w:rsidR="0074315D" w:rsidRDefault="0074315D" w:rsidP="0074315D">
      <w:pPr>
        <w:numPr>
          <w:ilvl w:val="0"/>
          <w:numId w:val="6"/>
        </w:numPr>
        <w:tabs>
          <w:tab w:val="clear" w:pos="1080"/>
          <w:tab w:val="left" w:pos="360"/>
        </w:tabs>
        <w:rPr>
          <w:sz w:val="22"/>
          <w:szCs w:val="22"/>
        </w:rPr>
      </w:pPr>
      <w:r w:rsidRPr="00A36CEB">
        <w:rPr>
          <w:sz w:val="22"/>
          <w:szCs w:val="22"/>
        </w:rPr>
        <w:t xml:space="preserve">Describe, as a group, </w:t>
      </w:r>
      <w:r>
        <w:rPr>
          <w:sz w:val="22"/>
          <w:szCs w:val="22"/>
        </w:rPr>
        <w:t xml:space="preserve">how </w:t>
      </w:r>
      <w:r w:rsidRPr="00A36CEB">
        <w:rPr>
          <w:sz w:val="22"/>
          <w:szCs w:val="22"/>
        </w:rPr>
        <w:t xml:space="preserve">you </w:t>
      </w:r>
      <w:r>
        <w:rPr>
          <w:sz w:val="22"/>
          <w:szCs w:val="22"/>
        </w:rPr>
        <w:t>will</w:t>
      </w:r>
      <w:r w:rsidRPr="00A36CEB">
        <w:rPr>
          <w:sz w:val="22"/>
          <w:szCs w:val="22"/>
        </w:rPr>
        <w:t xml:space="preserve"> handle</w:t>
      </w:r>
      <w:r w:rsidRPr="00A36CEB">
        <w:rPr>
          <w:b/>
          <w:bCs/>
          <w:sz w:val="22"/>
          <w:szCs w:val="22"/>
        </w:rPr>
        <w:t xml:space="preserve"> </w:t>
      </w:r>
      <w:r w:rsidRPr="00BB393F">
        <w:rPr>
          <w:bCs/>
          <w:sz w:val="22"/>
          <w:szCs w:val="22"/>
        </w:rPr>
        <w:t>infractions</w:t>
      </w:r>
      <w:r w:rsidRPr="00A36CEB">
        <w:rPr>
          <w:sz w:val="22"/>
          <w:szCs w:val="22"/>
        </w:rPr>
        <w:t xml:space="preserve"> of any of the obligations of this team contract:</w:t>
      </w:r>
      <w:r w:rsidR="00BB393F">
        <w:rPr>
          <w:sz w:val="22"/>
          <w:szCs w:val="22"/>
        </w:rPr>
        <w:t xml:space="preserve"> </w:t>
      </w:r>
    </w:p>
    <w:p w14:paraId="65601812" w14:textId="77777777" w:rsidR="00BF6413" w:rsidRDefault="00BF6413" w:rsidP="00BF6413">
      <w:pPr>
        <w:pStyle w:val="ListParagraph"/>
        <w:numPr>
          <w:ilvl w:val="0"/>
          <w:numId w:val="21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It is expected that such requirements will be met</w:t>
      </w:r>
    </w:p>
    <w:p w14:paraId="32884BCC" w14:textId="77777777" w:rsidR="00BF6413" w:rsidRDefault="00BF6413" w:rsidP="00BF6413">
      <w:pPr>
        <w:pStyle w:val="ListParagraph"/>
        <w:numPr>
          <w:ilvl w:val="0"/>
          <w:numId w:val="21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In case one fails to meet such expectations, the other will raise the issue immediately with the team member and ask him to </w:t>
      </w:r>
      <w:proofErr w:type="gramStart"/>
      <w:r>
        <w:rPr>
          <w:sz w:val="22"/>
          <w:szCs w:val="22"/>
        </w:rPr>
        <w:t>make adjustments to</w:t>
      </w:r>
      <w:proofErr w:type="gramEnd"/>
      <w:r>
        <w:rPr>
          <w:sz w:val="22"/>
          <w:szCs w:val="22"/>
        </w:rPr>
        <w:t xml:space="preserve"> meet those requirements</w:t>
      </w:r>
    </w:p>
    <w:p w14:paraId="31D0A21C" w14:textId="77777777" w:rsidR="0074315D" w:rsidRPr="00A36CEB" w:rsidRDefault="0074315D" w:rsidP="0074315D">
      <w:pPr>
        <w:tabs>
          <w:tab w:val="left" w:pos="360"/>
        </w:tabs>
        <w:rPr>
          <w:sz w:val="22"/>
          <w:szCs w:val="22"/>
        </w:rPr>
      </w:pPr>
    </w:p>
    <w:p w14:paraId="2BE7CD36" w14:textId="77777777" w:rsidR="0074315D" w:rsidRPr="00406F12" w:rsidRDefault="0074315D" w:rsidP="0074315D">
      <w:pPr>
        <w:numPr>
          <w:ilvl w:val="0"/>
          <w:numId w:val="6"/>
        </w:numPr>
        <w:tabs>
          <w:tab w:val="clear" w:pos="1080"/>
          <w:tab w:val="left" w:pos="360"/>
        </w:tabs>
        <w:rPr>
          <w:b/>
          <w:bCs/>
          <w:i/>
          <w:sz w:val="22"/>
          <w:szCs w:val="22"/>
        </w:rPr>
      </w:pPr>
      <w:r w:rsidRPr="00A36CEB">
        <w:rPr>
          <w:sz w:val="22"/>
          <w:szCs w:val="22"/>
        </w:rPr>
        <w:t>Describe what your team will do</w:t>
      </w:r>
      <w:r w:rsidRPr="00A36CEB">
        <w:rPr>
          <w:b/>
          <w:bCs/>
          <w:sz w:val="22"/>
          <w:szCs w:val="22"/>
        </w:rPr>
        <w:t xml:space="preserve"> </w:t>
      </w:r>
      <w:r w:rsidRPr="00BB393F">
        <w:rPr>
          <w:bCs/>
          <w:sz w:val="22"/>
          <w:szCs w:val="22"/>
        </w:rPr>
        <w:t>if the infractions continue</w:t>
      </w:r>
      <w:r w:rsidRPr="00BB393F">
        <w:rPr>
          <w:sz w:val="22"/>
          <w:szCs w:val="22"/>
        </w:rPr>
        <w:t>:</w:t>
      </w:r>
      <w:r w:rsidR="00BB393F">
        <w:rPr>
          <w:sz w:val="22"/>
          <w:szCs w:val="22"/>
        </w:rPr>
        <w:t xml:space="preserve"> </w:t>
      </w:r>
    </w:p>
    <w:p w14:paraId="76B85D91" w14:textId="77777777" w:rsidR="00406F12" w:rsidRDefault="00406F12" w:rsidP="00406F12">
      <w:pPr>
        <w:pStyle w:val="ListParagraph"/>
        <w:numPr>
          <w:ilvl w:val="0"/>
          <w:numId w:val="22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If a member still does not put up with the contract, the other team member reserves the right to immediately contact the professor and inform of the problem</w:t>
      </w:r>
    </w:p>
    <w:p w14:paraId="19EA726C" w14:textId="77777777" w:rsidR="00406F12" w:rsidRPr="00BF6413" w:rsidRDefault="00406F12" w:rsidP="00406F12">
      <w:pPr>
        <w:pStyle w:val="ListParagraph"/>
        <w:numPr>
          <w:ilvl w:val="0"/>
          <w:numId w:val="22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Based on a meeting with the professor, the team members should be willing to adjust according to whatever the professor assigns</w:t>
      </w:r>
    </w:p>
    <w:p w14:paraId="52345EB1" w14:textId="77777777" w:rsidR="0074315D" w:rsidRDefault="0074315D" w:rsidP="0074315D">
      <w:pPr>
        <w:rPr>
          <w:sz w:val="22"/>
          <w:szCs w:val="22"/>
        </w:rPr>
      </w:pPr>
    </w:p>
    <w:p w14:paraId="3E2194C0" w14:textId="77777777" w:rsidR="0074315D" w:rsidRPr="00C20991" w:rsidRDefault="0074315D" w:rsidP="0074315D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EF7F85">
        <w:rPr>
          <w:sz w:val="22"/>
          <w:szCs w:val="22"/>
        </w:rPr>
        <w:t xml:space="preserve">What is the procedure for removing a member from your team (include both infractions—number </w:t>
      </w:r>
      <w:proofErr w:type="gramStart"/>
      <w:r w:rsidRPr="00EF7F85">
        <w:rPr>
          <w:sz w:val="22"/>
          <w:szCs w:val="22"/>
        </w:rPr>
        <w:t>or</w:t>
      </w:r>
      <w:proofErr w:type="gramEnd"/>
      <w:r w:rsidRPr="00EF7F85">
        <w:rPr>
          <w:sz w:val="22"/>
          <w:szCs w:val="22"/>
        </w:rPr>
        <w:t xml:space="preserve"> other criteria—as well as the specific method for removal):</w:t>
      </w:r>
      <w:r w:rsidR="00BB393F">
        <w:rPr>
          <w:sz w:val="22"/>
          <w:szCs w:val="22"/>
        </w:rPr>
        <w:t xml:space="preserve"> </w:t>
      </w:r>
    </w:p>
    <w:p w14:paraId="29546B88" w14:textId="77777777" w:rsidR="00C20991" w:rsidRPr="00C20991" w:rsidRDefault="00C20991" w:rsidP="00C20991">
      <w:pPr>
        <w:pStyle w:val="ListParagraph"/>
        <w:numPr>
          <w:ilvl w:val="0"/>
          <w:numId w:val="22"/>
        </w:numPr>
        <w:rPr>
          <w:i/>
          <w:sz w:val="22"/>
          <w:szCs w:val="22"/>
        </w:rPr>
      </w:pPr>
      <w:r>
        <w:rPr>
          <w:sz w:val="22"/>
          <w:szCs w:val="22"/>
        </w:rPr>
        <w:t>Should the infractions continue, after the meeting with the professor if a decision is reached to disband the team, the professor reserves the right of who will inherit the research and continue as an individual</w:t>
      </w:r>
    </w:p>
    <w:p w14:paraId="26AE1BD2" w14:textId="77777777" w:rsidR="00C20991" w:rsidRPr="00141718" w:rsidRDefault="00141718" w:rsidP="00C20991">
      <w:pPr>
        <w:pStyle w:val="ListParagraph"/>
        <w:numPr>
          <w:ilvl w:val="0"/>
          <w:numId w:val="22"/>
        </w:numPr>
        <w:rPr>
          <w:i/>
          <w:sz w:val="22"/>
          <w:szCs w:val="22"/>
        </w:rPr>
      </w:pPr>
      <w:r>
        <w:rPr>
          <w:sz w:val="22"/>
          <w:szCs w:val="22"/>
        </w:rPr>
        <w:t>But before such an extreme case occurs, we both would try to make relevant changes to avoid such a case</w:t>
      </w:r>
    </w:p>
    <w:p w14:paraId="006E11D9" w14:textId="77777777" w:rsidR="00141718" w:rsidRPr="00141718" w:rsidRDefault="00141718" w:rsidP="00C20991">
      <w:pPr>
        <w:pStyle w:val="ListParagraph"/>
        <w:numPr>
          <w:ilvl w:val="0"/>
          <w:numId w:val="22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However, if they </w:t>
      </w:r>
      <w:proofErr w:type="gramStart"/>
      <w:r>
        <w:rPr>
          <w:sz w:val="22"/>
          <w:szCs w:val="22"/>
        </w:rPr>
        <w:t>still persist</w:t>
      </w:r>
      <w:proofErr w:type="gramEnd"/>
      <w:r>
        <w:rPr>
          <w:sz w:val="22"/>
          <w:szCs w:val="22"/>
        </w:rPr>
        <w:t xml:space="preserve"> then the following mechanism will be adopted</w:t>
      </w:r>
    </w:p>
    <w:p w14:paraId="19AF5B0C" w14:textId="77777777"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Immediately inform the team member</w:t>
      </w:r>
    </w:p>
    <w:p w14:paraId="77448B16" w14:textId="77777777"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Expected to make the change</w:t>
      </w:r>
    </w:p>
    <w:p w14:paraId="1B98CB62" w14:textId="77777777"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If fail, inform the professor </w:t>
      </w:r>
    </w:p>
    <w:p w14:paraId="4FBF3E8D" w14:textId="77777777"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Professor does a meeting, listens and gives a final warning to make an adjustment</w:t>
      </w:r>
    </w:p>
    <w:p w14:paraId="76CF79CA" w14:textId="77777777"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If fail, inform the professor again</w:t>
      </w:r>
    </w:p>
    <w:p w14:paraId="10804108" w14:textId="77777777"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The professor reserves the right to terminate the team </w:t>
      </w:r>
    </w:p>
    <w:p w14:paraId="234B931E" w14:textId="77777777"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The professor reserves the right to hand over the research to either</w:t>
      </w:r>
    </w:p>
    <w:p w14:paraId="2557BD1E" w14:textId="77777777" w:rsidR="00141718" w:rsidRPr="00141718" w:rsidRDefault="00141718" w:rsidP="00141718">
      <w:pPr>
        <w:pStyle w:val="ListParagraph"/>
        <w:ind w:left="1440"/>
        <w:rPr>
          <w:sz w:val="22"/>
          <w:szCs w:val="22"/>
        </w:rPr>
      </w:pPr>
    </w:p>
    <w:p w14:paraId="31FEEBDC" w14:textId="77777777" w:rsidR="0074315D" w:rsidRDefault="0074315D" w:rsidP="0074315D">
      <w:pPr>
        <w:rPr>
          <w:sz w:val="22"/>
          <w:szCs w:val="22"/>
        </w:rPr>
      </w:pPr>
    </w:p>
    <w:p w14:paraId="1BAB2719" w14:textId="77777777" w:rsidR="0074315D" w:rsidRPr="00A36CEB" w:rsidRDefault="0074315D" w:rsidP="0074315D">
      <w:pPr>
        <w:jc w:val="center"/>
        <w:rPr>
          <w:sz w:val="22"/>
          <w:szCs w:val="22"/>
        </w:rPr>
      </w:pPr>
      <w:r w:rsidRPr="00A36CEB">
        <w:rPr>
          <w:sz w:val="22"/>
          <w:szCs w:val="22"/>
        </w:rPr>
        <w:t>******************************************************</w:t>
      </w:r>
    </w:p>
    <w:p w14:paraId="1007AB33" w14:textId="77777777" w:rsidR="0074315D" w:rsidRDefault="0074315D" w:rsidP="0074315D">
      <w:pPr>
        <w:pStyle w:val="BlockText"/>
        <w:ind w:left="0" w:right="0"/>
        <w:rPr>
          <w:sz w:val="22"/>
          <w:szCs w:val="22"/>
        </w:rPr>
      </w:pPr>
    </w:p>
    <w:p w14:paraId="113F7116" w14:textId="77777777" w:rsidR="0074315D" w:rsidRDefault="0074315D" w:rsidP="0074315D">
      <w:pPr>
        <w:pStyle w:val="BlockText"/>
        <w:ind w:left="0" w:right="0"/>
        <w:rPr>
          <w:sz w:val="22"/>
          <w:szCs w:val="22"/>
        </w:rPr>
      </w:pPr>
      <w:r>
        <w:rPr>
          <w:sz w:val="22"/>
          <w:szCs w:val="22"/>
        </w:rPr>
        <w:t>Agreement of the above contract, created in collaboration with all team members.</w:t>
      </w:r>
    </w:p>
    <w:p w14:paraId="49E21D40" w14:textId="77777777" w:rsidR="0074315D" w:rsidRPr="00A36CEB" w:rsidRDefault="0074315D" w:rsidP="0074315D">
      <w:pPr>
        <w:pStyle w:val="BlockText"/>
        <w:ind w:left="0" w:right="0"/>
        <w:rPr>
          <w:sz w:val="22"/>
          <w:szCs w:val="22"/>
        </w:rPr>
      </w:pPr>
    </w:p>
    <w:p w14:paraId="02890C4D" w14:textId="77777777" w:rsidR="0074315D" w:rsidRPr="00A36CEB" w:rsidRDefault="0074315D" w:rsidP="0074315D">
      <w:pPr>
        <w:numPr>
          <w:ilvl w:val="0"/>
          <w:numId w:val="4"/>
        </w:numPr>
        <w:tabs>
          <w:tab w:val="clear" w:pos="360"/>
        </w:tabs>
        <w:ind w:left="720"/>
        <w:rPr>
          <w:i/>
          <w:iCs/>
          <w:sz w:val="22"/>
          <w:szCs w:val="22"/>
        </w:rPr>
      </w:pPr>
      <w:r w:rsidRPr="00A36CEB">
        <w:rPr>
          <w:i/>
          <w:iCs/>
          <w:sz w:val="22"/>
          <w:szCs w:val="22"/>
        </w:rPr>
        <w:t>I participated in formulating the standards, roles, and procedures as stated in this contract.</w:t>
      </w:r>
    </w:p>
    <w:p w14:paraId="5EA99699" w14:textId="77777777" w:rsidR="0074315D" w:rsidRPr="00A36CEB" w:rsidRDefault="0074315D" w:rsidP="0074315D">
      <w:pPr>
        <w:numPr>
          <w:ilvl w:val="0"/>
          <w:numId w:val="4"/>
        </w:numPr>
        <w:tabs>
          <w:tab w:val="clear" w:pos="360"/>
        </w:tabs>
        <w:ind w:left="720"/>
        <w:rPr>
          <w:i/>
          <w:iCs/>
          <w:sz w:val="22"/>
          <w:szCs w:val="22"/>
        </w:rPr>
      </w:pPr>
      <w:r w:rsidRPr="00A36CEB">
        <w:rPr>
          <w:i/>
          <w:iCs/>
          <w:sz w:val="22"/>
          <w:szCs w:val="22"/>
        </w:rPr>
        <w:t>I understand that I am obligated to abide by these terms and conditions.</w:t>
      </w:r>
    </w:p>
    <w:p w14:paraId="2B03675E" w14:textId="77777777" w:rsidR="0074315D" w:rsidRPr="00A36CEB" w:rsidRDefault="0074315D" w:rsidP="0074315D">
      <w:pPr>
        <w:numPr>
          <w:ilvl w:val="0"/>
          <w:numId w:val="4"/>
        </w:numPr>
        <w:tabs>
          <w:tab w:val="clear" w:pos="360"/>
        </w:tabs>
        <w:ind w:left="720"/>
        <w:rPr>
          <w:bCs/>
          <w:sz w:val="22"/>
          <w:szCs w:val="22"/>
        </w:rPr>
      </w:pPr>
      <w:r w:rsidRPr="00A36CEB">
        <w:rPr>
          <w:i/>
          <w:iCs/>
          <w:sz w:val="22"/>
          <w:szCs w:val="22"/>
        </w:rPr>
        <w:t xml:space="preserve">I understand that if I do not abide by these terms and conditions, I will </w:t>
      </w:r>
      <w:r>
        <w:rPr>
          <w:i/>
          <w:iCs/>
          <w:sz w:val="22"/>
          <w:szCs w:val="22"/>
        </w:rPr>
        <w:t>assume</w:t>
      </w:r>
      <w:r w:rsidRPr="00A36CEB">
        <w:rPr>
          <w:i/>
          <w:iCs/>
          <w:sz w:val="22"/>
          <w:szCs w:val="22"/>
        </w:rPr>
        <w:t xml:space="preserve"> the consequences as stated in this contract.</w:t>
      </w:r>
    </w:p>
    <w:p w14:paraId="3CA14E53" w14:textId="77777777" w:rsidR="0074315D" w:rsidRDefault="0074315D" w:rsidP="0074315D">
      <w:pPr>
        <w:pStyle w:val="BodyTextIndent"/>
        <w:tabs>
          <w:tab w:val="clear" w:pos="720"/>
        </w:tabs>
        <w:ind w:left="0" w:firstLine="0"/>
        <w:rPr>
          <w:sz w:val="22"/>
          <w:szCs w:val="22"/>
        </w:rPr>
      </w:pPr>
    </w:p>
    <w:p w14:paraId="1346A371" w14:textId="77777777" w:rsidR="0074315D" w:rsidRPr="00A36CEB" w:rsidRDefault="0074315D" w:rsidP="0074315D">
      <w:pPr>
        <w:pStyle w:val="BodyTextIndent"/>
        <w:tabs>
          <w:tab w:val="clear" w:pos="72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Please sign: </w:t>
      </w:r>
    </w:p>
    <w:p w14:paraId="17F8DF00" w14:textId="77777777" w:rsidR="0074315D" w:rsidRPr="00A36CEB" w:rsidRDefault="0074315D" w:rsidP="0074315D">
      <w:pPr>
        <w:pStyle w:val="BodyTextIndent"/>
        <w:tabs>
          <w:tab w:val="clear" w:pos="720"/>
        </w:tabs>
        <w:ind w:left="0" w:firstLine="0"/>
        <w:rPr>
          <w:sz w:val="22"/>
          <w:szCs w:val="22"/>
        </w:rPr>
      </w:pPr>
    </w:p>
    <w:p w14:paraId="418FB846" w14:textId="77777777" w:rsidR="0074315D" w:rsidRDefault="0074315D" w:rsidP="00141718">
      <w:pPr>
        <w:pStyle w:val="BodyTextIndent"/>
        <w:numPr>
          <w:ilvl w:val="0"/>
          <w:numId w:val="24"/>
        </w:numPr>
        <w:tabs>
          <w:tab w:val="clear" w:pos="-720"/>
          <w:tab w:val="clear" w:pos="720"/>
        </w:tabs>
        <w:rPr>
          <w:sz w:val="22"/>
          <w:szCs w:val="22"/>
        </w:rPr>
      </w:pPr>
      <w:r w:rsidRPr="00A36CEB">
        <w:rPr>
          <w:sz w:val="22"/>
          <w:szCs w:val="22"/>
        </w:rPr>
        <w:t>_____</w:t>
      </w:r>
      <w:r w:rsidR="00141718">
        <w:rPr>
          <w:sz w:val="22"/>
          <w:szCs w:val="22"/>
        </w:rPr>
        <w:t>Mustafa Shahid</w:t>
      </w:r>
      <w:r w:rsidRPr="00A36CEB">
        <w:rPr>
          <w:sz w:val="22"/>
          <w:szCs w:val="22"/>
        </w:rPr>
        <w:t>____</w:t>
      </w:r>
      <w:r>
        <w:rPr>
          <w:sz w:val="22"/>
          <w:szCs w:val="22"/>
        </w:rPr>
        <w:t xml:space="preserve"> </w:t>
      </w:r>
      <w:r w:rsidRPr="00A36CEB">
        <w:rPr>
          <w:sz w:val="22"/>
          <w:szCs w:val="22"/>
        </w:rPr>
        <w:t>date</w:t>
      </w:r>
      <w:r>
        <w:rPr>
          <w:sz w:val="22"/>
          <w:szCs w:val="22"/>
        </w:rPr>
        <w:t xml:space="preserve">: </w:t>
      </w:r>
      <w:r w:rsidRPr="00A36CEB">
        <w:rPr>
          <w:sz w:val="22"/>
          <w:szCs w:val="22"/>
        </w:rPr>
        <w:t>____</w:t>
      </w:r>
      <w:r w:rsidR="00141718">
        <w:rPr>
          <w:sz w:val="22"/>
          <w:szCs w:val="22"/>
        </w:rPr>
        <w:t>10/30/2022</w:t>
      </w:r>
      <w:r w:rsidRPr="00A36CEB">
        <w:rPr>
          <w:sz w:val="22"/>
          <w:szCs w:val="22"/>
        </w:rPr>
        <w:t>___</w:t>
      </w:r>
    </w:p>
    <w:p w14:paraId="419D34E3" w14:textId="77777777" w:rsidR="00141718" w:rsidRDefault="00141718" w:rsidP="00141718">
      <w:pPr>
        <w:pStyle w:val="BodyTextIndent"/>
        <w:numPr>
          <w:ilvl w:val="0"/>
          <w:numId w:val="24"/>
        </w:numPr>
        <w:tabs>
          <w:tab w:val="clear" w:pos="-720"/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36CEB">
        <w:rPr>
          <w:sz w:val="22"/>
          <w:szCs w:val="22"/>
        </w:rPr>
        <w:t>_____</w:t>
      </w:r>
      <w:r>
        <w:rPr>
          <w:sz w:val="22"/>
          <w:szCs w:val="22"/>
        </w:rPr>
        <w:t>Karim Liaquat</w:t>
      </w:r>
      <w:r w:rsidRPr="00A36CEB">
        <w:rPr>
          <w:sz w:val="22"/>
          <w:szCs w:val="22"/>
        </w:rPr>
        <w:t>____</w:t>
      </w:r>
      <w:r>
        <w:rPr>
          <w:sz w:val="22"/>
          <w:szCs w:val="22"/>
        </w:rPr>
        <w:t xml:space="preserve"> </w:t>
      </w:r>
      <w:r w:rsidRPr="00A36CEB">
        <w:rPr>
          <w:sz w:val="22"/>
          <w:szCs w:val="22"/>
        </w:rPr>
        <w:t>date</w:t>
      </w:r>
      <w:r>
        <w:rPr>
          <w:sz w:val="22"/>
          <w:szCs w:val="22"/>
        </w:rPr>
        <w:t xml:space="preserve">: </w:t>
      </w:r>
      <w:r w:rsidRPr="00A36CEB">
        <w:rPr>
          <w:sz w:val="22"/>
          <w:szCs w:val="22"/>
        </w:rPr>
        <w:t>____</w:t>
      </w:r>
      <w:r>
        <w:rPr>
          <w:sz w:val="22"/>
          <w:szCs w:val="22"/>
        </w:rPr>
        <w:t>10/30/2022</w:t>
      </w:r>
      <w:r w:rsidRPr="00A36CEB">
        <w:rPr>
          <w:sz w:val="22"/>
          <w:szCs w:val="22"/>
        </w:rPr>
        <w:t>___</w:t>
      </w:r>
    </w:p>
    <w:p w14:paraId="4702D20A" w14:textId="77777777" w:rsidR="00141718" w:rsidRDefault="00141718" w:rsidP="00141718">
      <w:pPr>
        <w:pStyle w:val="BodyTextIndent"/>
        <w:numPr>
          <w:ilvl w:val="0"/>
          <w:numId w:val="24"/>
        </w:numPr>
        <w:tabs>
          <w:tab w:val="clear" w:pos="-720"/>
          <w:tab w:val="clear" w:pos="720"/>
        </w:tabs>
        <w:rPr>
          <w:sz w:val="22"/>
          <w:szCs w:val="22"/>
        </w:rPr>
      </w:pPr>
    </w:p>
    <w:p w14:paraId="5240A0D9" w14:textId="77777777" w:rsidR="006D2544" w:rsidRPr="00A36CEB" w:rsidRDefault="006D2544" w:rsidP="006D2544">
      <w:pPr>
        <w:pStyle w:val="BodyTextIndent"/>
        <w:tabs>
          <w:tab w:val="clear" w:pos="-720"/>
          <w:tab w:val="clear" w:pos="720"/>
        </w:tabs>
        <w:ind w:firstLine="0"/>
        <w:rPr>
          <w:sz w:val="22"/>
          <w:szCs w:val="22"/>
        </w:rPr>
      </w:pPr>
    </w:p>
    <w:sectPr w:rsidR="006D2544" w:rsidRPr="00A36CEB" w:rsidSect="00296C0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C4E7"/>
      </v:shape>
    </w:pict>
  </w:numPicBullet>
  <w:abstractNum w:abstractNumId="0" w15:restartNumberingAfterBreak="0">
    <w:nsid w:val="010C4F6A"/>
    <w:multiLevelType w:val="hybridMultilevel"/>
    <w:tmpl w:val="9D986FB0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B22E4"/>
    <w:multiLevelType w:val="hybridMultilevel"/>
    <w:tmpl w:val="96F6E56A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049E2"/>
    <w:multiLevelType w:val="multilevel"/>
    <w:tmpl w:val="610EBA0C"/>
    <w:lvl w:ilvl="0">
      <w:start w:val="1"/>
      <w:numFmt w:val="bullet"/>
      <w:lvlText w:val="-"/>
      <w:lvlJc w:val="left"/>
      <w:pPr>
        <w:tabs>
          <w:tab w:val="num" w:pos="144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3096"/>
        </w:tabs>
        <w:ind w:left="302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960"/>
        </w:tabs>
        <w:ind w:left="388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FE5522F"/>
    <w:multiLevelType w:val="hybridMultilevel"/>
    <w:tmpl w:val="2DA47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4D0874"/>
    <w:multiLevelType w:val="hybridMultilevel"/>
    <w:tmpl w:val="19FEA6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1305"/>
    <w:multiLevelType w:val="hybridMultilevel"/>
    <w:tmpl w:val="3012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BB38CE"/>
    <w:multiLevelType w:val="hybridMultilevel"/>
    <w:tmpl w:val="122A3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6634BE"/>
    <w:multiLevelType w:val="hybridMultilevel"/>
    <w:tmpl w:val="1EA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0148D"/>
    <w:multiLevelType w:val="hybridMultilevel"/>
    <w:tmpl w:val="1B0AA9CC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92778"/>
    <w:multiLevelType w:val="hybridMultilevel"/>
    <w:tmpl w:val="A002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F60F7"/>
    <w:multiLevelType w:val="hybridMultilevel"/>
    <w:tmpl w:val="AB4E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00D2A"/>
    <w:multiLevelType w:val="hybridMultilevel"/>
    <w:tmpl w:val="91FE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5A61C2E"/>
    <w:multiLevelType w:val="hybridMultilevel"/>
    <w:tmpl w:val="91A02B58"/>
    <w:lvl w:ilvl="0" w:tplc="D3142A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392C8D"/>
    <w:multiLevelType w:val="hybridMultilevel"/>
    <w:tmpl w:val="CC346C16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B35EC5"/>
    <w:multiLevelType w:val="hybridMultilevel"/>
    <w:tmpl w:val="FFE0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06D10"/>
    <w:multiLevelType w:val="hybridMultilevel"/>
    <w:tmpl w:val="2E26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1453D"/>
    <w:multiLevelType w:val="hybridMultilevel"/>
    <w:tmpl w:val="0E0C6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F28A0"/>
    <w:multiLevelType w:val="hybridMultilevel"/>
    <w:tmpl w:val="753CE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3022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274076">
    <w:abstractNumId w:val="6"/>
  </w:num>
  <w:num w:numId="3" w16cid:durableId="1667632985">
    <w:abstractNumId w:val="9"/>
  </w:num>
  <w:num w:numId="4" w16cid:durableId="294330967">
    <w:abstractNumId w:val="7"/>
  </w:num>
  <w:num w:numId="5" w16cid:durableId="225914487">
    <w:abstractNumId w:val="17"/>
  </w:num>
  <w:num w:numId="6" w16cid:durableId="2086104660">
    <w:abstractNumId w:val="15"/>
  </w:num>
  <w:num w:numId="7" w16cid:durableId="943146364">
    <w:abstractNumId w:val="23"/>
  </w:num>
  <w:num w:numId="8" w16cid:durableId="980772500">
    <w:abstractNumId w:val="14"/>
  </w:num>
  <w:num w:numId="9" w16cid:durableId="303703878">
    <w:abstractNumId w:val="3"/>
  </w:num>
  <w:num w:numId="10" w16cid:durableId="399444566">
    <w:abstractNumId w:val="21"/>
  </w:num>
  <w:num w:numId="11" w16cid:durableId="2114279651">
    <w:abstractNumId w:val="19"/>
  </w:num>
  <w:num w:numId="12" w16cid:durableId="920913966">
    <w:abstractNumId w:val="5"/>
  </w:num>
  <w:num w:numId="13" w16cid:durableId="1068264698">
    <w:abstractNumId w:val="20"/>
  </w:num>
  <w:num w:numId="14" w16cid:durableId="1299218350">
    <w:abstractNumId w:val="10"/>
  </w:num>
  <w:num w:numId="15" w16cid:durableId="1763842676">
    <w:abstractNumId w:val="12"/>
  </w:num>
  <w:num w:numId="16" w16cid:durableId="878980583">
    <w:abstractNumId w:val="13"/>
  </w:num>
  <w:num w:numId="17" w16cid:durableId="2077819493">
    <w:abstractNumId w:val="0"/>
  </w:num>
  <w:num w:numId="18" w16cid:durableId="346368532">
    <w:abstractNumId w:val="1"/>
  </w:num>
  <w:num w:numId="19" w16cid:durableId="482545873">
    <w:abstractNumId w:val="18"/>
  </w:num>
  <w:num w:numId="20" w16cid:durableId="457800587">
    <w:abstractNumId w:val="11"/>
  </w:num>
  <w:num w:numId="21" w16cid:durableId="345717090">
    <w:abstractNumId w:val="16"/>
  </w:num>
  <w:num w:numId="22" w16cid:durableId="463933635">
    <w:abstractNumId w:val="2"/>
  </w:num>
  <w:num w:numId="23" w16cid:durableId="766803095">
    <w:abstractNumId w:val="4"/>
  </w:num>
  <w:num w:numId="24" w16cid:durableId="1295138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5D"/>
    <w:rsid w:val="00002E94"/>
    <w:rsid w:val="0004229C"/>
    <w:rsid w:val="000501A8"/>
    <w:rsid w:val="00094720"/>
    <w:rsid w:val="000C2BDD"/>
    <w:rsid w:val="000D48A2"/>
    <w:rsid w:val="000E5062"/>
    <w:rsid w:val="000F79AE"/>
    <w:rsid w:val="001301E6"/>
    <w:rsid w:val="00141718"/>
    <w:rsid w:val="0023013C"/>
    <w:rsid w:val="00296C0A"/>
    <w:rsid w:val="002F4EF5"/>
    <w:rsid w:val="0037199F"/>
    <w:rsid w:val="004051C1"/>
    <w:rsid w:val="00406F12"/>
    <w:rsid w:val="00440B39"/>
    <w:rsid w:val="00474C98"/>
    <w:rsid w:val="00474D29"/>
    <w:rsid w:val="0048263C"/>
    <w:rsid w:val="00492152"/>
    <w:rsid w:val="004942FC"/>
    <w:rsid w:val="004C1146"/>
    <w:rsid w:val="00504EB9"/>
    <w:rsid w:val="00527DA7"/>
    <w:rsid w:val="005350CD"/>
    <w:rsid w:val="005A0749"/>
    <w:rsid w:val="005D2E84"/>
    <w:rsid w:val="006242E6"/>
    <w:rsid w:val="006832A6"/>
    <w:rsid w:val="006A22AD"/>
    <w:rsid w:val="006D2544"/>
    <w:rsid w:val="006E518E"/>
    <w:rsid w:val="00713D6C"/>
    <w:rsid w:val="0074315D"/>
    <w:rsid w:val="00797B47"/>
    <w:rsid w:val="007A23E1"/>
    <w:rsid w:val="007C0EA9"/>
    <w:rsid w:val="007C6999"/>
    <w:rsid w:val="007F1A36"/>
    <w:rsid w:val="00815AE1"/>
    <w:rsid w:val="0083459D"/>
    <w:rsid w:val="008724EA"/>
    <w:rsid w:val="0089132B"/>
    <w:rsid w:val="008B3547"/>
    <w:rsid w:val="008D6850"/>
    <w:rsid w:val="00956506"/>
    <w:rsid w:val="00AB7669"/>
    <w:rsid w:val="00B77EC4"/>
    <w:rsid w:val="00B85F3E"/>
    <w:rsid w:val="00BB393F"/>
    <w:rsid w:val="00BC769F"/>
    <w:rsid w:val="00BF6413"/>
    <w:rsid w:val="00C16B58"/>
    <w:rsid w:val="00C20991"/>
    <w:rsid w:val="00C817E2"/>
    <w:rsid w:val="00CB2DD6"/>
    <w:rsid w:val="00E226EC"/>
    <w:rsid w:val="00E35A14"/>
    <w:rsid w:val="00ED1F8F"/>
    <w:rsid w:val="00EF653D"/>
    <w:rsid w:val="00F45BA3"/>
    <w:rsid w:val="00FC05E2"/>
    <w:rsid w:val="00FD09A1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C1B4"/>
  <w15:docId w15:val="{578B3FEE-6606-4D19-B36D-1F7E0D5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4315D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74315D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74315D"/>
    <w:pPr>
      <w:ind w:left="-630" w:right="-1260"/>
    </w:pPr>
    <w:rPr>
      <w:szCs w:val="20"/>
    </w:rPr>
  </w:style>
  <w:style w:type="table" w:styleId="TableGrid">
    <w:name w:val="Table Grid"/>
    <w:basedOn w:val="TableNormal"/>
    <w:rsid w:val="00743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1001954@live.mercer.edu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williams_t</dc:creator>
  <cp:keywords/>
  <dc:description/>
  <cp:lastModifiedBy>Karim Liaquat</cp:lastModifiedBy>
  <cp:revision>37</cp:revision>
  <dcterms:created xsi:type="dcterms:W3CDTF">2021-08-28T14:29:00Z</dcterms:created>
  <dcterms:modified xsi:type="dcterms:W3CDTF">2022-10-30T22:03:00Z</dcterms:modified>
</cp:coreProperties>
</file>