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D26" w:rsidRDefault="007D12E4">
      <w:r>
        <w:t>SIS OPERATIVO</w:t>
      </w:r>
    </w:p>
    <w:p w:rsidR="007D12E4" w:rsidRDefault="007D12E4">
      <w:r>
        <w:t xml:space="preserve">ADMINISTRA TODAS LAS PARTES DEL SISTEMA DE CÓMPUTO </w:t>
      </w:r>
    </w:p>
    <w:p w:rsidR="007D12E4" w:rsidRDefault="007D12E4">
      <w:r>
        <w:t>TIPOS DE SISTEMAS</w:t>
      </w:r>
    </w:p>
    <w:p w:rsidR="007D12E4" w:rsidRDefault="007D12E4">
      <w:r w:rsidRPr="007D12E4">
        <w:rPr>
          <w:b/>
        </w:rPr>
        <w:t>MONOPROCESADOR</w:t>
      </w:r>
      <w:r>
        <w:t>: LOS MAS VIEJITOS 1995 HACIA ABAJO “SOLO LOS PONES HACER UNA TAREA, HASTA TEMRINAR.</w:t>
      </w:r>
    </w:p>
    <w:p w:rsidR="007D12E4" w:rsidRDefault="007D12E4">
      <w:r w:rsidRPr="007D12E4">
        <w:rPr>
          <w:b/>
        </w:rPr>
        <w:t>MULTIPROCESADOR:</w:t>
      </w:r>
      <w:r>
        <w:t xml:space="preserve"> TRABAJAS MISMAS COSAS A LA VEZ, HASTA ACTUALIZACIONES.</w:t>
      </w:r>
    </w:p>
    <w:p w:rsidR="007D12E4" w:rsidRDefault="007D12E4">
      <w:r w:rsidRPr="007D12E4">
        <w:rPr>
          <w:b/>
        </w:rPr>
        <w:t>DISTRIBUIDOS</w:t>
      </w:r>
      <w:r>
        <w:t>: ADMINITRADOR, SU CARACTERISTICA SE DIVIDE EN VARIOS PUNTOS  O SITIOS, PAISES, LUGARES CON EL FIN DE ESTAR MAS SEGUROS.</w:t>
      </w:r>
    </w:p>
    <w:p w:rsidR="007D12E4" w:rsidRDefault="007D12E4">
      <w:r>
        <w:t>PORTATILES: SON LOS QUE MAS MANIPULAMOS EJEMPLOS LOS TELEFONOS ANDROI</w:t>
      </w:r>
      <w:r w:rsidR="00865C79">
        <w:t>, MAC</w:t>
      </w:r>
      <w:r>
        <w:t>, AIOS, WINDOWS,</w:t>
      </w:r>
    </w:p>
    <w:p w:rsidR="007D12E4" w:rsidRDefault="007D12E4">
      <w:r>
        <w:t>FUNCIONES: SE ENCARGA DE ALMACENAR</w:t>
      </w:r>
    </w:p>
    <w:p w:rsidR="007D12E4" w:rsidRDefault="007D12E4">
      <w:r>
        <w:t>EL ESPACIO EJEMPLO EL DISCO DURO, ADMINISTRA ENTRADAS Y SALIDAD EJEMPLO LOS USB, MEMORIAS, LAS COEXION CON PATALLA.</w:t>
      </w:r>
    </w:p>
    <w:p w:rsidR="007D12E4" w:rsidRDefault="007D12E4">
      <w:r>
        <w:t>DOS CHOQUES:</w:t>
      </w:r>
    </w:p>
    <w:p w:rsidR="007D12E4" w:rsidRDefault="007D12E4" w:rsidP="00865C79">
      <w:pPr>
        <w:pStyle w:val="Prrafodelista"/>
        <w:numPr>
          <w:ilvl w:val="0"/>
          <w:numId w:val="1"/>
        </w:numPr>
      </w:pPr>
      <w:r>
        <w:t xml:space="preserve">LOS COMERCIALES: WINDOWS 6,7 ETC,OFFICE </w:t>
      </w:r>
    </w:p>
    <w:p w:rsidR="00865C79" w:rsidRDefault="00865C79" w:rsidP="00865C79">
      <w:pPr>
        <w:pStyle w:val="Prrafodelista"/>
      </w:pPr>
      <w:r>
        <w:t>CARACTERISTICAS: COSTOSOS, CODIGO SEGURO</w:t>
      </w:r>
    </w:p>
    <w:p w:rsidR="00865C79" w:rsidRDefault="00865C79" w:rsidP="00865C79">
      <w:pPr>
        <w:pStyle w:val="Prrafodelista"/>
        <w:numPr>
          <w:ilvl w:val="0"/>
          <w:numId w:val="1"/>
        </w:numPr>
      </w:pPr>
      <w:r>
        <w:t>LIBRE: LINUX SON GRATIS</w:t>
      </w:r>
    </w:p>
    <w:p w:rsidR="00865C79" w:rsidRDefault="00865C79" w:rsidP="00865C79">
      <w:pPr>
        <w:pStyle w:val="Prrafodelista"/>
      </w:pPr>
      <w:r>
        <w:t xml:space="preserve">CARACTERISTICAS: SE INSTALAN EN TU EQUIPO SE PUEDE VER EL CODIGO, SE PUEDE MODIFICAR </w:t>
      </w:r>
    </w:p>
    <w:p w:rsidR="00865C79" w:rsidRDefault="00461ABA" w:rsidP="00865C79">
      <w:r>
        <w:t>¿Qué es son los permisos en Linux?</w:t>
      </w:r>
    </w:p>
    <w:p w:rsidR="00461ABA" w:rsidRDefault="00461ABA" w:rsidP="00461ABA">
      <w:pPr>
        <w:pStyle w:val="Prrafodelista"/>
        <w:numPr>
          <w:ilvl w:val="0"/>
          <w:numId w:val="2"/>
        </w:numPr>
      </w:pPr>
      <w:r>
        <w:t>En GNU/LINUX, LOS PERMISOS Y DERECHOS QUE LOS USUSRARIO PUEDEN TENER SOBRE DETEMRINADOS ARCHIVOS CONTENIDOS EN EL ESTABLECEN EN TRES NIVELES CLARAMENTE DIFERECIADOS.</w:t>
      </w:r>
    </w:p>
    <w:p w:rsidR="00461ABA" w:rsidRDefault="00461ABA" w:rsidP="00461ABA">
      <w:pPr>
        <w:ind w:left="360"/>
      </w:pPr>
      <w:r>
        <w:t>TIPOS DE NIVELES O PERMISOS</w:t>
      </w:r>
    </w:p>
    <w:p w:rsidR="00461ABA" w:rsidRDefault="00461ABA" w:rsidP="00461ABA">
      <w:pPr>
        <w:ind w:left="360"/>
      </w:pPr>
      <w:r>
        <w:t>LECTURA (R)4</w:t>
      </w:r>
    </w:p>
    <w:p w:rsidR="00461ABA" w:rsidRDefault="00EF5ACA" w:rsidP="00461ABA">
      <w:pPr>
        <w:ind w:left="360"/>
      </w:pPr>
      <w:r>
        <w:t>ESCRI</w:t>
      </w:r>
      <w:r w:rsidR="00461ABA">
        <w:t>TURA (W)2</w:t>
      </w:r>
    </w:p>
    <w:p w:rsidR="00461ABA" w:rsidRDefault="00461ABA" w:rsidP="00461ABA">
      <w:pPr>
        <w:ind w:left="360"/>
      </w:pPr>
      <w:r>
        <w:t>EJECUCION(X) 1</w:t>
      </w:r>
    </w:p>
    <w:p w:rsidR="00EF5ACA" w:rsidRDefault="00EF5ACA" w:rsidP="00461ABA">
      <w:pPr>
        <w:ind w:left="360"/>
      </w:pPr>
      <w:r>
        <w:t>COMANDOS COMO METER 755 SIG CLASE</w:t>
      </w:r>
    </w:p>
    <w:p w:rsidR="00EF5ACA" w:rsidRDefault="00EF5ACA" w:rsidP="00461ABA">
      <w:pPr>
        <w:ind w:left="360"/>
      </w:pPr>
      <w:bookmarkStart w:id="0" w:name="_GoBack"/>
      <w:bookmarkEnd w:id="0"/>
    </w:p>
    <w:p w:rsidR="00EF5ACA" w:rsidRDefault="00EF5ACA" w:rsidP="00461ABA">
      <w:pPr>
        <w:ind w:left="360"/>
      </w:pPr>
    </w:p>
    <w:p w:rsidR="00461ABA" w:rsidRDefault="00461ABA" w:rsidP="00461ABA">
      <w:pPr>
        <w:ind w:left="360"/>
      </w:pPr>
    </w:p>
    <w:p w:rsidR="00461ABA" w:rsidRDefault="00461ABA" w:rsidP="00461ABA">
      <w:pPr>
        <w:ind w:left="360"/>
      </w:pPr>
    </w:p>
    <w:p w:rsidR="00865C79" w:rsidRDefault="00865C79" w:rsidP="00865C79"/>
    <w:p w:rsidR="00865C79" w:rsidRDefault="00865C79" w:rsidP="00865C79">
      <w:pPr>
        <w:pStyle w:val="Prrafodelista"/>
      </w:pPr>
    </w:p>
    <w:p w:rsidR="00865C79" w:rsidRDefault="00865C79" w:rsidP="00865C79">
      <w:pPr>
        <w:pStyle w:val="Prrafodelista"/>
      </w:pPr>
    </w:p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p w:rsidR="007D12E4" w:rsidRDefault="007D12E4"/>
    <w:sectPr w:rsidR="007D1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F2F25"/>
    <w:multiLevelType w:val="hybridMultilevel"/>
    <w:tmpl w:val="B8529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B2F27"/>
    <w:multiLevelType w:val="hybridMultilevel"/>
    <w:tmpl w:val="503EB4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E4"/>
    <w:rsid w:val="00461ABA"/>
    <w:rsid w:val="007D12E4"/>
    <w:rsid w:val="00865C79"/>
    <w:rsid w:val="008D0449"/>
    <w:rsid w:val="00ED073C"/>
    <w:rsid w:val="00E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23A4C-1A3B-4ACB-9C15-5732EB6C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2021-04-07T23:37:00Z</dcterms:created>
  <dcterms:modified xsi:type="dcterms:W3CDTF">2021-04-08T00:23:00Z</dcterms:modified>
</cp:coreProperties>
</file>