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73826" w14:textId="009C1A37" w:rsidR="000E58DD" w:rsidRDefault="009F42CA" w:rsidP="009F42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Funcionais- Gestão de Observações/Nota</w:t>
      </w:r>
    </w:p>
    <w:p w14:paraId="7FA665DA" w14:textId="2D9E4D0A" w:rsidR="009F42CA" w:rsidRDefault="009F42CA" w:rsidP="009F42CA">
      <w:pPr>
        <w:jc w:val="both"/>
        <w:rPr>
          <w:rFonts w:ascii="Arial" w:hAnsi="Arial" w:cs="Arial"/>
          <w:sz w:val="24"/>
          <w:szCs w:val="24"/>
        </w:rPr>
      </w:pPr>
    </w:p>
    <w:p w14:paraId="2CFE4CC7" w14:textId="20C47559" w:rsidR="009F42CA" w:rsidRDefault="009F42CA" w:rsidP="009F42C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</w:p>
    <w:p w14:paraId="4583E92E" w14:textId="3BFCCDFE" w:rsidR="009F42CA" w:rsidRDefault="009F42CA" w:rsidP="009F42C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</w:t>
      </w:r>
    </w:p>
    <w:p w14:paraId="6C776C8D" w14:textId="7668505F" w:rsidR="009F42CA" w:rsidRDefault="009F42CA" w:rsidP="009F42C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escrever observações sobre um dado contador.</w:t>
      </w:r>
    </w:p>
    <w:p w14:paraId="00D5D03A" w14:textId="2ADE09A2" w:rsidR="009F42CA" w:rsidRDefault="009F42CA" w:rsidP="009F42C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consultar todas as notas que escreveu.</w:t>
      </w:r>
    </w:p>
    <w:p w14:paraId="6E9E1152" w14:textId="3EE6D537" w:rsidR="009F42CA" w:rsidRDefault="009F42CA" w:rsidP="009F42C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escolher as seguintes opções sobre um dado contador:</w:t>
      </w:r>
    </w:p>
    <w:p w14:paraId="388E6A82" w14:textId="355B854E" w:rsidR="009F42CA" w:rsidRDefault="009F42CA" w:rsidP="009F42CA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F42CA">
        <w:rPr>
          <w:rFonts w:ascii="Arial" w:hAnsi="Arial" w:cs="Arial"/>
          <w:sz w:val="24"/>
          <w:szCs w:val="24"/>
        </w:rPr>
        <w:t>Contador inacessível</w:t>
      </w:r>
      <w:r>
        <w:rPr>
          <w:rFonts w:ascii="Arial" w:hAnsi="Arial" w:cs="Arial"/>
          <w:sz w:val="24"/>
          <w:szCs w:val="24"/>
        </w:rPr>
        <w:t>.</w:t>
      </w:r>
    </w:p>
    <w:p w14:paraId="673A24B6" w14:textId="59087ACA" w:rsidR="009F42CA" w:rsidRDefault="009F42CA" w:rsidP="009F42CA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F42CA">
        <w:rPr>
          <w:rFonts w:ascii="Arial" w:hAnsi="Arial" w:cs="Arial"/>
          <w:sz w:val="24"/>
          <w:szCs w:val="24"/>
        </w:rPr>
        <w:t>Contador na via pública</w:t>
      </w:r>
      <w:r>
        <w:rPr>
          <w:rFonts w:ascii="Arial" w:hAnsi="Arial" w:cs="Arial"/>
          <w:sz w:val="24"/>
          <w:szCs w:val="24"/>
        </w:rPr>
        <w:t>.</w:t>
      </w:r>
    </w:p>
    <w:p w14:paraId="2D7BE769" w14:textId="13199F7F" w:rsidR="009F42CA" w:rsidRDefault="009F42CA" w:rsidP="009F42CA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F42CA">
        <w:rPr>
          <w:rFonts w:ascii="Arial" w:hAnsi="Arial" w:cs="Arial"/>
          <w:sz w:val="24"/>
          <w:szCs w:val="24"/>
        </w:rPr>
        <w:t>Contador dentro da propriedade do consumidor</w:t>
      </w:r>
      <w:r>
        <w:rPr>
          <w:rFonts w:ascii="Arial" w:hAnsi="Arial" w:cs="Arial"/>
          <w:sz w:val="24"/>
          <w:szCs w:val="24"/>
        </w:rPr>
        <w:t>.</w:t>
      </w:r>
    </w:p>
    <w:p w14:paraId="57FE967F" w14:textId="4357FBAB" w:rsidR="009F42CA" w:rsidRDefault="009F42CA" w:rsidP="009F42CA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9F42CA">
        <w:rPr>
          <w:rFonts w:ascii="Arial" w:hAnsi="Arial" w:cs="Arial"/>
          <w:sz w:val="24"/>
          <w:szCs w:val="24"/>
        </w:rPr>
        <w:t>utros</w:t>
      </w:r>
      <w:r>
        <w:rPr>
          <w:rFonts w:ascii="Arial" w:hAnsi="Arial" w:cs="Arial"/>
          <w:sz w:val="24"/>
          <w:szCs w:val="24"/>
        </w:rPr>
        <w:t>.</w:t>
      </w:r>
    </w:p>
    <w:p w14:paraId="7B9F40EF" w14:textId="77777777" w:rsidR="009F42CA" w:rsidRPr="009F42CA" w:rsidRDefault="009F42CA" w:rsidP="009F42CA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3F15DCFE" w14:textId="31DD60F5" w:rsidR="009F42CA" w:rsidRDefault="009F42CA" w:rsidP="009F42C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</w:p>
    <w:p w14:paraId="23D48423" w14:textId="1187FD8D" w:rsidR="009F42CA" w:rsidRPr="009F42CA" w:rsidRDefault="009F42CA" w:rsidP="009F42C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consultar as observações que todos os funcionários escreveram.</w:t>
      </w:r>
    </w:p>
    <w:p w14:paraId="305725A3" w14:textId="1315C6B9" w:rsidR="009F42CA" w:rsidRDefault="009F42CA" w:rsidP="009F42C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Equipa IT</w:t>
      </w:r>
    </w:p>
    <w:p w14:paraId="45756253" w14:textId="5C5337F1" w:rsidR="009F42CA" w:rsidRPr="009F42CA" w:rsidRDefault="009F42CA" w:rsidP="009F42CA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Nada a apontar</w:t>
      </w:r>
    </w:p>
    <w:sectPr w:rsidR="009F42CA" w:rsidRPr="009F4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11.4pt;height:11.4pt" o:bullet="t">
        <v:imagedata r:id="rId1" o:title="mso9BCB"/>
      </v:shape>
    </w:pict>
  </w:numPicBullet>
  <w:abstractNum w:abstractNumId="0" w15:restartNumberingAfterBreak="0">
    <w:nsid w:val="12416E5E"/>
    <w:multiLevelType w:val="multilevel"/>
    <w:tmpl w:val="89E0CD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B904652"/>
    <w:multiLevelType w:val="hybridMultilevel"/>
    <w:tmpl w:val="D9FC535E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5FC07B0"/>
    <w:multiLevelType w:val="hybridMultilevel"/>
    <w:tmpl w:val="3DB8376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102A3"/>
    <w:multiLevelType w:val="hybridMultilevel"/>
    <w:tmpl w:val="12AE0F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39E6AAD8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CA"/>
    <w:rsid w:val="000E58DD"/>
    <w:rsid w:val="009F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1434"/>
  <w15:chartTrackingRefBased/>
  <w15:docId w15:val="{A604157B-B900-4A6B-B082-A2ED55C4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4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DE OLIVEIRA PIRES</dc:creator>
  <cp:keywords/>
  <dc:description/>
  <cp:lastModifiedBy>NUNO MIGUEL DE OLIVEIRA PIRES</cp:lastModifiedBy>
  <cp:revision>1</cp:revision>
  <dcterms:created xsi:type="dcterms:W3CDTF">2020-10-30T12:21:00Z</dcterms:created>
  <dcterms:modified xsi:type="dcterms:W3CDTF">2020-10-30T12:31:00Z</dcterms:modified>
</cp:coreProperties>
</file>