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8D8BA" w14:textId="66E04CAE" w:rsidR="00E109AF" w:rsidRDefault="00916F56">
      <w:r>
        <w:t>ZADANIE I</w:t>
      </w:r>
    </w:p>
    <w:p w14:paraId="45EA9989" w14:textId="77777777" w:rsidR="00916F56" w:rsidRDefault="00916F5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16F56" w14:paraId="02A130D7" w14:textId="77777777" w:rsidTr="00A14560">
        <w:tc>
          <w:tcPr>
            <w:tcW w:w="2122" w:type="dxa"/>
          </w:tcPr>
          <w:p w14:paraId="6DDB79F9" w14:textId="61008B38" w:rsidR="00916F56" w:rsidRDefault="00916F56">
            <w:r>
              <w:t>ID</w:t>
            </w:r>
          </w:p>
        </w:tc>
        <w:tc>
          <w:tcPr>
            <w:tcW w:w="6940" w:type="dxa"/>
          </w:tcPr>
          <w:p w14:paraId="17E33627" w14:textId="6CE9C366" w:rsidR="00916F56" w:rsidRDefault="00916F56">
            <w:r>
              <w:t>1</w:t>
            </w:r>
          </w:p>
        </w:tc>
      </w:tr>
      <w:tr w:rsidR="00916F56" w14:paraId="17791E4B" w14:textId="77777777" w:rsidTr="00A14560">
        <w:tc>
          <w:tcPr>
            <w:tcW w:w="2122" w:type="dxa"/>
          </w:tcPr>
          <w:p w14:paraId="7CDB6432" w14:textId="1481B068" w:rsidR="00916F56" w:rsidRDefault="00916F56">
            <w:r>
              <w:t>Tytuł</w:t>
            </w:r>
          </w:p>
        </w:tc>
        <w:tc>
          <w:tcPr>
            <w:tcW w:w="6940" w:type="dxa"/>
          </w:tcPr>
          <w:p w14:paraId="079FC5EF" w14:textId="0F188679" w:rsidR="00916F56" w:rsidRDefault="00FC6E90">
            <w:r>
              <w:t xml:space="preserve">Poprawne </w:t>
            </w:r>
            <w:r w:rsidR="00815366">
              <w:t>utworzenie konta</w:t>
            </w:r>
          </w:p>
        </w:tc>
      </w:tr>
      <w:tr w:rsidR="00916F56" w14:paraId="1A6B6670" w14:textId="77777777" w:rsidTr="00A14560">
        <w:tc>
          <w:tcPr>
            <w:tcW w:w="2122" w:type="dxa"/>
          </w:tcPr>
          <w:p w14:paraId="1C8BED21" w14:textId="06E7C15D" w:rsidR="00916F56" w:rsidRDefault="00916F56">
            <w:r>
              <w:t>Warunek wstępny</w:t>
            </w:r>
          </w:p>
        </w:tc>
        <w:tc>
          <w:tcPr>
            <w:tcW w:w="6940" w:type="dxa"/>
          </w:tcPr>
          <w:p w14:paraId="3F14C236" w14:textId="05487134" w:rsidR="00916F56" w:rsidRDefault="00FC6E90">
            <w:r>
              <w:t>Użytkownik niezalogowany</w:t>
            </w:r>
          </w:p>
        </w:tc>
      </w:tr>
      <w:tr w:rsidR="00916F56" w14:paraId="76AFBF4C" w14:textId="77777777" w:rsidTr="00A14560">
        <w:tc>
          <w:tcPr>
            <w:tcW w:w="2122" w:type="dxa"/>
          </w:tcPr>
          <w:p w14:paraId="2545A1D8" w14:textId="23B15762" w:rsidR="00916F56" w:rsidRDefault="00916F56">
            <w:r>
              <w:t>Kroki</w:t>
            </w:r>
          </w:p>
        </w:tc>
        <w:tc>
          <w:tcPr>
            <w:tcW w:w="6940" w:type="dxa"/>
          </w:tcPr>
          <w:p w14:paraId="373453CB" w14:textId="77777777" w:rsidR="00FC6E90" w:rsidRDefault="00FC6E90">
            <w:r>
              <w:t>Podaj poprawny ‘</w:t>
            </w:r>
            <w:proofErr w:type="spellStart"/>
            <w:r>
              <w:t>Username</w:t>
            </w:r>
            <w:proofErr w:type="spellEnd"/>
            <w:r>
              <w:t xml:space="preserve">’ -&gt; Podaj poprawne hasło -&gt; </w:t>
            </w:r>
          </w:p>
          <w:p w14:paraId="7B5E960F" w14:textId="703A5C12" w:rsidR="00916F56" w:rsidRDefault="00FC6E90">
            <w:r>
              <w:t>Potwierdź hasło -&gt; Kliknij</w:t>
            </w:r>
            <w:r w:rsidR="00136C51">
              <w:t xml:space="preserve"> przycisk</w:t>
            </w:r>
            <w:r>
              <w:t xml:space="preserve"> ‘</w:t>
            </w:r>
            <w:proofErr w:type="spellStart"/>
            <w:r>
              <w:t>Save</w:t>
            </w:r>
            <w:proofErr w:type="spellEnd"/>
            <w:r>
              <w:t>’</w:t>
            </w:r>
          </w:p>
        </w:tc>
      </w:tr>
      <w:tr w:rsidR="00916F56" w14:paraId="4F439615" w14:textId="77777777" w:rsidTr="00A14560">
        <w:tc>
          <w:tcPr>
            <w:tcW w:w="2122" w:type="dxa"/>
          </w:tcPr>
          <w:p w14:paraId="4F4ABE92" w14:textId="628D3C1B" w:rsidR="00916F56" w:rsidRDefault="00916F56">
            <w:r>
              <w:t>Oczekiwany wynik</w:t>
            </w:r>
          </w:p>
        </w:tc>
        <w:tc>
          <w:tcPr>
            <w:tcW w:w="6940" w:type="dxa"/>
          </w:tcPr>
          <w:p w14:paraId="017DB98A" w14:textId="200BC688" w:rsidR="00916F56" w:rsidRDefault="00815366">
            <w:r>
              <w:t>Utworzenie konta</w:t>
            </w:r>
          </w:p>
        </w:tc>
      </w:tr>
      <w:tr w:rsidR="00916F56" w14:paraId="0D5EA785" w14:textId="77777777" w:rsidTr="00A14560">
        <w:tc>
          <w:tcPr>
            <w:tcW w:w="2122" w:type="dxa"/>
          </w:tcPr>
          <w:p w14:paraId="6EE1913F" w14:textId="3121A93E" w:rsidR="00916F56" w:rsidRDefault="00916F56">
            <w:r>
              <w:t>Warunki końcowe</w:t>
            </w:r>
          </w:p>
        </w:tc>
        <w:tc>
          <w:tcPr>
            <w:tcW w:w="6940" w:type="dxa"/>
          </w:tcPr>
          <w:p w14:paraId="5E8E1F96" w14:textId="04DCB7A7" w:rsidR="00916F56" w:rsidRDefault="00815366">
            <w:r>
              <w:t>Konto admina utworzone</w:t>
            </w:r>
            <w:r w:rsidR="00136C51">
              <w:t>, Widoczny pulpit admina</w:t>
            </w:r>
          </w:p>
        </w:tc>
      </w:tr>
      <w:tr w:rsidR="00916F56" w14:paraId="7EB3440F" w14:textId="77777777" w:rsidTr="00A14560">
        <w:tc>
          <w:tcPr>
            <w:tcW w:w="2122" w:type="dxa"/>
          </w:tcPr>
          <w:p w14:paraId="034D4D9F" w14:textId="2569A265" w:rsidR="00916F56" w:rsidRDefault="00916F56">
            <w:r>
              <w:t>Wartości wejściowe</w:t>
            </w:r>
          </w:p>
        </w:tc>
        <w:tc>
          <w:tcPr>
            <w:tcW w:w="6940" w:type="dxa"/>
          </w:tcPr>
          <w:p w14:paraId="47A777FF" w14:textId="529D3AF2" w:rsidR="00916F56" w:rsidRDefault="00136C51">
            <w:proofErr w:type="spellStart"/>
            <w:r>
              <w:t>Username</w:t>
            </w:r>
            <w:proofErr w:type="spellEnd"/>
            <w:r>
              <w:t xml:space="preserve">: Admin,  </w:t>
            </w:r>
            <w:proofErr w:type="spellStart"/>
            <w:r>
              <w:t>Password</w:t>
            </w:r>
            <w:proofErr w:type="spellEnd"/>
            <w:r>
              <w:t xml:space="preserve">: pswd@123, </w:t>
            </w: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>: pswd@123</w:t>
            </w:r>
          </w:p>
        </w:tc>
      </w:tr>
      <w:tr w:rsidR="00FC6E90" w14:paraId="4826BD15" w14:textId="77777777" w:rsidTr="00A14560">
        <w:tc>
          <w:tcPr>
            <w:tcW w:w="2122" w:type="dxa"/>
          </w:tcPr>
          <w:p w14:paraId="3E46DCCD" w14:textId="49F62B8F" w:rsidR="00FC6E90" w:rsidRDefault="00FC6E90" w:rsidP="00FC6E90">
            <w:r>
              <w:t>Autor</w:t>
            </w:r>
          </w:p>
        </w:tc>
        <w:tc>
          <w:tcPr>
            <w:tcW w:w="6940" w:type="dxa"/>
          </w:tcPr>
          <w:p w14:paraId="3F9166EF" w14:textId="359BAEB3" w:rsidR="00FC6E90" w:rsidRDefault="00FC6E90" w:rsidP="00FC6E90">
            <w:r>
              <w:t>Karolina Olejniczak</w:t>
            </w:r>
          </w:p>
        </w:tc>
      </w:tr>
    </w:tbl>
    <w:p w14:paraId="43DC2531" w14:textId="092B56E5" w:rsidR="00916F56" w:rsidRDefault="00916F5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16F56" w14:paraId="75492EAB" w14:textId="77777777" w:rsidTr="00A14560">
        <w:tc>
          <w:tcPr>
            <w:tcW w:w="2122" w:type="dxa"/>
          </w:tcPr>
          <w:p w14:paraId="4F71A1A6" w14:textId="5011E896" w:rsidR="00916F56" w:rsidRDefault="00916F56" w:rsidP="00D65A8F">
            <w:r>
              <w:t>ID</w:t>
            </w:r>
          </w:p>
        </w:tc>
        <w:tc>
          <w:tcPr>
            <w:tcW w:w="6940" w:type="dxa"/>
          </w:tcPr>
          <w:p w14:paraId="55533C9D" w14:textId="5A149EF4" w:rsidR="00916F56" w:rsidRDefault="00916F56" w:rsidP="00D65A8F">
            <w:r>
              <w:t>2</w:t>
            </w:r>
          </w:p>
        </w:tc>
      </w:tr>
      <w:tr w:rsidR="00916F56" w14:paraId="17776096" w14:textId="77777777" w:rsidTr="00A14560">
        <w:tc>
          <w:tcPr>
            <w:tcW w:w="2122" w:type="dxa"/>
          </w:tcPr>
          <w:p w14:paraId="13905BF2" w14:textId="2C8712DF" w:rsidR="00916F56" w:rsidRDefault="00916F56" w:rsidP="00916F56">
            <w:r>
              <w:t>Tytuł</w:t>
            </w:r>
          </w:p>
        </w:tc>
        <w:tc>
          <w:tcPr>
            <w:tcW w:w="6940" w:type="dxa"/>
          </w:tcPr>
          <w:p w14:paraId="24241647" w14:textId="5C86C853" w:rsidR="00916F56" w:rsidRDefault="00136C51" w:rsidP="00916F56">
            <w:r>
              <w:t>Wysłanie pustego formularza logowania</w:t>
            </w:r>
          </w:p>
        </w:tc>
      </w:tr>
      <w:tr w:rsidR="00916F56" w14:paraId="7C021C90" w14:textId="77777777" w:rsidTr="00A14560">
        <w:tc>
          <w:tcPr>
            <w:tcW w:w="2122" w:type="dxa"/>
          </w:tcPr>
          <w:p w14:paraId="59C11635" w14:textId="54EBC602" w:rsidR="00916F56" w:rsidRDefault="00916F56" w:rsidP="00916F56">
            <w:r>
              <w:t>Warunek wstępny</w:t>
            </w:r>
          </w:p>
        </w:tc>
        <w:tc>
          <w:tcPr>
            <w:tcW w:w="6940" w:type="dxa"/>
          </w:tcPr>
          <w:p w14:paraId="5F7DE68A" w14:textId="545A22A1" w:rsidR="00916F56" w:rsidRDefault="00136C51" w:rsidP="00916F56">
            <w:r>
              <w:t>Użytkownik niez</w:t>
            </w:r>
            <w:r w:rsidR="00815366">
              <w:t>arejestrowany</w:t>
            </w:r>
          </w:p>
        </w:tc>
      </w:tr>
      <w:tr w:rsidR="00916F56" w14:paraId="4DDE831F" w14:textId="77777777" w:rsidTr="00A14560">
        <w:tc>
          <w:tcPr>
            <w:tcW w:w="2122" w:type="dxa"/>
          </w:tcPr>
          <w:p w14:paraId="780EB7BF" w14:textId="74182220" w:rsidR="00916F56" w:rsidRDefault="00916F56" w:rsidP="00916F56">
            <w:r>
              <w:t>Kroki</w:t>
            </w:r>
          </w:p>
        </w:tc>
        <w:tc>
          <w:tcPr>
            <w:tcW w:w="6940" w:type="dxa"/>
          </w:tcPr>
          <w:p w14:paraId="67AC08E7" w14:textId="05562F78" w:rsidR="00916F56" w:rsidRDefault="00136C51" w:rsidP="00916F56">
            <w:r>
              <w:t>Kliknij przycisk ‘</w:t>
            </w:r>
            <w:proofErr w:type="spellStart"/>
            <w:r>
              <w:t>Save</w:t>
            </w:r>
            <w:proofErr w:type="spellEnd"/>
            <w:r>
              <w:t>’ bez wypełniania jakiegokolwiek pola</w:t>
            </w:r>
          </w:p>
        </w:tc>
      </w:tr>
      <w:tr w:rsidR="00916F56" w14:paraId="2FEE8A2C" w14:textId="77777777" w:rsidTr="00A14560">
        <w:tc>
          <w:tcPr>
            <w:tcW w:w="2122" w:type="dxa"/>
          </w:tcPr>
          <w:p w14:paraId="6C592A1B" w14:textId="5CE218F0" w:rsidR="00916F56" w:rsidRDefault="00916F56" w:rsidP="00916F56">
            <w:r>
              <w:t>Oczekiwany wynik</w:t>
            </w:r>
          </w:p>
        </w:tc>
        <w:tc>
          <w:tcPr>
            <w:tcW w:w="6940" w:type="dxa"/>
          </w:tcPr>
          <w:p w14:paraId="33B13297" w14:textId="0069A23C" w:rsidR="00916F56" w:rsidRDefault="00136C51" w:rsidP="00916F56">
            <w:r>
              <w:t>Wyświetlenie informacji o potrzebie wypełnienia pól formularza</w:t>
            </w:r>
          </w:p>
        </w:tc>
      </w:tr>
      <w:tr w:rsidR="00916F56" w14:paraId="3DB09B5F" w14:textId="77777777" w:rsidTr="00A14560">
        <w:tc>
          <w:tcPr>
            <w:tcW w:w="2122" w:type="dxa"/>
          </w:tcPr>
          <w:p w14:paraId="6D37801D" w14:textId="68E39E01" w:rsidR="00916F56" w:rsidRDefault="00916F56" w:rsidP="00916F56">
            <w:r>
              <w:t>Warunki końcowe</w:t>
            </w:r>
          </w:p>
        </w:tc>
        <w:tc>
          <w:tcPr>
            <w:tcW w:w="6940" w:type="dxa"/>
          </w:tcPr>
          <w:p w14:paraId="053AD957" w14:textId="3227304B" w:rsidR="00916F56" w:rsidRDefault="00815366" w:rsidP="00916F56">
            <w:r>
              <w:t>Niezarejestrowanie użytkownika</w:t>
            </w:r>
          </w:p>
        </w:tc>
      </w:tr>
      <w:tr w:rsidR="00FC6E90" w14:paraId="67BB4F52" w14:textId="77777777" w:rsidTr="00A14560">
        <w:tc>
          <w:tcPr>
            <w:tcW w:w="2122" w:type="dxa"/>
          </w:tcPr>
          <w:p w14:paraId="034A569A" w14:textId="28E21FC2" w:rsidR="00FC6E90" w:rsidRDefault="00FC6E90" w:rsidP="00FC6E90">
            <w:r>
              <w:t>Autor</w:t>
            </w:r>
          </w:p>
        </w:tc>
        <w:tc>
          <w:tcPr>
            <w:tcW w:w="6940" w:type="dxa"/>
          </w:tcPr>
          <w:p w14:paraId="55E906EB" w14:textId="6E728F23" w:rsidR="00FC6E90" w:rsidRDefault="00FC6E90" w:rsidP="00FC6E90">
            <w:r>
              <w:t>Karolina Olejniczak</w:t>
            </w:r>
          </w:p>
        </w:tc>
      </w:tr>
    </w:tbl>
    <w:p w14:paraId="5D63730F" w14:textId="4B41FFAF" w:rsidR="00916F56" w:rsidRDefault="00916F5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16F56" w14:paraId="09DAB0BA" w14:textId="77777777" w:rsidTr="00A14560">
        <w:tc>
          <w:tcPr>
            <w:tcW w:w="2122" w:type="dxa"/>
          </w:tcPr>
          <w:p w14:paraId="5599992A" w14:textId="275FA97E" w:rsidR="00916F56" w:rsidRDefault="00916F56" w:rsidP="00D65A8F">
            <w:r>
              <w:t>ID</w:t>
            </w:r>
          </w:p>
        </w:tc>
        <w:tc>
          <w:tcPr>
            <w:tcW w:w="6940" w:type="dxa"/>
          </w:tcPr>
          <w:p w14:paraId="0095B202" w14:textId="6422D606" w:rsidR="00916F56" w:rsidRDefault="00916F56" w:rsidP="00D65A8F">
            <w:r>
              <w:t>3</w:t>
            </w:r>
          </w:p>
        </w:tc>
      </w:tr>
      <w:tr w:rsidR="00916F56" w14:paraId="35EFAC68" w14:textId="77777777" w:rsidTr="00A14560">
        <w:tc>
          <w:tcPr>
            <w:tcW w:w="2122" w:type="dxa"/>
          </w:tcPr>
          <w:p w14:paraId="25BA7350" w14:textId="6E298DD1" w:rsidR="00916F56" w:rsidRDefault="00916F56" w:rsidP="00916F56">
            <w:r>
              <w:t>Tytuł</w:t>
            </w:r>
          </w:p>
        </w:tc>
        <w:tc>
          <w:tcPr>
            <w:tcW w:w="6940" w:type="dxa"/>
          </w:tcPr>
          <w:p w14:paraId="7CE69BB0" w14:textId="0441C2A3" w:rsidR="00916F56" w:rsidRDefault="00815366" w:rsidP="00916F56">
            <w:r>
              <w:t>Rejestracja</w:t>
            </w:r>
            <w:r w:rsidR="00136C51">
              <w:t xml:space="preserve"> bez podania ‘</w:t>
            </w:r>
            <w:proofErr w:type="spellStart"/>
            <w:r w:rsidR="00136C51">
              <w:t>Username</w:t>
            </w:r>
            <w:proofErr w:type="spellEnd"/>
            <w:r w:rsidR="00136C51">
              <w:t>’</w:t>
            </w:r>
          </w:p>
        </w:tc>
      </w:tr>
      <w:tr w:rsidR="00136C51" w14:paraId="1C63F6BE" w14:textId="77777777" w:rsidTr="00A14560">
        <w:tc>
          <w:tcPr>
            <w:tcW w:w="2122" w:type="dxa"/>
          </w:tcPr>
          <w:p w14:paraId="46B5DE95" w14:textId="4B327420" w:rsidR="00136C51" w:rsidRDefault="00136C51" w:rsidP="00136C51">
            <w:r>
              <w:t>Warunek wstępny</w:t>
            </w:r>
          </w:p>
        </w:tc>
        <w:tc>
          <w:tcPr>
            <w:tcW w:w="6940" w:type="dxa"/>
          </w:tcPr>
          <w:p w14:paraId="4A28DAF0" w14:textId="2D259478" w:rsidR="00136C51" w:rsidRDefault="00136C51" w:rsidP="00136C51">
            <w:r>
              <w:t>Użytkownik n</w:t>
            </w:r>
            <w:r w:rsidR="00815366">
              <w:t>iezarejestrowany</w:t>
            </w:r>
          </w:p>
        </w:tc>
      </w:tr>
      <w:tr w:rsidR="00136C51" w14:paraId="3C60617C" w14:textId="77777777" w:rsidTr="00A14560">
        <w:tc>
          <w:tcPr>
            <w:tcW w:w="2122" w:type="dxa"/>
          </w:tcPr>
          <w:p w14:paraId="41FD8A6D" w14:textId="699DCA5C" w:rsidR="00136C51" w:rsidRDefault="00136C51" w:rsidP="00136C51">
            <w:r>
              <w:t>Kroki</w:t>
            </w:r>
          </w:p>
        </w:tc>
        <w:tc>
          <w:tcPr>
            <w:tcW w:w="6940" w:type="dxa"/>
          </w:tcPr>
          <w:p w14:paraId="36B4424D" w14:textId="35D8CFCD" w:rsidR="00136C51" w:rsidRDefault="00136C51" w:rsidP="00136C51">
            <w:r>
              <w:t>Podaj hasło -&gt; Potwierdź hasło -&gt; Kliknij przycisk ‘</w:t>
            </w:r>
            <w:proofErr w:type="spellStart"/>
            <w:r>
              <w:t>Save</w:t>
            </w:r>
            <w:proofErr w:type="spellEnd"/>
            <w:r>
              <w:t>’</w:t>
            </w:r>
          </w:p>
        </w:tc>
      </w:tr>
      <w:tr w:rsidR="00136C51" w14:paraId="0164EA9A" w14:textId="77777777" w:rsidTr="00A14560">
        <w:tc>
          <w:tcPr>
            <w:tcW w:w="2122" w:type="dxa"/>
          </w:tcPr>
          <w:p w14:paraId="58889FE5" w14:textId="65692A59" w:rsidR="00136C51" w:rsidRDefault="00136C51" w:rsidP="00136C51">
            <w:r>
              <w:t>Oczekiwany wynik</w:t>
            </w:r>
          </w:p>
        </w:tc>
        <w:tc>
          <w:tcPr>
            <w:tcW w:w="6940" w:type="dxa"/>
          </w:tcPr>
          <w:p w14:paraId="0C6B09D5" w14:textId="3BD360B6" w:rsidR="00136C51" w:rsidRDefault="00136C51" w:rsidP="00136C51">
            <w:r>
              <w:t>Wyświetlenie informacji o potrzebie podania ‘</w:t>
            </w:r>
            <w:proofErr w:type="spellStart"/>
            <w:r>
              <w:t>Username</w:t>
            </w:r>
            <w:proofErr w:type="spellEnd"/>
            <w:r>
              <w:t>’</w:t>
            </w:r>
          </w:p>
        </w:tc>
      </w:tr>
      <w:tr w:rsidR="00815366" w14:paraId="697E04A0" w14:textId="77777777" w:rsidTr="00A14560">
        <w:tc>
          <w:tcPr>
            <w:tcW w:w="2122" w:type="dxa"/>
          </w:tcPr>
          <w:p w14:paraId="1788CE98" w14:textId="0E8A8D00" w:rsidR="00815366" w:rsidRDefault="00815366" w:rsidP="00815366">
            <w:r>
              <w:t>Warunki końcowe</w:t>
            </w:r>
          </w:p>
        </w:tc>
        <w:tc>
          <w:tcPr>
            <w:tcW w:w="6940" w:type="dxa"/>
          </w:tcPr>
          <w:p w14:paraId="766A5CFB" w14:textId="0C8FC6E3" w:rsidR="00815366" w:rsidRDefault="00815366" w:rsidP="00815366">
            <w:r>
              <w:t>Niezarejestrowanie użytkownika</w:t>
            </w:r>
          </w:p>
        </w:tc>
      </w:tr>
      <w:tr w:rsidR="00815366" w14:paraId="6347129A" w14:textId="77777777" w:rsidTr="00A14560">
        <w:tc>
          <w:tcPr>
            <w:tcW w:w="2122" w:type="dxa"/>
          </w:tcPr>
          <w:p w14:paraId="228464E3" w14:textId="744FE55B" w:rsidR="00815366" w:rsidRDefault="00815366" w:rsidP="00815366">
            <w:r>
              <w:t>Wartości wejściowe</w:t>
            </w:r>
          </w:p>
        </w:tc>
        <w:tc>
          <w:tcPr>
            <w:tcW w:w="6940" w:type="dxa"/>
          </w:tcPr>
          <w:p w14:paraId="4C1F2E7B" w14:textId="44460301" w:rsidR="00815366" w:rsidRDefault="00815366" w:rsidP="00815366">
            <w:proofErr w:type="spellStart"/>
            <w:r>
              <w:t>Password</w:t>
            </w:r>
            <w:proofErr w:type="spellEnd"/>
            <w:r>
              <w:t>: pswd@123</w:t>
            </w:r>
          </w:p>
        </w:tc>
      </w:tr>
      <w:tr w:rsidR="00815366" w14:paraId="41BEDA8F" w14:textId="77777777" w:rsidTr="00A14560">
        <w:tc>
          <w:tcPr>
            <w:tcW w:w="2122" w:type="dxa"/>
          </w:tcPr>
          <w:p w14:paraId="38A189B1" w14:textId="381EC247" w:rsidR="00815366" w:rsidRDefault="00815366" w:rsidP="00815366">
            <w:r>
              <w:t>Autor</w:t>
            </w:r>
          </w:p>
        </w:tc>
        <w:tc>
          <w:tcPr>
            <w:tcW w:w="6940" w:type="dxa"/>
          </w:tcPr>
          <w:p w14:paraId="282C2CC9" w14:textId="27E874A7" w:rsidR="00815366" w:rsidRDefault="00815366" w:rsidP="00815366">
            <w:r>
              <w:t>Karolina Olejniczak</w:t>
            </w:r>
          </w:p>
        </w:tc>
      </w:tr>
    </w:tbl>
    <w:p w14:paraId="392209FC" w14:textId="69E5ECB9" w:rsidR="00916F56" w:rsidRDefault="00916F5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16F56" w14:paraId="6BAC0F97" w14:textId="77777777" w:rsidTr="00A14560">
        <w:tc>
          <w:tcPr>
            <w:tcW w:w="2122" w:type="dxa"/>
          </w:tcPr>
          <w:p w14:paraId="7C487883" w14:textId="5E838D23" w:rsidR="00916F56" w:rsidRDefault="00916F56" w:rsidP="00D65A8F">
            <w:r>
              <w:t>ID</w:t>
            </w:r>
          </w:p>
        </w:tc>
        <w:tc>
          <w:tcPr>
            <w:tcW w:w="6940" w:type="dxa"/>
          </w:tcPr>
          <w:p w14:paraId="03443B85" w14:textId="277986CA" w:rsidR="00916F56" w:rsidRDefault="00916F56" w:rsidP="00D65A8F">
            <w:r>
              <w:t>4</w:t>
            </w:r>
          </w:p>
        </w:tc>
      </w:tr>
      <w:tr w:rsidR="00916F56" w14:paraId="07A97C7E" w14:textId="77777777" w:rsidTr="00A14560">
        <w:tc>
          <w:tcPr>
            <w:tcW w:w="2122" w:type="dxa"/>
          </w:tcPr>
          <w:p w14:paraId="42DF0F7D" w14:textId="6516A8CD" w:rsidR="00916F56" w:rsidRDefault="00916F56" w:rsidP="00916F56">
            <w:r>
              <w:t>Tytuł</w:t>
            </w:r>
          </w:p>
        </w:tc>
        <w:tc>
          <w:tcPr>
            <w:tcW w:w="6940" w:type="dxa"/>
          </w:tcPr>
          <w:p w14:paraId="02621418" w14:textId="2D9C54B4" w:rsidR="00916F56" w:rsidRDefault="00815366" w:rsidP="00916F56">
            <w:r>
              <w:t>Rejestracja</w:t>
            </w:r>
            <w:r w:rsidR="00136C51">
              <w:t xml:space="preserve"> bez podania hasła</w:t>
            </w:r>
          </w:p>
        </w:tc>
      </w:tr>
      <w:tr w:rsidR="00136C51" w14:paraId="4665D390" w14:textId="77777777" w:rsidTr="00A14560">
        <w:tc>
          <w:tcPr>
            <w:tcW w:w="2122" w:type="dxa"/>
          </w:tcPr>
          <w:p w14:paraId="0C19A1DB" w14:textId="31569A63" w:rsidR="00136C51" w:rsidRDefault="00136C51" w:rsidP="00136C51">
            <w:r>
              <w:t>Warunek wstępny</w:t>
            </w:r>
          </w:p>
        </w:tc>
        <w:tc>
          <w:tcPr>
            <w:tcW w:w="6940" w:type="dxa"/>
          </w:tcPr>
          <w:p w14:paraId="4E62FBE1" w14:textId="34C77925" w:rsidR="00136C51" w:rsidRDefault="00136C51" w:rsidP="00136C51">
            <w:r>
              <w:t>Użytkownik nieza</w:t>
            </w:r>
            <w:r w:rsidR="00815366">
              <w:t>rejestrowany</w:t>
            </w:r>
          </w:p>
        </w:tc>
      </w:tr>
      <w:tr w:rsidR="00136C51" w14:paraId="200A4D1B" w14:textId="77777777" w:rsidTr="00A14560">
        <w:tc>
          <w:tcPr>
            <w:tcW w:w="2122" w:type="dxa"/>
          </w:tcPr>
          <w:p w14:paraId="4B7212AE" w14:textId="626DA09A" w:rsidR="00136C51" w:rsidRDefault="00136C51" w:rsidP="00136C51">
            <w:r>
              <w:t>Kroki</w:t>
            </w:r>
          </w:p>
        </w:tc>
        <w:tc>
          <w:tcPr>
            <w:tcW w:w="6940" w:type="dxa"/>
          </w:tcPr>
          <w:p w14:paraId="72436F1B" w14:textId="1A36CEDA" w:rsidR="00136C51" w:rsidRDefault="00136C51" w:rsidP="00136C51">
            <w:r>
              <w:t>Podaj ‘</w:t>
            </w:r>
            <w:proofErr w:type="spellStart"/>
            <w:r>
              <w:t>Username</w:t>
            </w:r>
            <w:proofErr w:type="spellEnd"/>
            <w:r>
              <w:t>’ -&gt; Potwierdź hasło -&gt; Kliknij przycisk ‘</w:t>
            </w:r>
            <w:proofErr w:type="spellStart"/>
            <w:r>
              <w:t>Save</w:t>
            </w:r>
            <w:proofErr w:type="spellEnd"/>
            <w:r>
              <w:t>’</w:t>
            </w:r>
          </w:p>
        </w:tc>
      </w:tr>
      <w:tr w:rsidR="00136C51" w14:paraId="6FD58E32" w14:textId="77777777" w:rsidTr="00A14560">
        <w:tc>
          <w:tcPr>
            <w:tcW w:w="2122" w:type="dxa"/>
          </w:tcPr>
          <w:p w14:paraId="463CC6AC" w14:textId="22B72F94" w:rsidR="00136C51" w:rsidRDefault="00136C51" w:rsidP="00136C51">
            <w:r>
              <w:t>Oczekiwany wynik</w:t>
            </w:r>
          </w:p>
        </w:tc>
        <w:tc>
          <w:tcPr>
            <w:tcW w:w="6940" w:type="dxa"/>
          </w:tcPr>
          <w:p w14:paraId="249E815D" w14:textId="0F8A2362" w:rsidR="00136C51" w:rsidRDefault="006F18AC" w:rsidP="00136C51">
            <w:r>
              <w:t>Wyświetlenie informacji o potrzebie podania hasła</w:t>
            </w:r>
          </w:p>
        </w:tc>
      </w:tr>
      <w:tr w:rsidR="00815366" w14:paraId="12385AB4" w14:textId="77777777" w:rsidTr="00A14560">
        <w:tc>
          <w:tcPr>
            <w:tcW w:w="2122" w:type="dxa"/>
          </w:tcPr>
          <w:p w14:paraId="6EBD03F4" w14:textId="68A90F5D" w:rsidR="00815366" w:rsidRDefault="00815366" w:rsidP="00815366">
            <w:r>
              <w:t>Warunki końcowe</w:t>
            </w:r>
          </w:p>
        </w:tc>
        <w:tc>
          <w:tcPr>
            <w:tcW w:w="6940" w:type="dxa"/>
          </w:tcPr>
          <w:p w14:paraId="644DA824" w14:textId="658727AC" w:rsidR="00815366" w:rsidRDefault="00815366" w:rsidP="00815366">
            <w:r>
              <w:t>Niezarejestrowanie użytkownika</w:t>
            </w:r>
          </w:p>
        </w:tc>
      </w:tr>
      <w:tr w:rsidR="00815366" w14:paraId="0711EBB9" w14:textId="77777777" w:rsidTr="00A14560">
        <w:tc>
          <w:tcPr>
            <w:tcW w:w="2122" w:type="dxa"/>
          </w:tcPr>
          <w:p w14:paraId="16FC54E7" w14:textId="38BF5161" w:rsidR="00815366" w:rsidRDefault="00815366" w:rsidP="00815366">
            <w:r>
              <w:t>Wartości wejściowe</w:t>
            </w:r>
          </w:p>
        </w:tc>
        <w:tc>
          <w:tcPr>
            <w:tcW w:w="6940" w:type="dxa"/>
          </w:tcPr>
          <w:p w14:paraId="6951ED85" w14:textId="42997253" w:rsidR="00815366" w:rsidRDefault="00815366" w:rsidP="00815366">
            <w:proofErr w:type="spellStart"/>
            <w:r>
              <w:t>Username</w:t>
            </w:r>
            <w:proofErr w:type="spellEnd"/>
            <w:r>
              <w:t xml:space="preserve">: Admin, </w:t>
            </w: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>: pswd@123</w:t>
            </w:r>
          </w:p>
        </w:tc>
      </w:tr>
      <w:tr w:rsidR="00815366" w14:paraId="366E0DF9" w14:textId="77777777" w:rsidTr="00A14560">
        <w:tc>
          <w:tcPr>
            <w:tcW w:w="2122" w:type="dxa"/>
          </w:tcPr>
          <w:p w14:paraId="558CDAF8" w14:textId="1EA1D3FA" w:rsidR="00815366" w:rsidRDefault="00815366" w:rsidP="00815366">
            <w:r>
              <w:t>Autor</w:t>
            </w:r>
          </w:p>
        </w:tc>
        <w:tc>
          <w:tcPr>
            <w:tcW w:w="6940" w:type="dxa"/>
          </w:tcPr>
          <w:p w14:paraId="17B92FDE" w14:textId="24BDDF7C" w:rsidR="00815366" w:rsidRDefault="00815366" w:rsidP="00815366">
            <w:r>
              <w:t>Karolina Olejniczak</w:t>
            </w:r>
          </w:p>
        </w:tc>
      </w:tr>
    </w:tbl>
    <w:p w14:paraId="34B76FCA" w14:textId="371AD762" w:rsidR="00916F56" w:rsidRDefault="00916F56"/>
    <w:p w14:paraId="1BC5A0D9" w14:textId="5410ECF1" w:rsidR="00916F56" w:rsidRDefault="00916F56"/>
    <w:p w14:paraId="285EC107" w14:textId="561FFD76" w:rsidR="00916F56" w:rsidRDefault="00916F56"/>
    <w:p w14:paraId="244B827E" w14:textId="7FD9E174" w:rsidR="00916F56" w:rsidRDefault="00916F56"/>
    <w:p w14:paraId="64AB1C7E" w14:textId="137109A2" w:rsidR="00916F56" w:rsidRDefault="00916F56"/>
    <w:p w14:paraId="728B48FE" w14:textId="77777777" w:rsidR="00916F56" w:rsidRDefault="00916F5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16F56" w14:paraId="1AB9A21D" w14:textId="77777777" w:rsidTr="00A14560">
        <w:tc>
          <w:tcPr>
            <w:tcW w:w="2122" w:type="dxa"/>
          </w:tcPr>
          <w:p w14:paraId="0055B014" w14:textId="6D50B9B5" w:rsidR="00916F56" w:rsidRDefault="00916F56" w:rsidP="00D65A8F">
            <w:r>
              <w:lastRenderedPageBreak/>
              <w:t>ID</w:t>
            </w:r>
          </w:p>
        </w:tc>
        <w:tc>
          <w:tcPr>
            <w:tcW w:w="6940" w:type="dxa"/>
          </w:tcPr>
          <w:p w14:paraId="7250A43D" w14:textId="22004193" w:rsidR="00916F56" w:rsidRDefault="00916F56" w:rsidP="00D65A8F">
            <w:r>
              <w:t>5</w:t>
            </w:r>
          </w:p>
        </w:tc>
      </w:tr>
      <w:tr w:rsidR="00916F56" w14:paraId="25C3DC34" w14:textId="77777777" w:rsidTr="00A14560">
        <w:tc>
          <w:tcPr>
            <w:tcW w:w="2122" w:type="dxa"/>
          </w:tcPr>
          <w:p w14:paraId="5E8CEE40" w14:textId="4455DEBB" w:rsidR="00916F56" w:rsidRDefault="00916F56" w:rsidP="00916F56">
            <w:r>
              <w:t>Tytuł</w:t>
            </w:r>
          </w:p>
        </w:tc>
        <w:tc>
          <w:tcPr>
            <w:tcW w:w="6940" w:type="dxa"/>
          </w:tcPr>
          <w:p w14:paraId="5F9D0489" w14:textId="7A72387F" w:rsidR="00916F56" w:rsidRDefault="00D40507" w:rsidP="00916F56">
            <w:r>
              <w:t>Rejestracja</w:t>
            </w:r>
            <w:r w:rsidR="00815366">
              <w:t xml:space="preserve"> bez potwierdzenia hasła</w:t>
            </w:r>
          </w:p>
        </w:tc>
      </w:tr>
      <w:tr w:rsidR="00136C51" w14:paraId="13B1D97E" w14:textId="77777777" w:rsidTr="00A14560">
        <w:tc>
          <w:tcPr>
            <w:tcW w:w="2122" w:type="dxa"/>
          </w:tcPr>
          <w:p w14:paraId="65E387F6" w14:textId="2D4E821B" w:rsidR="00136C51" w:rsidRDefault="00136C51" w:rsidP="00136C51">
            <w:r>
              <w:t>Warunek wstępny</w:t>
            </w:r>
          </w:p>
        </w:tc>
        <w:tc>
          <w:tcPr>
            <w:tcW w:w="6940" w:type="dxa"/>
          </w:tcPr>
          <w:p w14:paraId="64E3D6BC" w14:textId="00E43957" w:rsidR="00136C51" w:rsidRDefault="00136C51" w:rsidP="00136C51">
            <w:r>
              <w:t>Użytkownik niez</w:t>
            </w:r>
            <w:r w:rsidR="00D40507">
              <w:t>arejestrowany</w:t>
            </w:r>
          </w:p>
        </w:tc>
      </w:tr>
      <w:tr w:rsidR="00136C51" w14:paraId="12AFB213" w14:textId="77777777" w:rsidTr="00A14560">
        <w:tc>
          <w:tcPr>
            <w:tcW w:w="2122" w:type="dxa"/>
          </w:tcPr>
          <w:p w14:paraId="28F17F88" w14:textId="37E20BF1" w:rsidR="00136C51" w:rsidRDefault="00136C51" w:rsidP="00136C51">
            <w:r>
              <w:t>Kroki</w:t>
            </w:r>
          </w:p>
        </w:tc>
        <w:tc>
          <w:tcPr>
            <w:tcW w:w="6940" w:type="dxa"/>
          </w:tcPr>
          <w:p w14:paraId="53B64631" w14:textId="3694C3E0" w:rsidR="00136C51" w:rsidRDefault="00815366" w:rsidP="00136C51">
            <w:r>
              <w:t>Podaj ‘</w:t>
            </w:r>
            <w:proofErr w:type="spellStart"/>
            <w:r>
              <w:t>Username</w:t>
            </w:r>
            <w:proofErr w:type="spellEnd"/>
            <w:r>
              <w:t>’ -&gt; Wprowadź hasło -&gt; Kliknij przycisk ‘</w:t>
            </w:r>
            <w:proofErr w:type="spellStart"/>
            <w:r>
              <w:t>Save</w:t>
            </w:r>
            <w:proofErr w:type="spellEnd"/>
            <w:r>
              <w:t>’</w:t>
            </w:r>
          </w:p>
        </w:tc>
      </w:tr>
      <w:tr w:rsidR="00136C51" w14:paraId="57D48BC2" w14:textId="77777777" w:rsidTr="00A14560">
        <w:tc>
          <w:tcPr>
            <w:tcW w:w="2122" w:type="dxa"/>
          </w:tcPr>
          <w:p w14:paraId="794F486F" w14:textId="75F0F6FC" w:rsidR="00136C51" w:rsidRDefault="00136C51" w:rsidP="00136C51">
            <w:r>
              <w:t>Oczekiwany wynik</w:t>
            </w:r>
          </w:p>
        </w:tc>
        <w:tc>
          <w:tcPr>
            <w:tcW w:w="6940" w:type="dxa"/>
          </w:tcPr>
          <w:p w14:paraId="719AB9BD" w14:textId="0FE99020" w:rsidR="00136C51" w:rsidRDefault="00815366" w:rsidP="00136C51">
            <w:r>
              <w:t>Wyświetlenie informacji o potrzebie potwierdzenia hasła</w:t>
            </w:r>
          </w:p>
        </w:tc>
      </w:tr>
      <w:tr w:rsidR="00D40507" w14:paraId="08663F5B" w14:textId="77777777" w:rsidTr="00A14560">
        <w:tc>
          <w:tcPr>
            <w:tcW w:w="2122" w:type="dxa"/>
          </w:tcPr>
          <w:p w14:paraId="1002744F" w14:textId="38402AF7" w:rsidR="00D40507" w:rsidRDefault="00D40507" w:rsidP="00D40507">
            <w:r>
              <w:t>Warunki końcowe</w:t>
            </w:r>
          </w:p>
        </w:tc>
        <w:tc>
          <w:tcPr>
            <w:tcW w:w="6940" w:type="dxa"/>
          </w:tcPr>
          <w:p w14:paraId="4934C494" w14:textId="28E9B90A" w:rsidR="00D40507" w:rsidRDefault="00D40507" w:rsidP="00D40507">
            <w:r>
              <w:t>Niezarejestrowanie użytkownika</w:t>
            </w:r>
          </w:p>
        </w:tc>
      </w:tr>
      <w:tr w:rsidR="00D40507" w14:paraId="686627C4" w14:textId="77777777" w:rsidTr="00A14560">
        <w:tc>
          <w:tcPr>
            <w:tcW w:w="2122" w:type="dxa"/>
          </w:tcPr>
          <w:p w14:paraId="55993483" w14:textId="10BD24AB" w:rsidR="00D40507" w:rsidRDefault="00D40507" w:rsidP="00D40507">
            <w:r>
              <w:t>Wartości wejściowe</w:t>
            </w:r>
          </w:p>
        </w:tc>
        <w:tc>
          <w:tcPr>
            <w:tcW w:w="6940" w:type="dxa"/>
          </w:tcPr>
          <w:p w14:paraId="7180771A" w14:textId="4612F1A7" w:rsidR="00D40507" w:rsidRDefault="00D40507" w:rsidP="00D40507">
            <w:proofErr w:type="spellStart"/>
            <w:r>
              <w:t>Username</w:t>
            </w:r>
            <w:proofErr w:type="spellEnd"/>
            <w:r>
              <w:t xml:space="preserve">: Admin, </w:t>
            </w:r>
            <w:proofErr w:type="spellStart"/>
            <w:r>
              <w:t>Password</w:t>
            </w:r>
            <w:proofErr w:type="spellEnd"/>
            <w:r>
              <w:t>: pswd@123</w:t>
            </w:r>
          </w:p>
        </w:tc>
      </w:tr>
      <w:tr w:rsidR="00D40507" w14:paraId="705E25E2" w14:textId="77777777" w:rsidTr="00A14560">
        <w:tc>
          <w:tcPr>
            <w:tcW w:w="2122" w:type="dxa"/>
          </w:tcPr>
          <w:p w14:paraId="321065D7" w14:textId="43346CEB" w:rsidR="00D40507" w:rsidRDefault="00D40507" w:rsidP="00D40507">
            <w:r>
              <w:t>Autor</w:t>
            </w:r>
          </w:p>
        </w:tc>
        <w:tc>
          <w:tcPr>
            <w:tcW w:w="6940" w:type="dxa"/>
          </w:tcPr>
          <w:p w14:paraId="3A1FC891" w14:textId="74FCA898" w:rsidR="00D40507" w:rsidRDefault="00D40507" w:rsidP="00D40507">
            <w:r>
              <w:t>Karolina Olejniczak</w:t>
            </w:r>
          </w:p>
        </w:tc>
      </w:tr>
    </w:tbl>
    <w:p w14:paraId="46853BD8" w14:textId="5D99023A" w:rsidR="00916F56" w:rsidRDefault="00916F5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16F56" w14:paraId="59CF2443" w14:textId="77777777" w:rsidTr="00A14560">
        <w:tc>
          <w:tcPr>
            <w:tcW w:w="2122" w:type="dxa"/>
          </w:tcPr>
          <w:p w14:paraId="168E6B25" w14:textId="556D6CCF" w:rsidR="00916F56" w:rsidRDefault="00916F56" w:rsidP="00D65A8F">
            <w:r>
              <w:t>ID</w:t>
            </w:r>
          </w:p>
        </w:tc>
        <w:tc>
          <w:tcPr>
            <w:tcW w:w="6940" w:type="dxa"/>
          </w:tcPr>
          <w:p w14:paraId="70B13870" w14:textId="7EE061B1" w:rsidR="00916F56" w:rsidRDefault="00916F56" w:rsidP="00D65A8F">
            <w:r>
              <w:t>6</w:t>
            </w:r>
          </w:p>
        </w:tc>
      </w:tr>
      <w:tr w:rsidR="00916F56" w14:paraId="49411954" w14:textId="77777777" w:rsidTr="00A14560">
        <w:tc>
          <w:tcPr>
            <w:tcW w:w="2122" w:type="dxa"/>
          </w:tcPr>
          <w:p w14:paraId="7AAEF6AD" w14:textId="684EC801" w:rsidR="00916F56" w:rsidRDefault="00916F56" w:rsidP="00916F56">
            <w:r>
              <w:t>Tytuł</w:t>
            </w:r>
          </w:p>
        </w:tc>
        <w:tc>
          <w:tcPr>
            <w:tcW w:w="6940" w:type="dxa"/>
          </w:tcPr>
          <w:p w14:paraId="253A50F9" w14:textId="2F72D9B3" w:rsidR="00916F56" w:rsidRDefault="00D40507" w:rsidP="00916F56">
            <w:r>
              <w:t>Rejestracja</w:t>
            </w:r>
            <w:r w:rsidR="00815366">
              <w:t xml:space="preserve"> </w:t>
            </w:r>
            <w:r>
              <w:t>przy błędnie potwierdzonym haśle</w:t>
            </w:r>
          </w:p>
        </w:tc>
      </w:tr>
      <w:tr w:rsidR="00136C51" w14:paraId="2B78E5DE" w14:textId="77777777" w:rsidTr="00A14560">
        <w:tc>
          <w:tcPr>
            <w:tcW w:w="2122" w:type="dxa"/>
          </w:tcPr>
          <w:p w14:paraId="6175802F" w14:textId="315BC128" w:rsidR="00136C51" w:rsidRDefault="00136C51" w:rsidP="00136C51">
            <w:r>
              <w:t>Warunek wstępny</w:t>
            </w:r>
          </w:p>
        </w:tc>
        <w:tc>
          <w:tcPr>
            <w:tcW w:w="6940" w:type="dxa"/>
          </w:tcPr>
          <w:p w14:paraId="73C36EA7" w14:textId="56C00233" w:rsidR="00136C51" w:rsidRDefault="00136C51" w:rsidP="00136C51">
            <w:r>
              <w:t>Użytkownik nieza</w:t>
            </w:r>
            <w:r w:rsidR="00D40507">
              <w:t>rejestrowany</w:t>
            </w:r>
          </w:p>
        </w:tc>
      </w:tr>
      <w:tr w:rsidR="00136C51" w14:paraId="206135B5" w14:textId="77777777" w:rsidTr="00A14560">
        <w:tc>
          <w:tcPr>
            <w:tcW w:w="2122" w:type="dxa"/>
          </w:tcPr>
          <w:p w14:paraId="58175063" w14:textId="280DF080" w:rsidR="00136C51" w:rsidRDefault="00136C51" w:rsidP="00136C51">
            <w:r>
              <w:t>Kroki</w:t>
            </w:r>
          </w:p>
        </w:tc>
        <w:tc>
          <w:tcPr>
            <w:tcW w:w="6940" w:type="dxa"/>
          </w:tcPr>
          <w:p w14:paraId="1173BE89" w14:textId="38950CFB" w:rsidR="00136C51" w:rsidRDefault="00815366" w:rsidP="00136C51">
            <w:r>
              <w:t>Podaj ‘</w:t>
            </w:r>
            <w:proofErr w:type="spellStart"/>
            <w:r>
              <w:t>Username</w:t>
            </w:r>
            <w:proofErr w:type="spellEnd"/>
            <w:r>
              <w:t>’ -&gt; Wpisz hasło -&gt; W polu ‘</w:t>
            </w: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>’ podaj inne hasło -&gt; Kliknij przycisk ‘</w:t>
            </w:r>
            <w:proofErr w:type="spellStart"/>
            <w:r>
              <w:t>Save</w:t>
            </w:r>
            <w:proofErr w:type="spellEnd"/>
            <w:r>
              <w:t>’</w:t>
            </w:r>
          </w:p>
        </w:tc>
      </w:tr>
      <w:tr w:rsidR="00136C51" w14:paraId="32117A9B" w14:textId="77777777" w:rsidTr="00A14560">
        <w:tc>
          <w:tcPr>
            <w:tcW w:w="2122" w:type="dxa"/>
          </w:tcPr>
          <w:p w14:paraId="4C563379" w14:textId="39D03797" w:rsidR="00136C51" w:rsidRDefault="00136C51" w:rsidP="00136C51">
            <w:r>
              <w:t>Oczekiwany wynik</w:t>
            </w:r>
          </w:p>
        </w:tc>
        <w:tc>
          <w:tcPr>
            <w:tcW w:w="6940" w:type="dxa"/>
          </w:tcPr>
          <w:p w14:paraId="2201972E" w14:textId="58294D9D" w:rsidR="00136C51" w:rsidRDefault="00815366" w:rsidP="00136C51">
            <w:r>
              <w:t>Informacja, że hasła są różne</w:t>
            </w:r>
          </w:p>
        </w:tc>
      </w:tr>
      <w:tr w:rsidR="00D40507" w14:paraId="6994FF9C" w14:textId="77777777" w:rsidTr="00A14560">
        <w:tc>
          <w:tcPr>
            <w:tcW w:w="2122" w:type="dxa"/>
          </w:tcPr>
          <w:p w14:paraId="63995D4E" w14:textId="03F17493" w:rsidR="00D40507" w:rsidRDefault="00D40507" w:rsidP="00D40507">
            <w:r>
              <w:t>Warunki końcowe</w:t>
            </w:r>
          </w:p>
        </w:tc>
        <w:tc>
          <w:tcPr>
            <w:tcW w:w="6940" w:type="dxa"/>
          </w:tcPr>
          <w:p w14:paraId="0D9D60BE" w14:textId="46530D38" w:rsidR="00D40507" w:rsidRDefault="00D40507" w:rsidP="00D40507">
            <w:r>
              <w:t>Niezarejestrowanie użytkownika</w:t>
            </w:r>
          </w:p>
        </w:tc>
      </w:tr>
      <w:tr w:rsidR="00136C51" w14:paraId="6E149739" w14:textId="77777777" w:rsidTr="00A14560">
        <w:tc>
          <w:tcPr>
            <w:tcW w:w="2122" w:type="dxa"/>
          </w:tcPr>
          <w:p w14:paraId="141EF26B" w14:textId="6111E146" w:rsidR="00136C51" w:rsidRDefault="00136C51" w:rsidP="00136C51">
            <w:r>
              <w:t>Wartości wejściowe</w:t>
            </w:r>
          </w:p>
        </w:tc>
        <w:tc>
          <w:tcPr>
            <w:tcW w:w="6940" w:type="dxa"/>
          </w:tcPr>
          <w:p w14:paraId="0246B82F" w14:textId="052DE8B9" w:rsidR="00136C51" w:rsidRDefault="00815366" w:rsidP="00136C51">
            <w:proofErr w:type="spellStart"/>
            <w:r>
              <w:t>Username</w:t>
            </w:r>
            <w:proofErr w:type="spellEnd"/>
            <w:r>
              <w:t xml:space="preserve">: Admin, </w:t>
            </w:r>
            <w:proofErr w:type="spellStart"/>
            <w:r>
              <w:t>Password</w:t>
            </w:r>
            <w:proofErr w:type="spellEnd"/>
            <w:r>
              <w:t xml:space="preserve">: pswd@123, </w:t>
            </w: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>: haslo@123</w:t>
            </w:r>
          </w:p>
        </w:tc>
      </w:tr>
      <w:tr w:rsidR="00136C51" w14:paraId="658A9E79" w14:textId="77777777" w:rsidTr="00A14560">
        <w:tc>
          <w:tcPr>
            <w:tcW w:w="2122" w:type="dxa"/>
          </w:tcPr>
          <w:p w14:paraId="26FA4FBC" w14:textId="05FC2B47" w:rsidR="00136C51" w:rsidRDefault="00136C51" w:rsidP="00136C51">
            <w:r>
              <w:t>Autor</w:t>
            </w:r>
          </w:p>
        </w:tc>
        <w:tc>
          <w:tcPr>
            <w:tcW w:w="6940" w:type="dxa"/>
          </w:tcPr>
          <w:p w14:paraId="6BD1AA99" w14:textId="161EC89D" w:rsidR="00136C51" w:rsidRDefault="00136C51" w:rsidP="00136C51">
            <w:r>
              <w:t>Karolina Olejniczak</w:t>
            </w:r>
          </w:p>
        </w:tc>
      </w:tr>
    </w:tbl>
    <w:p w14:paraId="51F747E8" w14:textId="11EE8192" w:rsidR="00916F56" w:rsidRDefault="00916F5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16F56" w14:paraId="672FEEB3" w14:textId="77777777" w:rsidTr="00A14560">
        <w:tc>
          <w:tcPr>
            <w:tcW w:w="2122" w:type="dxa"/>
          </w:tcPr>
          <w:p w14:paraId="000653B1" w14:textId="6514011B" w:rsidR="00916F56" w:rsidRDefault="00916F56" w:rsidP="00D65A8F">
            <w:r>
              <w:t>ID</w:t>
            </w:r>
          </w:p>
        </w:tc>
        <w:tc>
          <w:tcPr>
            <w:tcW w:w="6940" w:type="dxa"/>
          </w:tcPr>
          <w:p w14:paraId="0DC55A90" w14:textId="0110B379" w:rsidR="00916F56" w:rsidRDefault="00916F56" w:rsidP="00D65A8F">
            <w:r>
              <w:t>7</w:t>
            </w:r>
          </w:p>
        </w:tc>
      </w:tr>
      <w:tr w:rsidR="00916F56" w14:paraId="4842B924" w14:textId="77777777" w:rsidTr="00A14560">
        <w:tc>
          <w:tcPr>
            <w:tcW w:w="2122" w:type="dxa"/>
          </w:tcPr>
          <w:p w14:paraId="34E52CDA" w14:textId="2525A12A" w:rsidR="00916F56" w:rsidRDefault="00916F56" w:rsidP="00916F56">
            <w:r>
              <w:t>Tytuł</w:t>
            </w:r>
          </w:p>
        </w:tc>
        <w:tc>
          <w:tcPr>
            <w:tcW w:w="6940" w:type="dxa"/>
          </w:tcPr>
          <w:p w14:paraId="56F67711" w14:textId="59C6488A" w:rsidR="00916F56" w:rsidRDefault="00D40507" w:rsidP="00916F56">
            <w:r>
              <w:t>Rejestracja</w:t>
            </w:r>
            <w:r w:rsidR="00815366">
              <w:t xml:space="preserve"> przy użyciu hasła krótszego niż 6 znaków</w:t>
            </w:r>
          </w:p>
        </w:tc>
      </w:tr>
      <w:tr w:rsidR="00136C51" w14:paraId="598E61F8" w14:textId="77777777" w:rsidTr="00A14560">
        <w:tc>
          <w:tcPr>
            <w:tcW w:w="2122" w:type="dxa"/>
          </w:tcPr>
          <w:p w14:paraId="42C57E7B" w14:textId="2FA48267" w:rsidR="00136C51" w:rsidRDefault="00136C51" w:rsidP="00136C51">
            <w:r>
              <w:t>Warunek wstępny</w:t>
            </w:r>
          </w:p>
        </w:tc>
        <w:tc>
          <w:tcPr>
            <w:tcW w:w="6940" w:type="dxa"/>
          </w:tcPr>
          <w:p w14:paraId="2D921DCF" w14:textId="75980AF4" w:rsidR="00136C51" w:rsidRDefault="00136C51" w:rsidP="00136C51">
            <w:r>
              <w:t>Użytkownik nieza</w:t>
            </w:r>
            <w:r w:rsidR="00D40507">
              <w:t>rejestrowany</w:t>
            </w:r>
          </w:p>
        </w:tc>
      </w:tr>
      <w:tr w:rsidR="00136C51" w14:paraId="0455B360" w14:textId="77777777" w:rsidTr="00A14560">
        <w:tc>
          <w:tcPr>
            <w:tcW w:w="2122" w:type="dxa"/>
          </w:tcPr>
          <w:p w14:paraId="465143C8" w14:textId="552B8175" w:rsidR="00136C51" w:rsidRDefault="00136C51" w:rsidP="00136C51">
            <w:r>
              <w:t>Kroki</w:t>
            </w:r>
          </w:p>
        </w:tc>
        <w:tc>
          <w:tcPr>
            <w:tcW w:w="6940" w:type="dxa"/>
          </w:tcPr>
          <w:p w14:paraId="7D07739C" w14:textId="77777777" w:rsidR="00815366" w:rsidRDefault="00815366" w:rsidP="00136C51">
            <w:r>
              <w:t>Podaj ‘</w:t>
            </w:r>
            <w:proofErr w:type="spellStart"/>
            <w:r>
              <w:t>Username</w:t>
            </w:r>
            <w:proofErr w:type="spellEnd"/>
            <w:r>
              <w:t xml:space="preserve">’ -&gt; Podaj hasło -&gt; Potwierdź hasło -&gt; </w:t>
            </w:r>
          </w:p>
          <w:p w14:paraId="36A21D95" w14:textId="448352AC" w:rsidR="00136C51" w:rsidRDefault="00815366" w:rsidP="00136C51">
            <w:r>
              <w:t>Kliknij przycisk ‘</w:t>
            </w:r>
            <w:proofErr w:type="spellStart"/>
            <w:r>
              <w:t>Save</w:t>
            </w:r>
            <w:proofErr w:type="spellEnd"/>
            <w:r>
              <w:t>’</w:t>
            </w:r>
          </w:p>
        </w:tc>
      </w:tr>
      <w:tr w:rsidR="00136C51" w14:paraId="32E484B6" w14:textId="77777777" w:rsidTr="00A14560">
        <w:tc>
          <w:tcPr>
            <w:tcW w:w="2122" w:type="dxa"/>
          </w:tcPr>
          <w:p w14:paraId="66CF1FF9" w14:textId="01124FC2" w:rsidR="00136C51" w:rsidRDefault="00136C51" w:rsidP="00136C51">
            <w:r>
              <w:t>Oczekiwany wynik</w:t>
            </w:r>
          </w:p>
        </w:tc>
        <w:tc>
          <w:tcPr>
            <w:tcW w:w="6940" w:type="dxa"/>
          </w:tcPr>
          <w:p w14:paraId="330A72D8" w14:textId="20C0D610" w:rsidR="00136C51" w:rsidRDefault="00815366" w:rsidP="00136C51">
            <w:r>
              <w:t xml:space="preserve">Informacja o zbyt </w:t>
            </w:r>
            <w:r w:rsidR="00D40507">
              <w:t>krótkim haśle</w:t>
            </w:r>
          </w:p>
        </w:tc>
      </w:tr>
      <w:tr w:rsidR="00D40507" w14:paraId="57CF5F0D" w14:textId="77777777" w:rsidTr="00A14560">
        <w:tc>
          <w:tcPr>
            <w:tcW w:w="2122" w:type="dxa"/>
          </w:tcPr>
          <w:p w14:paraId="03C41575" w14:textId="368A6852" w:rsidR="00D40507" w:rsidRDefault="00D40507" w:rsidP="00D40507">
            <w:r>
              <w:t>Warunki końcowe</w:t>
            </w:r>
          </w:p>
        </w:tc>
        <w:tc>
          <w:tcPr>
            <w:tcW w:w="6940" w:type="dxa"/>
          </w:tcPr>
          <w:p w14:paraId="1477ED18" w14:textId="3F3704C9" w:rsidR="00D40507" w:rsidRDefault="00D40507" w:rsidP="00D40507">
            <w:r>
              <w:t>Niezarejestrowanie użytkownika</w:t>
            </w:r>
          </w:p>
        </w:tc>
      </w:tr>
      <w:tr w:rsidR="00D40507" w14:paraId="460D94F3" w14:textId="77777777" w:rsidTr="00A14560">
        <w:tc>
          <w:tcPr>
            <w:tcW w:w="2122" w:type="dxa"/>
          </w:tcPr>
          <w:p w14:paraId="497E4B71" w14:textId="76D0D705" w:rsidR="00D40507" w:rsidRDefault="00D40507" w:rsidP="00D40507">
            <w:r>
              <w:t>Wartości wejściowe</w:t>
            </w:r>
          </w:p>
        </w:tc>
        <w:tc>
          <w:tcPr>
            <w:tcW w:w="6940" w:type="dxa"/>
          </w:tcPr>
          <w:p w14:paraId="0D21001A" w14:textId="76BE579B" w:rsidR="00D40507" w:rsidRDefault="00D40507" w:rsidP="00D40507">
            <w:proofErr w:type="spellStart"/>
            <w:r>
              <w:t>Username</w:t>
            </w:r>
            <w:proofErr w:type="spellEnd"/>
            <w:r>
              <w:t xml:space="preserve">: Admin, </w:t>
            </w:r>
            <w:proofErr w:type="spellStart"/>
            <w:r>
              <w:t>Password</w:t>
            </w:r>
            <w:proofErr w:type="spellEnd"/>
            <w:r>
              <w:t xml:space="preserve">: pwd@1, </w:t>
            </w: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>: pwd@1</w:t>
            </w:r>
          </w:p>
        </w:tc>
      </w:tr>
      <w:tr w:rsidR="00D40507" w14:paraId="3FA0FD77" w14:textId="77777777" w:rsidTr="00A14560">
        <w:tc>
          <w:tcPr>
            <w:tcW w:w="2122" w:type="dxa"/>
          </w:tcPr>
          <w:p w14:paraId="12180E43" w14:textId="44D5E030" w:rsidR="00D40507" w:rsidRDefault="00D40507" w:rsidP="00D40507">
            <w:r>
              <w:t>Autor</w:t>
            </w:r>
          </w:p>
        </w:tc>
        <w:tc>
          <w:tcPr>
            <w:tcW w:w="6940" w:type="dxa"/>
          </w:tcPr>
          <w:p w14:paraId="3FE7EDF7" w14:textId="60970079" w:rsidR="00D40507" w:rsidRDefault="00D40507" w:rsidP="00D40507">
            <w:r>
              <w:t>Karolina Olejniczak</w:t>
            </w:r>
          </w:p>
        </w:tc>
      </w:tr>
    </w:tbl>
    <w:p w14:paraId="05ED69F3" w14:textId="1E2884D1" w:rsidR="00916F56" w:rsidRDefault="00916F5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16F56" w14:paraId="286F7D90" w14:textId="77777777" w:rsidTr="00A14560">
        <w:tc>
          <w:tcPr>
            <w:tcW w:w="2122" w:type="dxa"/>
          </w:tcPr>
          <w:p w14:paraId="16B6EF1C" w14:textId="75F735D9" w:rsidR="00916F56" w:rsidRDefault="00916F56" w:rsidP="00D65A8F">
            <w:r>
              <w:t>ID</w:t>
            </w:r>
          </w:p>
        </w:tc>
        <w:tc>
          <w:tcPr>
            <w:tcW w:w="6940" w:type="dxa"/>
          </w:tcPr>
          <w:p w14:paraId="02FFBFD8" w14:textId="78C1D948" w:rsidR="00916F56" w:rsidRDefault="00916F56" w:rsidP="00D65A8F">
            <w:r>
              <w:t>8</w:t>
            </w:r>
          </w:p>
        </w:tc>
      </w:tr>
      <w:tr w:rsidR="00916F56" w14:paraId="6DE813F0" w14:textId="77777777" w:rsidTr="00A14560">
        <w:tc>
          <w:tcPr>
            <w:tcW w:w="2122" w:type="dxa"/>
          </w:tcPr>
          <w:p w14:paraId="5830CAB7" w14:textId="4A284D0C" w:rsidR="00916F56" w:rsidRDefault="00916F56" w:rsidP="00916F56">
            <w:r>
              <w:t>Tytuł</w:t>
            </w:r>
          </w:p>
        </w:tc>
        <w:tc>
          <w:tcPr>
            <w:tcW w:w="6940" w:type="dxa"/>
          </w:tcPr>
          <w:p w14:paraId="62DDB14F" w14:textId="55DF6A95" w:rsidR="00916F56" w:rsidRDefault="00D40507" w:rsidP="00916F56">
            <w:r>
              <w:t>Rejestracja przy użyciu hasła bez znaku specjalnego</w:t>
            </w:r>
          </w:p>
        </w:tc>
      </w:tr>
      <w:tr w:rsidR="00136C51" w14:paraId="04AB8BDF" w14:textId="77777777" w:rsidTr="00A14560">
        <w:tc>
          <w:tcPr>
            <w:tcW w:w="2122" w:type="dxa"/>
          </w:tcPr>
          <w:p w14:paraId="7B51E222" w14:textId="0720B04A" w:rsidR="00136C51" w:rsidRDefault="00136C51" w:rsidP="00136C51">
            <w:r>
              <w:t>Warunek wstępny</w:t>
            </w:r>
          </w:p>
        </w:tc>
        <w:tc>
          <w:tcPr>
            <w:tcW w:w="6940" w:type="dxa"/>
          </w:tcPr>
          <w:p w14:paraId="0F5D2D9D" w14:textId="572FAE29" w:rsidR="00136C51" w:rsidRDefault="00136C51" w:rsidP="00136C51">
            <w:r>
              <w:t>Użytkownik niezalogowany</w:t>
            </w:r>
          </w:p>
        </w:tc>
      </w:tr>
      <w:tr w:rsidR="00136C51" w14:paraId="6156807A" w14:textId="77777777" w:rsidTr="00A14560">
        <w:tc>
          <w:tcPr>
            <w:tcW w:w="2122" w:type="dxa"/>
          </w:tcPr>
          <w:p w14:paraId="4421A774" w14:textId="0C17B2B8" w:rsidR="00136C51" w:rsidRDefault="00136C51" w:rsidP="00136C51">
            <w:r>
              <w:t>Kroki</w:t>
            </w:r>
          </w:p>
        </w:tc>
        <w:tc>
          <w:tcPr>
            <w:tcW w:w="6940" w:type="dxa"/>
          </w:tcPr>
          <w:p w14:paraId="3570F4FB" w14:textId="77777777" w:rsidR="00D40507" w:rsidRDefault="00D40507" w:rsidP="00D40507">
            <w:r>
              <w:t>Podaj ‘</w:t>
            </w:r>
            <w:proofErr w:type="spellStart"/>
            <w:r>
              <w:t>Username</w:t>
            </w:r>
            <w:proofErr w:type="spellEnd"/>
            <w:r>
              <w:t xml:space="preserve">’ -&gt; Podaj hasło -&gt; Potwierdź hasło -&gt; </w:t>
            </w:r>
          </w:p>
          <w:p w14:paraId="5A21E4E1" w14:textId="497304EB" w:rsidR="00136C51" w:rsidRDefault="00D40507" w:rsidP="00D40507">
            <w:r>
              <w:t>Kliknij przycisk ‘</w:t>
            </w:r>
            <w:proofErr w:type="spellStart"/>
            <w:r>
              <w:t>Save</w:t>
            </w:r>
            <w:proofErr w:type="spellEnd"/>
            <w:r>
              <w:t>’</w:t>
            </w:r>
          </w:p>
        </w:tc>
      </w:tr>
      <w:tr w:rsidR="00136C51" w14:paraId="0539504A" w14:textId="77777777" w:rsidTr="00A14560">
        <w:tc>
          <w:tcPr>
            <w:tcW w:w="2122" w:type="dxa"/>
          </w:tcPr>
          <w:p w14:paraId="4E8BA202" w14:textId="042FFA4A" w:rsidR="00136C51" w:rsidRDefault="00136C51" w:rsidP="00136C51">
            <w:r>
              <w:t>Oczekiwany wynik</w:t>
            </w:r>
          </w:p>
        </w:tc>
        <w:tc>
          <w:tcPr>
            <w:tcW w:w="6940" w:type="dxa"/>
          </w:tcPr>
          <w:p w14:paraId="5DD310D3" w14:textId="753BC77E" w:rsidR="00136C51" w:rsidRDefault="00D40507" w:rsidP="00136C51">
            <w:r>
              <w:t>Informacja o braku znaku specjalnego w haśle</w:t>
            </w:r>
          </w:p>
        </w:tc>
      </w:tr>
      <w:tr w:rsidR="00D40507" w14:paraId="2FC8AB27" w14:textId="77777777" w:rsidTr="00A14560">
        <w:tc>
          <w:tcPr>
            <w:tcW w:w="2122" w:type="dxa"/>
          </w:tcPr>
          <w:p w14:paraId="02C9CE00" w14:textId="3FA19A43" w:rsidR="00D40507" w:rsidRDefault="00D40507" w:rsidP="00D40507">
            <w:r>
              <w:t>Warunki końcowe</w:t>
            </w:r>
          </w:p>
        </w:tc>
        <w:tc>
          <w:tcPr>
            <w:tcW w:w="6940" w:type="dxa"/>
          </w:tcPr>
          <w:p w14:paraId="12F08270" w14:textId="11D2A6DD" w:rsidR="00D40507" w:rsidRDefault="00D40507" w:rsidP="00D40507">
            <w:r>
              <w:t>Niezarejestrowanie użytkownika</w:t>
            </w:r>
          </w:p>
        </w:tc>
      </w:tr>
      <w:tr w:rsidR="00D40507" w14:paraId="09A6890D" w14:textId="77777777" w:rsidTr="00A14560">
        <w:tc>
          <w:tcPr>
            <w:tcW w:w="2122" w:type="dxa"/>
          </w:tcPr>
          <w:p w14:paraId="405AC4F2" w14:textId="35A7CAB7" w:rsidR="00D40507" w:rsidRDefault="00D40507" w:rsidP="00D40507">
            <w:r>
              <w:t>Wartości wejściowe</w:t>
            </w:r>
          </w:p>
        </w:tc>
        <w:tc>
          <w:tcPr>
            <w:tcW w:w="6940" w:type="dxa"/>
          </w:tcPr>
          <w:p w14:paraId="75424038" w14:textId="2DA48C87" w:rsidR="00D40507" w:rsidRDefault="00D40507" w:rsidP="00D40507">
            <w:proofErr w:type="spellStart"/>
            <w:r>
              <w:t>Username</w:t>
            </w:r>
            <w:proofErr w:type="spellEnd"/>
            <w:r>
              <w:t xml:space="preserve">: Admin, </w:t>
            </w:r>
            <w:proofErr w:type="spellStart"/>
            <w:r>
              <w:t>Password</w:t>
            </w:r>
            <w:proofErr w:type="spellEnd"/>
            <w:r>
              <w:t>: p</w:t>
            </w:r>
            <w:r>
              <w:t>swd123</w:t>
            </w:r>
            <w:r>
              <w:t xml:space="preserve">, </w:t>
            </w: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>: p</w:t>
            </w:r>
            <w:r>
              <w:t>swd123</w:t>
            </w:r>
          </w:p>
        </w:tc>
      </w:tr>
      <w:tr w:rsidR="00D40507" w14:paraId="2BF8D7EC" w14:textId="77777777" w:rsidTr="00A14560">
        <w:tc>
          <w:tcPr>
            <w:tcW w:w="2122" w:type="dxa"/>
          </w:tcPr>
          <w:p w14:paraId="54E46FFE" w14:textId="0118A82C" w:rsidR="00D40507" w:rsidRDefault="00D40507" w:rsidP="00D40507">
            <w:r>
              <w:t>Autor</w:t>
            </w:r>
          </w:p>
        </w:tc>
        <w:tc>
          <w:tcPr>
            <w:tcW w:w="6940" w:type="dxa"/>
          </w:tcPr>
          <w:p w14:paraId="5AA94CEC" w14:textId="0A30A528" w:rsidR="00D40507" w:rsidRDefault="00D40507" w:rsidP="00D40507">
            <w:r>
              <w:t>Karolina Olejniczak</w:t>
            </w:r>
          </w:p>
        </w:tc>
      </w:tr>
    </w:tbl>
    <w:p w14:paraId="137BFD73" w14:textId="791BCA2E" w:rsidR="00916F56" w:rsidRDefault="00916F56"/>
    <w:p w14:paraId="3A283BAD" w14:textId="34862428" w:rsidR="00D40507" w:rsidRDefault="00D40507"/>
    <w:p w14:paraId="1925D0E0" w14:textId="5ACAD9A5" w:rsidR="00D40507" w:rsidRDefault="00D40507"/>
    <w:p w14:paraId="330C7897" w14:textId="007B170B" w:rsidR="00D40507" w:rsidRDefault="00D40507"/>
    <w:p w14:paraId="0D2FC0D7" w14:textId="7C05A24A" w:rsidR="00D40507" w:rsidRDefault="00D40507"/>
    <w:p w14:paraId="7F2FE056" w14:textId="77777777" w:rsidR="00D40507" w:rsidRDefault="00D4050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16F56" w14:paraId="562CF0AB" w14:textId="77777777" w:rsidTr="00A14560">
        <w:tc>
          <w:tcPr>
            <w:tcW w:w="2122" w:type="dxa"/>
          </w:tcPr>
          <w:p w14:paraId="1CC7613C" w14:textId="53D3D63B" w:rsidR="00916F56" w:rsidRDefault="00A14560" w:rsidP="00D65A8F">
            <w:r>
              <w:lastRenderedPageBreak/>
              <w:t>ID</w:t>
            </w:r>
          </w:p>
        </w:tc>
        <w:tc>
          <w:tcPr>
            <w:tcW w:w="6940" w:type="dxa"/>
          </w:tcPr>
          <w:p w14:paraId="27E9FA1D" w14:textId="3FB9A56E" w:rsidR="00916F56" w:rsidRDefault="00916F56" w:rsidP="00D65A8F">
            <w:r>
              <w:t>9</w:t>
            </w:r>
          </w:p>
        </w:tc>
      </w:tr>
      <w:tr w:rsidR="00916F56" w14:paraId="6832EC25" w14:textId="77777777" w:rsidTr="00A14560">
        <w:tc>
          <w:tcPr>
            <w:tcW w:w="2122" w:type="dxa"/>
          </w:tcPr>
          <w:p w14:paraId="1519AA90" w14:textId="44F28963" w:rsidR="00916F56" w:rsidRDefault="00916F56" w:rsidP="00916F56">
            <w:r>
              <w:t>Tytuł</w:t>
            </w:r>
          </w:p>
        </w:tc>
        <w:tc>
          <w:tcPr>
            <w:tcW w:w="6940" w:type="dxa"/>
          </w:tcPr>
          <w:p w14:paraId="14B11302" w14:textId="041246EB" w:rsidR="00916F56" w:rsidRDefault="00D40507" w:rsidP="00916F56">
            <w:r>
              <w:t>Rejestracja przy użyciu hasła bez liczby</w:t>
            </w:r>
          </w:p>
        </w:tc>
      </w:tr>
      <w:tr w:rsidR="00136C51" w14:paraId="7D550CFF" w14:textId="77777777" w:rsidTr="00A14560">
        <w:tc>
          <w:tcPr>
            <w:tcW w:w="2122" w:type="dxa"/>
          </w:tcPr>
          <w:p w14:paraId="049A3F08" w14:textId="278D7A20" w:rsidR="00136C51" w:rsidRDefault="00136C51" w:rsidP="00136C51">
            <w:r>
              <w:t>Warunek wstępny</w:t>
            </w:r>
          </w:p>
        </w:tc>
        <w:tc>
          <w:tcPr>
            <w:tcW w:w="6940" w:type="dxa"/>
          </w:tcPr>
          <w:p w14:paraId="2C70C57D" w14:textId="30D44812" w:rsidR="00136C51" w:rsidRDefault="00136C51" w:rsidP="00136C51">
            <w:r>
              <w:t>Użytkownik nieza</w:t>
            </w:r>
            <w:r w:rsidR="00D40507">
              <w:t>rejestrowany</w:t>
            </w:r>
          </w:p>
        </w:tc>
      </w:tr>
      <w:tr w:rsidR="00136C51" w14:paraId="7E064663" w14:textId="77777777" w:rsidTr="00A14560">
        <w:tc>
          <w:tcPr>
            <w:tcW w:w="2122" w:type="dxa"/>
          </w:tcPr>
          <w:p w14:paraId="42E08281" w14:textId="7992EB53" w:rsidR="00136C51" w:rsidRDefault="00136C51" w:rsidP="00136C51">
            <w:r>
              <w:t>Kroki</w:t>
            </w:r>
          </w:p>
        </w:tc>
        <w:tc>
          <w:tcPr>
            <w:tcW w:w="6940" w:type="dxa"/>
          </w:tcPr>
          <w:p w14:paraId="41CA2722" w14:textId="77777777" w:rsidR="00D40507" w:rsidRDefault="00D40507" w:rsidP="00D40507">
            <w:r>
              <w:t>Podaj ‘</w:t>
            </w:r>
            <w:proofErr w:type="spellStart"/>
            <w:r>
              <w:t>Username</w:t>
            </w:r>
            <w:proofErr w:type="spellEnd"/>
            <w:r>
              <w:t xml:space="preserve">’ -&gt; Podaj hasło -&gt; Potwierdź hasło -&gt; </w:t>
            </w:r>
          </w:p>
          <w:p w14:paraId="39FB700C" w14:textId="034C182D" w:rsidR="00136C51" w:rsidRDefault="00D40507" w:rsidP="00D40507">
            <w:r>
              <w:t>Kliknij przycisk ‘</w:t>
            </w:r>
            <w:proofErr w:type="spellStart"/>
            <w:r>
              <w:t>Save</w:t>
            </w:r>
            <w:proofErr w:type="spellEnd"/>
            <w:r>
              <w:t>’</w:t>
            </w:r>
          </w:p>
        </w:tc>
      </w:tr>
      <w:tr w:rsidR="00136C51" w14:paraId="77CA87AE" w14:textId="77777777" w:rsidTr="00A14560">
        <w:tc>
          <w:tcPr>
            <w:tcW w:w="2122" w:type="dxa"/>
          </w:tcPr>
          <w:p w14:paraId="51C72F7C" w14:textId="145AB6DB" w:rsidR="00136C51" w:rsidRDefault="00136C51" w:rsidP="00136C51">
            <w:r>
              <w:t>Oczekiwany wynik</w:t>
            </w:r>
          </w:p>
        </w:tc>
        <w:tc>
          <w:tcPr>
            <w:tcW w:w="6940" w:type="dxa"/>
          </w:tcPr>
          <w:p w14:paraId="61759B0F" w14:textId="721CDFD3" w:rsidR="00136C51" w:rsidRDefault="00D40507" w:rsidP="00136C51">
            <w:r>
              <w:t>Informacja o braku cyfr w haśle</w:t>
            </w:r>
          </w:p>
        </w:tc>
      </w:tr>
      <w:tr w:rsidR="00136C51" w14:paraId="218339E1" w14:textId="77777777" w:rsidTr="00A14560">
        <w:tc>
          <w:tcPr>
            <w:tcW w:w="2122" w:type="dxa"/>
          </w:tcPr>
          <w:p w14:paraId="2FC41A5E" w14:textId="7725B204" w:rsidR="00136C51" w:rsidRDefault="00136C51" w:rsidP="00136C51">
            <w:r>
              <w:t>Warunki końcowe</w:t>
            </w:r>
          </w:p>
        </w:tc>
        <w:tc>
          <w:tcPr>
            <w:tcW w:w="6940" w:type="dxa"/>
          </w:tcPr>
          <w:p w14:paraId="1134613E" w14:textId="07CFEB39" w:rsidR="00136C51" w:rsidRDefault="00D40507" w:rsidP="00136C51">
            <w:r>
              <w:t>Niezarejestrowanie użytkownika</w:t>
            </w:r>
          </w:p>
        </w:tc>
      </w:tr>
      <w:tr w:rsidR="00136C51" w14:paraId="735CAF8E" w14:textId="77777777" w:rsidTr="00A14560">
        <w:tc>
          <w:tcPr>
            <w:tcW w:w="2122" w:type="dxa"/>
          </w:tcPr>
          <w:p w14:paraId="4250229D" w14:textId="7C2B4813" w:rsidR="00136C51" w:rsidRDefault="00136C51" w:rsidP="00136C51">
            <w:r>
              <w:t>Wartości wejściowe</w:t>
            </w:r>
          </w:p>
        </w:tc>
        <w:tc>
          <w:tcPr>
            <w:tcW w:w="6940" w:type="dxa"/>
          </w:tcPr>
          <w:p w14:paraId="174CAB84" w14:textId="1444EF10" w:rsidR="00136C51" w:rsidRDefault="00D40507" w:rsidP="00136C51">
            <w:proofErr w:type="spellStart"/>
            <w:r>
              <w:t>Username</w:t>
            </w:r>
            <w:proofErr w:type="spellEnd"/>
            <w:r>
              <w:t xml:space="preserve">: Admin, </w:t>
            </w:r>
            <w:proofErr w:type="spellStart"/>
            <w:r>
              <w:t>Password</w:t>
            </w:r>
            <w:proofErr w:type="spellEnd"/>
            <w:r>
              <w:t xml:space="preserve">: </w:t>
            </w:r>
            <w:proofErr w:type="spellStart"/>
            <w:r>
              <w:t>p</w:t>
            </w:r>
            <w:r>
              <w:t>assw</w:t>
            </w:r>
            <w:proofErr w:type="spellEnd"/>
            <w:r>
              <w:t>@</w:t>
            </w:r>
            <w:r>
              <w:t xml:space="preserve">, </w:t>
            </w: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: </w:t>
            </w:r>
            <w:proofErr w:type="spellStart"/>
            <w:r>
              <w:t>p</w:t>
            </w:r>
            <w:r>
              <w:t>assw</w:t>
            </w:r>
            <w:proofErr w:type="spellEnd"/>
            <w:r>
              <w:t>@</w:t>
            </w:r>
          </w:p>
        </w:tc>
      </w:tr>
      <w:tr w:rsidR="00136C51" w14:paraId="025C88EF" w14:textId="77777777" w:rsidTr="00A14560">
        <w:tc>
          <w:tcPr>
            <w:tcW w:w="2122" w:type="dxa"/>
          </w:tcPr>
          <w:p w14:paraId="45C7DB2A" w14:textId="2378EE3A" w:rsidR="00136C51" w:rsidRDefault="00136C51" w:rsidP="00136C51">
            <w:r>
              <w:t>Autor</w:t>
            </w:r>
          </w:p>
        </w:tc>
        <w:tc>
          <w:tcPr>
            <w:tcW w:w="6940" w:type="dxa"/>
          </w:tcPr>
          <w:p w14:paraId="1F2FA869" w14:textId="221460C8" w:rsidR="00136C51" w:rsidRDefault="00136C51" w:rsidP="00136C51">
            <w:r>
              <w:t>Karolina Olejniczak</w:t>
            </w:r>
          </w:p>
        </w:tc>
      </w:tr>
    </w:tbl>
    <w:p w14:paraId="46072FF3" w14:textId="7B3E1E4C" w:rsidR="00916F56" w:rsidRDefault="00916F56"/>
    <w:p w14:paraId="191D4C96" w14:textId="77777777" w:rsidR="00A14560" w:rsidRDefault="00A1456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16F56" w14:paraId="3498D307" w14:textId="77777777" w:rsidTr="00A14560">
        <w:tc>
          <w:tcPr>
            <w:tcW w:w="2122" w:type="dxa"/>
          </w:tcPr>
          <w:p w14:paraId="25593F8D" w14:textId="5723DEF8" w:rsidR="00916F56" w:rsidRDefault="00916F56" w:rsidP="00D65A8F">
            <w:r>
              <w:t>ID</w:t>
            </w:r>
          </w:p>
        </w:tc>
        <w:tc>
          <w:tcPr>
            <w:tcW w:w="6940" w:type="dxa"/>
          </w:tcPr>
          <w:p w14:paraId="6BE7BF0A" w14:textId="00DFC557" w:rsidR="00916F56" w:rsidRDefault="00916F56" w:rsidP="00D65A8F">
            <w:r>
              <w:t>10</w:t>
            </w:r>
          </w:p>
        </w:tc>
      </w:tr>
      <w:tr w:rsidR="00916F56" w14:paraId="14DCBF00" w14:textId="77777777" w:rsidTr="00A14560">
        <w:tc>
          <w:tcPr>
            <w:tcW w:w="2122" w:type="dxa"/>
          </w:tcPr>
          <w:p w14:paraId="65E478B3" w14:textId="4B0F9DE1" w:rsidR="00916F56" w:rsidRDefault="00916F56" w:rsidP="00916F56">
            <w:r>
              <w:t>Tytuł</w:t>
            </w:r>
          </w:p>
        </w:tc>
        <w:tc>
          <w:tcPr>
            <w:tcW w:w="6940" w:type="dxa"/>
          </w:tcPr>
          <w:p w14:paraId="08F75DF9" w14:textId="48413F42" w:rsidR="00916F56" w:rsidRDefault="00D40507" w:rsidP="00916F56">
            <w:r>
              <w:t>Rejestracja przy użyciu ‘</w:t>
            </w:r>
            <w:proofErr w:type="spellStart"/>
            <w:r>
              <w:t>Username</w:t>
            </w:r>
            <w:proofErr w:type="spellEnd"/>
            <w:r>
              <w:t>’ krótszego niż 5 znaków</w:t>
            </w:r>
          </w:p>
        </w:tc>
      </w:tr>
      <w:tr w:rsidR="00136C51" w14:paraId="7622AEA0" w14:textId="77777777" w:rsidTr="00A14560">
        <w:tc>
          <w:tcPr>
            <w:tcW w:w="2122" w:type="dxa"/>
          </w:tcPr>
          <w:p w14:paraId="7398168C" w14:textId="31289017" w:rsidR="00136C51" w:rsidRDefault="00136C51" w:rsidP="00136C51">
            <w:r>
              <w:t>Warunek wstępny</w:t>
            </w:r>
          </w:p>
        </w:tc>
        <w:tc>
          <w:tcPr>
            <w:tcW w:w="6940" w:type="dxa"/>
          </w:tcPr>
          <w:p w14:paraId="2CA5F7DD" w14:textId="02230283" w:rsidR="00136C51" w:rsidRDefault="00136C51" w:rsidP="00136C51">
            <w:r>
              <w:t>Użytkownik nieza</w:t>
            </w:r>
            <w:r w:rsidR="00D40507">
              <w:t>rejestrowany</w:t>
            </w:r>
          </w:p>
        </w:tc>
      </w:tr>
      <w:tr w:rsidR="00136C51" w14:paraId="1E4EAECE" w14:textId="77777777" w:rsidTr="00A14560">
        <w:tc>
          <w:tcPr>
            <w:tcW w:w="2122" w:type="dxa"/>
          </w:tcPr>
          <w:p w14:paraId="2B922C0F" w14:textId="7C2C838A" w:rsidR="00136C51" w:rsidRDefault="00136C51" w:rsidP="00136C51">
            <w:r>
              <w:t>Kroki</w:t>
            </w:r>
          </w:p>
        </w:tc>
        <w:tc>
          <w:tcPr>
            <w:tcW w:w="6940" w:type="dxa"/>
          </w:tcPr>
          <w:p w14:paraId="20D098E1" w14:textId="77777777" w:rsidR="00D40507" w:rsidRDefault="00D40507" w:rsidP="00D40507">
            <w:r>
              <w:t>Podaj ‘</w:t>
            </w:r>
            <w:proofErr w:type="spellStart"/>
            <w:r>
              <w:t>Username</w:t>
            </w:r>
            <w:proofErr w:type="spellEnd"/>
            <w:r>
              <w:t xml:space="preserve">’ -&gt; Podaj hasło -&gt; Potwierdź hasło -&gt; </w:t>
            </w:r>
          </w:p>
          <w:p w14:paraId="21B0FFB6" w14:textId="7D85C2C1" w:rsidR="00136C51" w:rsidRDefault="00D40507" w:rsidP="00D40507">
            <w:r>
              <w:t>Kliknij przycisk ‘</w:t>
            </w:r>
            <w:proofErr w:type="spellStart"/>
            <w:r>
              <w:t>Save</w:t>
            </w:r>
            <w:proofErr w:type="spellEnd"/>
            <w:r>
              <w:t>’</w:t>
            </w:r>
          </w:p>
        </w:tc>
      </w:tr>
      <w:tr w:rsidR="00136C51" w14:paraId="2AC52BD8" w14:textId="77777777" w:rsidTr="00A14560">
        <w:tc>
          <w:tcPr>
            <w:tcW w:w="2122" w:type="dxa"/>
          </w:tcPr>
          <w:p w14:paraId="4B94C577" w14:textId="52BF4662" w:rsidR="00136C51" w:rsidRDefault="00136C51" w:rsidP="00136C51">
            <w:r>
              <w:t>Oczekiwany wynik</w:t>
            </w:r>
          </w:p>
        </w:tc>
        <w:tc>
          <w:tcPr>
            <w:tcW w:w="6940" w:type="dxa"/>
          </w:tcPr>
          <w:p w14:paraId="25683BA7" w14:textId="1E292D14" w:rsidR="00136C51" w:rsidRDefault="00D40507" w:rsidP="00136C51">
            <w:r>
              <w:t>Informacja o zbyt krótkiej nazwie użytkownika</w:t>
            </w:r>
          </w:p>
        </w:tc>
      </w:tr>
      <w:tr w:rsidR="00136C51" w14:paraId="5066389F" w14:textId="77777777" w:rsidTr="00A14560">
        <w:tc>
          <w:tcPr>
            <w:tcW w:w="2122" w:type="dxa"/>
          </w:tcPr>
          <w:p w14:paraId="692FBD75" w14:textId="0EFC042F" w:rsidR="00136C51" w:rsidRDefault="00136C51" w:rsidP="00136C51">
            <w:r>
              <w:t>Warunki końcowe</w:t>
            </w:r>
          </w:p>
        </w:tc>
        <w:tc>
          <w:tcPr>
            <w:tcW w:w="6940" w:type="dxa"/>
          </w:tcPr>
          <w:p w14:paraId="67840FFD" w14:textId="145C84AF" w:rsidR="00136C51" w:rsidRDefault="00D40507" w:rsidP="00136C51">
            <w:r>
              <w:t>Niezarejestrowanie użytkownika</w:t>
            </w:r>
          </w:p>
        </w:tc>
      </w:tr>
      <w:tr w:rsidR="00D40507" w14:paraId="35A62292" w14:textId="77777777" w:rsidTr="00A14560">
        <w:tc>
          <w:tcPr>
            <w:tcW w:w="2122" w:type="dxa"/>
          </w:tcPr>
          <w:p w14:paraId="7C97122F" w14:textId="753925BC" w:rsidR="00D40507" w:rsidRDefault="00D40507" w:rsidP="00D40507">
            <w:r>
              <w:t>Wartości wejściowe</w:t>
            </w:r>
          </w:p>
        </w:tc>
        <w:tc>
          <w:tcPr>
            <w:tcW w:w="6940" w:type="dxa"/>
          </w:tcPr>
          <w:p w14:paraId="4AA1A0E4" w14:textId="45B00810" w:rsidR="00D40507" w:rsidRDefault="00D40507" w:rsidP="00D40507">
            <w:proofErr w:type="spellStart"/>
            <w:r>
              <w:t>Username</w:t>
            </w:r>
            <w:proofErr w:type="spellEnd"/>
            <w:r>
              <w:t xml:space="preserve">: </w:t>
            </w:r>
            <w:proofErr w:type="spellStart"/>
            <w:r>
              <w:t>Adm</w:t>
            </w:r>
            <w:proofErr w:type="spellEnd"/>
            <w:r>
              <w:t xml:space="preserve">, </w:t>
            </w:r>
            <w:proofErr w:type="spellStart"/>
            <w:r>
              <w:t>Password</w:t>
            </w:r>
            <w:proofErr w:type="spellEnd"/>
            <w:r>
              <w:t>: p</w:t>
            </w:r>
            <w:r>
              <w:t>swd@123</w:t>
            </w:r>
            <w:r>
              <w:t xml:space="preserve">, </w:t>
            </w: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>: p</w:t>
            </w:r>
            <w:r>
              <w:t>swd@123</w:t>
            </w:r>
          </w:p>
        </w:tc>
      </w:tr>
      <w:tr w:rsidR="00D40507" w14:paraId="0FA9C544" w14:textId="77777777" w:rsidTr="00A14560">
        <w:tc>
          <w:tcPr>
            <w:tcW w:w="2122" w:type="dxa"/>
          </w:tcPr>
          <w:p w14:paraId="4189096A" w14:textId="2C699303" w:rsidR="00D40507" w:rsidRDefault="00D40507" w:rsidP="00D40507">
            <w:r>
              <w:t>Autor</w:t>
            </w:r>
          </w:p>
        </w:tc>
        <w:tc>
          <w:tcPr>
            <w:tcW w:w="6940" w:type="dxa"/>
          </w:tcPr>
          <w:p w14:paraId="413B0132" w14:textId="4F797ADD" w:rsidR="00D40507" w:rsidRDefault="00D40507" w:rsidP="00D40507">
            <w:r>
              <w:t>Karolina Olejniczak</w:t>
            </w:r>
          </w:p>
        </w:tc>
      </w:tr>
    </w:tbl>
    <w:p w14:paraId="50E96875" w14:textId="7F017CF8" w:rsidR="00916F56" w:rsidRDefault="00916F5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16F56" w14:paraId="0151AD49" w14:textId="77777777" w:rsidTr="00A14560">
        <w:tc>
          <w:tcPr>
            <w:tcW w:w="2122" w:type="dxa"/>
          </w:tcPr>
          <w:p w14:paraId="416988C5" w14:textId="4B0CDC83" w:rsidR="00916F56" w:rsidRDefault="00916F56" w:rsidP="00D65A8F">
            <w:r>
              <w:t>ID</w:t>
            </w:r>
          </w:p>
        </w:tc>
        <w:tc>
          <w:tcPr>
            <w:tcW w:w="6940" w:type="dxa"/>
          </w:tcPr>
          <w:p w14:paraId="08B0CA68" w14:textId="2449D0ED" w:rsidR="00916F56" w:rsidRDefault="00916F56" w:rsidP="00D65A8F">
            <w:r>
              <w:t>11</w:t>
            </w:r>
          </w:p>
        </w:tc>
      </w:tr>
      <w:tr w:rsidR="00D40507" w14:paraId="4303A4D4" w14:textId="77777777" w:rsidTr="00A14560">
        <w:tc>
          <w:tcPr>
            <w:tcW w:w="2122" w:type="dxa"/>
          </w:tcPr>
          <w:p w14:paraId="35717128" w14:textId="068104FA" w:rsidR="00D40507" w:rsidRDefault="00D40507" w:rsidP="00D40507">
            <w:r>
              <w:t>Tytuł</w:t>
            </w:r>
          </w:p>
        </w:tc>
        <w:tc>
          <w:tcPr>
            <w:tcW w:w="6940" w:type="dxa"/>
          </w:tcPr>
          <w:p w14:paraId="5C0EE8BE" w14:textId="1304BCCB" w:rsidR="00D40507" w:rsidRDefault="00D40507" w:rsidP="00D40507">
            <w:r>
              <w:t xml:space="preserve">Rejestracja przy użyciu </w:t>
            </w:r>
            <w:r>
              <w:t>‘</w:t>
            </w:r>
            <w:proofErr w:type="spellStart"/>
            <w:r>
              <w:t>Username</w:t>
            </w:r>
            <w:proofErr w:type="spellEnd"/>
            <w:r>
              <w:t>’</w:t>
            </w:r>
            <w:r>
              <w:t xml:space="preserve"> </w:t>
            </w:r>
            <w:r w:rsidR="001D41ED">
              <w:t>dłuższego niż 20 znaków</w:t>
            </w:r>
          </w:p>
        </w:tc>
      </w:tr>
      <w:tr w:rsidR="00D40507" w14:paraId="2D089509" w14:textId="77777777" w:rsidTr="00A14560">
        <w:tc>
          <w:tcPr>
            <w:tcW w:w="2122" w:type="dxa"/>
          </w:tcPr>
          <w:p w14:paraId="7DD730C1" w14:textId="1EA89708" w:rsidR="00D40507" w:rsidRDefault="00D40507" w:rsidP="00D40507">
            <w:r>
              <w:t>Warunek wstępny</w:t>
            </w:r>
          </w:p>
        </w:tc>
        <w:tc>
          <w:tcPr>
            <w:tcW w:w="6940" w:type="dxa"/>
          </w:tcPr>
          <w:p w14:paraId="437650DA" w14:textId="1A4A8E1B" w:rsidR="00D40507" w:rsidRDefault="001D41ED" w:rsidP="00D40507">
            <w:r>
              <w:t>Użytkownik niezarejestrowany</w:t>
            </w:r>
          </w:p>
        </w:tc>
      </w:tr>
      <w:tr w:rsidR="00D40507" w14:paraId="2E322CC7" w14:textId="77777777" w:rsidTr="00A14560">
        <w:tc>
          <w:tcPr>
            <w:tcW w:w="2122" w:type="dxa"/>
          </w:tcPr>
          <w:p w14:paraId="3D4A4BF1" w14:textId="44B6C7D3" w:rsidR="00D40507" w:rsidRDefault="00D40507" w:rsidP="00D40507">
            <w:r>
              <w:t>Kroki</w:t>
            </w:r>
          </w:p>
        </w:tc>
        <w:tc>
          <w:tcPr>
            <w:tcW w:w="6940" w:type="dxa"/>
          </w:tcPr>
          <w:p w14:paraId="4BEE66BF" w14:textId="77777777" w:rsidR="001D41ED" w:rsidRDefault="001D41ED" w:rsidP="001D41ED">
            <w:r>
              <w:t>Podaj ‘</w:t>
            </w:r>
            <w:proofErr w:type="spellStart"/>
            <w:r>
              <w:t>Username</w:t>
            </w:r>
            <w:proofErr w:type="spellEnd"/>
            <w:r>
              <w:t xml:space="preserve">’ -&gt; Podaj hasło -&gt; Potwierdź hasło -&gt; </w:t>
            </w:r>
          </w:p>
          <w:p w14:paraId="665035F0" w14:textId="13E87B2A" w:rsidR="00D40507" w:rsidRDefault="001D41ED" w:rsidP="001D41ED">
            <w:r>
              <w:t>Kliknij przycisk ‘</w:t>
            </w:r>
            <w:proofErr w:type="spellStart"/>
            <w:r>
              <w:t>Save</w:t>
            </w:r>
            <w:proofErr w:type="spellEnd"/>
            <w:r>
              <w:t>’</w:t>
            </w:r>
          </w:p>
        </w:tc>
      </w:tr>
      <w:tr w:rsidR="00D40507" w14:paraId="246DE620" w14:textId="77777777" w:rsidTr="00A14560">
        <w:tc>
          <w:tcPr>
            <w:tcW w:w="2122" w:type="dxa"/>
          </w:tcPr>
          <w:p w14:paraId="55EC9A0B" w14:textId="331CD327" w:rsidR="00D40507" w:rsidRDefault="00D40507" w:rsidP="00D40507">
            <w:r>
              <w:t>Oczekiwany wynik</w:t>
            </w:r>
          </w:p>
        </w:tc>
        <w:tc>
          <w:tcPr>
            <w:tcW w:w="6940" w:type="dxa"/>
          </w:tcPr>
          <w:p w14:paraId="70DE8A56" w14:textId="4AD128F6" w:rsidR="00D40507" w:rsidRDefault="001D41ED" w:rsidP="00D40507">
            <w:r>
              <w:t xml:space="preserve">Informacja o zbyt </w:t>
            </w:r>
            <w:r>
              <w:t>długiej</w:t>
            </w:r>
            <w:r>
              <w:t xml:space="preserve"> nazwie użytkownika</w:t>
            </w:r>
          </w:p>
        </w:tc>
      </w:tr>
      <w:tr w:rsidR="00D40507" w14:paraId="6135DBF6" w14:textId="77777777" w:rsidTr="00A14560">
        <w:tc>
          <w:tcPr>
            <w:tcW w:w="2122" w:type="dxa"/>
          </w:tcPr>
          <w:p w14:paraId="27222E39" w14:textId="73DD4F6A" w:rsidR="00D40507" w:rsidRDefault="00D40507" w:rsidP="00D40507">
            <w:r>
              <w:t>Warunki końcowe</w:t>
            </w:r>
          </w:p>
        </w:tc>
        <w:tc>
          <w:tcPr>
            <w:tcW w:w="6940" w:type="dxa"/>
          </w:tcPr>
          <w:p w14:paraId="6553F6F4" w14:textId="06628E73" w:rsidR="00D40507" w:rsidRDefault="001D41ED" w:rsidP="00D40507">
            <w:r>
              <w:t>Niezarejestrowanie użytkownika</w:t>
            </w:r>
          </w:p>
        </w:tc>
      </w:tr>
      <w:tr w:rsidR="00D40507" w14:paraId="1BBCB2B9" w14:textId="77777777" w:rsidTr="00A14560">
        <w:tc>
          <w:tcPr>
            <w:tcW w:w="2122" w:type="dxa"/>
          </w:tcPr>
          <w:p w14:paraId="6A4446BA" w14:textId="0C3C83F5" w:rsidR="00D40507" w:rsidRDefault="00D40507" w:rsidP="00D40507">
            <w:r>
              <w:t>Wartości wejściowe</w:t>
            </w:r>
          </w:p>
        </w:tc>
        <w:tc>
          <w:tcPr>
            <w:tcW w:w="6940" w:type="dxa"/>
          </w:tcPr>
          <w:p w14:paraId="585A5005" w14:textId="296EBBC2" w:rsidR="00D40507" w:rsidRDefault="001D41ED" w:rsidP="00D40507">
            <w:proofErr w:type="spellStart"/>
            <w:r>
              <w:t>Username</w:t>
            </w:r>
            <w:proofErr w:type="spellEnd"/>
            <w:r>
              <w:t xml:space="preserve">: AdminAdmin123123123123, </w:t>
            </w:r>
            <w:proofErr w:type="spellStart"/>
            <w:r>
              <w:t>Password</w:t>
            </w:r>
            <w:proofErr w:type="spellEnd"/>
            <w:r>
              <w:t xml:space="preserve">: pswd@123, </w:t>
            </w: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>: pswd@123</w:t>
            </w:r>
          </w:p>
        </w:tc>
      </w:tr>
      <w:tr w:rsidR="00D40507" w14:paraId="09F1B46B" w14:textId="77777777" w:rsidTr="00A14560">
        <w:tc>
          <w:tcPr>
            <w:tcW w:w="2122" w:type="dxa"/>
          </w:tcPr>
          <w:p w14:paraId="3121340E" w14:textId="089EF798" w:rsidR="00D40507" w:rsidRDefault="00D40507" w:rsidP="00D40507">
            <w:r>
              <w:t>Autor</w:t>
            </w:r>
          </w:p>
        </w:tc>
        <w:tc>
          <w:tcPr>
            <w:tcW w:w="6940" w:type="dxa"/>
          </w:tcPr>
          <w:p w14:paraId="61D6D68C" w14:textId="4C6D57F8" w:rsidR="00D40507" w:rsidRDefault="00D40507" w:rsidP="00D40507">
            <w:r>
              <w:t>Karolina Olejniczak</w:t>
            </w:r>
          </w:p>
        </w:tc>
      </w:tr>
    </w:tbl>
    <w:p w14:paraId="772429EE" w14:textId="18A33481" w:rsidR="00916F56" w:rsidRDefault="00916F5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16F56" w14:paraId="6627D49E" w14:textId="77777777" w:rsidTr="00A14560">
        <w:tc>
          <w:tcPr>
            <w:tcW w:w="2122" w:type="dxa"/>
          </w:tcPr>
          <w:p w14:paraId="5C2EEC57" w14:textId="6F7A9921" w:rsidR="00916F56" w:rsidRDefault="00916F56" w:rsidP="00D65A8F">
            <w:r>
              <w:t>ID</w:t>
            </w:r>
          </w:p>
        </w:tc>
        <w:tc>
          <w:tcPr>
            <w:tcW w:w="6940" w:type="dxa"/>
          </w:tcPr>
          <w:p w14:paraId="0F2DABE3" w14:textId="5208A07B" w:rsidR="00916F56" w:rsidRDefault="00916F56" w:rsidP="00D65A8F">
            <w:r>
              <w:t>12</w:t>
            </w:r>
          </w:p>
        </w:tc>
      </w:tr>
      <w:tr w:rsidR="00916F56" w14:paraId="03460007" w14:textId="77777777" w:rsidTr="00A14560">
        <w:tc>
          <w:tcPr>
            <w:tcW w:w="2122" w:type="dxa"/>
          </w:tcPr>
          <w:p w14:paraId="2114913C" w14:textId="0586283B" w:rsidR="00916F56" w:rsidRDefault="00916F56" w:rsidP="00916F56">
            <w:r>
              <w:t>Tytuł</w:t>
            </w:r>
          </w:p>
        </w:tc>
        <w:tc>
          <w:tcPr>
            <w:tcW w:w="6940" w:type="dxa"/>
          </w:tcPr>
          <w:p w14:paraId="2D146A7D" w14:textId="6CF28D70" w:rsidR="00916F56" w:rsidRDefault="001D41ED" w:rsidP="00916F56">
            <w:r>
              <w:t>Rejestracja użytkownika już zarejestrowanego</w:t>
            </w:r>
          </w:p>
        </w:tc>
      </w:tr>
      <w:tr w:rsidR="00136C51" w14:paraId="540CA7FF" w14:textId="77777777" w:rsidTr="00A14560">
        <w:tc>
          <w:tcPr>
            <w:tcW w:w="2122" w:type="dxa"/>
          </w:tcPr>
          <w:p w14:paraId="2F7BAC04" w14:textId="06C208DF" w:rsidR="00136C51" w:rsidRDefault="00136C51" w:rsidP="00136C51">
            <w:r>
              <w:t>Warunek wstępny</w:t>
            </w:r>
          </w:p>
        </w:tc>
        <w:tc>
          <w:tcPr>
            <w:tcW w:w="6940" w:type="dxa"/>
          </w:tcPr>
          <w:p w14:paraId="3682D406" w14:textId="7B0408BF" w:rsidR="00136C51" w:rsidRDefault="00136C51" w:rsidP="00136C51">
            <w:r>
              <w:t xml:space="preserve">Użytkownik </w:t>
            </w:r>
            <w:r w:rsidR="001D41ED">
              <w:t>zarejestrowany</w:t>
            </w:r>
          </w:p>
        </w:tc>
      </w:tr>
      <w:tr w:rsidR="00136C51" w14:paraId="6E32CBDC" w14:textId="77777777" w:rsidTr="00A14560">
        <w:tc>
          <w:tcPr>
            <w:tcW w:w="2122" w:type="dxa"/>
          </w:tcPr>
          <w:p w14:paraId="0495B5DC" w14:textId="5CDB17A5" w:rsidR="00136C51" w:rsidRDefault="00136C51" w:rsidP="00136C51">
            <w:r>
              <w:t>Kroki</w:t>
            </w:r>
          </w:p>
        </w:tc>
        <w:tc>
          <w:tcPr>
            <w:tcW w:w="6940" w:type="dxa"/>
          </w:tcPr>
          <w:p w14:paraId="73F4E744" w14:textId="77777777" w:rsidR="001D41ED" w:rsidRDefault="001D41ED" w:rsidP="001D41ED">
            <w:r>
              <w:t>Podaj ‘</w:t>
            </w:r>
            <w:proofErr w:type="spellStart"/>
            <w:r>
              <w:t>Username</w:t>
            </w:r>
            <w:proofErr w:type="spellEnd"/>
            <w:r>
              <w:t>’</w:t>
            </w:r>
            <w:r>
              <w:t xml:space="preserve"> istniejącego już konta admina</w:t>
            </w:r>
            <w:r>
              <w:t xml:space="preserve"> -&gt; </w:t>
            </w:r>
          </w:p>
          <w:p w14:paraId="7E6E72B0" w14:textId="033A3BFF" w:rsidR="00136C51" w:rsidRDefault="001D41ED" w:rsidP="001D41ED">
            <w:r>
              <w:t>Podaj hasło</w:t>
            </w:r>
            <w:r>
              <w:t xml:space="preserve"> </w:t>
            </w:r>
            <w:r>
              <w:t>-&gt; Potwierdź hasło -&gt; Kliknij przycisk ‘</w:t>
            </w:r>
            <w:proofErr w:type="spellStart"/>
            <w:r>
              <w:t>Save</w:t>
            </w:r>
            <w:proofErr w:type="spellEnd"/>
            <w:r>
              <w:t>’</w:t>
            </w:r>
          </w:p>
        </w:tc>
      </w:tr>
      <w:tr w:rsidR="00136C51" w14:paraId="1F2E369F" w14:textId="77777777" w:rsidTr="00A14560">
        <w:tc>
          <w:tcPr>
            <w:tcW w:w="2122" w:type="dxa"/>
          </w:tcPr>
          <w:p w14:paraId="2DC3B5ED" w14:textId="5C26FD77" w:rsidR="00136C51" w:rsidRDefault="00136C51" w:rsidP="00136C51">
            <w:r>
              <w:t>Oczekiwany wynik</w:t>
            </w:r>
          </w:p>
        </w:tc>
        <w:tc>
          <w:tcPr>
            <w:tcW w:w="6940" w:type="dxa"/>
          </w:tcPr>
          <w:p w14:paraId="48271A71" w14:textId="3A648B53" w:rsidR="00136C51" w:rsidRDefault="001D41ED" w:rsidP="00136C51">
            <w:r>
              <w:t>Informacja, że taki użytkownik już istnieje</w:t>
            </w:r>
          </w:p>
        </w:tc>
      </w:tr>
      <w:tr w:rsidR="00136C51" w14:paraId="0E04A680" w14:textId="77777777" w:rsidTr="00A14560">
        <w:tc>
          <w:tcPr>
            <w:tcW w:w="2122" w:type="dxa"/>
          </w:tcPr>
          <w:p w14:paraId="4AF235DF" w14:textId="5ED6A6FB" w:rsidR="00136C51" w:rsidRDefault="00136C51" w:rsidP="00136C51">
            <w:r>
              <w:t>Warunki końcowe</w:t>
            </w:r>
          </w:p>
        </w:tc>
        <w:tc>
          <w:tcPr>
            <w:tcW w:w="6940" w:type="dxa"/>
          </w:tcPr>
          <w:p w14:paraId="49098A1F" w14:textId="445914D2" w:rsidR="00136C51" w:rsidRDefault="001D41ED" w:rsidP="00136C51">
            <w:r>
              <w:t>Niezarejestrowanie użytkownika</w:t>
            </w:r>
          </w:p>
        </w:tc>
      </w:tr>
      <w:tr w:rsidR="00136C51" w14:paraId="28053FB5" w14:textId="77777777" w:rsidTr="00A14560">
        <w:tc>
          <w:tcPr>
            <w:tcW w:w="2122" w:type="dxa"/>
          </w:tcPr>
          <w:p w14:paraId="63742ACE" w14:textId="6BD0C279" w:rsidR="00136C51" w:rsidRDefault="00136C51" w:rsidP="00136C51">
            <w:r>
              <w:t>Wartości wejściowe</w:t>
            </w:r>
          </w:p>
        </w:tc>
        <w:tc>
          <w:tcPr>
            <w:tcW w:w="6940" w:type="dxa"/>
          </w:tcPr>
          <w:p w14:paraId="7A9B046A" w14:textId="07289223" w:rsidR="00136C51" w:rsidRDefault="001D41ED" w:rsidP="00136C51">
            <w:proofErr w:type="spellStart"/>
            <w:r>
              <w:t>Username</w:t>
            </w:r>
            <w:proofErr w:type="spellEnd"/>
            <w:r>
              <w:t xml:space="preserve"> istniejącego już konta admina, </w:t>
            </w:r>
            <w:proofErr w:type="spellStart"/>
            <w:r>
              <w:t>Password</w:t>
            </w:r>
            <w:proofErr w:type="spellEnd"/>
            <w:r>
              <w:t xml:space="preserve">: pswd@123, </w:t>
            </w:r>
            <w:proofErr w:type="spellStart"/>
            <w:r>
              <w:t>Confirm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>: pswd@123</w:t>
            </w:r>
          </w:p>
        </w:tc>
      </w:tr>
      <w:tr w:rsidR="00136C51" w14:paraId="5583EF0E" w14:textId="77777777" w:rsidTr="00A14560">
        <w:tc>
          <w:tcPr>
            <w:tcW w:w="2122" w:type="dxa"/>
          </w:tcPr>
          <w:p w14:paraId="6C69DD7D" w14:textId="42C18D40" w:rsidR="00136C51" w:rsidRDefault="00136C51" w:rsidP="00136C51">
            <w:r>
              <w:t>Autor</w:t>
            </w:r>
          </w:p>
        </w:tc>
        <w:tc>
          <w:tcPr>
            <w:tcW w:w="6940" w:type="dxa"/>
          </w:tcPr>
          <w:p w14:paraId="34630357" w14:textId="1D630849" w:rsidR="00136C51" w:rsidRDefault="00136C51" w:rsidP="00136C51">
            <w:r>
              <w:t>Karolina Olejniczak</w:t>
            </w:r>
          </w:p>
        </w:tc>
      </w:tr>
    </w:tbl>
    <w:p w14:paraId="2BFDF489" w14:textId="489AEC48" w:rsidR="00916F56" w:rsidRDefault="00916F56"/>
    <w:p w14:paraId="7A676F0D" w14:textId="6D1C5150" w:rsidR="00916F56" w:rsidRDefault="00916F56"/>
    <w:p w14:paraId="7268532F" w14:textId="274C2C49" w:rsidR="00916F56" w:rsidRDefault="00916F56"/>
    <w:p w14:paraId="304BA9E3" w14:textId="61C13A3C" w:rsidR="00916F56" w:rsidRDefault="00916F56"/>
    <w:p w14:paraId="4CE408A8" w14:textId="632CEE58" w:rsidR="00916F56" w:rsidRDefault="00916F56"/>
    <w:p w14:paraId="4DC09397" w14:textId="35E1CB07" w:rsidR="00916F56" w:rsidRDefault="00916F56">
      <w:r>
        <w:t>ZADANIE II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649"/>
      </w:tblGrid>
      <w:tr w:rsidR="001D41ED" w14:paraId="007826D3" w14:textId="77777777" w:rsidTr="0048227A">
        <w:tc>
          <w:tcPr>
            <w:tcW w:w="1413" w:type="dxa"/>
          </w:tcPr>
          <w:p w14:paraId="38D33B30" w14:textId="005AD9E1" w:rsidR="001D41ED" w:rsidRDefault="001D41ED">
            <w:r>
              <w:t>Tytuł</w:t>
            </w:r>
          </w:p>
        </w:tc>
        <w:tc>
          <w:tcPr>
            <w:tcW w:w="7649" w:type="dxa"/>
          </w:tcPr>
          <w:p w14:paraId="1A927AA7" w14:textId="792963AC" w:rsidR="001D41ED" w:rsidRDefault="0048227A">
            <w:r>
              <w:t>Niezabezpieczenie podstrony /admin</w:t>
            </w:r>
          </w:p>
        </w:tc>
      </w:tr>
      <w:tr w:rsidR="001D41ED" w14:paraId="76A0F402" w14:textId="77777777" w:rsidTr="0048227A">
        <w:tc>
          <w:tcPr>
            <w:tcW w:w="1413" w:type="dxa"/>
          </w:tcPr>
          <w:p w14:paraId="1C760B13" w14:textId="5044E268" w:rsidR="001D41ED" w:rsidRDefault="001D41ED">
            <w:r>
              <w:t>Środowisko testowe</w:t>
            </w:r>
          </w:p>
        </w:tc>
        <w:tc>
          <w:tcPr>
            <w:tcW w:w="7649" w:type="dxa"/>
          </w:tcPr>
          <w:p w14:paraId="7793A800" w14:textId="47FF4F03" w:rsidR="001D41ED" w:rsidRDefault="0048227A">
            <w:r>
              <w:t>Przeglądarka: Google Chrome</w:t>
            </w:r>
          </w:p>
        </w:tc>
      </w:tr>
      <w:tr w:rsidR="001D41ED" w14:paraId="63B6C485" w14:textId="77777777" w:rsidTr="0048227A">
        <w:tc>
          <w:tcPr>
            <w:tcW w:w="1413" w:type="dxa"/>
          </w:tcPr>
          <w:p w14:paraId="7A32C532" w14:textId="485B52CD" w:rsidR="001D41ED" w:rsidRDefault="001D41ED">
            <w:r>
              <w:t>Opis</w:t>
            </w:r>
          </w:p>
        </w:tc>
        <w:tc>
          <w:tcPr>
            <w:tcW w:w="7649" w:type="dxa"/>
          </w:tcPr>
          <w:p w14:paraId="08C409C0" w14:textId="387AEDFC" w:rsidR="001D41ED" w:rsidRDefault="0048227A">
            <w:r>
              <w:t xml:space="preserve">Po wejściu na stronę </w:t>
            </w:r>
            <w:hyperlink r:id="rId6" w:history="1">
              <w:r>
                <w:rPr>
                  <w:rStyle w:val="Hipercze"/>
                </w:rPr>
                <w:t>http://newtours.demoaut.com/admin/</w:t>
              </w:r>
            </w:hyperlink>
            <w:r>
              <w:t xml:space="preserve"> widzimy hasło i login</w:t>
            </w:r>
          </w:p>
        </w:tc>
      </w:tr>
      <w:tr w:rsidR="001D41ED" w14:paraId="243493D8" w14:textId="77777777" w:rsidTr="0048227A">
        <w:tc>
          <w:tcPr>
            <w:tcW w:w="1413" w:type="dxa"/>
          </w:tcPr>
          <w:p w14:paraId="759DFDE0" w14:textId="4A09E92A" w:rsidR="001D41ED" w:rsidRDefault="001D41ED">
            <w:r>
              <w:t>Kroki</w:t>
            </w:r>
          </w:p>
        </w:tc>
        <w:tc>
          <w:tcPr>
            <w:tcW w:w="7649" w:type="dxa"/>
          </w:tcPr>
          <w:p w14:paraId="4921793A" w14:textId="0E364FE9" w:rsidR="001D41ED" w:rsidRDefault="0048227A">
            <w:r>
              <w:t xml:space="preserve">Wpisz w przeglądarkę adres </w:t>
            </w:r>
            <w:hyperlink r:id="rId7" w:history="1">
              <w:r>
                <w:rPr>
                  <w:rStyle w:val="Hipercze"/>
                </w:rPr>
                <w:t>http://newtours.demoaut.com/admin/</w:t>
              </w:r>
            </w:hyperlink>
            <w:r>
              <w:t xml:space="preserve"> -&gt; Wyszukaj</w:t>
            </w:r>
          </w:p>
        </w:tc>
      </w:tr>
      <w:tr w:rsidR="001D41ED" w14:paraId="55781916" w14:textId="77777777" w:rsidTr="0048227A">
        <w:tc>
          <w:tcPr>
            <w:tcW w:w="1413" w:type="dxa"/>
          </w:tcPr>
          <w:p w14:paraId="10187CEB" w14:textId="059E7FE1" w:rsidR="001D41ED" w:rsidRDefault="001D41ED">
            <w:r>
              <w:t>Rezultat</w:t>
            </w:r>
          </w:p>
        </w:tc>
        <w:tc>
          <w:tcPr>
            <w:tcW w:w="7649" w:type="dxa"/>
          </w:tcPr>
          <w:p w14:paraId="167D06BC" w14:textId="34A6206C" w:rsidR="001D41ED" w:rsidRDefault="0048227A">
            <w:r>
              <w:t>Widoczne hasło i login</w:t>
            </w:r>
          </w:p>
        </w:tc>
      </w:tr>
      <w:tr w:rsidR="001D41ED" w14:paraId="607D7F15" w14:textId="77777777" w:rsidTr="0048227A">
        <w:tc>
          <w:tcPr>
            <w:tcW w:w="1413" w:type="dxa"/>
          </w:tcPr>
          <w:p w14:paraId="7B674312" w14:textId="31F36F16" w:rsidR="001D41ED" w:rsidRDefault="001D41ED">
            <w:r>
              <w:t>Oczekiwany rezultat</w:t>
            </w:r>
          </w:p>
        </w:tc>
        <w:tc>
          <w:tcPr>
            <w:tcW w:w="7649" w:type="dxa"/>
          </w:tcPr>
          <w:p w14:paraId="438500D3" w14:textId="2E65CE5A" w:rsidR="001D41ED" w:rsidRDefault="0048227A">
            <w:r>
              <w:t>Brak dostępu do tej podstrony dla użytkowników zewnętrznych</w:t>
            </w:r>
          </w:p>
        </w:tc>
      </w:tr>
      <w:tr w:rsidR="001D41ED" w14:paraId="18D897E8" w14:textId="77777777" w:rsidTr="0048227A">
        <w:tc>
          <w:tcPr>
            <w:tcW w:w="1413" w:type="dxa"/>
          </w:tcPr>
          <w:p w14:paraId="49814010" w14:textId="5F2D6283" w:rsidR="001D41ED" w:rsidRDefault="001D41ED">
            <w:r>
              <w:t>Zrzut ekranu</w:t>
            </w:r>
          </w:p>
        </w:tc>
        <w:tc>
          <w:tcPr>
            <w:tcW w:w="7649" w:type="dxa"/>
          </w:tcPr>
          <w:p w14:paraId="7E83942E" w14:textId="063C94BF" w:rsidR="001D41ED" w:rsidRDefault="001D41ED">
            <w:r>
              <w:rPr>
                <w:noProof/>
              </w:rPr>
              <w:drawing>
                <wp:inline distT="0" distB="0" distL="0" distR="0" wp14:anchorId="5D231909" wp14:editId="4F8F58AB">
                  <wp:extent cx="5971846" cy="251460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mi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279" cy="260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36ACE0" w14:textId="2F0796B8" w:rsidR="00916F56" w:rsidRDefault="00916F56"/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649"/>
      </w:tblGrid>
      <w:tr w:rsidR="0048227A" w14:paraId="0AB722F0" w14:textId="77777777" w:rsidTr="0048227A">
        <w:tc>
          <w:tcPr>
            <w:tcW w:w="1413" w:type="dxa"/>
          </w:tcPr>
          <w:p w14:paraId="693AD120" w14:textId="77777777" w:rsidR="0048227A" w:rsidRDefault="0048227A" w:rsidP="00D65A8F">
            <w:r>
              <w:t>Tytuł</w:t>
            </w:r>
          </w:p>
        </w:tc>
        <w:tc>
          <w:tcPr>
            <w:tcW w:w="7649" w:type="dxa"/>
          </w:tcPr>
          <w:p w14:paraId="10759A8F" w14:textId="0CBEFD8B" w:rsidR="0048227A" w:rsidRDefault="0048227A" w:rsidP="00D65A8F">
            <w:r>
              <w:t>Brak walidacji formularza rejestracji</w:t>
            </w:r>
          </w:p>
        </w:tc>
      </w:tr>
      <w:tr w:rsidR="0048227A" w14:paraId="5C799EB3" w14:textId="77777777" w:rsidTr="0048227A">
        <w:tc>
          <w:tcPr>
            <w:tcW w:w="1413" w:type="dxa"/>
          </w:tcPr>
          <w:p w14:paraId="2EC41380" w14:textId="77777777" w:rsidR="0048227A" w:rsidRDefault="0048227A" w:rsidP="00D65A8F">
            <w:r>
              <w:t>Środowisko testowe</w:t>
            </w:r>
          </w:p>
        </w:tc>
        <w:tc>
          <w:tcPr>
            <w:tcW w:w="7649" w:type="dxa"/>
          </w:tcPr>
          <w:p w14:paraId="332CE5D3" w14:textId="77777777" w:rsidR="0048227A" w:rsidRDefault="0048227A" w:rsidP="00D65A8F">
            <w:r>
              <w:t>Przeglądarka: Google Chrome</w:t>
            </w:r>
          </w:p>
        </w:tc>
      </w:tr>
      <w:tr w:rsidR="0048227A" w14:paraId="4837BF2E" w14:textId="77777777" w:rsidTr="0048227A">
        <w:tc>
          <w:tcPr>
            <w:tcW w:w="1413" w:type="dxa"/>
          </w:tcPr>
          <w:p w14:paraId="17203B6F" w14:textId="77777777" w:rsidR="0048227A" w:rsidRDefault="0048227A" w:rsidP="00D65A8F">
            <w:r>
              <w:t>Opis</w:t>
            </w:r>
          </w:p>
        </w:tc>
        <w:tc>
          <w:tcPr>
            <w:tcW w:w="7649" w:type="dxa"/>
          </w:tcPr>
          <w:p w14:paraId="4A94C433" w14:textId="599E8F2B" w:rsidR="0048227A" w:rsidRDefault="0048227A" w:rsidP="00D65A8F">
            <w:r>
              <w:t xml:space="preserve">Po wpisaniu w pola takie jak ‘First </w:t>
            </w:r>
            <w:proofErr w:type="spellStart"/>
            <w:r>
              <w:t>name</w:t>
            </w:r>
            <w:proofErr w:type="spellEnd"/>
            <w:r>
              <w:t>’, czy ‘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’ cyfr formularz nie dostrzega niepoprawności danych.</w:t>
            </w:r>
          </w:p>
        </w:tc>
      </w:tr>
      <w:tr w:rsidR="0048227A" w14:paraId="6210BA1B" w14:textId="77777777" w:rsidTr="0048227A">
        <w:tc>
          <w:tcPr>
            <w:tcW w:w="1413" w:type="dxa"/>
          </w:tcPr>
          <w:p w14:paraId="1DAE1BB5" w14:textId="77777777" w:rsidR="0048227A" w:rsidRDefault="0048227A" w:rsidP="00D65A8F">
            <w:r>
              <w:t>Kroki</w:t>
            </w:r>
          </w:p>
        </w:tc>
        <w:tc>
          <w:tcPr>
            <w:tcW w:w="7649" w:type="dxa"/>
          </w:tcPr>
          <w:p w14:paraId="3B69B9FC" w14:textId="5BB88B54" w:rsidR="0048227A" w:rsidRDefault="0048227A" w:rsidP="00D65A8F">
            <w:r>
              <w:t>Wybierz zakładkę ‘Register’ -&gt; Wpisz dane rejestracji -&gt; Kliknij przycisk ‘</w:t>
            </w:r>
            <w:proofErr w:type="spellStart"/>
            <w:r>
              <w:t>Submit</w:t>
            </w:r>
            <w:proofErr w:type="spellEnd"/>
            <w:r>
              <w:t>’</w:t>
            </w:r>
          </w:p>
        </w:tc>
      </w:tr>
      <w:tr w:rsidR="0048227A" w14:paraId="43E22DD6" w14:textId="77777777" w:rsidTr="0048227A">
        <w:tc>
          <w:tcPr>
            <w:tcW w:w="1413" w:type="dxa"/>
          </w:tcPr>
          <w:p w14:paraId="36C09B8A" w14:textId="77777777" w:rsidR="0048227A" w:rsidRDefault="0048227A" w:rsidP="00D65A8F">
            <w:r>
              <w:t>Rezultat</w:t>
            </w:r>
          </w:p>
        </w:tc>
        <w:tc>
          <w:tcPr>
            <w:tcW w:w="7649" w:type="dxa"/>
          </w:tcPr>
          <w:p w14:paraId="161BCF08" w14:textId="31FDCBB5" w:rsidR="0048227A" w:rsidRDefault="0048227A" w:rsidP="00D65A8F">
            <w:r>
              <w:t>Możliwość podania niepoprawnych danych.</w:t>
            </w:r>
          </w:p>
        </w:tc>
      </w:tr>
      <w:tr w:rsidR="0048227A" w14:paraId="5593D1DE" w14:textId="77777777" w:rsidTr="0048227A">
        <w:tc>
          <w:tcPr>
            <w:tcW w:w="1413" w:type="dxa"/>
          </w:tcPr>
          <w:p w14:paraId="570552F7" w14:textId="77777777" w:rsidR="0048227A" w:rsidRDefault="0048227A" w:rsidP="00D65A8F">
            <w:r>
              <w:t>Oczekiwany rezultat</w:t>
            </w:r>
          </w:p>
        </w:tc>
        <w:tc>
          <w:tcPr>
            <w:tcW w:w="7649" w:type="dxa"/>
          </w:tcPr>
          <w:p w14:paraId="024CC0F9" w14:textId="2DDE371D" w:rsidR="0048227A" w:rsidRDefault="0048227A" w:rsidP="00D65A8F">
            <w:r>
              <w:t>Wyświetlenie informacji o niepoprawności danych i niezarejestrowanie użytkownika.</w:t>
            </w:r>
          </w:p>
        </w:tc>
      </w:tr>
      <w:tr w:rsidR="0048227A" w14:paraId="0E048548" w14:textId="77777777" w:rsidTr="0048227A">
        <w:tc>
          <w:tcPr>
            <w:tcW w:w="1413" w:type="dxa"/>
          </w:tcPr>
          <w:p w14:paraId="22E72172" w14:textId="77777777" w:rsidR="0048227A" w:rsidRDefault="0048227A" w:rsidP="00D65A8F">
            <w:r>
              <w:t>Zrzut ekranu</w:t>
            </w:r>
          </w:p>
        </w:tc>
        <w:tc>
          <w:tcPr>
            <w:tcW w:w="7649" w:type="dxa"/>
          </w:tcPr>
          <w:p w14:paraId="17FADD32" w14:textId="6C66973E" w:rsidR="0048227A" w:rsidRDefault="0048227A" w:rsidP="00D65A8F">
            <w:r>
              <w:rPr>
                <w:noProof/>
              </w:rPr>
              <w:drawing>
                <wp:inline distT="0" distB="0" distL="0" distR="0" wp14:anchorId="36C5170A" wp14:editId="041F1F61">
                  <wp:extent cx="4053840" cy="1287106"/>
                  <wp:effectExtent l="0" t="0" r="3810" b="889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se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429" cy="131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2DE86F" w14:textId="77777777" w:rsidR="0048227A" w:rsidRDefault="0048227A"/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649"/>
      </w:tblGrid>
      <w:tr w:rsidR="0048227A" w14:paraId="2F0EDB0E" w14:textId="77777777" w:rsidTr="00D65A8F">
        <w:tc>
          <w:tcPr>
            <w:tcW w:w="1413" w:type="dxa"/>
          </w:tcPr>
          <w:p w14:paraId="0EA215F7" w14:textId="77777777" w:rsidR="0048227A" w:rsidRDefault="0048227A" w:rsidP="00D65A8F">
            <w:r>
              <w:t>Tytuł</w:t>
            </w:r>
          </w:p>
        </w:tc>
        <w:tc>
          <w:tcPr>
            <w:tcW w:w="7649" w:type="dxa"/>
          </w:tcPr>
          <w:p w14:paraId="7B315821" w14:textId="4DEB5A2B" w:rsidR="0048227A" w:rsidRDefault="0048227A" w:rsidP="00D65A8F">
            <w:r>
              <w:t>Brak możliwości zalogowania ponownie na utworzone konto</w:t>
            </w:r>
          </w:p>
        </w:tc>
      </w:tr>
      <w:tr w:rsidR="0048227A" w14:paraId="0EE0377E" w14:textId="77777777" w:rsidTr="00D65A8F">
        <w:tc>
          <w:tcPr>
            <w:tcW w:w="1413" w:type="dxa"/>
          </w:tcPr>
          <w:p w14:paraId="67F685AB" w14:textId="77777777" w:rsidR="0048227A" w:rsidRDefault="0048227A" w:rsidP="00D65A8F">
            <w:r>
              <w:t>Środowisko testowe</w:t>
            </w:r>
          </w:p>
        </w:tc>
        <w:tc>
          <w:tcPr>
            <w:tcW w:w="7649" w:type="dxa"/>
          </w:tcPr>
          <w:p w14:paraId="7772EC4D" w14:textId="77777777" w:rsidR="0048227A" w:rsidRDefault="0048227A" w:rsidP="00D65A8F">
            <w:r>
              <w:t>Przeglądarka: Google Chrome</w:t>
            </w:r>
          </w:p>
        </w:tc>
      </w:tr>
      <w:tr w:rsidR="0048227A" w14:paraId="3251C4A1" w14:textId="77777777" w:rsidTr="00D65A8F">
        <w:tc>
          <w:tcPr>
            <w:tcW w:w="1413" w:type="dxa"/>
          </w:tcPr>
          <w:p w14:paraId="4ABD9771" w14:textId="77777777" w:rsidR="0048227A" w:rsidRDefault="0048227A" w:rsidP="00D65A8F">
            <w:r>
              <w:t>Opis</w:t>
            </w:r>
          </w:p>
        </w:tc>
        <w:tc>
          <w:tcPr>
            <w:tcW w:w="7649" w:type="dxa"/>
          </w:tcPr>
          <w:p w14:paraId="6667AC81" w14:textId="08C790B7" w:rsidR="0048227A" w:rsidRDefault="0048227A" w:rsidP="00D65A8F">
            <w:r>
              <w:t>Po wylogowaniu z konta nie ma możliwości zalogowania się na nie ponownie</w:t>
            </w:r>
          </w:p>
        </w:tc>
      </w:tr>
      <w:tr w:rsidR="0048227A" w14:paraId="36A29746" w14:textId="77777777" w:rsidTr="00D65A8F">
        <w:tc>
          <w:tcPr>
            <w:tcW w:w="1413" w:type="dxa"/>
          </w:tcPr>
          <w:p w14:paraId="05F12052" w14:textId="77777777" w:rsidR="0048227A" w:rsidRDefault="0048227A" w:rsidP="00D65A8F">
            <w:r>
              <w:t>Kroki</w:t>
            </w:r>
          </w:p>
        </w:tc>
        <w:tc>
          <w:tcPr>
            <w:tcW w:w="7649" w:type="dxa"/>
          </w:tcPr>
          <w:p w14:paraId="0E719660" w14:textId="5723FDFD" w:rsidR="0048227A" w:rsidRDefault="0048227A" w:rsidP="00D65A8F">
            <w:r>
              <w:t>Wybierz zakładkę ‘Register’ -&gt; Wpisz dane rejestracji -&gt; Kliknij przycisk ‘</w:t>
            </w:r>
            <w:proofErr w:type="spellStart"/>
            <w:r>
              <w:t>Submit</w:t>
            </w:r>
            <w:proofErr w:type="spellEnd"/>
            <w:r>
              <w:t>’</w:t>
            </w:r>
            <w:r w:rsidR="00E45932">
              <w:t xml:space="preserve"> -&gt; Kliknij przycisk ‘</w:t>
            </w:r>
            <w:proofErr w:type="spellStart"/>
            <w:r w:rsidR="00E45932">
              <w:t>Sign</w:t>
            </w:r>
            <w:proofErr w:type="spellEnd"/>
            <w:r w:rsidR="00E45932">
              <w:t>-off’ -&gt; Kliknij przycisk ‘</w:t>
            </w:r>
            <w:proofErr w:type="spellStart"/>
            <w:r w:rsidR="00E45932">
              <w:t>Sign</w:t>
            </w:r>
            <w:proofErr w:type="spellEnd"/>
            <w:r w:rsidR="00E45932">
              <w:t>-on’ -&gt; Podaj dane użyte przy rejestracji.</w:t>
            </w:r>
          </w:p>
        </w:tc>
      </w:tr>
      <w:tr w:rsidR="0048227A" w14:paraId="6A0EA943" w14:textId="77777777" w:rsidTr="00D65A8F">
        <w:tc>
          <w:tcPr>
            <w:tcW w:w="1413" w:type="dxa"/>
          </w:tcPr>
          <w:p w14:paraId="16922D54" w14:textId="77777777" w:rsidR="0048227A" w:rsidRDefault="0048227A" w:rsidP="00D65A8F">
            <w:r>
              <w:t>Rezultat</w:t>
            </w:r>
          </w:p>
        </w:tc>
        <w:tc>
          <w:tcPr>
            <w:tcW w:w="7649" w:type="dxa"/>
          </w:tcPr>
          <w:p w14:paraId="00E19B47" w14:textId="5EB4CB80" w:rsidR="0048227A" w:rsidRDefault="00E45932" w:rsidP="00D65A8F">
            <w:r>
              <w:t>Użytkownik nie zostaje zalogowany</w:t>
            </w:r>
          </w:p>
        </w:tc>
      </w:tr>
      <w:tr w:rsidR="0048227A" w14:paraId="26DFB746" w14:textId="77777777" w:rsidTr="00D65A8F">
        <w:tc>
          <w:tcPr>
            <w:tcW w:w="1413" w:type="dxa"/>
          </w:tcPr>
          <w:p w14:paraId="4F807191" w14:textId="77777777" w:rsidR="0048227A" w:rsidRDefault="0048227A" w:rsidP="00D65A8F">
            <w:r>
              <w:t>Oczekiwany rezultat</w:t>
            </w:r>
          </w:p>
        </w:tc>
        <w:tc>
          <w:tcPr>
            <w:tcW w:w="7649" w:type="dxa"/>
          </w:tcPr>
          <w:p w14:paraId="0D91A125" w14:textId="41312C7A" w:rsidR="0048227A" w:rsidRDefault="00E45932" w:rsidP="00D65A8F">
            <w:r>
              <w:t>Zalogowanie się użytkownika</w:t>
            </w:r>
          </w:p>
        </w:tc>
      </w:tr>
    </w:tbl>
    <w:p w14:paraId="7C751DE2" w14:textId="77777777" w:rsidR="00916F56" w:rsidRDefault="00916F56">
      <w:bookmarkStart w:id="0" w:name="_GoBack"/>
      <w:bookmarkEnd w:id="0"/>
    </w:p>
    <w:sectPr w:rsidR="00916F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48880" w14:textId="77777777" w:rsidR="0035269C" w:rsidRDefault="0035269C" w:rsidP="00815366">
      <w:pPr>
        <w:spacing w:after="0" w:line="240" w:lineRule="auto"/>
      </w:pPr>
      <w:r>
        <w:separator/>
      </w:r>
    </w:p>
  </w:endnote>
  <w:endnote w:type="continuationSeparator" w:id="0">
    <w:p w14:paraId="397F6C2F" w14:textId="77777777" w:rsidR="0035269C" w:rsidRDefault="0035269C" w:rsidP="00815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23298" w14:textId="77777777" w:rsidR="0035269C" w:rsidRDefault="0035269C" w:rsidP="00815366">
      <w:pPr>
        <w:spacing w:after="0" w:line="240" w:lineRule="auto"/>
      </w:pPr>
      <w:r>
        <w:separator/>
      </w:r>
    </w:p>
  </w:footnote>
  <w:footnote w:type="continuationSeparator" w:id="0">
    <w:p w14:paraId="542336FB" w14:textId="77777777" w:rsidR="0035269C" w:rsidRDefault="0035269C" w:rsidP="008153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14"/>
    <w:rsid w:val="00136C51"/>
    <w:rsid w:val="001D41ED"/>
    <w:rsid w:val="0035269C"/>
    <w:rsid w:val="0048227A"/>
    <w:rsid w:val="00573D14"/>
    <w:rsid w:val="006F18AC"/>
    <w:rsid w:val="00815366"/>
    <w:rsid w:val="00916F56"/>
    <w:rsid w:val="00A14560"/>
    <w:rsid w:val="00D40507"/>
    <w:rsid w:val="00E109AF"/>
    <w:rsid w:val="00E45932"/>
    <w:rsid w:val="00E70759"/>
    <w:rsid w:val="00FC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DADA4"/>
  <w15:chartTrackingRefBased/>
  <w15:docId w15:val="{21BAB102-BDBE-446D-84F9-73EF9705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16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1536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1536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15366"/>
    <w:rPr>
      <w:vertAlign w:val="superscript"/>
    </w:rPr>
  </w:style>
  <w:style w:type="character" w:styleId="Hipercze">
    <w:name w:val="Hyperlink"/>
    <w:basedOn w:val="Domylnaczcionkaakapitu"/>
    <w:uiPriority w:val="99"/>
    <w:semiHidden/>
    <w:unhideWhenUsed/>
    <w:rsid w:val="004822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newtours.demoaut.com/adm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ewtours.demoaut.com/admin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891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O</dc:creator>
  <cp:keywords/>
  <dc:description/>
  <cp:lastModifiedBy>Karolina O</cp:lastModifiedBy>
  <cp:revision>4</cp:revision>
  <dcterms:created xsi:type="dcterms:W3CDTF">2020-01-15T21:39:00Z</dcterms:created>
  <dcterms:modified xsi:type="dcterms:W3CDTF">2020-01-15T22:55:00Z</dcterms:modified>
</cp:coreProperties>
</file>