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96B4" w14:textId="77777777" w:rsidR="00EC798B" w:rsidRDefault="00EC798B" w:rsidP="00EC798B">
      <w:r>
        <w:t>3.1 Actividad de Reflexión Inicial</w:t>
      </w:r>
    </w:p>
    <w:p w14:paraId="04F97BBE" w14:textId="2B0CE66C" w:rsidR="006404F1" w:rsidRDefault="00EC798B" w:rsidP="00EC798B">
      <w:r>
        <w:t xml:space="preserve"> Observe la siguiente imagen y responda a las preguntas:</w:t>
      </w:r>
    </w:p>
    <w:p w14:paraId="0C8398A4" w14:textId="657ABCA5" w:rsidR="00EC798B" w:rsidRDefault="00EC798B" w:rsidP="00EC798B">
      <w:r>
        <w:rPr>
          <w:noProof/>
        </w:rPr>
        <w:drawing>
          <wp:inline distT="0" distB="0" distL="0" distR="0" wp14:anchorId="508018C1" wp14:editId="2A331D63">
            <wp:extent cx="6200775" cy="2200275"/>
            <wp:effectExtent l="0" t="0" r="9525" b="9525"/>
            <wp:docPr id="920655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E107" w14:textId="77777777" w:rsidR="00EC798B" w:rsidRDefault="00EC798B" w:rsidP="00EC798B"/>
    <w:p w14:paraId="14D3DCEA" w14:textId="516ED572" w:rsidR="00EC798B" w:rsidRDefault="00EC798B" w:rsidP="00C14320">
      <w:pPr>
        <w:pStyle w:val="Prrafodelista"/>
        <w:numPr>
          <w:ilvl w:val="0"/>
          <w:numId w:val="1"/>
        </w:numPr>
      </w:pPr>
      <w:r>
        <w:t>¿Qué observo en la imagen?</w:t>
      </w:r>
    </w:p>
    <w:p w14:paraId="451F00CF" w14:textId="69E41CAA" w:rsidR="00C14320" w:rsidRDefault="00DD180F" w:rsidP="00C14320">
      <w:pPr>
        <w:pStyle w:val="Prrafodelista"/>
      </w:pPr>
      <w:r>
        <w:t xml:space="preserve">Un producto alimenticio de alto consumo </w:t>
      </w:r>
    </w:p>
    <w:p w14:paraId="70E67A3E" w14:textId="6CDAEA10" w:rsidR="00EC798B" w:rsidRDefault="00EC798B" w:rsidP="00DD180F">
      <w:pPr>
        <w:pStyle w:val="Prrafodelista"/>
        <w:numPr>
          <w:ilvl w:val="0"/>
          <w:numId w:val="1"/>
        </w:numPr>
      </w:pPr>
      <w:r>
        <w:t xml:space="preserve">¿Identifico los elementos que componen el producto? </w:t>
      </w:r>
    </w:p>
    <w:p w14:paraId="1A7DF2DE" w14:textId="3E03616F" w:rsidR="00DD180F" w:rsidRDefault="00DD180F" w:rsidP="00DD180F">
      <w:pPr>
        <w:pStyle w:val="Prrafodelista"/>
        <w:numPr>
          <w:ilvl w:val="0"/>
          <w:numId w:val="2"/>
        </w:numPr>
      </w:pPr>
      <w:r>
        <w:t xml:space="preserve">Huevos </w:t>
      </w:r>
    </w:p>
    <w:p w14:paraId="60E5EF6A" w14:textId="044B0B4A" w:rsidR="00DD180F" w:rsidRDefault="0074093E" w:rsidP="00DD180F">
      <w:pPr>
        <w:pStyle w:val="Prrafodelista"/>
        <w:numPr>
          <w:ilvl w:val="0"/>
          <w:numId w:val="2"/>
        </w:numPr>
      </w:pPr>
      <w:r>
        <w:t xml:space="preserve">Durazno </w:t>
      </w:r>
    </w:p>
    <w:p w14:paraId="73055FC7" w14:textId="1AF00712" w:rsidR="0074093E" w:rsidRDefault="0074093E" w:rsidP="00DD180F">
      <w:pPr>
        <w:pStyle w:val="Prrafodelista"/>
        <w:numPr>
          <w:ilvl w:val="0"/>
          <w:numId w:val="2"/>
        </w:numPr>
      </w:pPr>
      <w:r>
        <w:t xml:space="preserve">Espárragos </w:t>
      </w:r>
    </w:p>
    <w:p w14:paraId="4D197BBF" w14:textId="28D444F7" w:rsidR="0074093E" w:rsidRDefault="0074093E" w:rsidP="00DD180F">
      <w:pPr>
        <w:pStyle w:val="Prrafodelista"/>
        <w:numPr>
          <w:ilvl w:val="0"/>
          <w:numId w:val="2"/>
        </w:numPr>
      </w:pPr>
      <w:r>
        <w:t xml:space="preserve">Plato </w:t>
      </w:r>
    </w:p>
    <w:p w14:paraId="12FDAC10" w14:textId="1DB81A38" w:rsidR="00EC798B" w:rsidRDefault="00EC798B" w:rsidP="003262B5">
      <w:pPr>
        <w:pStyle w:val="Prrafodelista"/>
        <w:numPr>
          <w:ilvl w:val="0"/>
          <w:numId w:val="1"/>
        </w:numPr>
      </w:pPr>
      <w:r>
        <w:t xml:space="preserve">¿Qué me hace falta en casa para la elaboración de este menú? </w:t>
      </w:r>
    </w:p>
    <w:p w14:paraId="257F3F9C" w14:textId="27918FC8" w:rsidR="003262B5" w:rsidRDefault="003262B5" w:rsidP="003262B5">
      <w:pPr>
        <w:pStyle w:val="Prrafodelista"/>
        <w:numPr>
          <w:ilvl w:val="0"/>
          <w:numId w:val="3"/>
        </w:numPr>
      </w:pPr>
      <w:r>
        <w:t xml:space="preserve">Durazno </w:t>
      </w:r>
    </w:p>
    <w:p w14:paraId="3BCE0319" w14:textId="0FC7023A" w:rsidR="003262B5" w:rsidRDefault="003262B5" w:rsidP="003262B5">
      <w:pPr>
        <w:pStyle w:val="Prrafodelista"/>
        <w:numPr>
          <w:ilvl w:val="0"/>
          <w:numId w:val="3"/>
        </w:numPr>
      </w:pPr>
      <w:r>
        <w:t>Espárragos</w:t>
      </w:r>
    </w:p>
    <w:p w14:paraId="34D64E02" w14:textId="7F316DBC" w:rsidR="00EC798B" w:rsidRDefault="00EC798B" w:rsidP="008D010B">
      <w:pPr>
        <w:pStyle w:val="Prrafodelista"/>
        <w:numPr>
          <w:ilvl w:val="0"/>
          <w:numId w:val="1"/>
        </w:numPr>
      </w:pPr>
      <w:r>
        <w:t>¿Cuánto dinero necesito para hacer la réplica de este menú?</w:t>
      </w:r>
    </w:p>
    <w:p w14:paraId="6B24D5F8" w14:textId="7E90E58E" w:rsidR="008D010B" w:rsidRDefault="008D010B" w:rsidP="008D010B">
      <w:pPr>
        <w:pStyle w:val="Prrafodelista"/>
        <w:numPr>
          <w:ilvl w:val="0"/>
          <w:numId w:val="4"/>
        </w:numPr>
      </w:pPr>
      <w:r>
        <w:t>Huevos 1.200</w:t>
      </w:r>
    </w:p>
    <w:p w14:paraId="3ED5C7F6" w14:textId="7B355950" w:rsidR="008D010B" w:rsidRDefault="008D010B" w:rsidP="008D010B">
      <w:pPr>
        <w:pStyle w:val="Prrafodelista"/>
        <w:numPr>
          <w:ilvl w:val="0"/>
          <w:numId w:val="4"/>
        </w:numPr>
      </w:pPr>
      <w:r>
        <w:t xml:space="preserve">Lata de duraznos </w:t>
      </w:r>
      <w:r w:rsidR="008A4276">
        <w:t>3.500</w:t>
      </w:r>
    </w:p>
    <w:p w14:paraId="108460EC" w14:textId="48879324" w:rsidR="008A4276" w:rsidRDefault="008A4276" w:rsidP="00067C5D">
      <w:pPr>
        <w:pStyle w:val="Prrafodelista"/>
        <w:numPr>
          <w:ilvl w:val="0"/>
          <w:numId w:val="4"/>
        </w:numPr>
      </w:pPr>
      <w:r>
        <w:t>Espárragos 2.00</w:t>
      </w:r>
      <w:r w:rsidR="00067C5D">
        <w:t>0</w:t>
      </w:r>
    </w:p>
    <w:p w14:paraId="5F3160B2" w14:textId="7C94DA48" w:rsidR="00067C5D" w:rsidRDefault="00067C5D" w:rsidP="00067C5D">
      <w:pPr>
        <w:pStyle w:val="Prrafodelista"/>
        <w:ind w:left="1440"/>
      </w:pPr>
      <w:r>
        <w:t>Total: 5.800</w:t>
      </w:r>
    </w:p>
    <w:p w14:paraId="6F719D5E" w14:textId="72D6EA22" w:rsidR="00EC798B" w:rsidRDefault="00EC798B" w:rsidP="003B69A1">
      <w:pPr>
        <w:pStyle w:val="Prrafodelista"/>
        <w:numPr>
          <w:ilvl w:val="0"/>
          <w:numId w:val="1"/>
        </w:numPr>
      </w:pPr>
      <w:r>
        <w:t>¿Tengo todo lo necesario para realizar la preparación?</w:t>
      </w:r>
    </w:p>
    <w:p w14:paraId="199E8EBF" w14:textId="3CA89D0F" w:rsidR="003B69A1" w:rsidRDefault="003B69A1" w:rsidP="003B69A1">
      <w:pPr>
        <w:pStyle w:val="Prrafodelista"/>
        <w:numPr>
          <w:ilvl w:val="0"/>
          <w:numId w:val="5"/>
        </w:numPr>
      </w:pPr>
      <w:r>
        <w:t xml:space="preserve">Huevos </w:t>
      </w:r>
    </w:p>
    <w:p w14:paraId="6A405D74" w14:textId="66C8DFEC" w:rsidR="003B69A1" w:rsidRDefault="003B69A1" w:rsidP="003B69A1">
      <w:pPr>
        <w:pStyle w:val="Prrafodelista"/>
        <w:numPr>
          <w:ilvl w:val="0"/>
          <w:numId w:val="5"/>
        </w:numPr>
      </w:pPr>
      <w:r>
        <w:t xml:space="preserve">Durazno </w:t>
      </w:r>
    </w:p>
    <w:p w14:paraId="072A940F" w14:textId="65180D6C" w:rsidR="003B69A1" w:rsidRDefault="003B69A1" w:rsidP="003B69A1">
      <w:pPr>
        <w:pStyle w:val="Prrafodelista"/>
        <w:numPr>
          <w:ilvl w:val="0"/>
          <w:numId w:val="5"/>
        </w:numPr>
      </w:pPr>
      <w:r>
        <w:t>Espárragos</w:t>
      </w:r>
    </w:p>
    <w:p w14:paraId="1DB9E789" w14:textId="4E516AD2" w:rsidR="003B69A1" w:rsidRDefault="003B69A1" w:rsidP="003B69A1">
      <w:pPr>
        <w:pStyle w:val="Prrafodelista"/>
        <w:numPr>
          <w:ilvl w:val="0"/>
          <w:numId w:val="5"/>
        </w:numPr>
      </w:pPr>
      <w:r>
        <w:t xml:space="preserve">Aceite </w:t>
      </w:r>
    </w:p>
    <w:p w14:paraId="3C0A58BB" w14:textId="32218E07" w:rsidR="003B69A1" w:rsidRDefault="00DE3D70" w:rsidP="003B69A1">
      <w:pPr>
        <w:pStyle w:val="Prrafodelista"/>
        <w:numPr>
          <w:ilvl w:val="0"/>
          <w:numId w:val="5"/>
        </w:numPr>
      </w:pPr>
      <w:r>
        <w:t xml:space="preserve">Sal </w:t>
      </w:r>
    </w:p>
    <w:p w14:paraId="122A3C68" w14:textId="1F393582" w:rsidR="00DE3D70" w:rsidRDefault="00DE3D70" w:rsidP="003B69A1">
      <w:pPr>
        <w:pStyle w:val="Prrafodelista"/>
        <w:numPr>
          <w:ilvl w:val="0"/>
          <w:numId w:val="5"/>
        </w:numPr>
      </w:pPr>
      <w:r>
        <w:t xml:space="preserve">Utensilios de cocina </w:t>
      </w:r>
    </w:p>
    <w:p w14:paraId="10FB5F05" w14:textId="7F3665E6" w:rsidR="00EC798B" w:rsidRDefault="00EC798B" w:rsidP="00C21537">
      <w:pPr>
        <w:pStyle w:val="Prrafodelista"/>
        <w:numPr>
          <w:ilvl w:val="0"/>
          <w:numId w:val="1"/>
        </w:numPr>
      </w:pPr>
      <w:r>
        <w:t>Después de consumir el menú ¿Qué haría con los sobrantes como platos, cubiertos y residuos?</w:t>
      </w:r>
    </w:p>
    <w:p w14:paraId="2985706A" w14:textId="6190697F" w:rsidR="00C21537" w:rsidRDefault="001D5FA9" w:rsidP="00C21537">
      <w:pPr>
        <w:pStyle w:val="Prrafodelista"/>
      </w:pPr>
      <w:r>
        <w:t>Desechar los residuos sobrantes, limpiar y reutilizar los cubiertos</w:t>
      </w:r>
      <w:r w:rsidR="006F3161">
        <w:t>.</w:t>
      </w:r>
    </w:p>
    <w:p w14:paraId="7DE24AF9" w14:textId="77777777" w:rsidR="00EC798B" w:rsidRDefault="00EC798B" w:rsidP="00EC798B"/>
    <w:p w14:paraId="10761C56" w14:textId="110E1669" w:rsidR="00EC798B" w:rsidRDefault="00EC798B" w:rsidP="00EC798B">
      <w:r>
        <w:t>Finalmente, socializo las respuestas con mis compañeros y concluyo acerca de las alternativas para mejorar la propuesta inicial, entregando un resultado con mayor valor agregado y analizando de qué dependería dicha situación.</w:t>
      </w:r>
    </w:p>
    <w:p w14:paraId="6484B8CC" w14:textId="77777777" w:rsidR="00EC798B" w:rsidRPr="00EC798B" w:rsidRDefault="00EC798B" w:rsidP="00EC798B"/>
    <w:sectPr w:rsidR="00EC798B" w:rsidRPr="00EC7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7872"/>
    <w:multiLevelType w:val="hybridMultilevel"/>
    <w:tmpl w:val="1E26F9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84F6C"/>
    <w:multiLevelType w:val="hybridMultilevel"/>
    <w:tmpl w:val="381604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AC3D69"/>
    <w:multiLevelType w:val="hybridMultilevel"/>
    <w:tmpl w:val="AC0A85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7C7A"/>
    <w:multiLevelType w:val="hybridMultilevel"/>
    <w:tmpl w:val="5E1E0D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3B7EDD"/>
    <w:multiLevelType w:val="hybridMultilevel"/>
    <w:tmpl w:val="6C7EB4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7495984">
    <w:abstractNumId w:val="2"/>
  </w:num>
  <w:num w:numId="2" w16cid:durableId="588319740">
    <w:abstractNumId w:val="4"/>
  </w:num>
  <w:num w:numId="3" w16cid:durableId="1855999391">
    <w:abstractNumId w:val="0"/>
  </w:num>
  <w:num w:numId="4" w16cid:durableId="1407260310">
    <w:abstractNumId w:val="1"/>
  </w:num>
  <w:num w:numId="5" w16cid:durableId="1560551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8B"/>
    <w:rsid w:val="00067C5D"/>
    <w:rsid w:val="000E77CE"/>
    <w:rsid w:val="00116EA6"/>
    <w:rsid w:val="001D5FA9"/>
    <w:rsid w:val="00200313"/>
    <w:rsid w:val="003262B5"/>
    <w:rsid w:val="003B69A1"/>
    <w:rsid w:val="005667AE"/>
    <w:rsid w:val="00587303"/>
    <w:rsid w:val="006F3161"/>
    <w:rsid w:val="0074093E"/>
    <w:rsid w:val="00815B04"/>
    <w:rsid w:val="008A4276"/>
    <w:rsid w:val="008D010B"/>
    <w:rsid w:val="00A234EF"/>
    <w:rsid w:val="00BB1584"/>
    <w:rsid w:val="00C14320"/>
    <w:rsid w:val="00C21537"/>
    <w:rsid w:val="00DD180F"/>
    <w:rsid w:val="00DE3D70"/>
    <w:rsid w:val="00EC798B"/>
    <w:rsid w:val="00F547F3"/>
    <w:rsid w:val="00FD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5DDEA"/>
  <w15:chartTrackingRefBased/>
  <w15:docId w15:val="{D380A576-4839-40CD-858C-EF3B9E62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819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Karoll Oviedo💥</cp:lastModifiedBy>
  <cp:revision>2</cp:revision>
  <dcterms:created xsi:type="dcterms:W3CDTF">2023-07-11T18:52:00Z</dcterms:created>
  <dcterms:modified xsi:type="dcterms:W3CDTF">2023-07-11T18:52:00Z</dcterms:modified>
</cp:coreProperties>
</file>