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264" w:type="dxa"/>
        <w:tblLook w:val="04A0" w:firstRow="1" w:lastRow="0" w:firstColumn="1" w:lastColumn="0" w:noHBand="0" w:noVBand="1"/>
      </w:tblPr>
      <w:tblGrid>
        <w:gridCol w:w="1555"/>
        <w:gridCol w:w="1842"/>
        <w:gridCol w:w="1285"/>
        <w:gridCol w:w="1576"/>
        <w:gridCol w:w="1842"/>
        <w:gridCol w:w="1576"/>
        <w:gridCol w:w="1568"/>
        <w:gridCol w:w="1509"/>
        <w:gridCol w:w="201"/>
        <w:gridCol w:w="1464"/>
        <w:gridCol w:w="201"/>
        <w:gridCol w:w="1444"/>
        <w:gridCol w:w="201"/>
      </w:tblGrid>
      <w:tr w:rsidR="009203C2" w:rsidRPr="000F5747" w14:paraId="0148B461" w14:textId="77777777" w:rsidTr="000C72F3">
        <w:trPr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4138EEA" w14:textId="2505843A" w:rsidR="009203C2" w:rsidRPr="000F5747" w:rsidRDefault="009203C2" w:rsidP="009203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தேதி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D5E9740" w14:textId="3F7EF969" w:rsidR="009203C2" w:rsidRPr="000F5747" w:rsidRDefault="009203C2" w:rsidP="009203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0DD4FFD" w14:textId="10C947C7" w:rsidR="009203C2" w:rsidRPr="000F5747" w:rsidRDefault="009203C2" w:rsidP="009203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552594D" w14:textId="084D3892" w:rsidR="009203C2" w:rsidRPr="000F5747" w:rsidRDefault="009203C2" w:rsidP="009203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9D4BC46" w14:textId="77777777" w:rsidR="009203C2" w:rsidRDefault="009203C2" w:rsidP="009203C2">
            <w:pPr>
              <w:rPr>
                <w:rFonts w:ascii="Nirmala UI" w:hAnsi="Nirmala UI" w:cs="Nirmala UI"/>
                <w:b/>
                <w:bCs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</w:p>
          <w:p w14:paraId="2338C840" w14:textId="2147C716" w:rsidR="009203C2" w:rsidRPr="000F5747" w:rsidRDefault="009203C2" w:rsidP="009203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66FA98" w14:textId="6B9266C9" w:rsidR="009203C2" w:rsidRPr="000F5747" w:rsidRDefault="009203C2" w:rsidP="009203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DA86DAB" w14:textId="01F37F90" w:rsidR="009203C2" w:rsidRPr="000F5747" w:rsidRDefault="009203C2" w:rsidP="009203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183E170" w14:textId="1C9EA79A" w:rsidR="009203C2" w:rsidRPr="000F5747" w:rsidRDefault="009203C2" w:rsidP="009203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B6C2E87" w14:textId="7A00E536" w:rsidR="009203C2" w:rsidRPr="000F5747" w:rsidRDefault="009203C2" w:rsidP="009203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041A44B" w14:textId="6385A0B4" w:rsidR="009203C2" w:rsidRPr="000F5747" w:rsidRDefault="009203C2" w:rsidP="009203C2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r w:rsidRPr="00AB26F9">
              <w:rPr>
                <w:b/>
                <w:bCs/>
              </w:rPr>
              <w:t xml:space="preserve">  </w:t>
            </w:r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</w:p>
        </w:tc>
      </w:tr>
      <w:tr w:rsidR="00BD472A" w:rsidRPr="000F5747" w14:paraId="183036DE" w14:textId="77777777" w:rsidTr="000C72F3">
        <w:trPr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CACA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17-03-2025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76996" w14:textId="58DC539D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S-5-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முத்து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AA7A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F3B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405.90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B11E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650.00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4B097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244.10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CA5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D103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13E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8F0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74B6E641" w14:textId="77777777" w:rsidTr="000C72F3">
        <w:trPr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8EC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7379" w14:textId="0B2C6E04" w:rsidR="000F5747" w:rsidRPr="000F5747" w:rsidRDefault="006C341F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பழசு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வெள்ளி</w:t>
            </w:r>
            <w:r w:rsidR="000F5747"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BUY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1BED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3F49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A63C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1870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367.87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0B6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41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43B2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2467.872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EFA6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2,100.00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8043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367.87</w:t>
            </w:r>
          </w:p>
        </w:tc>
      </w:tr>
      <w:tr w:rsidR="00BD472A" w:rsidRPr="000F5747" w14:paraId="504EDB03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4CD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A0DD" w14:textId="1B09B07B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--83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0B4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19.3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CB6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1,467.17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62B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3,250.00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D2218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1,076.30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E04B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59.7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19A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3593.4624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090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4,300.00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660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706.54</w:t>
            </w:r>
          </w:p>
        </w:tc>
      </w:tr>
      <w:tr w:rsidR="00BD472A" w:rsidRPr="000F5747" w14:paraId="1B47E853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D73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17-03-2025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F34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1E1B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24.8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9A5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1,873.07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A07C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3,900.00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B9F12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1,688.27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43E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100.7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7FF1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6061.3344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C6B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6,400.00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1E8A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338.67</w:t>
            </w:r>
          </w:p>
        </w:tc>
      </w:tr>
      <w:tr w:rsidR="00BD472A" w:rsidRPr="000F5747" w14:paraId="5F6320A6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89D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19-03-2025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3D0B" w14:textId="2F2D1F9D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-19-03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E9D3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25F7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744.00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4FDE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BE083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356.00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E431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38D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E49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A0C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3572CDD0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742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C823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999 PURE GOLD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2D0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2.22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67C8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18,550.32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520D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20,300.00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B995F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1,749.68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32D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6A4A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7E9B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26B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04EE91A8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E792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19-03-2025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AD02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FE26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12.22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D3D6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19,294.32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0DF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21,400.00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E652E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2,105.68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857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0C3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7555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24BB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235C5C35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6910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23-03-2025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9FD2" w14:textId="3D7E5921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தாலி</w:t>
            </w:r>
            <w:r w:rsidR="00CC085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தயாத்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E12C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1.05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448A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6,366.45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4AE2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9,700.00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8AB6F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3,333.55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C13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0.98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5A67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5000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A3C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5,000.00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A077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179501B4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352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23-03-2025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A8C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C58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1.05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E9C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6,366.45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011D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9,700.00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798A6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3,333.55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F395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0.98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2AC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5000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028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5,000.00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3CE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23A1DFAB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F134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25-03-2025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8B07" w14:textId="39B6A77C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-MAS-5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506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567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AF6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A00DB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200.00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F26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9AE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639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A99F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0BD69666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606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bottom"/>
            <w:hideMark/>
          </w:tcPr>
          <w:p w14:paraId="06958C51" w14:textId="109819F9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9C0006"/>
                <w:kern w:val="0"/>
                <w:sz w:val="28"/>
                <w:szCs w:val="28"/>
                <w:lang w:eastAsia="en-IN"/>
                <w14:ligatures w14:val="none"/>
              </w:rPr>
              <w:t>-B14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4AFA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2.06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47F2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14,200.36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C5F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18,900.00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8CB96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4,699.64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1216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FBE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AEA2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17A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6A618F5F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7F07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9FD52" w14:textId="121CBF08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ப்ராசெட்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-B-31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FB1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24.6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8AC6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1,827.58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89D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3,400.00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F4F34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776.00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688C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49.9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AB9F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3003.5808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C6FD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3,800.00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D59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796.42</w:t>
            </w:r>
          </w:p>
        </w:tc>
      </w:tr>
      <w:tr w:rsidR="00BD472A" w:rsidRPr="000F5747" w14:paraId="018F4AC8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1737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55B71" w14:textId="646DD671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-DGL-1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1DC4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DAFE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72.25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CA7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A30F0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327.75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EE9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AE9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6A6B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F97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0C72F3" w:rsidRPr="000F5747" w14:paraId="2F490C8D" w14:textId="77777777" w:rsidTr="000C72F3">
        <w:trPr>
          <w:gridAfter w:val="1"/>
          <w:wAfter w:w="201" w:type="dxa"/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B55E9A8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9F1B336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8750F02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DCDAB40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62F82E8" w14:textId="77777777" w:rsidR="000C72F3" w:rsidRDefault="000C72F3" w:rsidP="00AA2FFD">
            <w:pPr>
              <w:rPr>
                <w:rFonts w:ascii="Nirmala UI" w:hAnsi="Nirmala UI" w:cs="Nirmala UI"/>
                <w:b/>
                <w:bCs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</w:p>
          <w:p w14:paraId="37BDAACA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24DDD2E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02AE05E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7EE218A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58955C3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0ABF0FE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r w:rsidRPr="00AB26F9">
              <w:rPr>
                <w:b/>
                <w:bCs/>
              </w:rPr>
              <w:t xml:space="preserve">  </w:t>
            </w:r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</w:p>
        </w:tc>
      </w:tr>
      <w:tr w:rsidR="00BD472A" w:rsidRPr="000F5747" w14:paraId="6C8D3689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8F4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9E17" w14:textId="08B6B828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தாலி</w:t>
            </w:r>
            <w:r w:rsidR="00CC085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தயாத்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-27-2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7F8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D14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6,196.50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AC20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8,800.00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B2FD8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2,603.50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4321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1F88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A6B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997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4CB85EDD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15C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25-03-2025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AF2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DB9D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27.66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04B0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22,596.70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52A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32,000.00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BADA5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8,606.88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6465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49.9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56D8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3003.5808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439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3,800.00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5C66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796.42</w:t>
            </w:r>
          </w:p>
        </w:tc>
      </w:tr>
      <w:tr w:rsidR="00BD472A" w:rsidRPr="000F5747" w14:paraId="61DCF8C9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C262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26-03-2025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1575" w14:textId="605E09A0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-81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164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4.14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857E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525.78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1CB6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042F7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274.22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EB3F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9DCD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4DE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CE6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106D671A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34E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26-03-2025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73B6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E2B1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4.14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8014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525.78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A8B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F23DE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274.22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C7B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59AC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B1F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753F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61CBD965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1CA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27-03-2025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DBBA" w14:textId="0086357B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-PRI-2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5D1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123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242.00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F60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E68FA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458.00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ED3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5E78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0787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62B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0D1999D1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E14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C4EB" w14:textId="1D9E7131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-MAS-4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C55B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5DD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110.00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CC23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43B25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310.38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7ED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994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120.384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11CB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6F74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20.38</w:t>
            </w:r>
          </w:p>
        </w:tc>
      </w:tr>
      <w:tr w:rsidR="00BD472A" w:rsidRPr="000F5747" w14:paraId="283CD400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EA8C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E1A42" w14:textId="768739EF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-MAS-5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23DC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DE8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154A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450.00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98B86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176.95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6EA1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27.86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011D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1676.94912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F42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1,650.00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DCA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26.95</w:t>
            </w:r>
          </w:p>
        </w:tc>
      </w:tr>
      <w:tr w:rsidR="00BD472A" w:rsidRPr="000F5747" w14:paraId="68C96B8F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DDBF7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7604" w14:textId="7537D768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-N-92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1E6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B3B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347.70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FB0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790.00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0428A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442.30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99AD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5044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65D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9FCE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03F22320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04E3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4E107" w14:textId="691962A8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-27-03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9B5F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6983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855.60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9C3B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1,590.00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D5AEC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696.51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C33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0FF9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662.112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AA2F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C14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37.89</w:t>
            </w:r>
          </w:p>
        </w:tc>
      </w:tr>
      <w:tr w:rsidR="00BD472A" w:rsidRPr="000F5747" w14:paraId="2F72C72A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472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B7A2" w14:textId="7E2D110A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-27-3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6888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FC81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260.40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93D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535A3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248.18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9229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9.28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95B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558.58176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9354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650.00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D5CE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91.42</w:t>
            </w:r>
          </w:p>
        </w:tc>
      </w:tr>
      <w:tr w:rsidR="00BD472A" w:rsidRPr="000F5747" w14:paraId="53962280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72A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DFC5B" w14:textId="3F91C88B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-308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715C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B9AF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303.60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7CA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CBFAF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196.40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7CFF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0DE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C12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17AF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60429EFC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6761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6A24" w14:textId="3A6CFA3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-282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AA99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2.13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D14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298.20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E06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E6292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201.80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4B7C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DAA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05F3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527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379C4A82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A034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C6ECC" w14:textId="50B0E1C1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பெசரி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-28-1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33DF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0.1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B70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580.27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3504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1,240.00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AC5BD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659.73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ED9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0.04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AE2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1BDC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A556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0C72F3" w:rsidRPr="000F5747" w14:paraId="46F34A9E" w14:textId="77777777" w:rsidTr="000C72F3">
        <w:trPr>
          <w:gridAfter w:val="1"/>
          <w:wAfter w:w="201" w:type="dxa"/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BF3B177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EEC0595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F9F1FF0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69908F0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7F8B55B" w14:textId="77777777" w:rsidR="000C72F3" w:rsidRDefault="000C72F3" w:rsidP="00AA2FFD">
            <w:pPr>
              <w:rPr>
                <w:rFonts w:ascii="Nirmala UI" w:hAnsi="Nirmala UI" w:cs="Nirmala UI"/>
                <w:b/>
                <w:bCs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</w:p>
          <w:p w14:paraId="2B52398E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76B9BB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1BFF6CD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C6BF554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4AF9612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F1D026F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r w:rsidRPr="00AB26F9">
              <w:rPr>
                <w:b/>
                <w:bCs/>
              </w:rPr>
              <w:t xml:space="preserve">  </w:t>
            </w:r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</w:p>
        </w:tc>
      </w:tr>
      <w:tr w:rsidR="00BD472A" w:rsidRPr="000F5747" w14:paraId="4C2B5B04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3262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27-03-2025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B61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DAF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24.13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6E01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3,297.77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437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6,770.00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F966B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3,390.25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CB6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50.18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31F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3118.02688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8F9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3,200.00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3A34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81.97</w:t>
            </w:r>
          </w:p>
        </w:tc>
      </w:tr>
      <w:tr w:rsidR="00BD472A" w:rsidRPr="000F5747" w14:paraId="4E6AED50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973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28-03-2025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44D7" w14:textId="3A64DCFA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அருணா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5A04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51.51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1C7A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3,738.85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92E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6,500.00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13935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2,761.15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81CA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781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6F3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53F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46BC5C74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E8B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28-03-2025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5A77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58B0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51.51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378D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3,738.85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090A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6,500.00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8A0C6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2,761.15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A3B3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F3DA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BC6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B6F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3BEB4328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9A7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29-03-2025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AB123" w14:textId="25BA7B9B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-MDU-SETTU-1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A4BA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370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450.00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013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3DC13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250.00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43F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DD3D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4B4B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6F4D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1C005359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1CB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6162" w14:textId="620F099B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-ORDER-29-3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2E2B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F5DF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515.00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B96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38804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285.00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F21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2F5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338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FBB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0E5A25BE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50F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06F63" w14:textId="7F28FED3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பெசரி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-60-M-29-3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257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0.4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14EC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2,205.98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19B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3,500.00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C01B4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1,294.02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39F3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0.32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F660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259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38A3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6671434B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6A19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32210" w14:textId="7C141BB4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தயாத்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-SKANTHA-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765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8A4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283.39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C07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D709CA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216.61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AEA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EE0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56F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D07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473BD8BB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861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29-03-2025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EA4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6972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4.4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1D2E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3,454.38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53EB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5,500.00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E4A98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2,045.62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7B9B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0.32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B907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1000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31FC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1,000.00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94E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4ED9F411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643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31-03-2025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4322" w14:textId="5F64F85C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4F2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15.6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A42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1,207.44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E489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C401C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192.13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143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21.5904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59BE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1299.569357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0A6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D574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1,299.57</w:t>
            </w:r>
          </w:p>
        </w:tc>
      </w:tr>
      <w:tr w:rsidR="00BD472A" w:rsidRPr="000F5747" w14:paraId="19914604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50FA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5A36E" w14:textId="63CD2E8F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-NN-11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63D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15.2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0CE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1,244.88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830A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BEC4B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121.37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8E3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21.0368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E4F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1266.247066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C3C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7804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1,266.25</w:t>
            </w:r>
          </w:p>
        </w:tc>
      </w:tr>
      <w:tr w:rsidR="00BD472A" w:rsidRPr="000F5747" w14:paraId="2961C02D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C4A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BD51" w14:textId="38432885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-N-46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BCD8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88CB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1,222.92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EAD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332F1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126.67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8DC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20.76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9C4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1249.58592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118B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80D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1,249.59</w:t>
            </w:r>
          </w:p>
        </w:tc>
      </w:tr>
      <w:tr w:rsidR="00BD472A" w:rsidRPr="000F5747" w14:paraId="4160809A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52C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3046C" w14:textId="69B20572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-N-71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726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E5F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1,021.60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0B5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AC082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286.34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99F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20.068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56A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1207.933056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CED1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C20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1,207.93</w:t>
            </w:r>
          </w:p>
        </w:tc>
      </w:tr>
      <w:tr w:rsidR="00BD472A" w:rsidRPr="000F5747" w14:paraId="1AECBE19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269A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C70CD" w14:textId="1139D1FD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-N-110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064B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20.2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42D5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1,526.87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899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53B41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255.91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324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27.9568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5F5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1682.775706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E05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9C9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1,682.78</w:t>
            </w:r>
          </w:p>
        </w:tc>
      </w:tr>
      <w:tr w:rsidR="00BD472A" w:rsidRPr="000F5747" w14:paraId="16BD122C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80E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DE945" w14:textId="24E644FC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-N-52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B20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C14E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1,793.62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A66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BE980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139.11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4F5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30.448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2C9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1832.726016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E1E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C34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1,832.73</w:t>
            </w:r>
          </w:p>
        </w:tc>
      </w:tr>
      <w:tr w:rsidR="000C72F3" w:rsidRPr="000F5747" w14:paraId="5C84C713" w14:textId="77777777" w:rsidTr="000C72F3">
        <w:trPr>
          <w:gridAfter w:val="1"/>
          <w:wAfter w:w="201" w:type="dxa"/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C3DA1ED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379D88A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474FF00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76766D0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4DFFBCD" w14:textId="77777777" w:rsidR="000C72F3" w:rsidRDefault="000C72F3" w:rsidP="00AA2FFD">
            <w:pPr>
              <w:rPr>
                <w:rFonts w:ascii="Nirmala UI" w:hAnsi="Nirmala UI" w:cs="Nirmala UI"/>
                <w:b/>
                <w:bCs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</w:p>
          <w:p w14:paraId="3FCBB0D4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4B8831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0B464BD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389958F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03B3BD5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B732CA7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r w:rsidRPr="00AB26F9">
              <w:rPr>
                <w:b/>
                <w:bCs/>
              </w:rPr>
              <w:t xml:space="preserve">  </w:t>
            </w:r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</w:p>
        </w:tc>
      </w:tr>
      <w:tr w:rsidR="00BD472A" w:rsidRPr="000F5747" w14:paraId="1AE782DA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EEF3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CB50D" w14:textId="757E9CA1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ப்ராசெட்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-B-8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8F1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31.7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F1C6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2,453.58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148C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F0C38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287.21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A848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43.8728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A675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2640.791578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B2E9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940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2,640.79</w:t>
            </w:r>
          </w:p>
        </w:tc>
      </w:tr>
      <w:tr w:rsidR="00BD472A" w:rsidRPr="000F5747" w14:paraId="1B619E1C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3ADA7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ABF2" w14:textId="14831BE2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ப்ராசெட்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-B-19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6394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40.5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4FB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3,134.70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CB67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0DFCA0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339.18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6DC4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56.052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DE9F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3373.881984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63FF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A5C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3,373.88</w:t>
            </w:r>
          </w:p>
        </w:tc>
      </w:tr>
      <w:tr w:rsidR="00BD472A" w:rsidRPr="000F5747" w14:paraId="5B3FA16A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B515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6725" w14:textId="70EB6E7E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ப்ராசெட்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-B-21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DEFE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23.5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354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1,818.90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CCB4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BEC2A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238.78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E371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32.524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731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1957.684608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68F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15CB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1,957.68</w:t>
            </w:r>
          </w:p>
        </w:tc>
      </w:tr>
      <w:tr w:rsidR="00BD472A" w:rsidRPr="000F5747" w14:paraId="6D839787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048C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025C" w14:textId="3BC0C90E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ப்ராசெட்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-B-18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87E3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F6C3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2,786.40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1D3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5CA90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312.61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E1F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49.824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563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2999.006208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A1AA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773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2,999.01</w:t>
            </w:r>
          </w:p>
        </w:tc>
      </w:tr>
      <w:tr w:rsidR="00BD472A" w:rsidRPr="000F5747" w14:paraId="2E2AA905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8FD5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EB92" w14:textId="4FE16658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தண்டை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-K9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6139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30.65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294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2,329.98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3CD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B51F3C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223.34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FF0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42.4196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3C7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2553.320563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514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83B6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2,553.32</w:t>
            </w:r>
          </w:p>
        </w:tc>
      </w:tr>
      <w:tr w:rsidR="00BD472A" w:rsidRPr="000F5747" w14:paraId="725F31BF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2E1C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967E" w14:textId="09D6E20A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தண்டை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-K8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46E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30.94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2D6D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1,789.88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E8C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AA778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787.60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96B4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42.82096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B9A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2577.479224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37DC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E39E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2,577.48</w:t>
            </w:r>
          </w:p>
        </w:tc>
      </w:tr>
      <w:tr w:rsidR="00BD472A" w:rsidRPr="000F5747" w14:paraId="575FF48A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516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33D79" w14:textId="09C1414D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தண்டை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-K10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242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30.8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898F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2,341.39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0540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D481C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224.43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2DAE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42.6272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57BB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2565.816422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9EC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311D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2,565.82</w:t>
            </w:r>
          </w:p>
        </w:tc>
      </w:tr>
      <w:tr w:rsidR="00BD472A" w:rsidRPr="000F5747" w14:paraId="7E70CADC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53C0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E573" w14:textId="7EF10524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6CF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91.13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7AAE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6,267.33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4CD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8,500.00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E0DE6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2,232.67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A04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D10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D08C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7AC1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5EB9AF85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4D1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31-03-2025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25E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D6E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417.72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EE4D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30,939.48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B0E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9,500.00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28222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5,767.34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E74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452.00056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FF9C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27206.81771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DC60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2844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27,206.82</w:t>
            </w:r>
          </w:p>
        </w:tc>
      </w:tr>
      <w:tr w:rsidR="00BD472A" w:rsidRPr="000F5747" w14:paraId="355E3EB5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7AC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01-04-2025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5E8A0" w14:textId="458F255A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S-5-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முத்து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352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578F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405.90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DD81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C7038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305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B0D3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A74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8A7E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BD472A" w:rsidRPr="000F5747" w14:paraId="31277D6A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884E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D2B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MMS-KULUSU-OPRDER-1-4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518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61.2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97D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4,430.00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C6E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7,100.00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036934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1,695.04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206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57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C55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3430.944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BBED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4,000.00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4449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569.06</w:t>
            </w:r>
          </w:p>
        </w:tc>
      </w:tr>
      <w:tr w:rsidR="00BD472A" w:rsidRPr="000F5747" w14:paraId="2ED49C6C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265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F753" w14:textId="1E11CA48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-1-4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F55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6.31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590F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469.46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8B2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F624A2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330.54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BFF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47CB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104C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0CB5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0C72F3" w:rsidRPr="000F5747" w14:paraId="7A50707A" w14:textId="77777777" w:rsidTr="000C72F3">
        <w:trPr>
          <w:gridAfter w:val="1"/>
          <w:wAfter w:w="201" w:type="dxa"/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8EF803A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716E73F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4B21BE1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FE43EDC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24C59A3" w14:textId="77777777" w:rsidR="000C72F3" w:rsidRDefault="000C72F3" w:rsidP="00AA2FFD">
            <w:pPr>
              <w:rPr>
                <w:rFonts w:ascii="Nirmala UI" w:hAnsi="Nirmala UI" w:cs="Nirmala UI"/>
                <w:b/>
                <w:bCs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</w:p>
          <w:p w14:paraId="36178248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EDC33F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2681F7A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F8C7220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A02F132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DEBCE27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r w:rsidRPr="00AB26F9">
              <w:rPr>
                <w:b/>
                <w:bCs/>
              </w:rPr>
              <w:t xml:space="preserve">  </w:t>
            </w:r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</w:p>
        </w:tc>
      </w:tr>
      <w:tr w:rsidR="00BD472A" w:rsidRPr="000F5747" w14:paraId="64E7AF9D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A557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0C6BB" w14:textId="2FC44E93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-92.5-L-1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E2C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12.05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D26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1,142.49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31CB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2,600.00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71A95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1,447.67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9669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16.45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254E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990.1584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E5E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772B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9.84</w:t>
            </w:r>
          </w:p>
        </w:tc>
      </w:tr>
      <w:tr w:rsidR="00BD472A" w:rsidRPr="000F5747" w14:paraId="4D9F5B9C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068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C69D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OLD GOLD-1-4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5668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1.7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017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10,300.00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4037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12,000.00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CB54F1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1,700.00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BFA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0608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11D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09BA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BD472A" w:rsidRPr="000F5747" w14:paraId="254FCFB4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A4DA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01-04-2025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1112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BBBC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86.76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01E2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16,747.85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B6D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22,500.00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ACE75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5,173.25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3C5E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73.45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C0BD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4421.1024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EA6D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5,000.00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39CB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578.90</w:t>
            </w:r>
          </w:p>
        </w:tc>
      </w:tr>
      <w:tr w:rsidR="00BD472A" w:rsidRPr="000F5747" w14:paraId="69A8893E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013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02-04-2025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3FC6" w14:textId="7F4E20F5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-83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498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88.5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38C2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5,947.45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4E07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250.00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54161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1,790.43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2B2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124.4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06D9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7487.8848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73E7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03F4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7,487.88</w:t>
            </w:r>
          </w:p>
        </w:tc>
      </w:tr>
      <w:tr w:rsidR="00BD472A" w:rsidRPr="000F5747" w14:paraId="740EB3F5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5F26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36CF" w14:textId="5D0C379B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-101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D7CA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97.3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4666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7,002.97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D67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250.00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6350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1,478.28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240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136.75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9783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8231.256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49A2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FC3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8,231.26</w:t>
            </w:r>
          </w:p>
        </w:tc>
      </w:tr>
      <w:tr w:rsidR="00BD472A" w:rsidRPr="000F5747" w14:paraId="63911E73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AAB3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02-04-2025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89C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1EF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185.8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CAF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12,950.43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1D0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156976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3,268.72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F55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261.15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EA0D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15719.1408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CC9A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AD9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15,719.14</w:t>
            </w:r>
          </w:p>
        </w:tc>
      </w:tr>
      <w:tr w:rsidR="00BD472A" w:rsidRPr="000F5747" w14:paraId="06E945FF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076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03-04-2025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053B" w14:textId="6A56F202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-191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77EF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1.12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0EC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147.45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750A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DDAE1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152.55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AF7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E1D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EA7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0960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5266A9CF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EFE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03-04-2025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2C9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140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1.12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CCC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147.45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CB0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0E86E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152.55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986E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9675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D83F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5A8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7AFA71C5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4FF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05-04-2025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127BF" w14:textId="70E1993F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E97A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130.13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C2C7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8,949.50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D2C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12,000.00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4D1EB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2,252.48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41E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119.65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185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7201.9728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0682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8,000.00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E87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798.03</w:t>
            </w:r>
          </w:p>
        </w:tc>
      </w:tr>
      <w:tr w:rsidR="00BD472A" w:rsidRPr="000F5747" w14:paraId="48592679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8547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4F898" w14:textId="668296EC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-5-4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A62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5.85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E6B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435.24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B03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279DE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264.76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4BD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D95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4741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7B5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053959A6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CB7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A5F1" w14:textId="5B0B4AC3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ப்ராசெட்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-B-46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B3A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4710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1,034.64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A45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1,750.00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FB56C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699.70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009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12.2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88B7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734.3424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A8D4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750.00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A8FB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15.66</w:t>
            </w:r>
          </w:p>
        </w:tc>
      </w:tr>
      <w:tr w:rsidR="000C72F3" w:rsidRPr="000F5747" w14:paraId="5561B1FC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87FFF" w14:textId="77777777" w:rsidR="000C72F3" w:rsidRPr="000F5747" w:rsidRDefault="000C72F3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D32F0F" w14:textId="77777777" w:rsidR="000C72F3" w:rsidRPr="000F5747" w:rsidRDefault="000C72F3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1089F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4A21C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C112B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78AB8857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A7D32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1D04A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07AA8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E355A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0C72F3" w:rsidRPr="000F5747" w14:paraId="5BBB5789" w14:textId="77777777" w:rsidTr="000C72F3">
        <w:trPr>
          <w:gridAfter w:val="1"/>
          <w:wAfter w:w="201" w:type="dxa"/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BB52AE7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03BCDC4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151969F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20C1102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3F520E6" w14:textId="77777777" w:rsidR="000C72F3" w:rsidRDefault="000C72F3" w:rsidP="00AA2FFD">
            <w:pPr>
              <w:rPr>
                <w:rFonts w:ascii="Nirmala UI" w:hAnsi="Nirmala UI" w:cs="Nirmala UI"/>
                <w:b/>
                <w:bCs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</w:p>
          <w:p w14:paraId="0DFBD2CF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D31526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CDF08A5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35B55C1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1F5AAF6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8AC796F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r w:rsidRPr="00AB26F9">
              <w:rPr>
                <w:b/>
                <w:bCs/>
              </w:rPr>
              <w:t xml:space="preserve">  </w:t>
            </w:r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</w:p>
        </w:tc>
      </w:tr>
      <w:tr w:rsidR="00BD472A" w:rsidRPr="000F5747" w14:paraId="52BB5F0D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DED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0C387" w14:textId="1B6A053F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-100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9F67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94.3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5C8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7,168.59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EDE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10,000.00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65939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2,831.41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6F3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136.4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4270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8210.1888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871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9,600.00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D831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1,389.81</w:t>
            </w:r>
          </w:p>
        </w:tc>
      </w:tr>
      <w:tr w:rsidR="00BD472A" w:rsidRPr="000F5747" w14:paraId="5D505C9E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A510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9666" w14:textId="42F32258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ப்ராசெட்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-B-33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A9AE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7.75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4D3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562.53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FDA6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3B37D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837.47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A7F2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2C7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3C24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0015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25E3CEEB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F67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4D746" w14:textId="200E0CC2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-292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35A2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1.48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FC6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207.20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0054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067DA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192.80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773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D430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8F4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456D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186C0301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E75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05-04-2025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940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C80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253.01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7901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18,357.70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E7AA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26,250.00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A4EF8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7,078.61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6DC2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268.25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752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16146.504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3EAE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18,350.00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6A81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2,203.50</w:t>
            </w:r>
          </w:p>
        </w:tc>
      </w:tr>
      <w:tr w:rsidR="00BD472A" w:rsidRPr="000F5747" w14:paraId="22766975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061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09-04-2025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950E" w14:textId="42D15DEE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-44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D9A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140.76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F86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9,680.56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A66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15,700.00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5AF54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6,019.44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FE84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DC21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B698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B7DC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57C23F7B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87FB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D9D5" w14:textId="23CEF37E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MADURA-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-80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C981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2.1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4ABA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17,350.00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9660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18,500.00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ACF8C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1,150.00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03D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29D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0422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B80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16A03878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487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136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GOLD 999*2/09-04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850E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3B39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18,500.00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5D6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19,400.00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47F3D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900.00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4B2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A257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BD0F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ACC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340B9CCD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315D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09-04-2025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55B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AE07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144.86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26E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45,530.56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B0E1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53,600.00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68353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8,069.44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F378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1419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A6C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225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0F9B029B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B255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10-04-2025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1FCD" w14:textId="2C11CD35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-231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1CC1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4.32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F9FA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542.46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C382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950.00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625D3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407.54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F2AA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0A9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8A1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476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2916E20C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BE4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10-04-2025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2F4E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9C5E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4.32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9876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542.46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6B5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950.00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BCB7E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407.54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8396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743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9701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DF89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47CA4010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9F6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11-04-2025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12ED8" w14:textId="3FD44F6C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ப்ராசெட்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-B-11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EFC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41.61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9BC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3,220.61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41B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4,850.00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88DF3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1,019.84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799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59.65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D24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3590.4528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810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4,200.00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D9D5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609.55</w:t>
            </w:r>
          </w:p>
        </w:tc>
      </w:tr>
      <w:tr w:rsidR="000C72F3" w:rsidRPr="000F5747" w14:paraId="1CC85788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53DCF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0EA25" w14:textId="77777777" w:rsidR="000C72F3" w:rsidRPr="000F5747" w:rsidRDefault="000C72F3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34CE9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A3FDB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06F0A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2620CDDB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6060D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3031A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AE93E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2BF79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0C72F3" w:rsidRPr="000F5747" w14:paraId="07B354AD" w14:textId="77777777" w:rsidTr="000C72F3">
        <w:trPr>
          <w:gridAfter w:val="1"/>
          <w:wAfter w:w="201" w:type="dxa"/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FF5E6CB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7A3AFD8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D9DD0DB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A621DCD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11E1CD0" w14:textId="77777777" w:rsidR="000C72F3" w:rsidRDefault="000C72F3" w:rsidP="00AA2FFD">
            <w:pPr>
              <w:rPr>
                <w:rFonts w:ascii="Nirmala UI" w:hAnsi="Nirmala UI" w:cs="Nirmala UI"/>
                <w:b/>
                <w:bCs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</w:p>
          <w:p w14:paraId="6B441B25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D25480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600884B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D797E42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8EDA216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F70066C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r w:rsidRPr="00AB26F9">
              <w:rPr>
                <w:b/>
                <w:bCs/>
              </w:rPr>
              <w:t xml:space="preserve">  </w:t>
            </w:r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</w:p>
        </w:tc>
      </w:tr>
      <w:tr w:rsidR="00BD472A" w:rsidRPr="000F5747" w14:paraId="6698D3E6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892C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11-04-2025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FA5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8C1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41.61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159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3,220.61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3E2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4,850.00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576BC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1,019.84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D96F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59.65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6E8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3590.4528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DAE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4,200.00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D7E7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609.55</w:t>
            </w:r>
          </w:p>
        </w:tc>
      </w:tr>
      <w:tr w:rsidR="00BD472A" w:rsidRPr="000F5747" w14:paraId="68DBF3A8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5FB6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12-04-2025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A0731" w14:textId="3DEB30E1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தாலி</w:t>
            </w:r>
            <w:r w:rsidR="00CC085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தயாத்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2B0C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1.04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85A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6,305.82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62E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9,370.00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EED8AC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3,064.18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604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BD9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21BD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3890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67984A76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F5D6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E3AEA" w14:textId="753C15F8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தாலி</w:t>
            </w:r>
            <w:r w:rsidR="00CC085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தயாத்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F35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1.06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1D2E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6,568.29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C02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9,430.00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3C8EA1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2,861.71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932F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634C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B5E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5F8D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5CFA6EDE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D827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AA6D" w14:textId="1BABA584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--79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155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099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12,968.64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AF2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21,450.00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3857B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6,727.66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154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137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989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8246.304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ABF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10,000.00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39A1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1,753.70</w:t>
            </w:r>
          </w:p>
        </w:tc>
      </w:tr>
      <w:tr w:rsidR="00BD472A" w:rsidRPr="000F5747" w14:paraId="4D73B9B2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1BA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C4AB" w14:textId="5B184355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A18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3.23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5D8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22,615.34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0172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31,700.00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595CFB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9,084.66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A74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3.2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474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19000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84BA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19,000.00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A3B5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55A7D313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BEF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12-04-2025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4F97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092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195.33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167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48,458.09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FD2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71,950.00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6B0CD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21,738.21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982E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140.2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ED09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27246.304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55C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29,000.00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85EC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1,753.70</w:t>
            </w:r>
          </w:p>
        </w:tc>
      </w:tr>
      <w:tr w:rsidR="00BD472A" w:rsidRPr="000F5747" w14:paraId="30D91407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96C4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13-04-2025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9FC0" w14:textId="4585CFB2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-N-111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740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23.4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CE6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1,768.75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1D0F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2,400.00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CA1FC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519.36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91F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21.4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03F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1288.1088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43CF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4400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111.89</w:t>
            </w:r>
          </w:p>
        </w:tc>
      </w:tr>
      <w:tr w:rsidR="00BD472A" w:rsidRPr="000F5747" w14:paraId="37512FF5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20EF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13-04-2025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B29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C9D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23.4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FF54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1,768.75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26DA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2,400.00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4598F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519.36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8B9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21.4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A80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1288.1088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FC06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1,400.00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406A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111.89</w:t>
            </w:r>
          </w:p>
        </w:tc>
      </w:tr>
      <w:tr w:rsidR="00BD472A" w:rsidRPr="000F5747" w14:paraId="240842C0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98F5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14-04-2025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BCA93" w14:textId="38C861C1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-63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536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574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635.00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876F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1,260.00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17A79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653.63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5DE0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3.3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313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198.6336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1AA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170.00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BAE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28.63</w:t>
            </w:r>
          </w:p>
        </w:tc>
      </w:tr>
      <w:tr w:rsidR="00BD472A" w:rsidRPr="000F5747" w14:paraId="0263BD87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80A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D298" w14:textId="0F4B2ACD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-155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E1E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4.1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ABFE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539.77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B7F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1,010.00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6F522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470.24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9BE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B34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99D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FAE0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515F9265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910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9863E" w14:textId="582E6DB2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CFD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73.64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4FD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5,064.48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8509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8,000.00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79588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2,935.52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DD3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4DE0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71D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ACB2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50842E2C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0BA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AD848" w14:textId="7F07A4A1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தாலி</w:t>
            </w:r>
            <w:r w:rsidR="00CC085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தயாத்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8363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0.99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EA1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6,170.47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670B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9,000.00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8E107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2,829.53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863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74B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ED1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1610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753066EB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C25A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3F12" w14:textId="66D03DBD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அருணா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99C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DA4C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2,640.40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9B0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4,000.00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A2ED2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1,359.60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0BEF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123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D30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251F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0C72F3" w:rsidRPr="000F5747" w14:paraId="22318DAC" w14:textId="77777777" w:rsidTr="000C72F3">
        <w:trPr>
          <w:gridAfter w:val="1"/>
          <w:wAfter w:w="201" w:type="dxa"/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CD2B653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AA977A7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26011EA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A9C2C74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4622DF0" w14:textId="77777777" w:rsidR="000C72F3" w:rsidRDefault="000C72F3" w:rsidP="00AA2FFD">
            <w:pPr>
              <w:rPr>
                <w:rFonts w:ascii="Nirmala UI" w:hAnsi="Nirmala UI" w:cs="Nirmala UI"/>
                <w:b/>
                <w:bCs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</w:p>
          <w:p w14:paraId="75893B2F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B0629A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5C37069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5BC240B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DBF80CF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6BD2B44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r w:rsidRPr="00AB26F9">
              <w:rPr>
                <w:b/>
                <w:bCs/>
              </w:rPr>
              <w:t xml:space="preserve">  </w:t>
            </w:r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</w:p>
        </w:tc>
      </w:tr>
      <w:tr w:rsidR="00BD472A" w:rsidRPr="000F5747" w14:paraId="4F215409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49E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5A2A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S-NAKASU-14-04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91D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10.8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051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820.80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15C5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1F520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679.20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0F77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D2D2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A4B1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CED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0415A0EA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1BFE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14-04-2025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CFB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631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129.53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8570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15,870.92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F3E8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24,770.00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DF51A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8,927.72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865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DDA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198.6336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CF08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170.00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5944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28.63</w:t>
            </w:r>
          </w:p>
        </w:tc>
      </w:tr>
      <w:tr w:rsidR="00BD472A" w:rsidRPr="000F5747" w14:paraId="6B9C9C39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EAE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15-04-2025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6F9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OLD GOLD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D10D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16.27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B837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1,17,000.00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F15A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1,23,000.00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9F05C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6,000.00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CA5A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B46F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490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361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6F5F07AF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1EA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E044C" w14:textId="30CFF58C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--95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78A3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32.3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D1E3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2,475.47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087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2,475.00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3A609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0.47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89D3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4BD7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67B8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452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7A0C4492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6B8B7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15-04-2025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90CF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1F7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48.57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DEE9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1,19,475.47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343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1,25,475.00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48BFE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5,999.53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7068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CA9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71957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07C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66700B1D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93F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16-04-2025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5F8B" w14:textId="5E4930BE" w:rsidR="000F5747" w:rsidRPr="000F5747" w:rsidRDefault="006C341F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பழசு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வெள்ளி</w:t>
            </w:r>
            <w:r w:rsidR="000F5747"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BUY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A382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9162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36B7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1DE4B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193.42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BE7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80.3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921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4833.4176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607B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4,640.00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23B7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193.42</w:t>
            </w:r>
          </w:p>
        </w:tc>
      </w:tr>
      <w:tr w:rsidR="00BD472A" w:rsidRPr="000F5747" w14:paraId="18C709A0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420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24D6" w14:textId="128F243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ப்ராசெட்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-G-92.5-32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04F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6.28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BF7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866.64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C022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1AEFD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626.53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050D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16.5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2F5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993.168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9B6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E85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6.83</w:t>
            </w:r>
          </w:p>
        </w:tc>
      </w:tr>
      <w:tr w:rsidR="00BD472A" w:rsidRPr="000F5747" w14:paraId="6DE241ED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8FA5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7E24D" w14:textId="42019366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-356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548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2.25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8D7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297.00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4FB6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450.00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5E90E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153.00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293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82D1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BC7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95D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4AFF4052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25B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16-04-2025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F12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B2A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8.53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59F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1,163.64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D7C7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1,950.00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0D434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972.95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B481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96.8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B53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5826.5856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A839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5,640.00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6BB6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186.59</w:t>
            </w:r>
          </w:p>
        </w:tc>
      </w:tr>
      <w:tr w:rsidR="00BD472A" w:rsidRPr="000F5747" w14:paraId="652343EB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3599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18-04-2025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0BA7D" w14:textId="497C3BC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-291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F35E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1.41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FA9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197.40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B0B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410.00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A0679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212.60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FE4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184E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4FBC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8AA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408A441E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1760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997F" w14:textId="414195D9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-286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5592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1.82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A19F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254.80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2E8A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340.00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952DC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85.20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A31F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ADB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093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B3E8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0C72F3" w:rsidRPr="000F5747" w14:paraId="783F02A0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548CE" w14:textId="77777777" w:rsidR="000C72F3" w:rsidRPr="000F5747" w:rsidRDefault="000C72F3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6B8D1" w14:textId="77777777" w:rsidR="000C72F3" w:rsidRPr="000F5747" w:rsidRDefault="000C72F3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CE352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99FDF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71B1D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2B67C6A2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BF6F1" w14:textId="77777777" w:rsidR="000C72F3" w:rsidRPr="000F5747" w:rsidRDefault="000C72F3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D4DF8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51BCD" w14:textId="77777777" w:rsidR="000C72F3" w:rsidRPr="000F5747" w:rsidRDefault="000C72F3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87937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0C72F3" w:rsidRPr="000F5747" w14:paraId="1218A80D" w14:textId="77777777" w:rsidTr="000C72F3">
        <w:trPr>
          <w:gridAfter w:val="1"/>
          <w:wAfter w:w="201" w:type="dxa"/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44697E3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33DB0E9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0B8C57E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B7D4D5C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10DB369" w14:textId="77777777" w:rsidR="000C72F3" w:rsidRDefault="000C72F3" w:rsidP="00AA2FFD">
            <w:pPr>
              <w:rPr>
                <w:rFonts w:ascii="Nirmala UI" w:hAnsi="Nirmala UI" w:cs="Nirmala UI"/>
                <w:b/>
                <w:bCs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</w:p>
          <w:p w14:paraId="35A8C00D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DC84C5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7DE4F70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69A354F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4FBE554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E9981E2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r w:rsidRPr="00AB26F9">
              <w:rPr>
                <w:b/>
                <w:bCs/>
              </w:rPr>
              <w:t xml:space="preserve">  </w:t>
            </w:r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</w:p>
        </w:tc>
      </w:tr>
      <w:tr w:rsidR="00BD472A" w:rsidRPr="000F5747" w14:paraId="3457E08A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3F78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04EE" w14:textId="20F292A2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-46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073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80.01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F7A1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5,502.57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6A5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9,500.00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4D693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3,688.42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B0B6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36.4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116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2190.9888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BC5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63AB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309.01</w:t>
            </w:r>
          </w:p>
        </w:tc>
      </w:tr>
      <w:tr w:rsidR="00BD472A" w:rsidRPr="000F5747" w14:paraId="0BCF334D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E85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18-04-2025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76C7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995D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83.24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DC7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5,954.77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814D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10,250.00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C13E10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3,986.22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DC06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36.4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B4C5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2190.9888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BA70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2,500.00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47F9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309.01</w:t>
            </w:r>
          </w:p>
        </w:tc>
      </w:tr>
      <w:tr w:rsidR="00BD472A" w:rsidRPr="000F5747" w14:paraId="1817A5A2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BEF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19-04-2025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E6AE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S-KAPPU-N-16-1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802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16.975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0B0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1,200.33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08BA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2,300.00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9A334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1,099.67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DC3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2787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D18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93A2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0DBB82B4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A00A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19-04-2025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025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38A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16.975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BE2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1,200.33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1BE2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2,300.00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49D20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1,099.67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8F9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6CE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B9ED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9EF3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35071AB6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E5D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21-04-2025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A6622" w14:textId="07C18A6C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-315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ECB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1.15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CB1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151.80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54C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460FE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148.20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D51A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949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E051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87C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6DA85BE1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8992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82943" w14:textId="2C1B2209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-325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3BCE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1.25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509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165.00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AA1E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320.00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42B84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155.00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316B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1FE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1F46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A2FC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079B2BF2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BE7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D0BFD" w14:textId="365B28C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தாலி</w:t>
            </w:r>
            <w:r w:rsidR="00CC085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தயாத்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-27-1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1AF4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1.03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B30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6,382.40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AAA0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10,000.00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4A94A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3,617.61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D18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64D2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AC4B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310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5EF78E33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983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48E5" w14:textId="0F1FA048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-B12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162C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2.03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D06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13,993.56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833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20,700.00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03E55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6,706.44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FBB7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295D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245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B8C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2DAF07E3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732C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21-04-2025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4375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E04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5.46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43C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20,692.76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514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31,320.00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C0F40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10,627.24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F242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19E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557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B5F9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4E37D2B0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55C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23-04-2025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68C3" w14:textId="0A9D0598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-258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BDBA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1.61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753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198.03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161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8A83A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41.44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C88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2.25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95E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156.59325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853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97A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156.59</w:t>
            </w:r>
          </w:p>
        </w:tc>
      </w:tr>
      <w:tr w:rsidR="00BD472A" w:rsidRPr="000F5747" w14:paraId="3ED37F48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A9A0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F48F" w14:textId="1F0A06FC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தாலி</w:t>
            </w:r>
            <w:r w:rsidR="00CC0859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தயாத்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9C8A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2.03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352B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12,578.90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8D1C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17,750.00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213B77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5,171.11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848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03E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D268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0E0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20203B0F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CB57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23-04-2025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AEC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0BC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3.64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825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12,776.93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E294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17,750.00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029BB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5,129.67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100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2.25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DA8A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156.59325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DD2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625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156.59</w:t>
            </w:r>
          </w:p>
        </w:tc>
      </w:tr>
      <w:tr w:rsidR="000C72F3" w:rsidRPr="000F5747" w14:paraId="7FDBFA24" w14:textId="77777777" w:rsidTr="000C72F3">
        <w:trPr>
          <w:gridAfter w:val="1"/>
          <w:wAfter w:w="201" w:type="dxa"/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454B78D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11266C6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9FDAFDF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450ADBE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626208D" w14:textId="77777777" w:rsidR="000C72F3" w:rsidRDefault="000C72F3" w:rsidP="00AA2FFD">
            <w:pPr>
              <w:rPr>
                <w:rFonts w:ascii="Nirmala UI" w:hAnsi="Nirmala UI" w:cs="Nirmala UI"/>
                <w:b/>
                <w:bCs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</w:p>
          <w:p w14:paraId="4FBB827C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89B0E7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854704D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A650068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FCD65BB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5C48982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r w:rsidRPr="00AB26F9">
              <w:rPr>
                <w:b/>
                <w:bCs/>
              </w:rPr>
              <w:t xml:space="preserve">  </w:t>
            </w:r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</w:p>
        </w:tc>
      </w:tr>
      <w:tr w:rsidR="00BD472A" w:rsidRPr="000F5747" w14:paraId="44145BBA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682A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24-04-2025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FBA41" w14:textId="2E69246E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-MAS-4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92B2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A35D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110.00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0407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54DF8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390.00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02BE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883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982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3E92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4019F821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FD14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B668E" w14:textId="36AD6788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-DGL-1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A3B6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6259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72.25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C70F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A6712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57.75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07CB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BA0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327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B48F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2E45CDCC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0D4C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24-04-2025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47A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DCE4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055F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182.25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F819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630.00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5C081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447.75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A8F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5641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E94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37E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59A1B013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4D10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25-04-2025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725A" w14:textId="5B15EBD1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-95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AFC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131.5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366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9,089.28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135E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14,200.00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C1ED8D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3,243.47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22AE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118.5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444D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7132.752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2E2E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9,000.00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75AC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1,867.25</w:t>
            </w:r>
          </w:p>
        </w:tc>
      </w:tr>
      <w:tr w:rsidR="00BD472A" w:rsidRPr="000F5747" w14:paraId="28DC881D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C9C7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25-04-2025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AF8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DDB3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131.5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884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9,089.28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8F2D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14,200.00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8832C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3,243.47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4B4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118.5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537D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7132.752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B0FE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9,000.00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465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1,867.25</w:t>
            </w:r>
          </w:p>
        </w:tc>
      </w:tr>
      <w:tr w:rsidR="00BD472A" w:rsidRPr="000F5747" w14:paraId="5317AB54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8F9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26-04-2025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392B" w14:textId="14F81D14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-110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11F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114.2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4224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8,505.62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D1F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13,300.00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509BD5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4,794.38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056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325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97E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B11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065C4487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858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D8AD" w14:textId="0D412586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C1AA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201.29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15D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13,843.42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BFA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22,700.00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31438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8,856.58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7A3E7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87F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1D2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D0E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61B17490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A64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0538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S-KAPPU-N-17-1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06D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19.8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FA5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1,400.09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390B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A4277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1,099.91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7EF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537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013F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977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5026B346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1AB5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26-04-2025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886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13E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335.29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7923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23,749.12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1D14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38,500.00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407581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14,750.88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E0B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AF9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B37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8530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77C6729D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85C0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29-04-2025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F129D" w14:textId="7E9643AC" w:rsidR="000F5747" w:rsidRPr="000F5747" w:rsidRDefault="006C341F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பழசு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</w:t>
            </w:r>
            <w:r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வெள்ளி</w:t>
            </w:r>
            <w:r w:rsidR="000F5747"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BUY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195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A94F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0AAD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276799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408.19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3188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251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C7B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15108.192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89AC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14,700.00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1E6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408.19</w:t>
            </w:r>
          </w:p>
        </w:tc>
      </w:tr>
      <w:tr w:rsidR="00BD472A" w:rsidRPr="000F5747" w14:paraId="705BE5DE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F46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74BD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OLD GOLD BUY-29-4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253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3.22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E973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19,000.00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B992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22,750.00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FE6EC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3,750.00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C1EA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06F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057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226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35AFABDD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E59A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2E92" w14:textId="7677D325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-29-4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600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6768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409.20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392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465BA5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90.80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B35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E38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0BB47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D96D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0C72F3" w:rsidRPr="000F5747" w14:paraId="73F2B640" w14:textId="77777777" w:rsidTr="000C72F3">
        <w:trPr>
          <w:gridAfter w:val="1"/>
          <w:wAfter w:w="201" w:type="dxa"/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4DC8F8F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C7C0A88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DACFC57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059760A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3122EC8" w14:textId="77777777" w:rsidR="000C72F3" w:rsidRDefault="000C72F3" w:rsidP="00AA2FFD">
            <w:pPr>
              <w:rPr>
                <w:rFonts w:ascii="Nirmala UI" w:hAnsi="Nirmala UI" w:cs="Nirmala UI"/>
                <w:b/>
                <w:bCs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</w:p>
          <w:p w14:paraId="0B997DA2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A757490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7058172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943B0AF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4DDDAE0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E22B125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r w:rsidRPr="00AB26F9">
              <w:rPr>
                <w:b/>
                <w:bCs/>
              </w:rPr>
              <w:t xml:space="preserve">  </w:t>
            </w:r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</w:p>
        </w:tc>
      </w:tr>
      <w:tr w:rsidR="00BD472A" w:rsidRPr="000F5747" w14:paraId="09A5F775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1124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29-04-2025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20B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1721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8.72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3520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19,409.20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F60D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23,250.00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02E0B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4,248.99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3805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251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0B0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15108.192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F6C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14,700.00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5944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408.19</w:t>
            </w:r>
          </w:p>
        </w:tc>
      </w:tr>
      <w:tr w:rsidR="00BD472A" w:rsidRPr="000F5747" w14:paraId="535C876E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F58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30-04-2025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2F50" w14:textId="3018DC33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-KRJ-1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EB0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732A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135.00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EF29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350.00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94DF82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215.00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D3D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0F7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D23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A82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2FA3D564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467B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ADE3F" w14:textId="42F506E6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S-5-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முத்து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F4C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71A4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405.90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7370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562A4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FFA5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F00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C82F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A3E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20F588C8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315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0861" w14:textId="734D356C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S-3-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முத்து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592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E77A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332.10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00707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8A391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DCF6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A48E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CBA6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3F5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50FA3002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1F8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F1A5D" w14:textId="3C378095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-DGL-1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54F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CF2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72.25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2C6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DAB42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227.75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075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B5C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3BD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D1E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0EB10FF7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934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E9009" w14:textId="25DDEB93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-N-47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89E8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12.7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6AB9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1,035.41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6DB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1,800.00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8ABF4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764.59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7D5D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650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916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8CB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519D2CC8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352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B20B" w14:textId="27F03CC4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ப்ராசெட்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-G-92.5-22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358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343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1,732.50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EAF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2,300.00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C5DC2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567.50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BA1C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93DE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C4F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8BC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316D0AF3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C62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9E2A" w14:textId="06EAC9FB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-N-114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687B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24.2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B59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1,829.22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9B6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2,800.00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AA61F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970.78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118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548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7E67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1D2B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3D6F3C77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9D1A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21E1" w14:textId="30210508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-N-113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744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EA2D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1,436.16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9937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2,200.00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1AAD5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763.84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F70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E7D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ABE7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A738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6492BE91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F781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3863" w14:textId="33A6D8AC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பெசரி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-11-1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EC8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0.25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EA9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1,450.68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7336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2,400.00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CC48D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949.32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2559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954C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5F32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834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685CC038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B73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7A18" w14:textId="16AF6175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பெசரி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-75-M-30-4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BEB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0.42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B3DB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2,258.93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30A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4,200.00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275A9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1,941.07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B1A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E8EC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7BE1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07E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3D600DAE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710F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3A249" w14:textId="6B6D3143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-92.5-83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5A55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25.5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8D6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2,500.28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E5C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5,800.00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F843E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3,299.73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1DB7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642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56E9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117F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57C933CC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9AE9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BC3A8" w14:textId="7075B5F1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--3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DAD9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38.37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A58F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2,219.70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4026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4,400.00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CC066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1,699.61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D611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48.5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D0B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2919.312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7FB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3,400.00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1EEF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480.69</w:t>
            </w:r>
          </w:p>
        </w:tc>
      </w:tr>
      <w:tr w:rsidR="00BD472A" w:rsidRPr="000F5747" w14:paraId="004A1C70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5109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B72BC" w14:textId="701F9BBF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ORDER STONE-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2GM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816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2.55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8E2B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16,852.00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E721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19,000.00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18B3CC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2,148.00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8BF6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4D3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9BD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203D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0C72F3" w:rsidRPr="000F5747" w14:paraId="12188614" w14:textId="77777777" w:rsidTr="000C72F3">
        <w:trPr>
          <w:gridAfter w:val="1"/>
          <w:wAfter w:w="201" w:type="dxa"/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55A71A0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9C5D3ED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5600BE7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0B590D5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0821525" w14:textId="77777777" w:rsidR="000C72F3" w:rsidRDefault="000C72F3" w:rsidP="00AA2FFD">
            <w:pPr>
              <w:rPr>
                <w:rFonts w:ascii="Nirmala UI" w:hAnsi="Nirmala UI" w:cs="Nirmala UI"/>
                <w:b/>
                <w:bCs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</w:p>
          <w:p w14:paraId="5971F725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2323F5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327157E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D70520D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90876F0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4C7DA8F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r w:rsidRPr="00AB26F9">
              <w:rPr>
                <w:b/>
                <w:bCs/>
              </w:rPr>
              <w:t xml:space="preserve">  </w:t>
            </w:r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</w:p>
        </w:tc>
      </w:tr>
      <w:tr w:rsidR="00BD472A" w:rsidRPr="000F5747" w14:paraId="7E142186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932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84925" w14:textId="5901198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வளையல்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AD4D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82D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2,529.12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B5AA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4,000.00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0C2750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1,470.88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FEFF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FA6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BD1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6D4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63ADCA3E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09D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24A9C" w14:textId="1D201143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பெசரி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-23-1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52F0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0.11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99F5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638.30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1D1B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F7843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461.70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916D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FC0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111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4195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510D7A2E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494F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3F63E" w14:textId="0C7F025E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பெசரி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-27-1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5D9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0.19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49AF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1,102.52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789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FC39BD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397.48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157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9E0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C77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6E8C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72EB8B26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506A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53F6" w14:textId="1762ECA8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-30-4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B0B0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25BA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632.40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35FF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65BDC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403.31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71E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8.9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4995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535.7088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549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5C32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35.71</w:t>
            </w:r>
          </w:p>
        </w:tc>
      </w:tr>
      <w:tr w:rsidR="00BD472A" w:rsidRPr="000F5747" w14:paraId="22C83154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198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F3408" w14:textId="00679163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-126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BC96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90.2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A84F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6,855.20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6D3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3,000.00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EAACE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21.16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06F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64.4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3C3D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3876.3648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C1F2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459D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3,876.36</w:t>
            </w:r>
          </w:p>
        </w:tc>
      </w:tr>
      <w:tr w:rsidR="00BD472A" w:rsidRPr="000F5747" w14:paraId="37C25FA6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9264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E4590" w14:textId="36E48B90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-162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F822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1.25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C7A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164.56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8B92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32B77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135.44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754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C45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296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694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2966C121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262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00DD1" w14:textId="01A8CEA0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பெசரி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-60-M-30-4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E37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A271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1,654.49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D6A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3,000.00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AB7FF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1,345.51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A17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3D0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DCC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F1C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3768E3D8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BD47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201DD" w14:textId="1AD94FC6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5D1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4.9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530A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686.00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8BB5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18648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214.00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674E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892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E533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7D7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19468ABE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B65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6F36" w14:textId="0A1D6D1A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பெசரி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866A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0.36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5D34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2,088.98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2BC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3,900.00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C6403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1,811.02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35A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7460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6510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EAB1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6D324F39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586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CC519" w14:textId="3776234F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ப்ராசெட்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-G-92.5-34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248F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6.72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1EF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927.36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0D1D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1,600.00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2F6AE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672.64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5813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6F5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ABA8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21AF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71F9CAD7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62C7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42399" w14:textId="7E7E630B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ப்ராசெட்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-G-92.5-39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68D0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7.4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D4DD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1,021.20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F41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1,800.00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F83FF0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351.47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A63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66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4F47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3972.672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04B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4,400.00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189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427.33</w:t>
            </w:r>
          </w:p>
        </w:tc>
      </w:tr>
      <w:tr w:rsidR="000C72F3" w:rsidRPr="000F5747" w14:paraId="77432E1A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26E97" w14:textId="77777777" w:rsidR="000C72F3" w:rsidRPr="000F5747" w:rsidRDefault="000C72F3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94E9B" w14:textId="77777777" w:rsidR="000C72F3" w:rsidRPr="000F5747" w:rsidRDefault="000C72F3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9492F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93E62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AF2D1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 w14:paraId="0EA22521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722E6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2CF6F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CB528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EA596" w14:textId="77777777" w:rsidR="000C72F3" w:rsidRPr="000F5747" w:rsidRDefault="000C72F3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</w:tr>
      <w:tr w:rsidR="000C72F3" w:rsidRPr="000F5747" w14:paraId="14BBC553" w14:textId="77777777" w:rsidTr="000C72F3">
        <w:trPr>
          <w:gridAfter w:val="1"/>
          <w:wAfter w:w="201" w:type="dxa"/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62ECDCD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C99FB21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A43E9AC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A68264D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892485E" w14:textId="77777777" w:rsidR="000C72F3" w:rsidRDefault="000C72F3" w:rsidP="00AA2FFD">
            <w:pPr>
              <w:rPr>
                <w:rFonts w:ascii="Nirmala UI" w:hAnsi="Nirmala UI" w:cs="Nirmala UI"/>
                <w:b/>
                <w:bCs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</w:p>
          <w:p w14:paraId="5EEF034E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5EBA47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71D01B2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ED6E395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4E57D67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308D40C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r w:rsidRPr="00AB26F9">
              <w:rPr>
                <w:b/>
                <w:bCs/>
              </w:rPr>
              <w:t xml:space="preserve">  </w:t>
            </w:r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</w:p>
        </w:tc>
      </w:tr>
      <w:tr w:rsidR="00BD472A" w:rsidRPr="000F5747" w14:paraId="4B6B7B58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79B9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782C" w14:textId="3CC5C0D4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-312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7100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1.95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4A9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257.40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5F7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450.00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94458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192.60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D0C9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8B29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7BAA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1295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2E13065C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7B42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76E4" w14:textId="0D8AA3E0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-302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8D52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1.85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7231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244.20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4FD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420.00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D07DC7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175.80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BAE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E562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BFF2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7F44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453CF647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7C49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DFEDF" w14:textId="72F1A41B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-264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769F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1.72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B7A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211.56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EE0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430.00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6ADB8D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218.44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0DB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DCE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D33B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4E0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3D5607CF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0EC6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8A8E" w14:textId="00BB5FC3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--71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2409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39.45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433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2,692.70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23E9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5,000.00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C8CD0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2,167.26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E3DA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52.4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7E7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3154.0608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0A80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3,700.00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AAD4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545.94</w:t>
            </w:r>
          </w:p>
        </w:tc>
      </w:tr>
      <w:tr w:rsidR="00BD472A" w:rsidRPr="000F5747" w14:paraId="0533B507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65E9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0717" w14:textId="3AB86F8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வளையல்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E77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21.7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72EC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1,831.20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2F7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3,000.00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8C5B7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671.42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157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44.9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DED3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2702.6208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650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3,200.00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D19C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497.38</w:t>
            </w:r>
          </w:p>
        </w:tc>
      </w:tr>
      <w:tr w:rsidR="00BD472A" w:rsidRPr="000F5747" w14:paraId="3B56D59F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4821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ACAD" w14:textId="6118D5EF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-N-75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3554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14.7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0B8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1,145.13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6DF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2,100.00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34BB6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954.87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13C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12CA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01F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524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56029480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0E7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3BE1" w14:textId="7733C319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-252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E20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2.97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343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365.31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C81D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73DCB8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134.69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4E8C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22CA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A64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3CA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190DFD83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7CC3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378A" w14:textId="33DE52C4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-N-14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C646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16.95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490E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1,311.93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73F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1,900.00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F97FB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588.07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2C6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36FB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E38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2A3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7F53EDD3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3E4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98377" w14:textId="16BCDD8A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ப்ராசெட்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-B-45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512E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10.4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2AA8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797.06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57B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1,460.00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71AF7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662.94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285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8A9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D68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C206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29839417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B2C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A719" w14:textId="18E0400B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ப்ராசெட்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-G-nrml28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562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06F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278.16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DA09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67107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321.84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0251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88A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39B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D084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0C72F3" w:rsidRPr="000F5747" w14:paraId="066F803B" w14:textId="77777777" w:rsidTr="000C72F3">
        <w:trPr>
          <w:gridAfter w:val="1"/>
          <w:wAfter w:w="201" w:type="dxa"/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74C87A4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DFC8381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B4DDF67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5804FDA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6844B71" w14:textId="77777777" w:rsidR="000C72F3" w:rsidRDefault="000C72F3" w:rsidP="00AA2FFD">
            <w:pPr>
              <w:rPr>
                <w:rFonts w:ascii="Nirmala UI" w:hAnsi="Nirmala UI" w:cs="Nirmala UI"/>
                <w:b/>
                <w:bCs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</w:p>
          <w:p w14:paraId="0C4F0173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F7529F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429804B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72B919D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D7E221C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AEF3921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r w:rsidRPr="00AB26F9">
              <w:rPr>
                <w:b/>
                <w:bCs/>
              </w:rPr>
              <w:t xml:space="preserve">  </w:t>
            </w:r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</w:p>
        </w:tc>
      </w:tr>
      <w:tr w:rsidR="00BD472A" w:rsidRPr="000F5747" w14:paraId="6E0A0829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F95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E6749" w14:textId="6892A07B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ப்ராசெட்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-B-47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D057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0EB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1,034.64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197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1,900.00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6030F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865.36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3CC4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712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2737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49F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5788B181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EEE7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DDE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RAMESH BALGLE 30-4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989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27.8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9C36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056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3,300.00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D11DD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800.00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217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BF7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58B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68E2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5F08805A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904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F67F" w14:textId="56B55F9B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ப்ராசெட்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-G-92.5-25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512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6DE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788.32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4132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CE89E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711.68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C74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3A10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4B0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C424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37AD1049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0EA9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74C8" w14:textId="7CE3F95A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S-B-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--90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DFE2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B6A9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1,871.30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0A6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3,600.00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4B38C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1,569.44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752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D4C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2708.64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AE2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3,200.00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1D7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491.36</w:t>
            </w:r>
          </w:p>
        </w:tc>
      </w:tr>
      <w:tr w:rsidR="00BD472A" w:rsidRPr="000F5747" w14:paraId="1C1BB87C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80E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B3910" w14:textId="32F4AD55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ப்ராசெட்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-B-49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084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9A7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2,682.40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4E5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4,200.00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69B8FF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1,517.60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FA6B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B911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450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C1F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BD472A" w:rsidRPr="000F5747" w14:paraId="47DE1C8D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136D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21FCF" w14:textId="44199B0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-N-99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478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9.7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2EAB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733.20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59E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2DC51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666.80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139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54D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0B5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8BE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BD472A" w:rsidRPr="000F5747" w14:paraId="35D46045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A271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30-04-2025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9627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4086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530.61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47EE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69,304.75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A2C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99,410.00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81DED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33,050.63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DD8D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330.1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51B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19869.3792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2D57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18,400.00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E79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1,469.38</w:t>
            </w:r>
          </w:p>
        </w:tc>
      </w:tr>
      <w:tr w:rsidR="00BD472A" w:rsidRPr="000F5747" w14:paraId="2A94BE89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128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01-05-2025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AA31C" w14:textId="3425CE1A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-272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034A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1.62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FB49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199.26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FF63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F5BBB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200.74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FB24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1BB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D023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BE38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615299BC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E575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9D968" w14:textId="7A00FB0A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-223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501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1.85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B25A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232.30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19F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31B9B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167.70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F04F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53E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3BB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0351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29E8AC8F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0B95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01-05-2025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2CB4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E44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3.47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EDD0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431.56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114F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FE9BB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368.44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81CE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9EC4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A9E0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DA03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6A3D7F29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BB7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02-05-2025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DC6A" w14:textId="28E57692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தோடு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-PRI-2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87E9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180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242.00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D0AB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416C4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258.00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5FB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E8B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B8A4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4787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0C72F3" w:rsidRPr="000F5747" w14:paraId="452630AC" w14:textId="77777777" w:rsidTr="000C72F3">
        <w:trPr>
          <w:gridAfter w:val="1"/>
          <w:wAfter w:w="201" w:type="dxa"/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759DE32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DADECB1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45E3BE9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E2D2BFD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5FD7AA6" w14:textId="77777777" w:rsidR="000C72F3" w:rsidRDefault="000C72F3" w:rsidP="00AA2FFD">
            <w:pPr>
              <w:rPr>
                <w:rFonts w:ascii="Nirmala UI" w:hAnsi="Nirmala UI" w:cs="Nirmala UI"/>
                <w:b/>
                <w:bCs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</w:p>
          <w:p w14:paraId="78572850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B2887D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62AEDF6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7F7EC4E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D31426F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5CE447D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r w:rsidRPr="00AB26F9">
              <w:rPr>
                <w:b/>
                <w:bCs/>
              </w:rPr>
              <w:t xml:space="preserve">  </w:t>
            </w:r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</w:p>
        </w:tc>
      </w:tr>
      <w:tr w:rsidR="00BD472A" w:rsidRPr="000F5747" w14:paraId="55C0C42F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4284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90FB7" w14:textId="60A3EACC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-289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D1F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1.55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005E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217.00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AE4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BDFD1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183.00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220C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8DE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1548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797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50DCA1FC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31AA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02-05-2025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B7B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1621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1.55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BCD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459.00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5253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31E07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441.00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DAA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0ED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7FD6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8A0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5FEA35D6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202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03-05-2025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16FAD" w14:textId="7983EC64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ப்ராசெட்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-B-3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353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10.15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374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785.61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D35A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1,350.00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C10A3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564.39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783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965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688E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FFE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7C3A8807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02D8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03-05-2025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0801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FEF7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10.15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952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785.61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972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1,350.00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5A0CB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564.39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34C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198A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9318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F39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76756C10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1650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07-05-2025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CF04B" w14:textId="6B303CB1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-329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B3CB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2.1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3A8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277.20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863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1CD931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222.80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F89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B452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9944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6C3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111247C4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FA0F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0702" w14:textId="5B49818C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-B5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CB6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3.99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8CB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27,504.59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B90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40,000.00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81116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12,495.41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DB6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10A6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F0E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D11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51C0D231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D1D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0252" w14:textId="66A2822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பெசரி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-31-1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7B5C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0.11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4FFF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638.39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5F7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1A6ABF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461.61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55B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7BEB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C869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512D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276512D4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86F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20B9" w14:textId="45E12E5F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பெசரி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-34-1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2A3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0.11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5F44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638.30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AE3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D0CA2E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461.70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89F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302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B323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15C7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10817507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218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77E8" w14:textId="67F58A7F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பெசரி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-75-M-07-5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EC68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0.24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36C0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1,290.82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545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86FEE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1,209.18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E667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E9F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325E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52D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2A3040C9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3C5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FF68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S-KAPPU-07-5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0A59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14.25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FC1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1,090.00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3DE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1,800.00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6709E8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710.00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C81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2765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F33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AE3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52CAC37F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1977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07-05-2025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7B7C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24D6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20.8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F2F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31,439.29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4BEB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47,000.00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7C4A6E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15,560.71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D50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2B4A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097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B0CE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285A868B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AC73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09-05-2025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47EB" w14:textId="0747A390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-113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8F26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77.5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7AF0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5,939.60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1C0E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8,500.00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E274A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2,560.40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2D60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D74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8973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ED91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0C72F3" w:rsidRPr="000F5747" w14:paraId="52BD80AA" w14:textId="77777777" w:rsidTr="000C72F3">
        <w:trPr>
          <w:gridAfter w:val="1"/>
          <w:wAfter w:w="201" w:type="dxa"/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F1FE758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5FAEAEB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6131768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575C90B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2AEAA26" w14:textId="77777777" w:rsidR="000C72F3" w:rsidRDefault="000C72F3" w:rsidP="00AA2FFD">
            <w:pPr>
              <w:rPr>
                <w:rFonts w:ascii="Nirmala UI" w:hAnsi="Nirmala UI" w:cs="Nirmala UI"/>
                <w:b/>
                <w:bCs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</w:p>
          <w:p w14:paraId="31C25703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90D474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A3308C2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2E3D12A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8DC3E88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457AE11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r w:rsidRPr="00AB26F9">
              <w:rPr>
                <w:b/>
                <w:bCs/>
              </w:rPr>
              <w:t xml:space="preserve">  </w:t>
            </w:r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</w:p>
        </w:tc>
      </w:tr>
      <w:tr w:rsidR="00BD472A" w:rsidRPr="000F5747" w14:paraId="277F56E4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857C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09-05-2025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BC8C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34F1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77.5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D1CE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5,939.60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AF97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8,500.00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61873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2,560.40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C8D1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665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7C3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049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27085C4B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53A5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10-05-2025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5A26" w14:textId="1226609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-10-5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3A4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4.25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75A6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316.20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5275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530.00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1833EB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230.11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929C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1.6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6FF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96.3072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5566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0C16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16.31</w:t>
            </w:r>
          </w:p>
        </w:tc>
      </w:tr>
      <w:tr w:rsidR="00BD472A" w:rsidRPr="000F5747" w14:paraId="2EC14E5C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74D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8D3C" w14:textId="0E653929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பெசரி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-75-M-10-5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1FE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0.38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4749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2,043.79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9356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4,100.00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833A0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2,056.21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6684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0.25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A383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7A9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D646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2ED398CF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E6D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F30D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OLD GOLD BUY 10-5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0F86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600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23,200.00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1CEA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26,000.00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70A10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2,800.00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F29C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321D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3D4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557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024860B6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9FEF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7F5D1" w14:textId="02E44D24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-N-109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3ED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14.3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EDB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1,080.90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166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80BC4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476A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852E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18C9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201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69254307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2E2E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6DDDB" w14:textId="656F857B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-N-112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FEA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14.9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B8D0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1,126.26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D6A0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1A7D3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38B6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3DD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72B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812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085BECEF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9548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CE251" w14:textId="545A80E0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-N-106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2E90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11.8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2CD2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891.93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5CEB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8882D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F968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F2DA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6E97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4C6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0634574E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D3F8D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BDCF0" w14:textId="6AAA626B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-N-108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7BF6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11.7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7831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884.37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5EE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806B3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E5E3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759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812B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DF9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5DF77974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037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F7B36" w14:textId="6C749D2D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-N-107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6D36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16.1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9224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1,216.96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60F4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7439A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C457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FD1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56F9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785D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33791264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B2EE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10-05-2025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627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BC2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77.43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7429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30,760.42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18E3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30,630.00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E9B02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5,086.32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3EF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1.85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6E35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96.3072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D66F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80.00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C9A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16.31</w:t>
            </w:r>
          </w:p>
        </w:tc>
      </w:tr>
      <w:tr w:rsidR="00BD472A" w:rsidRPr="000F5747" w14:paraId="4DDDCD2A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506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12-05-2025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7E73" w14:textId="4477004A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கொலுசு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-122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CF09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96.3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E9D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7,318.80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735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10,880.00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32AE8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2,551.36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9BE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105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E5F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6320.16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562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7,330.00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9ED3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1,009.84</w:t>
            </w:r>
          </w:p>
        </w:tc>
      </w:tr>
      <w:tr w:rsidR="00BD472A" w:rsidRPr="000F5747" w14:paraId="08B2371C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A5F7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C92D" w14:textId="6937C042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-12-5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5920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9.8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FBF6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729.12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C5D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1,250.00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17C1F5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520.88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A98F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A94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F4C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8D0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362B3DE0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8D52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45C3" w14:textId="3E28E9F1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-N-98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C33E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20.2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15FD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1,526.87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C8D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2,150.00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76B9E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623.13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56AD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8BB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A70E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444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065DD1BE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968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8EFA4" w14:textId="062C39B9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டாலர்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-41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E59A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1.58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2CEF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221.20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851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450.00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5A189E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228.80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E04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08FB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70E1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612C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0C72F3" w:rsidRPr="000F5747" w14:paraId="75D13A89" w14:textId="77777777" w:rsidTr="000C72F3">
        <w:trPr>
          <w:gridAfter w:val="1"/>
          <w:wAfter w:w="201" w:type="dxa"/>
          <w:trHeight w:val="4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29420DAC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lastRenderedPageBreak/>
              <w:t>தேதி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6133847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பொருள்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A62EFDC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எடை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0988C43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749A8CD" w14:textId="77777777" w:rsidR="000C72F3" w:rsidRDefault="000C72F3" w:rsidP="00AA2FFD">
            <w:pPr>
              <w:rPr>
                <w:rFonts w:ascii="Nirmala UI" w:hAnsi="Nirmala UI" w:cs="Nirmala UI"/>
                <w:b/>
                <w:bCs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வாடி</w:t>
            </w:r>
          </w:p>
          <w:p w14:paraId="6FDD9EBB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க்கையாளர்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41F591B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61AA2D4F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8991AFF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விலை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4AD86AD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பழசு</w:t>
            </w:r>
            <w:r w:rsidRPr="00AB26F9">
              <w:rPr>
                <w:b/>
                <w:bCs/>
              </w:rPr>
              <w:t xml:space="preserve"> </w:t>
            </w:r>
            <w:r w:rsidRPr="00AB26F9">
              <w:rPr>
                <w:rFonts w:ascii="Nirmala UI" w:hAnsi="Nirmala UI" w:cs="Nirmala UI"/>
                <w:b/>
                <w:bCs/>
              </w:rPr>
              <w:t>அடக்கம்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0144CC1" w14:textId="77777777" w:rsidR="000C72F3" w:rsidRPr="000F5747" w:rsidRDefault="000C72F3" w:rsidP="00AA2FF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B26F9">
              <w:rPr>
                <w:rFonts w:ascii="Nirmala UI" w:hAnsi="Nirmala UI" w:cs="Nirmala UI"/>
                <w:b/>
                <w:bCs/>
              </w:rPr>
              <w:t>லாபம்</w:t>
            </w:r>
            <w:r w:rsidRPr="00AB26F9">
              <w:rPr>
                <w:b/>
                <w:bCs/>
              </w:rPr>
              <w:t xml:space="preserve">  </w:t>
            </w:r>
            <w:r w:rsidRPr="00AB26F9">
              <w:rPr>
                <w:rFonts w:ascii="Nirmala UI" w:hAnsi="Nirmala UI" w:cs="Nirmala UI"/>
                <w:b/>
                <w:bCs/>
              </w:rPr>
              <w:t>நஷ்டம்</w:t>
            </w:r>
          </w:p>
        </w:tc>
      </w:tr>
      <w:tr w:rsidR="00BD472A" w:rsidRPr="000F5747" w14:paraId="36B2B71A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2A0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5897" w14:textId="2FE4E346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-68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97C3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1.46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EF7E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8,883.11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98CB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14,500.00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6952D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5,616.89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B67E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0D1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AEEF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F210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1EFFB53F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724B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F970" w14:textId="5A2A73C4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மெட்டி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-12-05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914A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4.8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381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357.12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C53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750.00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9228AC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355.47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CBE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13.5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A9F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812.592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7B3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850.00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4F10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37.41</w:t>
            </w:r>
          </w:p>
        </w:tc>
      </w:tr>
      <w:tr w:rsidR="00BD472A" w:rsidRPr="000F5747" w14:paraId="1BAA9C65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8F69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12-05-2025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914B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6EC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134.14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16D0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19,036.22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797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29,980.00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AEB49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9,896.53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2A1D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118.5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0D5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7132.752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F16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8,180.00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406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-₹ 1,047.25</w:t>
            </w:r>
          </w:p>
        </w:tc>
      </w:tr>
      <w:tr w:rsidR="00BD472A" w:rsidRPr="000F5747" w14:paraId="2C48252D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E9FC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05-05-2025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EA36" w14:textId="597904E3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-296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CE285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2.95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AFE6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389.40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E997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21972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210.60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FE2C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B7D4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2D5B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E29D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01BE1B61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703C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05-05-2025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516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6B6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2.95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5B0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389.40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6C2F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824F1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210.60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3317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4D31E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0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416F7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1DF3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0.00</w:t>
            </w:r>
          </w:p>
        </w:tc>
      </w:tr>
      <w:tr w:rsidR="00BD472A" w:rsidRPr="000F5747" w14:paraId="60D54981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D013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15-05-2025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CF42" w14:textId="07F39F02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-74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008F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2.04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3E9F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11,200.00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31EC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19,500.00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9F018F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8,300.00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AE54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B4A1C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6E22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8F3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BD472A" w:rsidRPr="000F5747" w14:paraId="189BE5BF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B99E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AE7D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OLD GOLD BUY 15-5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D36A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4.04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5FE0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24,500.00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E50B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25,000.00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6CA788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500.00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ED84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B80E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A316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9714A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BD472A" w:rsidRPr="000F5747" w14:paraId="6DAC0490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9D44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2FB1D" w14:textId="17F02E4F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செயின்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-N-5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7754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14.15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6ABA8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1,095.21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4133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1,750.00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61EDE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654.79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ED31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2E7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277E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B4B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BD472A" w:rsidRPr="000F5747" w14:paraId="79D93092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E7D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63A16" w14:textId="1633CDB0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S-</w:t>
            </w:r>
            <w:r w:rsidR="00CC0859">
              <w:rPr>
                <w:rFonts w:ascii="Nirmala UI" w:eastAsia="Times New Roman" w:hAnsi="Nirmala UI" w:cs="Nirmala U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மோதிரம்</w:t>
            </w: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-220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382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3.54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93789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444.52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44BA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750.00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F7FB93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305.48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F41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21CD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8CA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9309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BD472A" w:rsidRPr="000F5747" w14:paraId="140F974D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4195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15-05-2025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C45F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6926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23.77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D9B5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37,239.73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E2057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47,000.00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BB967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9,760.27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9D50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7DB7B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BDA38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F7CB3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</w:tr>
      <w:tr w:rsidR="009203C2" w:rsidRPr="000F5747" w14:paraId="7DCF4130" w14:textId="77777777" w:rsidTr="000C72F3">
        <w:trPr>
          <w:trHeight w:val="36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352C2842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Grand Total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A114A29" w14:textId="77777777" w:rsidR="000F5747" w:rsidRPr="000F5747" w:rsidRDefault="000F5747" w:rsidP="000F57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 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0456ED1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3157.665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5D2A8A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6,65,160.95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4D9C0C71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8,35,935.00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9630BA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2,14,333.85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7AD83C10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2436.88056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485329D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171513.5562</w:t>
            </w:r>
          </w:p>
        </w:tc>
        <w:tc>
          <w:tcPr>
            <w:tcW w:w="16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14F3942B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1,36,020.00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E6F5" w:fill="C0E6F5"/>
            <w:noWrap/>
            <w:vAlign w:val="bottom"/>
            <w:hideMark/>
          </w:tcPr>
          <w:p w14:paraId="5F87F502" w14:textId="77777777" w:rsidR="000F5747" w:rsidRPr="000F5747" w:rsidRDefault="000F5747" w:rsidP="000F574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0F57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₹ 35,493.56</w:t>
            </w:r>
          </w:p>
        </w:tc>
      </w:tr>
    </w:tbl>
    <w:p w14:paraId="25C78033" w14:textId="77777777" w:rsidR="00121C8B" w:rsidRDefault="00687326" w:rsidP="00121C8B">
      <w:pPr>
        <w:tabs>
          <w:tab w:val="left" w:pos="5676"/>
        </w:tabs>
        <w:rPr>
          <w:rFonts w:ascii="Nirmala UI" w:hAnsi="Nirmala UI" w:cs="Nirmala UI"/>
          <w:sz w:val="28"/>
          <w:szCs w:val="28"/>
        </w:rPr>
      </w:pPr>
      <w:r w:rsidRPr="009F4B1A">
        <w:rPr>
          <w:rFonts w:ascii="Nirmala UI" w:hAnsi="Nirmala UI" w:cs="Nirmala UI"/>
          <w:sz w:val="28"/>
          <w:szCs w:val="28"/>
        </w:rPr>
        <w:t>மொத்தம்</w:t>
      </w:r>
      <w:r w:rsidRPr="009F4B1A">
        <w:rPr>
          <w:sz w:val="28"/>
          <w:szCs w:val="28"/>
        </w:rPr>
        <w:t xml:space="preserve"> </w:t>
      </w:r>
      <w:r w:rsidR="00492D29" w:rsidRPr="009F4B1A">
        <w:rPr>
          <w:rFonts w:ascii="Nirmala UI" w:hAnsi="Nirmala UI" w:cs="Nirmala UI" w:hint="cs"/>
          <w:sz w:val="28"/>
          <w:szCs w:val="28"/>
        </w:rPr>
        <w:t>இருப்பு</w:t>
      </w:r>
      <w:r w:rsidR="00492D29" w:rsidRPr="009F4B1A">
        <w:rPr>
          <w:rFonts w:ascii="Nirmala UI" w:hAnsi="Nirmala UI" w:cs="Nirmala UI"/>
          <w:sz w:val="28"/>
          <w:szCs w:val="28"/>
        </w:rPr>
        <w:t xml:space="preserve"> </w:t>
      </w:r>
      <w:r w:rsidRPr="009F4B1A">
        <w:rPr>
          <w:rFonts w:ascii="Nirmala UI" w:hAnsi="Nirmala UI" w:cs="Nirmala UI"/>
          <w:sz w:val="28"/>
          <w:szCs w:val="28"/>
        </w:rPr>
        <w:t>= 39,52,246</w:t>
      </w:r>
      <w:r w:rsidR="0016429B" w:rsidRPr="009F4B1A">
        <w:rPr>
          <w:rFonts w:ascii="Nirmala UI" w:hAnsi="Nirmala UI" w:cs="Nirmala UI"/>
          <w:sz w:val="28"/>
          <w:szCs w:val="28"/>
        </w:rPr>
        <w:t xml:space="preserve"> </w:t>
      </w:r>
    </w:p>
    <w:p w14:paraId="41714944" w14:textId="021975C4" w:rsidR="000F163D" w:rsidRPr="00121C8B" w:rsidRDefault="000F163D" w:rsidP="00121C8B">
      <w:pPr>
        <w:tabs>
          <w:tab w:val="left" w:pos="5676"/>
        </w:tabs>
        <w:rPr>
          <w:rFonts w:ascii="Nirmala UI" w:hAnsi="Nirmala UI" w:cs="Nirmala UI"/>
          <w:sz w:val="28"/>
          <w:szCs w:val="28"/>
        </w:rPr>
      </w:pPr>
      <w:r w:rsidRPr="009F4B1A">
        <w:rPr>
          <w:sz w:val="28"/>
          <w:szCs w:val="28"/>
        </w:rPr>
        <w:t>16-04-2025</w:t>
      </w:r>
      <w:r w:rsidR="00911D81" w:rsidRPr="009F4B1A">
        <w:rPr>
          <w:sz w:val="28"/>
          <w:szCs w:val="28"/>
        </w:rPr>
        <w:t xml:space="preserve"> / 15-05-2025 =1,2</w:t>
      </w:r>
      <w:r w:rsidR="007E5B99">
        <w:rPr>
          <w:sz w:val="28"/>
          <w:szCs w:val="28"/>
        </w:rPr>
        <w:t>2</w:t>
      </w:r>
      <w:r w:rsidR="00911D81" w:rsidRPr="009F4B1A">
        <w:rPr>
          <w:sz w:val="28"/>
          <w:szCs w:val="28"/>
        </w:rPr>
        <w:t>,</w:t>
      </w:r>
      <w:r w:rsidR="007E5B99">
        <w:rPr>
          <w:sz w:val="28"/>
          <w:szCs w:val="28"/>
        </w:rPr>
        <w:t>006</w:t>
      </w:r>
      <w:r w:rsidR="00242B66" w:rsidRPr="009F4B1A">
        <w:rPr>
          <w:sz w:val="28"/>
          <w:szCs w:val="28"/>
        </w:rPr>
        <w:t xml:space="preserve"> </w:t>
      </w:r>
      <w:r w:rsidR="009D3EEC" w:rsidRPr="009F4B1A">
        <w:rPr>
          <w:sz w:val="28"/>
          <w:szCs w:val="28"/>
        </w:rPr>
        <w:t xml:space="preserve"> /// </w:t>
      </w:r>
      <w:r w:rsidR="00242B66" w:rsidRPr="009F4B1A">
        <w:rPr>
          <w:sz w:val="28"/>
          <w:szCs w:val="28"/>
        </w:rPr>
        <w:t xml:space="preserve"> </w:t>
      </w:r>
      <w:r w:rsidR="009D3EEC" w:rsidRPr="009F4B1A">
        <w:rPr>
          <w:rFonts w:ascii="Nirmala UI" w:hAnsi="Nirmala UI" w:cs="Nirmala UI"/>
          <w:sz w:val="28"/>
          <w:szCs w:val="28"/>
        </w:rPr>
        <w:t>செலவு</w:t>
      </w:r>
      <w:r w:rsidR="009D3EEC" w:rsidRPr="009F4B1A">
        <w:rPr>
          <w:sz w:val="28"/>
          <w:szCs w:val="28"/>
        </w:rPr>
        <w:t xml:space="preserve">  =</w:t>
      </w:r>
      <w:r w:rsidR="00A8492A">
        <w:rPr>
          <w:sz w:val="28"/>
          <w:szCs w:val="28"/>
        </w:rPr>
        <w:t>2</w:t>
      </w:r>
      <w:r w:rsidR="000728B1">
        <w:rPr>
          <w:sz w:val="28"/>
          <w:szCs w:val="28"/>
        </w:rPr>
        <w:t>7</w:t>
      </w:r>
      <w:r w:rsidR="00FA0EBF">
        <w:rPr>
          <w:sz w:val="28"/>
          <w:szCs w:val="28"/>
        </w:rPr>
        <w:t>,</w:t>
      </w:r>
      <w:r w:rsidR="000728B1">
        <w:rPr>
          <w:sz w:val="28"/>
          <w:szCs w:val="28"/>
        </w:rPr>
        <w:t>3</w:t>
      </w:r>
      <w:r w:rsidR="00471FA8">
        <w:rPr>
          <w:sz w:val="28"/>
          <w:szCs w:val="28"/>
        </w:rPr>
        <w:t>2</w:t>
      </w:r>
      <w:r w:rsidR="00FA0EBF">
        <w:rPr>
          <w:sz w:val="28"/>
          <w:szCs w:val="28"/>
        </w:rPr>
        <w:t>9</w:t>
      </w:r>
      <w:r w:rsidR="009D3EEC" w:rsidRPr="009F4B1A">
        <w:rPr>
          <w:sz w:val="28"/>
          <w:szCs w:val="28"/>
        </w:rPr>
        <w:t xml:space="preserve">   /// </w:t>
      </w:r>
      <w:r w:rsidR="00242B66" w:rsidRPr="009F4B1A">
        <w:rPr>
          <w:sz w:val="28"/>
          <w:szCs w:val="28"/>
        </w:rPr>
        <w:t xml:space="preserve">        </w:t>
      </w:r>
      <w:r w:rsidR="009D3EEC" w:rsidRPr="009F4B1A">
        <w:rPr>
          <w:rFonts w:ascii="Nirmala UI" w:hAnsi="Nirmala UI" w:cs="Nirmala UI"/>
          <w:sz w:val="28"/>
          <w:szCs w:val="28"/>
        </w:rPr>
        <w:t>லாபம்</w:t>
      </w:r>
      <w:r w:rsidR="00755FC7" w:rsidRPr="009F4B1A">
        <w:rPr>
          <w:rFonts w:ascii="Nirmala UI" w:hAnsi="Nirmala UI" w:cs="Nirmala UI"/>
          <w:sz w:val="28"/>
          <w:szCs w:val="28"/>
        </w:rPr>
        <w:t>=</w:t>
      </w:r>
      <w:r w:rsidR="00242B66" w:rsidRPr="009F4B1A">
        <w:rPr>
          <w:sz w:val="28"/>
          <w:szCs w:val="28"/>
        </w:rPr>
        <w:t xml:space="preserve">       </w:t>
      </w:r>
      <w:r w:rsidR="006450E5">
        <w:rPr>
          <w:sz w:val="28"/>
          <w:szCs w:val="28"/>
        </w:rPr>
        <w:t>9</w:t>
      </w:r>
      <w:r w:rsidR="007E5B99">
        <w:rPr>
          <w:sz w:val="28"/>
          <w:szCs w:val="28"/>
        </w:rPr>
        <w:t>4</w:t>
      </w:r>
      <w:r w:rsidR="00A66271">
        <w:rPr>
          <w:sz w:val="28"/>
          <w:szCs w:val="28"/>
        </w:rPr>
        <w:t>,</w:t>
      </w:r>
      <w:r w:rsidR="007E5B99">
        <w:rPr>
          <w:sz w:val="28"/>
          <w:szCs w:val="28"/>
        </w:rPr>
        <w:t>677</w:t>
      </w:r>
      <w:r w:rsidR="00565232" w:rsidRPr="009F4B1A">
        <w:rPr>
          <w:sz w:val="28"/>
          <w:szCs w:val="28"/>
        </w:rPr>
        <w:t xml:space="preserve"> +39,52,246 ==</w:t>
      </w:r>
      <w:r w:rsidR="00565232" w:rsidRPr="009F4B1A">
        <w:rPr>
          <w:sz w:val="28"/>
          <w:szCs w:val="28"/>
        </w:rPr>
        <w:sym w:font="Wingdings" w:char="F0E8"/>
      </w:r>
      <w:r w:rsidR="00565232" w:rsidRPr="009F4B1A">
        <w:rPr>
          <w:sz w:val="28"/>
          <w:szCs w:val="28"/>
        </w:rPr>
        <w:t xml:space="preserve"> </w:t>
      </w:r>
      <w:r w:rsidR="005517C9" w:rsidRPr="009F4B1A">
        <w:rPr>
          <w:color w:val="FF0000"/>
          <w:sz w:val="32"/>
          <w:szCs w:val="32"/>
          <w:highlight w:val="yellow"/>
        </w:rPr>
        <w:t>40,</w:t>
      </w:r>
      <w:r w:rsidR="000E56B0">
        <w:rPr>
          <w:color w:val="FF0000"/>
          <w:sz w:val="32"/>
          <w:szCs w:val="32"/>
          <w:highlight w:val="yellow"/>
        </w:rPr>
        <w:t>4</w:t>
      </w:r>
      <w:r w:rsidR="004C37E2">
        <w:rPr>
          <w:color w:val="FF0000"/>
          <w:sz w:val="32"/>
          <w:szCs w:val="32"/>
          <w:highlight w:val="yellow"/>
        </w:rPr>
        <w:t>6,923</w:t>
      </w:r>
    </w:p>
    <w:p w14:paraId="2FC46648" w14:textId="1F3FC1C8" w:rsidR="00850A70" w:rsidRDefault="002A371B">
      <w:pPr>
        <w:rPr>
          <w:color w:val="FF0000"/>
          <w:sz w:val="32"/>
          <w:szCs w:val="32"/>
        </w:rPr>
      </w:pPr>
      <w:r w:rsidRPr="002A371B">
        <w:rPr>
          <w:noProof/>
          <w:color w:val="FF0000"/>
          <w:sz w:val="32"/>
          <w:szCs w:val="32"/>
        </w:rPr>
        <w:lastRenderedPageBreak/>
        <w:drawing>
          <wp:inline distT="0" distB="0" distL="0" distR="0" wp14:anchorId="205A1C10" wp14:editId="418F5CD3">
            <wp:extent cx="4922520" cy="4380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603" cy="439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7FCC" w:rsidRPr="006E7FCC">
        <w:rPr>
          <w:noProof/>
          <w:color w:val="FF0000"/>
          <w:sz w:val="32"/>
          <w:szCs w:val="32"/>
        </w:rPr>
        <w:drawing>
          <wp:inline distT="0" distB="0" distL="0" distR="0" wp14:anchorId="6BF9CCF3" wp14:editId="7242EF94">
            <wp:extent cx="5303520" cy="437498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7718" cy="437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BFB6" w14:textId="118C6AE1" w:rsidR="00850A70" w:rsidRDefault="003C69E7">
      <w:pPr>
        <w:rPr>
          <w:color w:val="FF0000"/>
          <w:sz w:val="32"/>
          <w:szCs w:val="32"/>
        </w:rPr>
      </w:pPr>
      <w:r w:rsidRPr="003C69E7">
        <w:rPr>
          <w:noProof/>
          <w:color w:val="FF0000"/>
          <w:sz w:val="32"/>
          <w:szCs w:val="32"/>
        </w:rPr>
        <w:drawing>
          <wp:inline distT="0" distB="0" distL="0" distR="0" wp14:anchorId="3363D686" wp14:editId="4071A988">
            <wp:extent cx="7078980" cy="18059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1396" cy="18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6B1BB" w14:textId="28F5BC4B" w:rsidR="007269B3" w:rsidRPr="008B444B" w:rsidRDefault="007269B3">
      <w:pPr>
        <w:rPr>
          <w:color w:val="FF0000"/>
          <w:sz w:val="44"/>
          <w:szCs w:val="44"/>
        </w:rPr>
      </w:pPr>
      <w:r w:rsidRPr="008B444B">
        <w:rPr>
          <w:color w:val="0D0D0D" w:themeColor="text1" w:themeTint="F2"/>
          <w:sz w:val="40"/>
          <w:szCs w:val="40"/>
        </w:rPr>
        <w:t>40,53,869</w:t>
      </w:r>
      <w:r w:rsidR="008B444B">
        <w:rPr>
          <w:color w:val="0D0D0D" w:themeColor="text1" w:themeTint="F2"/>
          <w:sz w:val="40"/>
          <w:szCs w:val="40"/>
        </w:rPr>
        <w:t xml:space="preserve"> </w:t>
      </w:r>
      <w:r w:rsidRPr="008B444B">
        <w:rPr>
          <w:color w:val="0D0D0D" w:themeColor="text1" w:themeTint="F2"/>
          <w:sz w:val="40"/>
          <w:szCs w:val="40"/>
        </w:rPr>
        <w:t>-</w:t>
      </w:r>
      <w:r w:rsidR="001C1AE3" w:rsidRPr="008B444B">
        <w:rPr>
          <w:color w:val="0D0D0D" w:themeColor="text1" w:themeTint="F2"/>
          <w:sz w:val="40"/>
          <w:szCs w:val="40"/>
        </w:rPr>
        <w:t xml:space="preserve"> </w:t>
      </w:r>
      <w:r w:rsidR="008B444B">
        <w:rPr>
          <w:color w:val="0D0D0D" w:themeColor="text1" w:themeTint="F2"/>
          <w:sz w:val="40"/>
          <w:szCs w:val="40"/>
        </w:rPr>
        <w:t xml:space="preserve"> </w:t>
      </w:r>
      <w:r w:rsidR="001C1AE3" w:rsidRPr="008B444B">
        <w:rPr>
          <w:color w:val="0D0D0D" w:themeColor="text1" w:themeTint="F2"/>
          <w:sz w:val="40"/>
          <w:szCs w:val="40"/>
        </w:rPr>
        <w:t xml:space="preserve">50,136 </w:t>
      </w:r>
      <w:r w:rsidR="001C1AE3">
        <w:rPr>
          <w:color w:val="FF0000"/>
          <w:sz w:val="32"/>
          <w:szCs w:val="32"/>
        </w:rPr>
        <w:t xml:space="preserve">= </w:t>
      </w:r>
      <w:r w:rsidR="00441080">
        <w:rPr>
          <w:color w:val="FF0000"/>
          <w:sz w:val="32"/>
          <w:szCs w:val="32"/>
        </w:rPr>
        <w:t xml:space="preserve"> </w:t>
      </w:r>
      <w:r w:rsidR="008B444B" w:rsidRPr="008B444B">
        <w:rPr>
          <w:color w:val="FF0000"/>
          <w:sz w:val="44"/>
          <w:szCs w:val="44"/>
          <w:highlight w:val="yellow"/>
        </w:rPr>
        <w:t>40,03,733</w:t>
      </w:r>
    </w:p>
    <w:sectPr w:rsidR="007269B3" w:rsidRPr="008B444B" w:rsidSect="00DB6E15">
      <w:pgSz w:w="16838" w:h="11906" w:orient="landscape"/>
      <w:pgMar w:top="284" w:right="253" w:bottom="14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E1CFC" w14:textId="77777777" w:rsidR="0072621D" w:rsidRDefault="0072621D" w:rsidP="0072621D">
      <w:pPr>
        <w:spacing w:after="0" w:line="240" w:lineRule="auto"/>
      </w:pPr>
      <w:r>
        <w:separator/>
      </w:r>
    </w:p>
  </w:endnote>
  <w:endnote w:type="continuationSeparator" w:id="0">
    <w:p w14:paraId="3A5FACA3" w14:textId="77777777" w:rsidR="0072621D" w:rsidRDefault="0072621D" w:rsidP="00726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C3D24" w14:textId="77777777" w:rsidR="0072621D" w:rsidRDefault="0072621D" w:rsidP="0072621D">
      <w:pPr>
        <w:spacing w:after="0" w:line="240" w:lineRule="auto"/>
      </w:pPr>
      <w:r>
        <w:separator/>
      </w:r>
    </w:p>
  </w:footnote>
  <w:footnote w:type="continuationSeparator" w:id="0">
    <w:p w14:paraId="5CE71306" w14:textId="77777777" w:rsidR="0072621D" w:rsidRDefault="0072621D" w:rsidP="007262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15"/>
    <w:rsid w:val="000715E8"/>
    <w:rsid w:val="000728B1"/>
    <w:rsid w:val="000A5B87"/>
    <w:rsid w:val="000B225F"/>
    <w:rsid w:val="000B3360"/>
    <w:rsid w:val="000C30E3"/>
    <w:rsid w:val="000C72F3"/>
    <w:rsid w:val="000D435D"/>
    <w:rsid w:val="000D607D"/>
    <w:rsid w:val="000E56B0"/>
    <w:rsid w:val="000F163D"/>
    <w:rsid w:val="000F5747"/>
    <w:rsid w:val="00121C8B"/>
    <w:rsid w:val="00124D3C"/>
    <w:rsid w:val="00131758"/>
    <w:rsid w:val="0015320E"/>
    <w:rsid w:val="0016429B"/>
    <w:rsid w:val="001C1AE3"/>
    <w:rsid w:val="00242B66"/>
    <w:rsid w:val="00245350"/>
    <w:rsid w:val="00253856"/>
    <w:rsid w:val="002A371B"/>
    <w:rsid w:val="002A52A9"/>
    <w:rsid w:val="002A62BF"/>
    <w:rsid w:val="002C4D76"/>
    <w:rsid w:val="002C68B7"/>
    <w:rsid w:val="003049ED"/>
    <w:rsid w:val="00316956"/>
    <w:rsid w:val="00376633"/>
    <w:rsid w:val="003875E7"/>
    <w:rsid w:val="003A3A2E"/>
    <w:rsid w:val="003C69E7"/>
    <w:rsid w:val="003F14A8"/>
    <w:rsid w:val="00425B14"/>
    <w:rsid w:val="00427076"/>
    <w:rsid w:val="00434FDA"/>
    <w:rsid w:val="00441080"/>
    <w:rsid w:val="00471FA8"/>
    <w:rsid w:val="00492D29"/>
    <w:rsid w:val="004B5D1C"/>
    <w:rsid w:val="004C1F02"/>
    <w:rsid w:val="004C37E2"/>
    <w:rsid w:val="005244CA"/>
    <w:rsid w:val="005517C9"/>
    <w:rsid w:val="00565232"/>
    <w:rsid w:val="006450E5"/>
    <w:rsid w:val="006562B9"/>
    <w:rsid w:val="00687326"/>
    <w:rsid w:val="00697435"/>
    <w:rsid w:val="006C341F"/>
    <w:rsid w:val="006E1991"/>
    <w:rsid w:val="006E7FCC"/>
    <w:rsid w:val="00724F31"/>
    <w:rsid w:val="0072621D"/>
    <w:rsid w:val="007269B3"/>
    <w:rsid w:val="00755FC7"/>
    <w:rsid w:val="007839F3"/>
    <w:rsid w:val="007973AC"/>
    <w:rsid w:val="007B079C"/>
    <w:rsid w:val="007C3589"/>
    <w:rsid w:val="007E5B99"/>
    <w:rsid w:val="00850A70"/>
    <w:rsid w:val="00876FD7"/>
    <w:rsid w:val="0088311F"/>
    <w:rsid w:val="00896F81"/>
    <w:rsid w:val="008B3731"/>
    <w:rsid w:val="008B444B"/>
    <w:rsid w:val="008E0973"/>
    <w:rsid w:val="00905A32"/>
    <w:rsid w:val="00911D81"/>
    <w:rsid w:val="009203C2"/>
    <w:rsid w:val="00966FAB"/>
    <w:rsid w:val="009720A3"/>
    <w:rsid w:val="009919D5"/>
    <w:rsid w:val="009D3EEC"/>
    <w:rsid w:val="009F4B1A"/>
    <w:rsid w:val="00A06C0A"/>
    <w:rsid w:val="00A25FD6"/>
    <w:rsid w:val="00A66271"/>
    <w:rsid w:val="00A8492A"/>
    <w:rsid w:val="00AC61DC"/>
    <w:rsid w:val="00B26294"/>
    <w:rsid w:val="00B66A90"/>
    <w:rsid w:val="00B81259"/>
    <w:rsid w:val="00BD3104"/>
    <w:rsid w:val="00BD472A"/>
    <w:rsid w:val="00C6503C"/>
    <w:rsid w:val="00CC0859"/>
    <w:rsid w:val="00CE7D28"/>
    <w:rsid w:val="00D10368"/>
    <w:rsid w:val="00DB6E15"/>
    <w:rsid w:val="00E54336"/>
    <w:rsid w:val="00EA058E"/>
    <w:rsid w:val="00EA5B50"/>
    <w:rsid w:val="00F04285"/>
    <w:rsid w:val="00F251A3"/>
    <w:rsid w:val="00F47576"/>
    <w:rsid w:val="00F8641F"/>
    <w:rsid w:val="00FA0831"/>
    <w:rsid w:val="00FA0EBF"/>
    <w:rsid w:val="00FA396D"/>
    <w:rsid w:val="00FD0E36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4D3A"/>
  <w15:chartTrackingRefBased/>
  <w15:docId w15:val="{CF034BF6-2F5B-4CF2-8BDF-A32F78B80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2F3"/>
  </w:style>
  <w:style w:type="paragraph" w:styleId="Heading1">
    <w:name w:val="heading 1"/>
    <w:basedOn w:val="Normal"/>
    <w:next w:val="Normal"/>
    <w:link w:val="Heading1Char"/>
    <w:uiPriority w:val="9"/>
    <w:qFormat/>
    <w:rsid w:val="00DB6E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E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E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E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E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E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E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E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E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E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E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E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E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E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E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E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E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E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E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E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E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E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E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B6E15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6E15"/>
    <w:rPr>
      <w:color w:val="96607D"/>
      <w:u w:val="single"/>
    </w:rPr>
  </w:style>
  <w:style w:type="paragraph" w:customStyle="1" w:styleId="msonormal0">
    <w:name w:val="msonormal"/>
    <w:basedOn w:val="Normal"/>
    <w:rsid w:val="00DB6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xl65">
    <w:name w:val="xl65"/>
    <w:basedOn w:val="Normal"/>
    <w:rsid w:val="00DB6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36"/>
      <w:szCs w:val="36"/>
      <w:lang w:eastAsia="en-IN"/>
      <w14:ligatures w14:val="none"/>
    </w:rPr>
  </w:style>
  <w:style w:type="paragraph" w:customStyle="1" w:styleId="xl66">
    <w:name w:val="xl66"/>
    <w:basedOn w:val="Normal"/>
    <w:rsid w:val="00DB6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36"/>
      <w:szCs w:val="36"/>
      <w:lang w:eastAsia="en-IN"/>
      <w14:ligatures w14:val="none"/>
    </w:rPr>
  </w:style>
  <w:style w:type="paragraph" w:customStyle="1" w:styleId="xl68">
    <w:name w:val="xl68"/>
    <w:basedOn w:val="Normal"/>
    <w:rsid w:val="00DB6E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IN"/>
      <w14:ligatures w14:val="none"/>
    </w:rPr>
  </w:style>
  <w:style w:type="paragraph" w:customStyle="1" w:styleId="xl69">
    <w:name w:val="xl69"/>
    <w:basedOn w:val="Normal"/>
    <w:rsid w:val="00DB6E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IN"/>
      <w14:ligatures w14:val="none"/>
    </w:rPr>
  </w:style>
  <w:style w:type="paragraph" w:customStyle="1" w:styleId="xl70">
    <w:name w:val="xl70"/>
    <w:basedOn w:val="Normal"/>
    <w:rsid w:val="00DB6E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IN"/>
      <w14:ligatures w14:val="none"/>
    </w:rPr>
  </w:style>
  <w:style w:type="paragraph" w:customStyle="1" w:styleId="xl71">
    <w:name w:val="xl71"/>
    <w:basedOn w:val="Normal"/>
    <w:rsid w:val="00DB6E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26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21D"/>
  </w:style>
  <w:style w:type="paragraph" w:styleId="Footer">
    <w:name w:val="footer"/>
    <w:basedOn w:val="Normal"/>
    <w:link w:val="FooterChar"/>
    <w:uiPriority w:val="99"/>
    <w:unhideWhenUsed/>
    <w:rsid w:val="007262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2544</Words>
  <Characters>14501</Characters>
  <Application>Microsoft Office Word</Application>
  <DocSecurity>0</DocSecurity>
  <Lines>120</Lines>
  <Paragraphs>34</Paragraphs>
  <ScaleCrop>false</ScaleCrop>
  <Company/>
  <LinksUpToDate>false</LinksUpToDate>
  <CharactersWithSpaces>17011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 Sk</dc:creator>
  <cp:keywords/>
  <dc:description/>
  <cp:lastModifiedBy>Saro Sk</cp:lastModifiedBy>
  <cp:revision>2</cp:revision>
  <dcterms:created xsi:type="dcterms:W3CDTF">2025-05-16T07:53:00Z</dcterms:created>
  <dcterms:modified xsi:type="dcterms:W3CDTF">2025-05-16T07:53:00Z</dcterms:modified>
</cp:coreProperties>
</file>