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CC930D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noProof/>
          <w:sz w:val="28"/>
          <w:szCs w:val="28"/>
          <w:lang w:val="uk-UA" w:eastAsia="uk-UA"/>
          <w14:ligatures w14:val="standardContextual"/>
        </w:rPr>
        <w:drawing>
          <wp:inline distT="0" distB="0" distL="0" distR="0" wp14:anchorId="1804D191" wp14:editId="0BE85802">
            <wp:extent cx="3648075" cy="952500"/>
            <wp:effectExtent l="0" t="0" r="9525" b="0"/>
            <wp:docPr id="501275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FB5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7FF72F41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14:paraId="48DCBBE9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Київський політехнічний інститут імені Ігоря Сікорського </w:t>
      </w:r>
    </w:p>
    <w:p w14:paraId="5721B7AE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390667A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F0FB01B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6C23E6E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832D3B6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42CAD732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15B82F1D" w14:textId="7777777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641CFC5" w14:textId="6C190931" w:rsidR="008F608F" w:rsidRDefault="00FB0A4B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Лабораторна робота №</w:t>
      </w:r>
      <w:r w:rsidR="008F608F">
        <w:rPr>
          <w:rFonts w:ascii="Times New Roman" w:hAnsi="Times New Roman" w:cs="Times New Roman"/>
          <w:b/>
          <w:sz w:val="40"/>
          <w:szCs w:val="40"/>
          <w:lang w:val="uk-UA"/>
        </w:rPr>
        <w:t>2</w:t>
      </w:r>
    </w:p>
    <w:p w14:paraId="06B45374" w14:textId="68B6B815" w:rsidR="008F608F" w:rsidRDefault="00E330A7" w:rsidP="008F608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4"/>
          <w:lang w:val="uk-UA"/>
        </w:rPr>
        <w:t xml:space="preserve">З предмету </w:t>
      </w:r>
      <w:r w:rsidR="008F608F" w:rsidRPr="008F608F">
        <w:rPr>
          <w:rFonts w:ascii="Times New Roman" w:hAnsi="Times New Roman" w:cs="Times New Roman"/>
          <w:b/>
          <w:sz w:val="28"/>
          <w:szCs w:val="24"/>
          <w:lang w:val="uk-UA"/>
        </w:rPr>
        <w:t>«Організація баз даних»</w:t>
      </w:r>
    </w:p>
    <w:p w14:paraId="3E3C3B82" w14:textId="5E6CB9EE" w:rsidR="00E330A7" w:rsidRDefault="00E330A7" w:rsidP="008F608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E330A7">
        <w:rPr>
          <w:rFonts w:ascii="Times New Roman" w:hAnsi="Times New Roman" w:cs="Times New Roman"/>
          <w:b/>
          <w:sz w:val="28"/>
          <w:szCs w:val="24"/>
          <w:lang w:val="uk-UA"/>
        </w:rPr>
        <w:t xml:space="preserve">Перетворення ER-діаграми на схему </w:t>
      </w:r>
      <w:proofErr w:type="spellStart"/>
      <w:r w:rsidRPr="00E330A7">
        <w:rPr>
          <w:rFonts w:ascii="Times New Roman" w:hAnsi="Times New Roman" w:cs="Times New Roman"/>
          <w:b/>
          <w:sz w:val="28"/>
          <w:szCs w:val="24"/>
          <w:lang w:val="uk-UA"/>
        </w:rPr>
        <w:t>PostgreSQL</w:t>
      </w:r>
      <w:proofErr w:type="spellEnd"/>
    </w:p>
    <w:p w14:paraId="44C0E149" w14:textId="77777777" w:rsidR="00E330A7" w:rsidRPr="008F608F" w:rsidRDefault="00E330A7" w:rsidP="008F608F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4"/>
          <w:lang w:val="uk-UA"/>
        </w:rPr>
      </w:pPr>
    </w:p>
    <w:p w14:paraId="12BDD799" w14:textId="35CCA3CA" w:rsidR="0011381E" w:rsidRPr="0011381E" w:rsidRDefault="00FB0A4B" w:rsidP="0011381E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 xml:space="preserve"> </w:t>
      </w:r>
    </w:p>
    <w:p w14:paraId="10AF2935" w14:textId="096FF3A7" w:rsid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EE0000"/>
          <w:sz w:val="28"/>
          <w:szCs w:val="28"/>
          <w:lang w:val="uk-UA"/>
        </w:rPr>
      </w:pPr>
    </w:p>
    <w:p w14:paraId="21CF6DE2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69A3C202" w14:textId="77777777" w:rsidR="0011381E" w:rsidRPr="0011381E" w:rsidRDefault="0011381E" w:rsidP="0011381E">
      <w:pPr>
        <w:spacing w:after="160" w:line="259" w:lineRule="auto"/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uk-UA"/>
        </w:rPr>
      </w:pPr>
    </w:p>
    <w:p w14:paraId="3E2C8E7A" w14:textId="1F634D7B" w:rsidR="001776ED" w:rsidRPr="0011381E" w:rsidRDefault="00E330A7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Роботу виконали</w:t>
      </w:r>
    </w:p>
    <w:p w14:paraId="003E4210" w14:textId="3FA02460" w:rsidR="0011381E" w:rsidRPr="0011381E" w:rsidRDefault="00FB0A4B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</w:t>
      </w:r>
      <w:r w:rsidR="00E330A7"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11381E" w:rsidRPr="0011381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1381E">
        <w:rPr>
          <w:rFonts w:ascii="Times New Roman" w:hAnsi="Times New Roman" w:cs="Times New Roman"/>
          <w:sz w:val="28"/>
          <w:szCs w:val="28"/>
          <w:lang w:val="uk-UA"/>
        </w:rPr>
        <w:t>г</w:t>
      </w:r>
      <w:r>
        <w:rPr>
          <w:rFonts w:ascii="Times New Roman" w:hAnsi="Times New Roman" w:cs="Times New Roman"/>
          <w:sz w:val="28"/>
          <w:szCs w:val="28"/>
          <w:lang w:val="uk-UA"/>
        </w:rPr>
        <w:t>рупи ІО-45</w:t>
      </w:r>
    </w:p>
    <w:p w14:paraId="3409B245" w14:textId="76904159" w:rsidR="0011381E" w:rsidRPr="00FB0A4B" w:rsidRDefault="00FB0A4B" w:rsidP="0011381E">
      <w:pPr>
        <w:jc w:val="right"/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</w:pPr>
      <w:r w:rsidRPr="00FB0A4B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Карпець М.А</w:t>
      </w:r>
      <w:r w:rsidR="008F608F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="008F608F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Унятицький</w:t>
      </w:r>
      <w:proofErr w:type="spellEnd"/>
      <w:r w:rsidR="008F608F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 xml:space="preserve"> А.Д, Сизоненко А.О</w:t>
      </w:r>
    </w:p>
    <w:p w14:paraId="4CDF7EF5" w14:textId="77777777" w:rsidR="0011381E" w:rsidRP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35E60471" w14:textId="785F3B32" w:rsidR="0011381E" w:rsidRPr="0011381E" w:rsidRDefault="0011381E" w:rsidP="0011381E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1381E">
        <w:rPr>
          <w:rFonts w:ascii="Times New Roman" w:hAnsi="Times New Roman" w:cs="Times New Roman"/>
          <w:sz w:val="28"/>
          <w:szCs w:val="28"/>
          <w:lang w:val="uk-UA"/>
        </w:rPr>
        <w:t>Роботу перевірив:</w:t>
      </w:r>
    </w:p>
    <w:p w14:paraId="520B071A" w14:textId="72178412" w:rsidR="0011381E" w:rsidRPr="008F608F" w:rsidRDefault="008F608F" w:rsidP="0011381E">
      <w:pPr>
        <w:jc w:val="right"/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</w:pPr>
      <w:proofErr w:type="spellStart"/>
      <w:r w:rsidRPr="008F608F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>Русінов</w:t>
      </w:r>
      <w:proofErr w:type="spellEnd"/>
      <w:r w:rsidRPr="008F608F">
        <w:rPr>
          <w:rFonts w:ascii="Times New Roman" w:hAnsi="Times New Roman" w:cs="Times New Roman"/>
          <w:iCs/>
          <w:color w:val="000000" w:themeColor="text1"/>
          <w:sz w:val="28"/>
          <w:szCs w:val="28"/>
          <w:lang w:val="uk-UA"/>
        </w:rPr>
        <w:t xml:space="preserve"> В.В</w:t>
      </w:r>
    </w:p>
    <w:p w14:paraId="368F7753" w14:textId="77777777" w:rsidR="00E330A7" w:rsidRDefault="00E330A7" w:rsidP="001138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4FBD4B0" w14:textId="22D03E0D" w:rsidR="0011381E" w:rsidRDefault="008F608F" w:rsidP="001138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2026</w:t>
      </w:r>
    </w:p>
    <w:p w14:paraId="7DA055A8" w14:textId="262218BE" w:rsidR="00E330A7" w:rsidRDefault="00E330A7" w:rsidP="00E330A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30A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 робота №2</w:t>
      </w:r>
    </w:p>
    <w:p w14:paraId="1C0DFDAC" w14:textId="719FB6B0" w:rsidR="00E330A7" w:rsidRPr="00D16573" w:rsidRDefault="00E330A7" w:rsidP="00E330A7">
      <w:pPr>
        <w:rPr>
          <w:rFonts w:ascii="Times New Roman" w:hAnsi="Times New Roman" w:cs="Times New Roman"/>
          <w:sz w:val="28"/>
          <w:szCs w:val="24"/>
          <w:lang w:val="uk-UA"/>
        </w:rPr>
      </w:pPr>
      <w:r w:rsidRPr="00D1657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Тема</w:t>
      </w:r>
      <w:r w:rsidR="00E63176" w:rsidRPr="00D1657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:</w:t>
      </w:r>
      <w:r w:rsidR="00E63176" w:rsidRPr="00E6317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63176" w:rsidRPr="00D16573">
        <w:rPr>
          <w:rFonts w:ascii="Times New Roman" w:hAnsi="Times New Roman" w:cs="Times New Roman"/>
          <w:sz w:val="28"/>
          <w:szCs w:val="24"/>
          <w:lang w:val="uk-UA"/>
        </w:rPr>
        <w:t xml:space="preserve">Перетворення ER-діаграми на схему </w:t>
      </w:r>
      <w:proofErr w:type="spellStart"/>
      <w:r w:rsidR="00E63176" w:rsidRPr="00D16573">
        <w:rPr>
          <w:rFonts w:ascii="Times New Roman" w:hAnsi="Times New Roman" w:cs="Times New Roman"/>
          <w:sz w:val="28"/>
          <w:szCs w:val="24"/>
          <w:lang w:val="uk-UA"/>
        </w:rPr>
        <w:t>PostgreSQL</w:t>
      </w:r>
      <w:proofErr w:type="spellEnd"/>
    </w:p>
    <w:p w14:paraId="4A967F7D" w14:textId="6E06154D" w:rsidR="00E63176" w:rsidRDefault="00D16573" w:rsidP="00E330A7">
      <w:pPr>
        <w:rPr>
          <w:rFonts w:ascii="Times New Roman" w:hAnsi="Times New Roman" w:cs="Times New Roman"/>
          <w:b/>
          <w:sz w:val="28"/>
          <w:szCs w:val="24"/>
          <w:lang w:val="uk-UA"/>
        </w:rPr>
      </w:pPr>
      <w:r w:rsidRPr="00D16573">
        <w:rPr>
          <w:rFonts w:ascii="Times New Roman" w:hAnsi="Times New Roman" w:cs="Times New Roman"/>
          <w:b/>
          <w:sz w:val="28"/>
          <w:szCs w:val="24"/>
          <w:u w:val="single"/>
          <w:lang w:val="uk-UA"/>
        </w:rPr>
        <w:t>Мета:</w:t>
      </w:r>
      <w:r w:rsidRPr="00D16573">
        <w:rPr>
          <w:rFonts w:ascii="Times New Roman" w:hAnsi="Times New Roman" w:cs="Times New Roman"/>
          <w:b/>
          <w:sz w:val="28"/>
          <w:szCs w:val="24"/>
          <w:lang w:val="uk-UA"/>
        </w:rPr>
        <w:t xml:space="preserve"> </w:t>
      </w:r>
      <w:r w:rsidRPr="00D16573">
        <w:rPr>
          <w:rFonts w:ascii="Times New Roman" w:hAnsi="Times New Roman" w:cs="Times New Roman"/>
          <w:sz w:val="28"/>
          <w:szCs w:val="24"/>
          <w:lang w:val="uk-UA"/>
        </w:rPr>
        <w:t xml:space="preserve">Написати </w:t>
      </w:r>
      <w:r w:rsidRPr="00D16573">
        <w:rPr>
          <w:rFonts w:ascii="Times New Roman" w:hAnsi="Times New Roman" w:cs="Times New Roman"/>
          <w:sz w:val="28"/>
          <w:szCs w:val="24"/>
        </w:rPr>
        <w:t>SQL</w:t>
      </w:r>
      <w:r w:rsidRPr="00D16573">
        <w:rPr>
          <w:rFonts w:ascii="Times New Roman" w:hAnsi="Times New Roman" w:cs="Times New Roman"/>
          <w:sz w:val="28"/>
          <w:szCs w:val="24"/>
          <w:lang w:val="uk-UA"/>
        </w:rPr>
        <w:t xml:space="preserve"> </w:t>
      </w:r>
      <w:r w:rsidRPr="00D16573">
        <w:rPr>
          <w:rFonts w:ascii="Times New Roman" w:hAnsi="Times New Roman" w:cs="Times New Roman"/>
          <w:sz w:val="28"/>
          <w:szCs w:val="24"/>
        </w:rPr>
        <w:t>DDL</w:t>
      </w:r>
      <w:r w:rsidRPr="00D16573">
        <w:rPr>
          <w:rFonts w:ascii="Times New Roman" w:hAnsi="Times New Roman" w:cs="Times New Roman"/>
          <w:sz w:val="28"/>
          <w:szCs w:val="24"/>
          <w:lang w:val="uk-UA"/>
        </w:rPr>
        <w:t xml:space="preserve">-інструкції для створення кожної таблиці  </w:t>
      </w:r>
      <w:r w:rsidRPr="00D16573">
        <w:rPr>
          <w:rFonts w:ascii="Times New Roman" w:hAnsi="Times New Roman" w:cs="Times New Roman"/>
          <w:sz w:val="28"/>
          <w:szCs w:val="24"/>
        </w:rPr>
        <w:t>ERD</w:t>
      </w:r>
      <w:r w:rsidRPr="00D16573">
        <w:rPr>
          <w:rFonts w:ascii="Times New Roman" w:hAnsi="Times New Roman" w:cs="Times New Roman"/>
          <w:sz w:val="28"/>
          <w:szCs w:val="24"/>
          <w:lang w:val="uk-UA"/>
        </w:rPr>
        <w:t xml:space="preserve"> в </w:t>
      </w:r>
      <w:proofErr w:type="spellStart"/>
      <w:r w:rsidRPr="00D16573">
        <w:rPr>
          <w:rFonts w:ascii="Times New Roman" w:hAnsi="Times New Roman" w:cs="Times New Roman"/>
          <w:sz w:val="28"/>
          <w:szCs w:val="24"/>
        </w:rPr>
        <w:t>PostgreSQL</w:t>
      </w:r>
      <w:proofErr w:type="spellEnd"/>
      <w:r w:rsidRPr="00D16573">
        <w:rPr>
          <w:rFonts w:ascii="Times New Roman" w:hAnsi="Times New Roman" w:cs="Times New Roman"/>
          <w:sz w:val="28"/>
          <w:szCs w:val="24"/>
          <w:lang w:val="uk-UA"/>
        </w:rPr>
        <w:t>.</w:t>
      </w:r>
    </w:p>
    <w:p w14:paraId="0B03059F" w14:textId="66B01BBC" w:rsidR="00E330A7" w:rsidRDefault="00D16573" w:rsidP="00D16573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Хід роботи: </w:t>
      </w:r>
    </w:p>
    <w:p w14:paraId="0D24EFD0" w14:textId="50C095D3" w:rsidR="00D16573" w:rsidRDefault="00D16573" w:rsidP="00D1657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Була використана </w:t>
      </w:r>
      <w:r w:rsidR="00362F5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D16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діаграма з минулої лабораторної роботи</w:t>
      </w:r>
    </w:p>
    <w:p w14:paraId="037E7878" w14:textId="48914ABF" w:rsidR="00D16573" w:rsidRDefault="00D16573" w:rsidP="00D1657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16573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48C37B8" wp14:editId="2995D95B">
            <wp:extent cx="6120765" cy="2726716"/>
            <wp:effectExtent l="0" t="0" r="0" b="0"/>
            <wp:docPr id="1" name="Рисунок 1" descr="C:\Users\karpe\Downloads\Telegram Desktop\game_store_er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pe\Downloads\Telegram Desktop\game_store_erd (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E263" w14:textId="4D4EC61D" w:rsidR="00D16573" w:rsidRDefault="00D16573" w:rsidP="00D1657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Роздруківка коду для створення самої діаграми:</w:t>
      </w:r>
    </w:p>
    <w:p w14:paraId="1A3BF35A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-- 1. Таблиця Користувачів</w:t>
      </w:r>
    </w:p>
    <w:p w14:paraId="08F37EF8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CREATE TABLE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Users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(</w:t>
      </w:r>
    </w:p>
    <w:p w14:paraId="005A9736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UserID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SERIAL PRIMARY KEY, -- PK, INT за схемою [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cite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: 16, 28]</w:t>
      </w:r>
    </w:p>
    <w:p w14:paraId="2E679F0D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Nickname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VARCHAR(100) NOT NULL,</w:t>
      </w:r>
    </w:p>
    <w:p w14:paraId="584D848C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Email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VARCHAR(150) NOT NULL UNIQUE, --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Unique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за схемою </w:t>
      </w:r>
    </w:p>
    <w:p w14:paraId="30E2DA62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Phone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VARCHAR(20),</w:t>
      </w:r>
    </w:p>
    <w:p w14:paraId="09E0AE2F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RegDate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TIMESTAMP DEFAULT CURRENT_TIMESTAMP -- DATETIME [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cite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: 22]</w:t>
      </w:r>
    </w:p>
    <w:p w14:paraId="0B86E69E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);</w:t>
      </w:r>
    </w:p>
    <w:p w14:paraId="5149EEF3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</w:p>
    <w:p w14:paraId="1C60B8EC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-- 2. Таблиця Ігор</w:t>
      </w:r>
    </w:p>
    <w:p w14:paraId="45A2E4A4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CREATE TABLE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Games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(</w:t>
      </w:r>
    </w:p>
    <w:p w14:paraId="152A362E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GameID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SERIAL PRIMARY KEY,</w:t>
      </w:r>
    </w:p>
    <w:p w14:paraId="0F6D4AF2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Title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VARCHAR(200) NOT NULL,</w:t>
      </w:r>
    </w:p>
    <w:p w14:paraId="6EE0DD49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lastRenderedPageBreak/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Description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TEXT,</w:t>
      </w:r>
    </w:p>
    <w:p w14:paraId="43961C46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ReleaseDate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DATE,</w:t>
      </w:r>
    </w:p>
    <w:p w14:paraId="70C792DA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Rating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INTEGER -- INT за схемою</w:t>
      </w:r>
    </w:p>
    <w:p w14:paraId="3359A4D7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);</w:t>
      </w:r>
    </w:p>
    <w:p w14:paraId="11159876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</w:p>
    <w:p w14:paraId="04869DDE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-- 3. Таблиця Замовлень</w:t>
      </w:r>
    </w:p>
    <w:p w14:paraId="3B630D90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CREATE TABLE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(</w:t>
      </w:r>
    </w:p>
    <w:p w14:paraId="620C24D4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SERIAL PRIMARY KEY,</w:t>
      </w:r>
    </w:p>
    <w:p w14:paraId="06EDB8DA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UserID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INTEGER NOT NULL REFERENCES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Users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UserID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), -- Зв'язок 1:N </w:t>
      </w:r>
    </w:p>
    <w:p w14:paraId="68D942E2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OrderDate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TIMESTAMP DEFAULT CURRENT_TIMESTAMP,</w:t>
      </w:r>
    </w:p>
    <w:p w14:paraId="71E7C113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TotalAmount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DECIMAL(10, 2) NOT NULL CHECK (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TotalAmount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&gt;= 0) -- DECIMAL [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cite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: 22, 33]</w:t>
      </w:r>
    </w:p>
    <w:p w14:paraId="62E6E219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);</w:t>
      </w:r>
    </w:p>
    <w:p w14:paraId="4E7CBE03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</w:p>
    <w:p w14:paraId="22924645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-- 4. Таблиця Елементів замовлення</w:t>
      </w:r>
    </w:p>
    <w:p w14:paraId="609E7BFD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CREATE TABLE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OrderItems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(</w:t>
      </w:r>
    </w:p>
    <w:p w14:paraId="3B077838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OrderItemID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SERIAL PRIMARY KEY,</w:t>
      </w:r>
    </w:p>
    <w:p w14:paraId="289BD7FC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INTEGER NOT NULL REFERENCES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OrderID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), -- FK до замовлення [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cite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: 31]</w:t>
      </w:r>
    </w:p>
    <w:p w14:paraId="7DB997A4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GameID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INTEGER NOT NULL REFERENCES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Games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(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GameID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), -- FK до гри [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cite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>: 31]</w:t>
      </w:r>
    </w:p>
    <w:p w14:paraId="53FB5827" w14:textId="77777777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   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PriceAtPurchase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DECIMAL(10, 2) NOT NULL CHECK (</w:t>
      </w:r>
      <w:proofErr w:type="spellStart"/>
      <w:r w:rsidRPr="00D16573">
        <w:rPr>
          <w:rFonts w:ascii="Times New Roman" w:hAnsi="Times New Roman" w:cs="Times New Roman"/>
          <w:sz w:val="24"/>
          <w:szCs w:val="28"/>
          <w:lang w:val="uk-UA"/>
        </w:rPr>
        <w:t>PriceAtPurchase</w:t>
      </w:r>
      <w:proofErr w:type="spellEnd"/>
      <w:r w:rsidRPr="00D16573">
        <w:rPr>
          <w:rFonts w:ascii="Times New Roman" w:hAnsi="Times New Roman" w:cs="Times New Roman"/>
          <w:sz w:val="24"/>
          <w:szCs w:val="28"/>
          <w:lang w:val="uk-UA"/>
        </w:rPr>
        <w:t xml:space="preserve"> &gt; 0)</w:t>
      </w:r>
    </w:p>
    <w:p w14:paraId="621324B8" w14:textId="6C71A775" w:rsidR="00D16573" w:rsidRP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 w:rsidRPr="00D16573">
        <w:rPr>
          <w:rFonts w:ascii="Times New Roman" w:hAnsi="Times New Roman" w:cs="Times New Roman"/>
          <w:sz w:val="24"/>
          <w:szCs w:val="28"/>
          <w:lang w:val="uk-UA"/>
        </w:rPr>
        <w:t>);</w:t>
      </w:r>
    </w:p>
    <w:p w14:paraId="4DF1B8E3" w14:textId="5F3224CB" w:rsidR="00D16573" w:rsidRDefault="00D16573" w:rsidP="00D16573">
      <w:pPr>
        <w:rPr>
          <w:rFonts w:ascii="Times New Roman" w:hAnsi="Times New Roman" w:cs="Times New Roman"/>
          <w:sz w:val="24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 </w:t>
      </w:r>
    </w:p>
    <w:p w14:paraId="21BA722A" w14:textId="69E852F5" w:rsidR="00D16573" w:rsidRDefault="00362F56" w:rsidP="00D1657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Далі були введені дані для відповідної таблиці:</w:t>
      </w:r>
    </w:p>
    <w:p w14:paraId="016E44DC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-- Дані для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Users</w:t>
      </w:r>
      <w:proofErr w:type="spellEnd"/>
    </w:p>
    <w:p w14:paraId="7E545833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INSERT INTO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Users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Nickname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Phone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) VALUES</w:t>
      </w:r>
    </w:p>
    <w:p w14:paraId="04C8AA26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('Ant0n_Dev', 'anton.kpi@example.com', '+380990001122'),</w:t>
      </w:r>
    </w:p>
    <w:p w14:paraId="213417FF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Shadow_Hack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'cyber_pro@logika.ua', '+380671112233'),</w:t>
      </w:r>
    </w:p>
    <w:p w14:paraId="66896135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Gamer_Girl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'alice_games@ukr.net', '+380503334455');</w:t>
      </w:r>
    </w:p>
    <w:p w14:paraId="3F632AB6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6A56A4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-- Дані для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Games</w:t>
      </w:r>
      <w:proofErr w:type="spellEnd"/>
    </w:p>
    <w:p w14:paraId="3C8AB934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INSERT INTO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Games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Title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Description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ReleaseDate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Rating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) VALUES</w:t>
      </w:r>
    </w:p>
    <w:p w14:paraId="30EFE1C0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Minecraft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Sandbox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survival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game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'2011-11-18', 7),</w:t>
      </w:r>
    </w:p>
    <w:p w14:paraId="7DB43EC4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Brawl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Stars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Mobile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battle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royale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', '2018-12-12', 12),</w:t>
      </w:r>
    </w:p>
    <w:p w14:paraId="06D8D201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Cyberpunk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2077', '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Sci-fi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RPG', '2020-12-10', 18);</w:t>
      </w:r>
    </w:p>
    <w:p w14:paraId="46FD19F3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D951D8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-- Дані для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Orders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(Користувач 1 зробив два замовлення)</w:t>
      </w:r>
    </w:p>
    <w:p w14:paraId="0A25D21E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INSERT INTO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Orders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UserID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TotalAmount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) VALUES</w:t>
      </w:r>
    </w:p>
    <w:p w14:paraId="67FA8C1B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(1, 1200.00),</w:t>
      </w:r>
    </w:p>
    <w:p w14:paraId="11DDE564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(1, 450.00),</w:t>
      </w:r>
    </w:p>
    <w:p w14:paraId="08B5F14B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(2, 2000.00);</w:t>
      </w:r>
    </w:p>
    <w:p w14:paraId="46F6740E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CF248F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-- Дані для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OrderItems</w:t>
      </w:r>
      <w:proofErr w:type="spellEnd"/>
    </w:p>
    <w:p w14:paraId="60BA7C3B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INSERT INTO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OrderItems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OrderID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GameID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62F56">
        <w:rPr>
          <w:rFonts w:ascii="Times New Roman" w:hAnsi="Times New Roman" w:cs="Times New Roman"/>
          <w:sz w:val="28"/>
          <w:szCs w:val="28"/>
          <w:lang w:val="uk-UA"/>
        </w:rPr>
        <w:t>PriceAtPurchase</w:t>
      </w:r>
      <w:proofErr w:type="spellEnd"/>
      <w:r w:rsidRPr="00362F56">
        <w:rPr>
          <w:rFonts w:ascii="Times New Roman" w:hAnsi="Times New Roman" w:cs="Times New Roman"/>
          <w:sz w:val="28"/>
          <w:szCs w:val="28"/>
          <w:lang w:val="uk-UA"/>
        </w:rPr>
        <w:t>) VALUES</w:t>
      </w:r>
    </w:p>
    <w:p w14:paraId="6D3CCE0E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(1, 1, 400.00),</w:t>
      </w:r>
    </w:p>
    <w:p w14:paraId="50B9DB22" w14:textId="77777777" w:rsidR="00362F56" w:rsidRP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(1, 2, 800.00),</w:t>
      </w:r>
    </w:p>
    <w:p w14:paraId="371E217B" w14:textId="05187E7F" w:rsidR="00362F56" w:rsidRDefault="00362F56" w:rsidP="00362F5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62F56">
        <w:rPr>
          <w:rFonts w:ascii="Times New Roman" w:hAnsi="Times New Roman" w:cs="Times New Roman"/>
          <w:sz w:val="28"/>
          <w:szCs w:val="28"/>
          <w:lang w:val="uk-UA"/>
        </w:rPr>
        <w:t>(2, 1, 450.00);</w:t>
      </w:r>
    </w:p>
    <w:p w14:paraId="17B98B22" w14:textId="18850192" w:rsidR="00362F56" w:rsidRDefault="00362F56" w:rsidP="00362F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виконання 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9A078B" w14:textId="04834135" w:rsidR="00362F56" w:rsidRDefault="00362F56" w:rsidP="00362F5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uk-UA" w:eastAsia="uk-UA"/>
          <w14:ligatures w14:val="standardContextual"/>
        </w:rPr>
        <w:drawing>
          <wp:inline distT="0" distB="0" distL="0" distR="0" wp14:anchorId="3A694D45" wp14:editId="74C620B0">
            <wp:extent cx="3686689" cy="144800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EADC" w14:textId="20630BD0" w:rsidR="00362F56" w:rsidRPr="00D4223D" w:rsidRDefault="00362F56" w:rsidP="00362F56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362F56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Висновок:</w:t>
      </w:r>
      <w:r w:rsidRPr="00362F5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виконанні цієї роботи ми навчилися перетворювати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362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діаграми у повноцінні бази</w:t>
      </w:r>
      <w:r w:rsidR="00D4223D">
        <w:rPr>
          <w:rFonts w:ascii="Times New Roman" w:hAnsi="Times New Roman" w:cs="Times New Roman"/>
          <w:sz w:val="28"/>
          <w:szCs w:val="28"/>
          <w:lang w:val="uk-UA"/>
        </w:rPr>
        <w:t xml:space="preserve"> даних. При роботі з ними був встановлений та на базовому рівні опанований </w:t>
      </w:r>
      <w:proofErr w:type="spellStart"/>
      <w:r w:rsidR="00D4223D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spellEnd"/>
      <w:r w:rsidR="00D4223D">
        <w:rPr>
          <w:rFonts w:ascii="Times New Roman" w:hAnsi="Times New Roman" w:cs="Times New Roman"/>
          <w:sz w:val="28"/>
          <w:szCs w:val="28"/>
          <w:lang w:val="uk-UA"/>
        </w:rPr>
        <w:t xml:space="preserve">. А також ми ознайомилися з основами </w:t>
      </w:r>
      <w:r w:rsidR="00D4223D">
        <w:rPr>
          <w:rFonts w:ascii="Times New Roman" w:hAnsi="Times New Roman" w:cs="Times New Roman"/>
          <w:sz w:val="28"/>
          <w:szCs w:val="28"/>
          <w:lang w:val="en-US"/>
        </w:rPr>
        <w:t>SQL</w:t>
      </w:r>
      <w:bookmarkStart w:id="0" w:name="_GoBack"/>
      <w:bookmarkEnd w:id="0"/>
    </w:p>
    <w:p w14:paraId="0DFB5458" w14:textId="77777777" w:rsidR="00E330A7" w:rsidRDefault="00E330A7" w:rsidP="001138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DF748E" w14:textId="77777777" w:rsidR="00E330A7" w:rsidRDefault="00E330A7" w:rsidP="001138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0875B75" w14:textId="77777777" w:rsidR="00E330A7" w:rsidRPr="0011381E" w:rsidRDefault="00E330A7" w:rsidP="001138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E330A7" w:rsidRPr="001138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C33"/>
    <w:rsid w:val="0011381E"/>
    <w:rsid w:val="001776ED"/>
    <w:rsid w:val="003438EA"/>
    <w:rsid w:val="00362F56"/>
    <w:rsid w:val="00370482"/>
    <w:rsid w:val="004C7844"/>
    <w:rsid w:val="00623C33"/>
    <w:rsid w:val="008F608F"/>
    <w:rsid w:val="00D16573"/>
    <w:rsid w:val="00D4223D"/>
    <w:rsid w:val="00E330A7"/>
    <w:rsid w:val="00E63176"/>
    <w:rsid w:val="00FB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A6BED"/>
  <w15:chartTrackingRefBased/>
  <w15:docId w15:val="{FFC7E9EA-45E9-4627-862F-F77B213C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81E"/>
    <w:pPr>
      <w:spacing w:after="200" w:line="276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3C33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C33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C33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C33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8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C33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2F5496" w:themeColor="accent1" w:themeShade="BF"/>
      <w:kern w:val="2"/>
      <w:sz w:val="28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C33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C33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8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C33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C33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8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C3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3C3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3C3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3C3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3C3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3C3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3C33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62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C33"/>
    <w:pPr>
      <w:numPr>
        <w:ilvl w:val="1"/>
      </w:numPr>
      <w:spacing w:after="160" w:line="24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2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C33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lang w:val="uk-U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23C3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3C33"/>
    <w:pPr>
      <w:spacing w:after="160" w:line="240" w:lineRule="auto"/>
      <w:ind w:left="720"/>
      <w:contextualSpacing/>
      <w:jc w:val="both"/>
    </w:pPr>
    <w:rPr>
      <w:rFonts w:ascii="Times New Roman" w:hAnsi="Times New Roman"/>
      <w:kern w:val="2"/>
      <w:sz w:val="28"/>
      <w:lang w:val="uk-UA"/>
      <w14:ligatures w14:val="standardContextual"/>
    </w:rPr>
  </w:style>
  <w:style w:type="character" w:styleId="a8">
    <w:name w:val="Intense Emphasis"/>
    <w:basedOn w:val="a0"/>
    <w:uiPriority w:val="21"/>
    <w:qFormat/>
    <w:rsid w:val="00623C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kern w:val="2"/>
      <w:sz w:val="28"/>
      <w:lang w:val="uk-U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23C3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3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8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80AC5-878F-47EF-9E7B-06AF75FFA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1821</Words>
  <Characters>1039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Мирослав Карпець</cp:lastModifiedBy>
  <cp:revision>2</cp:revision>
  <dcterms:created xsi:type="dcterms:W3CDTF">2026-02-27T06:45:00Z</dcterms:created>
  <dcterms:modified xsi:type="dcterms:W3CDTF">2026-02-27T06:45:00Z</dcterms:modified>
</cp:coreProperties>
</file>