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994E8" w14:textId="5171DC59" w:rsidR="0026789B" w:rsidRDefault="0026789B" w:rsidP="002678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ADO.NET CRUD Example using Three Tier Architecture</w:t>
      </w:r>
    </w:p>
    <w:p w14:paraId="7B9440A5" w14:textId="189F36AB" w:rsidR="0026789B" w:rsidRDefault="0026789B" w:rsidP="0026789B">
      <w:pPr>
        <w:jc w:val="center"/>
      </w:pPr>
      <w:r>
        <w:rPr>
          <w:noProof/>
        </w:rPr>
        <w:drawing>
          <wp:inline distT="0" distB="0" distL="0" distR="0" wp14:anchorId="1F130935" wp14:editId="6818C089">
            <wp:extent cx="3540544" cy="4720856"/>
            <wp:effectExtent l="0" t="0" r="0" b="0"/>
            <wp:docPr id="12" name="Picture 12" descr="NET Framework version histor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 Framework version history - Wikipedi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146" cy="472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0EB01" w14:textId="7FB48476" w:rsidR="0026789B" w:rsidRDefault="0026789B" w:rsidP="0026789B">
      <w:pPr>
        <w:ind w:firstLine="720"/>
        <w:jc w:val="both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ADO.NET is a data access technology from the Microsoft .NET Framework that provides communication between relational and non-relational systems through a common set of components. ADO.NET is a set of computer software components that programmers can use to access data and data services from a database. </w:t>
      </w:r>
    </w:p>
    <w:p w14:paraId="41BCE467" w14:textId="181F15CE" w:rsidR="009374C7" w:rsidRDefault="009374C7">
      <w:r>
        <w:t>Step 0: Have a Database</w:t>
      </w:r>
      <w:r w:rsidR="00D95B30">
        <w:t>, Table</w:t>
      </w:r>
    </w:p>
    <w:p w14:paraId="1D26B53D" w14:textId="078980BA" w:rsidR="009374C7" w:rsidRDefault="009374C7">
      <w:r w:rsidRPr="009374C7">
        <w:rPr>
          <w:noProof/>
        </w:rPr>
        <w:drawing>
          <wp:inline distT="0" distB="0" distL="0" distR="0" wp14:anchorId="5B728C8F" wp14:editId="5F1A1AF8">
            <wp:extent cx="5731510" cy="20364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10E0" w14:textId="22C29CC1" w:rsidR="009374C7" w:rsidRDefault="00D95B30">
      <w:r w:rsidRPr="00D95B30">
        <w:rPr>
          <w:noProof/>
        </w:rPr>
        <w:lastRenderedPageBreak/>
        <w:drawing>
          <wp:inline distT="0" distB="0" distL="0" distR="0" wp14:anchorId="7CD81DE8" wp14:editId="334615E4">
            <wp:extent cx="5731510" cy="2689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522F" w14:textId="0AB22BFD" w:rsidR="00D95B30" w:rsidRDefault="00D95B30">
      <w:r w:rsidRPr="00D95B30">
        <w:rPr>
          <w:noProof/>
        </w:rPr>
        <w:drawing>
          <wp:inline distT="0" distB="0" distL="0" distR="0" wp14:anchorId="757544D9" wp14:editId="06112ED4">
            <wp:extent cx="5731510" cy="28238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7917" w14:textId="77777777" w:rsidR="000C2956" w:rsidRDefault="000C2956" w:rsidP="000C2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A0385B" w14:textId="77777777" w:rsidR="000C2956" w:rsidRDefault="000C2956" w:rsidP="000C2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tabEmployee</w:t>
      </w:r>
    </w:p>
    <w:p w14:paraId="0E9EBC1A" w14:textId="77777777" w:rsidR="000C2956" w:rsidRDefault="000C2956" w:rsidP="000C2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A2D808" w14:textId="77777777" w:rsidR="000C2956" w:rsidRDefault="000C2956" w:rsidP="000C2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0000"/>
          <w:sz w:val="19"/>
          <w:szCs w:val="19"/>
        </w:rPr>
        <w:t>sp_helptext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spUpdateEmployeeRecord</w:t>
      </w:r>
      <w:proofErr w:type="spellEnd"/>
    </w:p>
    <w:p w14:paraId="33816121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spCreateEmployeeRecord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77F114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@EmpName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56847AF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@Department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C92DFFC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@Designation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9A7B776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@Salary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2361FE2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171D7CD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7709DE0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tabEmployee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@EmpName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@Department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@Designation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@Salary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6658260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F477B36" w14:textId="77777777" w:rsidR="000C2956" w:rsidRDefault="000C2956" w:rsidP="000C2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4E9465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spDeleteEmployeeRecord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59FAEFF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@EmpID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A095158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282553D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D0CEED0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tabEmployee   </w:t>
      </w:r>
    </w:p>
    <w:p w14:paraId="44325989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@EmpID  </w:t>
      </w:r>
    </w:p>
    <w:p w14:paraId="0718852B" w14:textId="575ECB3E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A36C581" w14:textId="4B2EBEBC" w:rsidR="00AB0D9E" w:rsidRDefault="00AB0D9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5B581CC5" w14:textId="77777777" w:rsidR="000C2956" w:rsidRDefault="000C2956" w:rsidP="000C2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2B980F6" w14:textId="6AA800E2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spReadEmployeeRecords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31953C01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52BB5A6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38E47F7E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tabEmployee  </w:t>
      </w:r>
    </w:p>
    <w:p w14:paraId="30FBC49D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5B28B95" w14:textId="77777777" w:rsidR="000C2956" w:rsidRDefault="000C2956" w:rsidP="000C2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A1B715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spUpdateEmployeeRecord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FF9864E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@EmpID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2A24AE8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@NewEmpName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372087C4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@NewDepartment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60529BD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@NewDesignation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3F1F3910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@NewSalary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BDCE8F7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4E21084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FA0680C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tabEmployee   </w:t>
      </w:r>
    </w:p>
    <w:p w14:paraId="47C49B3B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Empname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@NewEmpName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Department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@NewDepartment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Designation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@NewDesignation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Salary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@NewSalary  </w:t>
      </w:r>
    </w:p>
    <w:p w14:paraId="5C83FE79" w14:textId="77777777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@EmpID  </w:t>
      </w:r>
    </w:p>
    <w:p w14:paraId="704E339E" w14:textId="4EC65234" w:rsidR="000C2956" w:rsidRDefault="000C2956" w:rsidP="000C29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27FAAD1" w14:textId="77777777" w:rsidR="008A7959" w:rsidRDefault="008A7959">
      <w:r>
        <w:br w:type="page"/>
      </w:r>
    </w:p>
    <w:p w14:paraId="40E92162" w14:textId="2834892F" w:rsidR="00F54D48" w:rsidRDefault="00F54D48">
      <w:r>
        <w:lastRenderedPageBreak/>
        <w:t xml:space="preserve">Step 1: Create Front End Application – Presentation Layer (Console / </w:t>
      </w:r>
      <w:proofErr w:type="spellStart"/>
      <w:r>
        <w:t>WebForms</w:t>
      </w:r>
      <w:proofErr w:type="spellEnd"/>
      <w:r>
        <w:t xml:space="preserve"> / Desktop / MVC)</w:t>
      </w:r>
    </w:p>
    <w:p w14:paraId="3DDCBFAE" w14:textId="76C8C620" w:rsidR="00FF6781" w:rsidRDefault="009374C7">
      <w:r>
        <w:rPr>
          <w:noProof/>
        </w:rPr>
        <w:drawing>
          <wp:inline distT="0" distB="0" distL="0" distR="0" wp14:anchorId="13F450F9" wp14:editId="1B77B13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E2C5" w14:textId="77777777" w:rsidR="00F54D48" w:rsidRDefault="00F54D48"/>
    <w:p w14:paraId="006DBBB0" w14:textId="5FD27E96" w:rsidR="009374C7" w:rsidRDefault="009374C7">
      <w:r>
        <w:rPr>
          <w:noProof/>
        </w:rPr>
        <w:drawing>
          <wp:inline distT="0" distB="0" distL="0" distR="0" wp14:anchorId="501A8AB2" wp14:editId="34084A0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9460" w14:textId="77777777" w:rsidR="00F54D48" w:rsidRDefault="00F54D48">
      <w:r>
        <w:br w:type="page"/>
      </w:r>
    </w:p>
    <w:p w14:paraId="294F1769" w14:textId="5B40E51E" w:rsidR="009374C7" w:rsidRDefault="009374C7">
      <w:r>
        <w:lastRenderedPageBreak/>
        <w:t>Step</w:t>
      </w:r>
      <w:r w:rsidR="00F54D48">
        <w:t xml:space="preserve"> </w:t>
      </w:r>
      <w:r>
        <w:t xml:space="preserve">2: Add another Library Project (Business Objects) </w:t>
      </w:r>
    </w:p>
    <w:p w14:paraId="32EF336B" w14:textId="7083C84F" w:rsidR="009374C7" w:rsidRDefault="009374C7">
      <w:r>
        <w:rPr>
          <w:noProof/>
        </w:rPr>
        <w:drawing>
          <wp:inline distT="0" distB="0" distL="0" distR="0" wp14:anchorId="3E2408A3" wp14:editId="3358CB8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849A" w14:textId="63D67F22" w:rsidR="009374C7" w:rsidRDefault="009374C7">
      <w:r>
        <w:rPr>
          <w:noProof/>
        </w:rPr>
        <w:drawing>
          <wp:inline distT="0" distB="0" distL="0" distR="0" wp14:anchorId="71DF7934" wp14:editId="64F3462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3410" w14:textId="42F7A401" w:rsidR="009374C7" w:rsidRDefault="009374C7">
      <w:r w:rsidRPr="009374C7">
        <w:rPr>
          <w:noProof/>
        </w:rPr>
        <w:lastRenderedPageBreak/>
        <w:drawing>
          <wp:inline distT="0" distB="0" distL="0" distR="0" wp14:anchorId="2A1CBD77" wp14:editId="0B43CC0C">
            <wp:extent cx="5731510" cy="2735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8FD2" w14:textId="15F69E59" w:rsidR="009374C7" w:rsidRDefault="009374C7">
      <w:r>
        <w:t>Step 3: Add Another Class Library Project (</w:t>
      </w:r>
      <w:r w:rsidR="00D34DA1">
        <w:t xml:space="preserve">Give the Name - </w:t>
      </w:r>
      <w:proofErr w:type="spellStart"/>
      <w:r>
        <w:t>DataAccessLayer</w:t>
      </w:r>
      <w:proofErr w:type="spellEnd"/>
      <w:r>
        <w:t>)</w:t>
      </w:r>
    </w:p>
    <w:p w14:paraId="18B7BE48" w14:textId="4C5B8BAD" w:rsidR="009374C7" w:rsidRDefault="00D34DA1">
      <w:r w:rsidRPr="00D34DA1">
        <w:rPr>
          <w:noProof/>
        </w:rPr>
        <w:drawing>
          <wp:inline distT="0" distB="0" distL="0" distR="0" wp14:anchorId="191072DF" wp14:editId="07CABB64">
            <wp:extent cx="5731510" cy="30041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4C34" w14:textId="66152D57" w:rsidR="00A03B07" w:rsidRDefault="00A03B07">
      <w:r>
        <w:t>After project get created, add Project Reference as below</w:t>
      </w:r>
    </w:p>
    <w:p w14:paraId="5579602F" w14:textId="640B5905" w:rsidR="00A03B07" w:rsidRDefault="00A03B07">
      <w:r w:rsidRPr="00A03B07">
        <w:rPr>
          <w:noProof/>
        </w:rPr>
        <w:lastRenderedPageBreak/>
        <w:drawing>
          <wp:inline distT="0" distB="0" distL="0" distR="0" wp14:anchorId="680262BF" wp14:editId="051DD1EE">
            <wp:extent cx="5731510" cy="30384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128C" w14:textId="5ED7A2E9" w:rsidR="00A03B07" w:rsidRDefault="00A03B07">
      <w:r>
        <w:t xml:space="preserve">By referring BusinessObjects in </w:t>
      </w:r>
      <w:proofErr w:type="spellStart"/>
      <w:r>
        <w:t>DataAccessLayer</w:t>
      </w:r>
      <w:proofErr w:type="spellEnd"/>
      <w:r>
        <w:t>, We can user Employee class in DAL as below</w:t>
      </w:r>
    </w:p>
    <w:p w14:paraId="1191A142" w14:textId="2DF368DF" w:rsidR="00A03B07" w:rsidRDefault="00A03B07">
      <w:r w:rsidRPr="00A03B07">
        <w:rPr>
          <w:noProof/>
        </w:rPr>
        <w:drawing>
          <wp:inline distT="0" distB="0" distL="0" distR="0" wp14:anchorId="32D8DD00" wp14:editId="295E9E80">
            <wp:extent cx="5731510" cy="27584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FAB7" w14:textId="5287B513" w:rsidR="00A03B07" w:rsidRDefault="000D3E1E">
      <w:r>
        <w:t xml:space="preserve">Rename Class1.cs as </w:t>
      </w:r>
      <w:proofErr w:type="spellStart"/>
      <w:r>
        <w:t>DALOperations.cs</w:t>
      </w:r>
      <w:proofErr w:type="spellEnd"/>
      <w:r>
        <w:t xml:space="preserve"> and Replace the entire content of above class with following Code</w:t>
      </w:r>
    </w:p>
    <w:p w14:paraId="001136C5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F6EDE76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5925DE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0E8453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F73359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79DD4F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2C02D4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//Added Namespaces</w:t>
      </w:r>
    </w:p>
    <w:p w14:paraId="287564C5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A7A6D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B7842E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//Added Projects...</w:t>
      </w:r>
    </w:p>
    <w:p w14:paraId="3756B3E6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BusinessObjects;</w:t>
      </w:r>
    </w:p>
    <w:p w14:paraId="14405A92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DF489E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DataAccessLayer</w:t>
      </w:r>
      <w:proofErr w:type="spellEnd"/>
    </w:p>
    <w:p w14:paraId="27F1840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61F373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DALOperations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//ADO.NET Code for CRUD</w:t>
      </w:r>
    </w:p>
    <w:p w14:paraId="03C581DC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138ACC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</w:rPr>
        <w:t>@"Data Source=SYED22\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SQLEXPRESS;Initial</w:t>
      </w:r>
      <w:proofErr w:type="spellEnd"/>
      <w:r>
        <w:rPr>
          <w:rFonts w:ascii="Cascadia Mono" w:hAnsi="Cascadia Mono" w:cs="Cascadia Mono"/>
          <w:color w:val="8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800000"/>
          <w:sz w:val="19"/>
          <w:szCs w:val="19"/>
        </w:rPr>
        <w:t>=CSD001;Integrated Security=True;"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C07E97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C52F76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List&lt;Employee&gt;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ReadEmployeeRecords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DBA9C15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029FC7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//Step1</w:t>
      </w:r>
    </w:p>
    <w:p w14:paraId="5EB88070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7243F4C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49D350D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0929E2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//Step2</w:t>
      </w:r>
    </w:p>
    <w:p w14:paraId="5098AE2C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spReadEmployeeRecords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14:paraId="0C5EBD7B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cmd.CommandType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System.Data.CommandType.StoredProcedure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97D5F3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F7A2F2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Retreive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data</w:t>
      </w:r>
    </w:p>
    <w:p w14:paraId="7732E55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945899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List&lt;Employee&gt; employees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List&lt;Employee&gt;();</w:t>
      </w:r>
    </w:p>
    <w:p w14:paraId="3417CF4F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 </w:t>
      </w:r>
      <w:r>
        <w:rPr>
          <w:rFonts w:ascii="Cascadia Mono" w:hAnsi="Cascadia Mono" w:cs="Cascadia Mono"/>
          <w:color w:val="008000"/>
          <w:sz w:val="19"/>
          <w:szCs w:val="19"/>
        </w:rPr>
        <w:t>// (x&lt;=10) or (x!=5) or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&lt;=n) true or false,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dr.Read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 - true or false</w:t>
      </w:r>
    </w:p>
    <w:p w14:paraId="1078C89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4B3255E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Employee emp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Employee();</w:t>
      </w:r>
    </w:p>
    <w:p w14:paraId="67AD2D96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emp.EmpID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EmpID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]); </w:t>
      </w:r>
      <w:r>
        <w:rPr>
          <w:rFonts w:ascii="Cascadia Mono" w:hAnsi="Cascadia Mono" w:cs="Cascadia Mono"/>
          <w:color w:val="008000"/>
          <w:sz w:val="19"/>
          <w:szCs w:val="19"/>
        </w:rPr>
        <w:t>//1001</w:t>
      </w:r>
    </w:p>
    <w:p w14:paraId="79BAB44C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emp.EmpName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EmpName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//Neha</w:t>
      </w:r>
    </w:p>
    <w:p w14:paraId="0AA3BB87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emp.Department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"Department"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Deve</w:t>
      </w:r>
      <w:proofErr w:type="spellEnd"/>
    </w:p>
    <w:p w14:paraId="465DDD85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emp.Designation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"Designation"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//Analyst</w:t>
      </w:r>
    </w:p>
    <w:p w14:paraId="1A0808FE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emp.Salary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"Salary"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]); </w:t>
      </w:r>
      <w:r>
        <w:rPr>
          <w:rFonts w:ascii="Cascadia Mono" w:hAnsi="Cascadia Mono" w:cs="Cascadia Mono"/>
          <w:color w:val="008000"/>
          <w:sz w:val="19"/>
          <w:szCs w:val="19"/>
        </w:rPr>
        <w:t>//25000</w:t>
      </w:r>
    </w:p>
    <w:p w14:paraId="414DAB4D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B17732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(emp);</w:t>
      </w:r>
    </w:p>
    <w:p w14:paraId="4236AB48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655B522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12BA3B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67F645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0384D13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F1769F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employees;</w:t>
      </w:r>
    </w:p>
    <w:p w14:paraId="6C606563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91E74F3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7971DC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SaveEmployeeRecord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(Employee emp)</w:t>
      </w:r>
    </w:p>
    <w:p w14:paraId="3E11C7C2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B293837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//Step1</w:t>
      </w:r>
    </w:p>
    <w:p w14:paraId="075E6E8D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C3BF29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C895A9E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662742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//Step2</w:t>
      </w:r>
    </w:p>
    <w:p w14:paraId="45FCC9DF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spCreateEmployeeRecord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14:paraId="0DD94103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cmd.CommandType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System.Data.CommandType.StoredProcedure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29FD120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26ABF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EmpName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emp.EmpName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9F04EE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"@Department"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emp.Department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8D0A22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"@Designation"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emp.Designation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CA94F0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"@Salary"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emp.Salary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C0AC2D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9A374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//Query means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Retreive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data,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NonQuery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means all ops excluding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retreival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op</w:t>
      </w:r>
    </w:p>
    <w:p w14:paraId="55468AA9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RowsAffected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cmd.ExecuteNonQuery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E424B44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4E2953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19422C6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B070D06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8B8C33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RowsAffected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8E656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DD426CF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E1B49B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UpdateEmployeeRecord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Employee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UpdatedEmpRec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3DA7D3F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00392B0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//Step1</w:t>
      </w:r>
    </w:p>
    <w:p w14:paraId="741F1146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E6922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680E4D0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D6DDD3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//Step2</w:t>
      </w:r>
    </w:p>
    <w:p w14:paraId="1308AE76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spUpdateEmployeeRecord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14:paraId="4F19B14B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cmd.CommandType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System.Data.CommandType.StoredProcedure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B36E94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A5DF8F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EmpID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7E48D7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NewEmpName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UpdatedEmpRec.EmpName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BD3C6C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NewDepartment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UpdatedEmpRec.Department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C3A65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NewDesignation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UpdatedEmpRec.Designation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D05C47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NewSalary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UpdatedEmpRec.Salary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70C42B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227E30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//Query means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Retreive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data,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NonQuery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means all ops excluding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retreival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op</w:t>
      </w:r>
    </w:p>
    <w:p w14:paraId="674FC5BC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RowsAffected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cmd.ExecuteNonQuery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A61B66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9E9576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BD88AD7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D530BB6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F50209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RowsAffected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5BE098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6C4127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04501E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DeleteEmployeeRecord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826B49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95AA7F0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//Step1</w:t>
      </w:r>
    </w:p>
    <w:p w14:paraId="65E9628D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769630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16C768B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0C9ACB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//Step2</w:t>
      </w:r>
    </w:p>
    <w:p w14:paraId="239B57F5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spDeleteEmployeeRecord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14:paraId="198A0F4C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cmd.CommandType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System.Data.CommandType.StoredProcedure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79A069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0BD920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cmd.Parameters.AddWithValue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EmpID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95799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657A74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//Query means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Retreive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data,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NonQuery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means all ops excluding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retreival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op</w:t>
      </w:r>
    </w:p>
    <w:p w14:paraId="5F17989E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RowsAffected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cmd.ExecuteNonQuery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46D57E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79126C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cmd.Dispose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6C4964C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EC6AC04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C1D718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RowsAffected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656BB1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E13314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714E92" w14:textId="77777777" w:rsidR="000D3E1E" w:rsidRDefault="000D3E1E" w:rsidP="000D3E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6494652" w14:textId="2B51B237" w:rsidR="00CF52BC" w:rsidRDefault="00CF52BC">
      <w:r>
        <w:t xml:space="preserve">Step 4: Add </w:t>
      </w:r>
      <w:proofErr w:type="spellStart"/>
      <w:r w:rsidRPr="00CF52BC">
        <w:rPr>
          <w:b/>
          <w:bCs/>
        </w:rPr>
        <w:t>PresentationLayerConsole</w:t>
      </w:r>
      <w:proofErr w:type="spellEnd"/>
      <w:r>
        <w:t xml:space="preserve"> (Console Application Project) in your solution as below</w:t>
      </w:r>
    </w:p>
    <w:p w14:paraId="06046842" w14:textId="2F98A2F8" w:rsidR="00CF52BC" w:rsidRDefault="00CF52BC">
      <w:r w:rsidRPr="00CF52BC">
        <w:drawing>
          <wp:inline distT="0" distB="0" distL="0" distR="0" wp14:anchorId="46869E80" wp14:editId="09E4D87C">
            <wp:extent cx="5731510" cy="1943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D7A4" w14:textId="66E32686" w:rsidR="00CF52BC" w:rsidRDefault="00F6679D">
      <w:r>
        <w:t>Add – Project Refences as below</w:t>
      </w:r>
    </w:p>
    <w:p w14:paraId="3349D219" w14:textId="72CB6288" w:rsidR="00F6679D" w:rsidRDefault="00F6679D">
      <w:r w:rsidRPr="00F6679D">
        <w:lastRenderedPageBreak/>
        <w:drawing>
          <wp:inline distT="0" distB="0" distL="0" distR="0" wp14:anchorId="7F8FFE4D" wp14:editId="74CD806E">
            <wp:extent cx="5731510" cy="27857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93A0" w14:textId="39910B9B" w:rsidR="000D3E1E" w:rsidRDefault="00F6679D">
      <w:r w:rsidRPr="00F6679D">
        <w:rPr>
          <w:u w:val="single"/>
        </w:rPr>
        <w:t>Add the following front-End C# Code</w:t>
      </w:r>
      <w:r>
        <w:t xml:space="preserve"> to </w:t>
      </w:r>
      <w:r w:rsidRPr="00F6679D">
        <w:rPr>
          <w:u w:val="single"/>
        </w:rPr>
        <w:t>Perform CRUD operation</w:t>
      </w:r>
      <w:r>
        <w:t xml:space="preserve"> by </w:t>
      </w:r>
      <w:r w:rsidRPr="00F6679D">
        <w:rPr>
          <w:u w:val="single"/>
        </w:rPr>
        <w:t xml:space="preserve">Calling methods in </w:t>
      </w:r>
      <w:proofErr w:type="spellStart"/>
      <w:r w:rsidRPr="00F6679D">
        <w:rPr>
          <w:u w:val="single"/>
        </w:rPr>
        <w:t>DALOperations.cs</w:t>
      </w:r>
      <w:proofErr w:type="spellEnd"/>
      <w:r w:rsidRPr="00F6679D">
        <w:rPr>
          <w:u w:val="single"/>
        </w:rPr>
        <w:t xml:space="preserve"> class</w:t>
      </w:r>
      <w:r>
        <w:t xml:space="preserve"> of </w:t>
      </w:r>
      <w:proofErr w:type="spellStart"/>
      <w:r w:rsidRPr="00F6679D">
        <w:rPr>
          <w:u w:val="single"/>
        </w:rPr>
        <w:t>DataAccessLayer</w:t>
      </w:r>
      <w:proofErr w:type="spellEnd"/>
      <w:r>
        <w:t xml:space="preserve"> Project.</w:t>
      </w:r>
    </w:p>
    <w:p w14:paraId="23B2F784" w14:textId="5E548FAD" w:rsidR="009E0F5D" w:rsidRDefault="009E0F5D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51B69893" w14:textId="5DB92AFC" w:rsidR="00B07F31" w:rsidRDefault="00B07F31" w:rsidP="009E0F5D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14:paraId="65081CC3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3444B1F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"1.Read Employee Records"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02956A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"2.Create Employee Record"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2AE357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"3.Update Employee Data"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C607DAA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"4.Delete Employee Data"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C19C62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"5.Exit"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9902DC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choice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5B0FB904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39BB7A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(choice)</w:t>
      </w:r>
    </w:p>
    <w:p w14:paraId="12D9F5D0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EB7F2C5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1E950FA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"Wrong input.. Please give 1-&gt;5 only"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D43F63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90BE7D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E8A630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4E3C650A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List&lt;Employee&gt; employees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DALOperations.ReadEmployeeRecords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DFD1628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480174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(Employee emp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employees)</w:t>
      </w:r>
    </w:p>
    <w:p w14:paraId="726CA1F8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14:paraId="4C8E9769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"{0,-6}{1}{2}{3}{4}\n"</w:t>
      </w:r>
      <w:r>
        <w:rPr>
          <w:rFonts w:ascii="Cascadia Mono" w:hAnsi="Cascadia Mono" w:cs="Cascadia Mono"/>
          <w:color w:val="000000"/>
          <w:sz w:val="19"/>
          <w:szCs w:val="19"/>
        </w:rPr>
        <w:t>, emp.EmpID,emp.EmpName,emp.Department,emp.Designation,emp.Salary);</w:t>
      </w:r>
    </w:p>
    <w:p w14:paraId="15537BC7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3EC03299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61DEFC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B46DB9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 </w:t>
      </w:r>
      <w:r>
        <w:rPr>
          <w:rFonts w:ascii="Cascadia Mono" w:hAnsi="Cascadia Mono" w:cs="Cascadia Mono"/>
          <w:color w:val="008000"/>
          <w:sz w:val="19"/>
          <w:szCs w:val="19"/>
        </w:rPr>
        <w:t>//Create</w:t>
      </w:r>
    </w:p>
    <w:p w14:paraId="13E21592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Employee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Employee();</w:t>
      </w:r>
    </w:p>
    <w:p w14:paraId="636240D4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5DE719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Employee 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777B01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emprec.EmpName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EB6B5CC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692443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Employee Department"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A0C6F4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emprec.Department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0FD435A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0DB3D3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Employee Designation"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B8A794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emprec.Designation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601B169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FFB80E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Employee Salary"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449953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emprec.Salary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0CBACD63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660655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RowsInserted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DALOperations.SaveEmployeeRecord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emprec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0DF3FF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566710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RowsInserted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&gt;0)</w:t>
      </w:r>
    </w:p>
    <w:p w14:paraId="4DBC9A18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"Record insertion is successful..."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7056EB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BC36B29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"Record insertion is unsuccessful.."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F2CC0C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8AE57E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92D349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 </w:t>
      </w:r>
      <w:r>
        <w:rPr>
          <w:rFonts w:ascii="Cascadia Mono" w:hAnsi="Cascadia Mono" w:cs="Cascadia Mono"/>
          <w:color w:val="008000"/>
          <w:sz w:val="19"/>
          <w:szCs w:val="19"/>
        </w:rPr>
        <w:t>//Update</w:t>
      </w:r>
    </w:p>
    <w:p w14:paraId="09C0806C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Employee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Employee();</w:t>
      </w:r>
    </w:p>
    <w:p w14:paraId="390B6E1A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8B9E23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Employee ID you want to update"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3E4B27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1D5F7FA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6FF5E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Employee 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CFB946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NewObj.EmpName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303A3A5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A9DC64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Employee Department"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78ADF0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NewObj.Department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8B5A035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D01129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Employee Designation"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2F07B2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NewObj.Designation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46FB2D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1EBA13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Employee Salary"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D544BF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NewObj.Salary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6DBAFEB1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C9CC0E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RowsUpdated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DALOperations.UpdateEmployeeRecord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EmpID,NewObj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A61A51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4C581D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RowsUpdated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63DD1D56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"Record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Updation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is successful..."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BB4D0D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087B947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"Record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Updation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is unsuccessful.."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DB8C32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9E24DF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F93629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4: </w:t>
      </w:r>
      <w:r>
        <w:rPr>
          <w:rFonts w:ascii="Cascadia Mono" w:hAnsi="Cascadia Mono" w:cs="Cascadia Mono"/>
          <w:color w:val="008000"/>
          <w:sz w:val="19"/>
          <w:szCs w:val="19"/>
        </w:rPr>
        <w:t>//Delete</w:t>
      </w:r>
    </w:p>
    <w:p w14:paraId="7A9F90BE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Employee ID you want to delete"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80BEA9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EmpIDToDelete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41F3A21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05CA92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RowsDeleted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DALOperations.DeleteEmployeeRecord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EmpIDToDelete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3920ED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</w:p>
    <w:p w14:paraId="24B0EE6E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RowsDeleted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32B7ACA2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"Record Deletion is successful..."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667EF2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620D751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"Record Deletion is unsuccessful.."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F10A41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23328F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5774B6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5:</w:t>
      </w:r>
    </w:p>
    <w:p w14:paraId="31253F03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"Thank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you..Press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any key"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EF2835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DE67C73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414A15" w14:textId="77777777" w:rsidR="00B07F31" w:rsidRDefault="00B07F31" w:rsidP="00B07F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B36C9E8" w14:textId="51916C95" w:rsidR="005F769D" w:rsidRDefault="00B07F31" w:rsidP="00B07F3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FF7B20" w14:textId="4CB1EDAE" w:rsidR="005F769D" w:rsidRPr="00BF6CBC" w:rsidRDefault="00BF6CBC" w:rsidP="00BF6C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FF0000"/>
          <w:sz w:val="19"/>
          <w:szCs w:val="19"/>
        </w:rPr>
      </w:pPr>
      <w:r w:rsidRPr="00BF6CBC">
        <w:rPr>
          <w:rFonts w:ascii="Cascadia Mono" w:hAnsi="Cascadia Mono" w:cs="Cascadia Mono"/>
          <w:color w:val="FF0000"/>
          <w:sz w:val="19"/>
          <w:szCs w:val="19"/>
        </w:rPr>
        <w:lastRenderedPageBreak/>
        <w:t xml:space="preserve">Note : Make as </w:t>
      </w:r>
      <w:proofErr w:type="spellStart"/>
      <w:r w:rsidRPr="00BF6CBC">
        <w:rPr>
          <w:rFonts w:ascii="Cascadia Mono" w:hAnsi="Cascadia Mono" w:cs="Cascadia Mono"/>
          <w:color w:val="FF0000"/>
          <w:sz w:val="19"/>
          <w:szCs w:val="19"/>
        </w:rPr>
        <w:t>PresentationLayerConsole</w:t>
      </w:r>
      <w:proofErr w:type="spellEnd"/>
      <w:r w:rsidRPr="00BF6CBC">
        <w:rPr>
          <w:rFonts w:ascii="Cascadia Mono" w:hAnsi="Cascadia Mono" w:cs="Cascadia Mono"/>
          <w:color w:val="FF0000"/>
          <w:sz w:val="19"/>
          <w:szCs w:val="19"/>
        </w:rPr>
        <w:t xml:space="preserve"> Project as </w:t>
      </w:r>
      <w:proofErr w:type="spellStart"/>
      <w:r w:rsidRPr="00BF6CBC">
        <w:rPr>
          <w:rFonts w:ascii="Cascadia Mono" w:hAnsi="Cascadia Mono" w:cs="Cascadia Mono"/>
          <w:color w:val="FF0000"/>
          <w:sz w:val="19"/>
          <w:szCs w:val="19"/>
        </w:rPr>
        <w:t>Startup</w:t>
      </w:r>
      <w:proofErr w:type="spellEnd"/>
      <w:r w:rsidRPr="00BF6CBC">
        <w:rPr>
          <w:rFonts w:ascii="Cascadia Mono" w:hAnsi="Cascadia Mono" w:cs="Cascadia Mono"/>
          <w:color w:val="FF0000"/>
          <w:sz w:val="19"/>
          <w:szCs w:val="19"/>
        </w:rPr>
        <w:t xml:space="preserve"> object</w:t>
      </w:r>
    </w:p>
    <w:p w14:paraId="1B908648" w14:textId="00E5CE67" w:rsidR="00BF6CBC" w:rsidRDefault="00BF6CBC">
      <w:r>
        <w:rPr>
          <w:noProof/>
        </w:rPr>
        <w:drawing>
          <wp:inline distT="0" distB="0" distL="0" distR="0" wp14:anchorId="0B2BEB1C" wp14:editId="531C570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E3D" w14:textId="6B08EDD1" w:rsidR="009374C7" w:rsidRDefault="009E0F5D">
      <w:r>
        <w:t>Output</w:t>
      </w:r>
      <w:r w:rsidR="00BF6CBC">
        <w:t xml:space="preserve"> </w:t>
      </w:r>
    </w:p>
    <w:p w14:paraId="50986D13" w14:textId="38799309" w:rsidR="00DC7028" w:rsidRDefault="00DC7028">
      <w:r>
        <w:t>Read - Selection</w:t>
      </w:r>
    </w:p>
    <w:p w14:paraId="4B72D564" w14:textId="05DD6962" w:rsidR="0019416D" w:rsidRDefault="0019416D">
      <w:r w:rsidRPr="0019416D">
        <w:drawing>
          <wp:inline distT="0" distB="0" distL="0" distR="0" wp14:anchorId="7C77237D" wp14:editId="00242649">
            <wp:extent cx="5731510" cy="27622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842F" w14:textId="3427EA05" w:rsidR="0019416D" w:rsidRDefault="00DC7028">
      <w:r w:rsidRPr="00DC7028">
        <w:lastRenderedPageBreak/>
        <w:drawing>
          <wp:inline distT="0" distB="0" distL="0" distR="0" wp14:anchorId="03EBB2C2" wp14:editId="3D23D10B">
            <wp:extent cx="5731510" cy="26009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876C" w14:textId="4124C2C9" w:rsidR="00DC7028" w:rsidRDefault="00DC7028">
      <w:r>
        <w:t>Create – By Insertion</w:t>
      </w:r>
    </w:p>
    <w:p w14:paraId="3A517555" w14:textId="6A8C1295" w:rsidR="00DC7028" w:rsidRDefault="00DC7028">
      <w:r w:rsidRPr="00DC7028">
        <w:drawing>
          <wp:inline distT="0" distB="0" distL="0" distR="0" wp14:anchorId="1AB1C4A2" wp14:editId="079E7588">
            <wp:extent cx="5731510" cy="28130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1B46" w14:textId="0E264F86" w:rsidR="00DC7028" w:rsidRDefault="00F471D5">
      <w:r w:rsidRPr="00F471D5">
        <w:drawing>
          <wp:inline distT="0" distB="0" distL="0" distR="0" wp14:anchorId="306BC5B5" wp14:editId="3D695D1F">
            <wp:extent cx="5731510" cy="27190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7250" w14:textId="4431A371" w:rsidR="00F471D5" w:rsidRDefault="00B26DEF">
      <w:r>
        <w:t>Update Operation</w:t>
      </w:r>
    </w:p>
    <w:p w14:paraId="3F580C2E" w14:textId="1F3956CD" w:rsidR="00B26DEF" w:rsidRDefault="00B26DEF">
      <w:r w:rsidRPr="00B26DEF">
        <w:lastRenderedPageBreak/>
        <w:drawing>
          <wp:inline distT="0" distB="0" distL="0" distR="0" wp14:anchorId="67E5B05B" wp14:editId="5F8F8049">
            <wp:extent cx="5731510" cy="2768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A79F" w14:textId="77777777" w:rsidR="00B26DEF" w:rsidRDefault="00B26DEF"/>
    <w:p w14:paraId="649C0373" w14:textId="029F16AF" w:rsidR="0019416D" w:rsidRDefault="00D31F21">
      <w:r w:rsidRPr="00D31F21">
        <w:drawing>
          <wp:inline distT="0" distB="0" distL="0" distR="0" wp14:anchorId="3CF1A934" wp14:editId="05ED7B47">
            <wp:extent cx="5731510" cy="27743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DA6B" w14:textId="325340E7" w:rsidR="00D31F21" w:rsidRDefault="00D80901">
      <w:r>
        <w:t>Deletion – Delete</w:t>
      </w:r>
    </w:p>
    <w:p w14:paraId="1381D77C" w14:textId="2C7B75BF" w:rsidR="00D80901" w:rsidRDefault="00D80901">
      <w:r w:rsidRPr="00D80901">
        <w:lastRenderedPageBreak/>
        <w:drawing>
          <wp:inline distT="0" distB="0" distL="0" distR="0" wp14:anchorId="04844279" wp14:editId="7F9905AB">
            <wp:extent cx="5731510" cy="28105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D497" w14:textId="36894527" w:rsidR="009E0F5D" w:rsidRDefault="00020428">
      <w:r w:rsidRPr="00020428">
        <w:drawing>
          <wp:inline distT="0" distB="0" distL="0" distR="0" wp14:anchorId="53F45928" wp14:editId="77E67F1E">
            <wp:extent cx="5731510" cy="28086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F5D" w:rsidSect="009E0F5D"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4C7"/>
    <w:rsid w:val="00020428"/>
    <w:rsid w:val="000C2956"/>
    <w:rsid w:val="000D3E1E"/>
    <w:rsid w:val="0019416D"/>
    <w:rsid w:val="0026789B"/>
    <w:rsid w:val="005F769D"/>
    <w:rsid w:val="008A7959"/>
    <w:rsid w:val="009374C7"/>
    <w:rsid w:val="009E0F5D"/>
    <w:rsid w:val="00A03B07"/>
    <w:rsid w:val="00AB0D9E"/>
    <w:rsid w:val="00B07F31"/>
    <w:rsid w:val="00B26DEF"/>
    <w:rsid w:val="00BF6CBC"/>
    <w:rsid w:val="00CF52BC"/>
    <w:rsid w:val="00D31F21"/>
    <w:rsid w:val="00D34DA1"/>
    <w:rsid w:val="00D80901"/>
    <w:rsid w:val="00D95B30"/>
    <w:rsid w:val="00DC7028"/>
    <w:rsid w:val="00F471D5"/>
    <w:rsid w:val="00F54D48"/>
    <w:rsid w:val="00F6679D"/>
    <w:rsid w:val="00FF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B6EC7"/>
  <w15:chartTrackingRefBased/>
  <w15:docId w15:val="{BD1FE26B-FEA7-46F0-8FB2-EC0754149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15</Pages>
  <Words>1508</Words>
  <Characters>8599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Nawas Ahamed</dc:creator>
  <cp:keywords/>
  <dc:description/>
  <cp:lastModifiedBy>Syed Nawas Ahamed</cp:lastModifiedBy>
  <cp:revision>18</cp:revision>
  <dcterms:created xsi:type="dcterms:W3CDTF">2022-11-17T07:01:00Z</dcterms:created>
  <dcterms:modified xsi:type="dcterms:W3CDTF">2022-11-17T09:51:00Z</dcterms:modified>
</cp:coreProperties>
</file>