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72"/>
          <w:szCs w:val="72"/>
        </w:rPr>
      </w:pPr>
      <w:r>
        <w:rPr/>
      </w:r>
    </w:p>
    <w:p>
      <w:pPr>
        <w:pStyle w:val="Normal"/>
        <w:jc w:val="center"/>
        <w:rPr/>
      </w:pPr>
      <w:r>
        <w:rPr>
          <w:b/>
          <w:bCs/>
          <w:sz w:val="72"/>
          <w:szCs w:val="72"/>
        </w:rPr>
        <w:t>Efe Can Kara</w:t>
      </w:r>
    </w:p>
    <w:p>
      <w:pPr>
        <w:pStyle w:val="Normal"/>
        <w:jc w:val="center"/>
        <w:rPr>
          <w:b/>
          <w:bCs/>
          <w:sz w:val="72"/>
          <w:szCs w:val="72"/>
        </w:rPr>
      </w:pPr>
      <w:r>
        <w:rPr/>
      </w:r>
    </w:p>
    <w:p>
      <w:pPr>
        <w:pStyle w:val="Normal"/>
        <w:jc w:val="center"/>
        <w:rPr/>
      </w:pPr>
      <w:r>
        <w:rPr>
          <w:b/>
          <w:bCs/>
          <w:sz w:val="72"/>
          <w:szCs w:val="72"/>
        </w:rPr>
        <w:t>2022481031</w:t>
      </w:r>
    </w:p>
    <w:p>
      <w:pPr>
        <w:pStyle w:val="Normal"/>
        <w:jc w:val="center"/>
        <w:rPr>
          <w:b/>
          <w:bCs/>
          <w:sz w:val="72"/>
          <w:szCs w:val="72"/>
        </w:rPr>
      </w:pPr>
      <w:r>
        <w:rPr/>
      </w:r>
    </w:p>
    <w:p>
      <w:pPr>
        <w:pStyle w:val="Normal"/>
        <w:jc w:val="center"/>
        <w:rPr/>
      </w:pPr>
      <w:r>
        <w:rPr>
          <w:b/>
          <w:bCs/>
          <w:sz w:val="72"/>
          <w:szCs w:val="72"/>
        </w:rPr>
        <w:t>Potansiyometre Kontrollü Pomodoro Zamanlayıcısı</w:t>
      </w:r>
    </w:p>
    <w:p>
      <w:pPr>
        <w:pStyle w:val="Normal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 kodları: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// </w:t>
      </w:r>
      <w:r>
        <w:rPr>
          <w:color w:val="FF0000"/>
          <w:sz w:val="24"/>
          <w:szCs w:val="24"/>
        </w:rPr>
        <w:t>Gerekli kütüphanelerin tanımlanması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#include &lt;Wire.h&gt; // LCD için haberleşmeyi sağlayan I2C protokolü için gerekli kütüphane 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#include &lt;Adafruit_LiquidCrystal.h&gt; // Devrede kullanılan LCD'nin kullanımı için gerekli kütüphane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// Durum Sıraları Tanımlanması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const int POMODORO = 0;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const int SHORT_BREAK = 1;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const int LONG_BREAK = 2;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// Durum Sürelerinin Tanımlanması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const int POMODORO_DURATION = 25 * 60;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const int SHORT_BREAK_DURATION = 5 * 60;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const int LONG_BREAK_DURATION = 15 * 60;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// Arduino Pin Girişlerinin Tanımlanması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const int buzzerPin = 2;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const int potentiometerPin = A0;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Adafruit_LiquidCrystal lcd_1(0);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// Başlangıç Durumunun Belirlenmesi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int currentState = POMODORO;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long seconds = 0;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bool timerRunning = false;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int pomodoroCount = 0; // Pomodoro sayısını tutan değişken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void setup() {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lcd_1.begin(16, 2);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pinMode(buzzerPin, OUTPUT);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void loop() {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lcd_1.setCursor(0, 0);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lcd_1.print("                ");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lcd_1.setCursor(0, 1);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lcd_1.print("               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lcd_1.setCursor(0, 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switch (currentState) {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case POMODORO: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lcd_1.print("Pomodoro");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break;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case SHORT_BREAK: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lcd_1.print("Kısa Mola");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break;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case LONG_BREAK: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lcd_1.print("Uzun Mola");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break;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lcd_1.setCursor(0, 1);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lcd_1.print(formatTime(seconds));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int potValue = analogRead(potentiometerPin);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int potThreshold = 500;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if (potValue &gt; potThreshold) {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delay(50);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timerRunning = !timerRunning;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if (timerRunning) {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digitalWrite(buzzerPin, HIGH);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delay(50);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digitalWrite(buzzerPin, LOW);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while (analogRead(potentiometerPin) &gt; potThreshold) {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delay(10);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if (timerRunning) {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delay(1000);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if (seconds &gt;= getStateDuration(currentState)) {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seconds = 0;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switchState();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seconds += 1;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// Durum Süresini Almak İçin Fonksiyon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int getStateDuration(int state) {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switch (state) {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case POMODORO: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return POMODORO_DURATION;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case SHORT_BREAK: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return SHORT_BREAK_DURATION;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case LONG_BREAK: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return LONG_BREAK_DURATION;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return 0;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// Durumu Değiştirmek İçin Fonksiyon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void switchState() {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digitalWrite(buzzerPin, HIGH);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delay(500);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digitalWrite(buzzerPin, LOW);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switch (currentState) {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case POMODORO: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pomodoroCount++;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if (pomodoroCount &lt; 4) {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  </w:t>
      </w:r>
      <w:r>
        <w:rPr>
          <w:color w:val="FF0000"/>
          <w:sz w:val="24"/>
          <w:szCs w:val="24"/>
        </w:rPr>
        <w:t>currentState = SHORT_BREAK;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} else {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  </w:t>
      </w:r>
      <w:r>
        <w:rPr>
          <w:color w:val="FF0000"/>
          <w:sz w:val="24"/>
          <w:szCs w:val="24"/>
        </w:rPr>
        <w:t>currentState = LONG_BREAK;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  </w:t>
      </w:r>
      <w:r>
        <w:rPr>
          <w:color w:val="FF0000"/>
          <w:sz w:val="24"/>
          <w:szCs w:val="24"/>
        </w:rPr>
        <w:t>pomodoroCount = 0; // 4 Pomodoro sonrası Long Break başlar, Pomodoro sayısı sıfırlanır.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break;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case SHORT_BREAK: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currentState = POMODORO;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break;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case LONG_BREAK: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currentState = POMODORO;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break;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// Zamanı Biçimlendirmek İçin Fonksiyon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String formatTime(long seconds) {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int minutes = seconds / 60;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int remainingSeconds = seconds % 60;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return String(minutes) + "m " + String(remainingSeconds) + "s";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Projenin Drive Linki:</w:t>
      </w:r>
    </w:p>
    <w:p>
      <w:pPr>
        <w:pStyle w:val="Normal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 xml:space="preserve">Projenizin çalışır bir videosunu Google Drive’da açık erişimli bir klasöre koyunuz ve linkini buraya yerleştiriniz. </w:t>
      </w:r>
      <w:r>
        <w:rPr>
          <w:color w:val="FF0000"/>
          <w:sz w:val="30"/>
          <w:szCs w:val="30"/>
        </w:rPr>
        <w:t>(Bu akşam ya da yarın çek)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Projenin Fotoğrafı (Tinkercad):</w:t>
      </w:r>
    </w:p>
    <w:p>
      <w:pPr>
        <w:pStyle w:val="Normal"/>
        <w:rPr>
          <w:b/>
          <w:bCs/>
          <w:sz w:val="36"/>
          <w:szCs w:val="36"/>
        </w:rPr>
      </w:pPr>
      <w:r>
        <w:rPr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57785</wp:posOffset>
            </wp:positionH>
            <wp:positionV relativeFrom="paragraph">
              <wp:posOffset>-76200</wp:posOffset>
            </wp:positionV>
            <wp:extent cx="5299710" cy="31038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7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FF0000"/>
          <w:sz w:val="30"/>
          <w:szCs w:val="30"/>
        </w:rPr>
      </w:pPr>
      <w:r>
        <w:rPr/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160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5013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type w:val="nextPage"/>
      <w:pgSz w:w="11906" w:h="16838"/>
      <w:pgMar w:left="1417" w:right="1417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 Black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left w:val="single" w:sz="12" w:space="11" w:color="4472C4" w:themeColor="accent1"/>
      </w:pBdr>
      <w:tabs>
        <w:tab w:val="clear" w:pos="708"/>
        <w:tab w:val="left" w:pos="3620" w:leader="none"/>
        <w:tab w:val="left" w:pos="3964" w:leader="none"/>
      </w:tabs>
      <w:spacing w:before="0" w:after="0"/>
      <w:rPr>
        <w:rFonts w:ascii="Segoe UI Black" w:hAnsi="Segoe UI Black" w:eastAsia="" w:cs="" w:cstheme="majorBidi" w:eastAsiaTheme="majorEastAsia"/>
        <w:b/>
        <w:bCs/>
        <w:color w:themeColor="accent1" w:themeShade="bf" w:val="2F5496"/>
        <w:sz w:val="20"/>
        <w:szCs w:val="20"/>
      </w:rPr>
    </w:pPr>
    <w:sdt>
      <w:sdtPr>
        <w:placeholder>
          <w:docPart w:val="D26B83F45D304B14B1C5BCD6455F035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Başlık"/>
        <w:id w:val="-932208079"/>
        <w:text/>
      </w:sdtPr>
      <w:sdtContent>
        <w:r>
          <w:rPr>
            <w:rFonts w:ascii="Segoe UI Black" w:hAnsi="Segoe UI Black"/>
            <w:b/>
            <w:bCs/>
            <w:sz w:val="20"/>
            <w:szCs w:val="20"/>
          </w:rPr>
        </w:r>
        <w:r>
          <w:rPr>
            <w:rFonts w:ascii="Segoe UI Black" w:hAnsi="Segoe UI Black"/>
            <w:b/>
            <w:bCs/>
            <w:sz w:val="20"/>
            <w:szCs w:val="20"/>
          </w:rPr>
          <w:t>2023-2024 Eğitim Öğretim yılı Şarkışla U.B.Y.O. Mikro Denetleyici Dersi Final Proje Raporu</w:t>
        </w:r>
      </w:sdtContent>
    </w:sdt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tr-T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BilgiChar" w:customStyle="1">
    <w:name w:val="Üst Bilgi Char"/>
    <w:basedOn w:val="DefaultParagraphFont"/>
    <w:link w:val="Header"/>
    <w:uiPriority w:val="99"/>
    <w:qFormat/>
    <w:rsid w:val="002120bb"/>
    <w:rPr/>
  </w:style>
  <w:style w:type="character" w:styleId="AltBilgiChar" w:customStyle="1">
    <w:name w:val="Alt Bilgi Char"/>
    <w:basedOn w:val="DefaultParagraphFont"/>
    <w:link w:val="Footer"/>
    <w:uiPriority w:val="99"/>
    <w:qFormat/>
    <w:rsid w:val="002120bb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Display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BilgiChar"/>
    <w:uiPriority w:val="99"/>
    <w:unhideWhenUsed/>
    <w:rsid w:val="002120b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ltBilgiChar"/>
    <w:uiPriority w:val="99"/>
    <w:unhideWhenUsed/>
    <w:rsid w:val="002120b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6B83F45D304B14B1C5BCD6455F035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682BDB1-0784-493C-B665-68899CE57B1C}"/>
      </w:docPartPr>
      <w:docPartBody>
        <w:p w:rsidR="00000000" w:rsidRDefault="00EF318E" w:rsidP="00EF318E">
          <w:pPr>
            <w:pStyle w:val="D26B83F45D304B14B1C5BCD6455F0356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[Belge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A2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8E"/>
    <w:rsid w:val="00C67641"/>
    <w:rsid w:val="00EF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26B83F45D304B14B1C5BCD6455F0356">
    <w:name w:val="D26B83F45D304B14B1C5BCD6455F0356"/>
    <w:rsid w:val="00EF31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eması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LibreOffice/7.6.4.1$Linux_X86_64 LibreOffice_project/60$Build-1</Application>
  <AppVersion>15.0000</AppVersion>
  <Pages>7</Pages>
  <Words>378</Words>
  <Characters>2555</Characters>
  <CharactersWithSpaces>3151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2024-01-03T09:46:00Z</dcterms:created>
  <dc:creator>Furkan</dc:creator>
  <dc:description/>
  <dc:language>en-US</dc:language>
  <cp:lastModifiedBy/>
  <dcterms:modified xsi:type="dcterms:W3CDTF">2024-01-04T13:11:00Z</dcterms:modified>
  <cp:revision>4</cp:revision>
  <dc:subject/>
  <dc:title>2023-2024 Eğitim Öğretim yılı Şarkışla U.B.Y.O. Mikro Denetleyici Dersi Final Proje Raporu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