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1EE17" w14:textId="77777777" w:rsidR="004C5923" w:rsidRPr="004C5923" w:rsidRDefault="004C5923" w:rsidP="004C592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C592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Project Title:</w:t>
      </w:r>
    </w:p>
    <w:p w14:paraId="1747F18D" w14:textId="06D18F2E" w:rsidR="004C5923" w:rsidRPr="004C5923" w:rsidRDefault="00480049" w:rsidP="004C59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PicPlate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(</w:t>
      </w:r>
      <w:r w:rsidR="004C5923" w:rsidRPr="004C59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AI-Powered </w:t>
      </w:r>
      <w:r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Meal Planner)</w:t>
      </w:r>
    </w:p>
    <w:p w14:paraId="3E0A782D" w14:textId="77777777" w:rsidR="004C5923" w:rsidRPr="004C5923" w:rsidRDefault="004C5923" w:rsidP="004C592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C592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Objective:</w:t>
      </w:r>
    </w:p>
    <w:p w14:paraId="32B13AE7" w14:textId="124CEE23" w:rsidR="004C5923" w:rsidRPr="004C5923" w:rsidRDefault="004C5923" w:rsidP="004C59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C5923">
        <w:rPr>
          <w:rFonts w:ascii="Times New Roman" w:eastAsia="Times New Roman" w:hAnsi="Times New Roman" w:cs="Times New Roman"/>
          <w:kern w:val="0"/>
          <w14:ligatures w14:val="none"/>
        </w:rPr>
        <w:t xml:space="preserve">This project aims to create a </w:t>
      </w:r>
      <w:r w:rsidRPr="004C59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Single Page Application (SPA)</w:t>
      </w:r>
      <w:r w:rsidRPr="004C5923">
        <w:rPr>
          <w:rFonts w:ascii="Times New Roman" w:eastAsia="Times New Roman" w:hAnsi="Times New Roman" w:cs="Times New Roman"/>
          <w:kern w:val="0"/>
          <w14:ligatures w14:val="none"/>
        </w:rPr>
        <w:t xml:space="preserve"> that allows users to </w:t>
      </w:r>
      <w:r w:rsidRPr="004C59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upload food images from Pinterest/Google Photos</w:t>
      </w:r>
      <w:r w:rsidRPr="004C5923">
        <w:rPr>
          <w:rFonts w:ascii="Times New Roman" w:eastAsia="Times New Roman" w:hAnsi="Times New Roman" w:cs="Times New Roman"/>
          <w:kern w:val="0"/>
          <w14:ligatures w14:val="none"/>
        </w:rPr>
        <w:t xml:space="preserve">, use the </w:t>
      </w:r>
      <w:r w:rsidRPr="004C59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Google Vision API</w:t>
      </w:r>
      <w:r w:rsidRPr="004C5923">
        <w:rPr>
          <w:rFonts w:ascii="Times New Roman" w:eastAsia="Times New Roman" w:hAnsi="Times New Roman" w:cs="Times New Roman"/>
          <w:kern w:val="0"/>
          <w14:ligatures w14:val="none"/>
        </w:rPr>
        <w:t xml:space="preserve"> to identify food items, and leverage the </w:t>
      </w:r>
      <w:r w:rsidRPr="004C59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Google Gemini API</w:t>
      </w:r>
      <w:r w:rsidRPr="004C5923">
        <w:rPr>
          <w:rFonts w:ascii="Times New Roman" w:eastAsia="Times New Roman" w:hAnsi="Times New Roman" w:cs="Times New Roman"/>
          <w:kern w:val="0"/>
          <w14:ligatures w14:val="none"/>
        </w:rPr>
        <w:t xml:space="preserve"> to estimate calorie content and suggest healthy meal alternatives. The application will also enable users to </w:t>
      </w:r>
      <w:r w:rsidR="0048004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have a recipe based on the alternate ingredients and suggestions of some healthy restaurant near the</w:t>
      </w:r>
      <w:r w:rsidR="00FB084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ir</w:t>
      </w:r>
      <w:r w:rsidR="0048004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location.</w:t>
      </w:r>
    </w:p>
    <w:p w14:paraId="542D809D" w14:textId="77777777" w:rsidR="004C5923" w:rsidRPr="004C5923" w:rsidRDefault="004C5923" w:rsidP="004C592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C592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Features:</w:t>
      </w:r>
    </w:p>
    <w:p w14:paraId="70ABF8EC" w14:textId="77777777" w:rsidR="004C5923" w:rsidRPr="004C5923" w:rsidRDefault="004C5923" w:rsidP="004C59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C59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User Features:</w:t>
      </w:r>
    </w:p>
    <w:p w14:paraId="10797989" w14:textId="77777777" w:rsidR="004C5923" w:rsidRPr="004C5923" w:rsidRDefault="004C5923" w:rsidP="004C592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C59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 Authentication:</w:t>
      </w:r>
      <w:r w:rsidRPr="004C5923">
        <w:rPr>
          <w:rFonts w:ascii="Times New Roman" w:eastAsia="Times New Roman" w:hAnsi="Times New Roman" w:cs="Times New Roman"/>
          <w:kern w:val="0"/>
          <w14:ligatures w14:val="none"/>
        </w:rPr>
        <w:t xml:space="preserve"> Login via Google or email authentication.</w:t>
      </w:r>
    </w:p>
    <w:p w14:paraId="1F3843BB" w14:textId="77777777" w:rsidR="004C5923" w:rsidRPr="004C5923" w:rsidRDefault="004C5923" w:rsidP="004C592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C59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Food Image Upload:</w:t>
      </w:r>
      <w:r w:rsidRPr="004C5923">
        <w:rPr>
          <w:rFonts w:ascii="Times New Roman" w:eastAsia="Times New Roman" w:hAnsi="Times New Roman" w:cs="Times New Roman"/>
          <w:kern w:val="0"/>
          <w14:ligatures w14:val="none"/>
        </w:rPr>
        <w:t xml:space="preserve"> Users can upload food images from their device or import from </w:t>
      </w:r>
      <w:r w:rsidRPr="004C59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Pinterest/Google Photos</w:t>
      </w:r>
      <w:r w:rsidRPr="004C5923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4C8B10EF" w14:textId="77777777" w:rsidR="004C5923" w:rsidRPr="004C5923" w:rsidRDefault="004C5923" w:rsidP="004C592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C59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Food Recognition (Google Vision API):</w:t>
      </w:r>
    </w:p>
    <w:p w14:paraId="0E157CEA" w14:textId="77777777" w:rsidR="004C5923" w:rsidRPr="004C5923" w:rsidRDefault="004C5923" w:rsidP="004C592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C5923">
        <w:rPr>
          <w:rFonts w:ascii="Times New Roman" w:eastAsia="Times New Roman" w:hAnsi="Times New Roman" w:cs="Times New Roman"/>
          <w:kern w:val="0"/>
          <w14:ligatures w14:val="none"/>
        </w:rPr>
        <w:t>Detects food items in the image.</w:t>
      </w:r>
    </w:p>
    <w:p w14:paraId="6965D98C" w14:textId="77777777" w:rsidR="004C5923" w:rsidRPr="004C5923" w:rsidRDefault="004C5923" w:rsidP="004C592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C5923">
        <w:rPr>
          <w:rFonts w:ascii="Times New Roman" w:eastAsia="Times New Roman" w:hAnsi="Times New Roman" w:cs="Times New Roman"/>
          <w:kern w:val="0"/>
          <w14:ligatures w14:val="none"/>
        </w:rPr>
        <w:t>Identifies ingredients where possible.</w:t>
      </w:r>
    </w:p>
    <w:p w14:paraId="571F4CCF" w14:textId="77777777" w:rsidR="00480049" w:rsidRPr="00FB0842" w:rsidRDefault="004C5923" w:rsidP="0048004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 w:rsidRPr="004C59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Calorie Estimation &amp; Nutrition Insights (Google Gemini API):</w:t>
      </w:r>
    </w:p>
    <w:p w14:paraId="5650B285" w14:textId="534A379E" w:rsidR="00480049" w:rsidRPr="00FB0842" w:rsidRDefault="00480049" w:rsidP="00FB084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0842">
        <w:rPr>
          <w:rFonts w:ascii="Times New Roman" w:eastAsia="Times New Roman" w:hAnsi="Times New Roman" w:cs="Times New Roman"/>
          <w:kern w:val="0"/>
          <w14:ligatures w14:val="none"/>
        </w:rPr>
        <w:t xml:space="preserve">Suggests </w:t>
      </w:r>
      <w:r w:rsidRPr="00FB0842">
        <w:rPr>
          <w:rFonts w:ascii="Times New Roman" w:eastAsia="Times New Roman" w:hAnsi="Times New Roman" w:cs="Times New Roman"/>
          <w:kern w:val="0"/>
          <w14:ligatures w14:val="none"/>
        </w:rPr>
        <w:t>healthy meal alternatives</w:t>
      </w:r>
      <w:r w:rsidRPr="00FB0842">
        <w:rPr>
          <w:rFonts w:ascii="Times New Roman" w:eastAsia="Times New Roman" w:hAnsi="Times New Roman" w:cs="Times New Roman"/>
          <w:kern w:val="0"/>
          <w14:ligatures w14:val="none"/>
        </w:rPr>
        <w:t xml:space="preserve"> based on user’s dietary goals</w:t>
      </w:r>
      <w:r w:rsidRPr="00FB0842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68B0594" w14:textId="1A782A41" w:rsidR="00480049" w:rsidRPr="00FB0842" w:rsidRDefault="00480049" w:rsidP="00FB084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0842">
        <w:rPr>
          <w:rFonts w:ascii="Times New Roman" w:eastAsia="Times New Roman" w:hAnsi="Times New Roman" w:cs="Times New Roman"/>
          <w:kern w:val="0"/>
          <w14:ligatures w14:val="none"/>
        </w:rPr>
        <w:t>Generates recipes based on alternate ingredients.</w:t>
      </w:r>
    </w:p>
    <w:p w14:paraId="6E61CBDD" w14:textId="5DB3DABC" w:rsidR="00480049" w:rsidRPr="00FB0842" w:rsidRDefault="00480049" w:rsidP="00FB084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084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B0842">
        <w:rPr>
          <w:rFonts w:ascii="Times New Roman" w:eastAsia="Times New Roman" w:hAnsi="Times New Roman" w:cs="Times New Roman"/>
          <w:kern w:val="0"/>
          <w14:ligatures w14:val="none"/>
        </w:rPr>
        <w:t>Recommends nearby healthy restaurants based on user location.</w:t>
      </w:r>
    </w:p>
    <w:p w14:paraId="2708366E" w14:textId="77777777" w:rsidR="004C5923" w:rsidRPr="004C5923" w:rsidRDefault="004C5923" w:rsidP="004C592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C592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 System Architecture:</w:t>
      </w:r>
    </w:p>
    <w:p w14:paraId="011CE7D1" w14:textId="77777777" w:rsidR="004C5923" w:rsidRPr="004C5923" w:rsidRDefault="004C5923" w:rsidP="004C59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C59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Frontend:</w:t>
      </w:r>
      <w:r w:rsidRPr="004C5923">
        <w:rPr>
          <w:rFonts w:ascii="Times New Roman" w:eastAsia="Times New Roman" w:hAnsi="Times New Roman" w:cs="Times New Roman"/>
          <w:kern w:val="0"/>
          <w14:ligatures w14:val="none"/>
        </w:rPr>
        <w:t xml:space="preserve"> React.js (SPA) - Ensures a seamless, interactive user experience. </w:t>
      </w:r>
      <w:r w:rsidRPr="004C59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Backend:</w:t>
      </w:r>
      <w:r w:rsidRPr="004C5923">
        <w:rPr>
          <w:rFonts w:ascii="Times New Roman" w:eastAsia="Times New Roman" w:hAnsi="Times New Roman" w:cs="Times New Roman"/>
          <w:kern w:val="0"/>
          <w14:ligatures w14:val="none"/>
        </w:rPr>
        <w:t xml:space="preserve"> Node.js with Express - Handles API requests and processes data. </w:t>
      </w:r>
      <w:r w:rsidRPr="004C59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Database:</w:t>
      </w:r>
      <w:r w:rsidRPr="004C5923">
        <w:rPr>
          <w:rFonts w:ascii="Times New Roman" w:eastAsia="Times New Roman" w:hAnsi="Times New Roman" w:cs="Times New Roman"/>
          <w:kern w:val="0"/>
          <w14:ligatures w14:val="none"/>
        </w:rPr>
        <w:t xml:space="preserve"> Google </w:t>
      </w:r>
      <w:proofErr w:type="spellStart"/>
      <w:r w:rsidRPr="004C5923">
        <w:rPr>
          <w:rFonts w:ascii="Times New Roman" w:eastAsia="Times New Roman" w:hAnsi="Times New Roman" w:cs="Times New Roman"/>
          <w:kern w:val="0"/>
          <w14:ligatures w14:val="none"/>
        </w:rPr>
        <w:t>Firestore</w:t>
      </w:r>
      <w:proofErr w:type="spellEnd"/>
      <w:r w:rsidRPr="004C5923">
        <w:rPr>
          <w:rFonts w:ascii="Times New Roman" w:eastAsia="Times New Roman" w:hAnsi="Times New Roman" w:cs="Times New Roman"/>
          <w:kern w:val="0"/>
          <w14:ligatures w14:val="none"/>
        </w:rPr>
        <w:t xml:space="preserve"> - Stores user food logs, calorie data, and fitness goals. </w:t>
      </w:r>
      <w:r w:rsidRPr="004C59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Deployment:</w:t>
      </w:r>
      <w:r w:rsidRPr="004C5923">
        <w:rPr>
          <w:rFonts w:ascii="Times New Roman" w:eastAsia="Times New Roman" w:hAnsi="Times New Roman" w:cs="Times New Roman"/>
          <w:kern w:val="0"/>
          <w14:ligatures w14:val="none"/>
        </w:rPr>
        <w:t xml:space="preserve"> Google Cloud Run or GAE (Google App Engine) - Scalable cloud hosting. </w:t>
      </w:r>
      <w:r w:rsidRPr="004C59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APIs Used:</w:t>
      </w:r>
    </w:p>
    <w:p w14:paraId="4CF5E5D6" w14:textId="77777777" w:rsidR="004C5923" w:rsidRPr="004C5923" w:rsidRDefault="004C5923" w:rsidP="004C592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C59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Google Vision API</w:t>
      </w:r>
      <w:r w:rsidRPr="004C5923">
        <w:rPr>
          <w:rFonts w:ascii="Times New Roman" w:eastAsia="Times New Roman" w:hAnsi="Times New Roman" w:cs="Times New Roman"/>
          <w:kern w:val="0"/>
          <w14:ligatures w14:val="none"/>
        </w:rPr>
        <w:t>: Identifies food items from uploaded images.</w:t>
      </w:r>
    </w:p>
    <w:p w14:paraId="107F2354" w14:textId="77777777" w:rsidR="004C5923" w:rsidRPr="004C5923" w:rsidRDefault="004C5923" w:rsidP="004C592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C592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Google Gemini API</w:t>
      </w:r>
      <w:r w:rsidRPr="004C5923">
        <w:rPr>
          <w:rFonts w:ascii="Times New Roman" w:eastAsia="Times New Roman" w:hAnsi="Times New Roman" w:cs="Times New Roman"/>
          <w:kern w:val="0"/>
          <w14:ligatures w14:val="none"/>
        </w:rPr>
        <w:t>: Provides calorie estimation and suggests healthy meal alternatives.</w:t>
      </w:r>
    </w:p>
    <w:p w14:paraId="787B119F" w14:textId="77777777" w:rsidR="004C5923" w:rsidRPr="004C5923" w:rsidRDefault="004C5923" w:rsidP="004C592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C592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5. Workflow:</w:t>
      </w:r>
    </w:p>
    <w:p w14:paraId="5A24B730" w14:textId="77777777" w:rsidR="00FB0842" w:rsidRDefault="00FB0842" w:rsidP="00FB0842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User logs in</w:t>
      </w:r>
      <w:r>
        <w:t xml:space="preserve"> and connects their Google Photos/Pinterest account.</w:t>
      </w:r>
    </w:p>
    <w:p w14:paraId="4D949736" w14:textId="77777777" w:rsidR="00FB0842" w:rsidRDefault="00FB0842" w:rsidP="00FB0842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Retrieve food images</w:t>
      </w:r>
      <w:r>
        <w:t xml:space="preserve"> from the connected account.</w:t>
      </w:r>
    </w:p>
    <w:p w14:paraId="5879C63C" w14:textId="77777777" w:rsidR="00FB0842" w:rsidRDefault="00FB0842" w:rsidP="00FB0842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Google Vision API identifies food items</w:t>
      </w:r>
      <w:r>
        <w:t xml:space="preserve"> and matches them with nutrition databases.</w:t>
      </w:r>
    </w:p>
    <w:p w14:paraId="52B6E0E9" w14:textId="77777777" w:rsidR="00FB0842" w:rsidRDefault="00FB0842" w:rsidP="00FB0842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Google Gemini API estimates calories and suggests meal improvements.</w:t>
      </w:r>
    </w:p>
    <w:p w14:paraId="4CDF20D0" w14:textId="77777777" w:rsidR="00FB0842" w:rsidRDefault="00FB0842" w:rsidP="00FB0842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Generate recipe suggestions based on alternative ingredients.</w:t>
      </w:r>
    </w:p>
    <w:p w14:paraId="26FAA10F" w14:textId="77777777" w:rsidR="00FB0842" w:rsidRDefault="00FB0842" w:rsidP="00FB0842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lastRenderedPageBreak/>
        <w:t>Find and recommend healthy restaurants near user location.</w:t>
      </w:r>
    </w:p>
    <w:p w14:paraId="78017996" w14:textId="77777777" w:rsidR="00FB0842" w:rsidRDefault="00FB0842" w:rsidP="00FB0842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>Display recommendations</w:t>
      </w:r>
      <w:r>
        <w:t xml:space="preserve"> in an interactive dashboard.</w:t>
      </w:r>
    </w:p>
    <w:p w14:paraId="52E5C2ED" w14:textId="77777777" w:rsidR="00FB0842" w:rsidRDefault="00FB0842" w:rsidP="00FB0842">
      <w:pPr>
        <w:pStyle w:val="NormalWeb"/>
        <w:numPr>
          <w:ilvl w:val="0"/>
          <w:numId w:val="9"/>
        </w:numPr>
      </w:pPr>
      <w:r>
        <w:rPr>
          <w:rStyle w:val="Strong"/>
          <w:rFonts w:eastAsiaTheme="majorEastAsia"/>
        </w:rPr>
        <w:t xml:space="preserve">Data is stored in </w:t>
      </w:r>
      <w:proofErr w:type="spellStart"/>
      <w:r>
        <w:rPr>
          <w:rStyle w:val="Strong"/>
          <w:rFonts w:eastAsiaTheme="majorEastAsia"/>
        </w:rPr>
        <w:t>Firestore</w:t>
      </w:r>
      <w:proofErr w:type="spellEnd"/>
      <w:r>
        <w:t>, allowing users to retrieve and compare past meals.</w:t>
      </w:r>
    </w:p>
    <w:p w14:paraId="3FB35A0E" w14:textId="77777777" w:rsidR="00AB6EE8" w:rsidRDefault="00AB6EE8">
      <w:pPr>
        <w:rPr>
          <w:sz w:val="32"/>
          <w:szCs w:val="32"/>
        </w:rPr>
      </w:pPr>
    </w:p>
    <w:p w14:paraId="70B199A9" w14:textId="049DB7BC" w:rsidR="00432521" w:rsidRDefault="00432521">
      <w:pPr>
        <w:rPr>
          <w:sz w:val="32"/>
          <w:szCs w:val="32"/>
        </w:rPr>
      </w:pPr>
      <w:r>
        <w:rPr>
          <w:sz w:val="32"/>
          <w:szCs w:val="32"/>
        </w:rPr>
        <w:t>Here are some screenshots of the search results using Google API and Gemini for our project.</w:t>
      </w:r>
    </w:p>
    <w:p w14:paraId="2527A1FD" w14:textId="1A0EFD02" w:rsidR="00432521" w:rsidRDefault="0043252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0847FC1" wp14:editId="77A686C0">
            <wp:extent cx="5943600" cy="2844800"/>
            <wp:effectExtent l="0" t="0" r="0" b="0"/>
            <wp:docPr id="1300177225" name="Picture 1" descr="A screenshot of a foo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77225" name="Picture 1" descr="A screenshot of a food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28734A80" wp14:editId="134FE39C">
            <wp:extent cx="5943600" cy="2908300"/>
            <wp:effectExtent l="0" t="0" r="0" b="0"/>
            <wp:docPr id="1089958653" name="Picture 2" descr="A plate of food on a wooden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58653" name="Picture 2" descr="A plate of food on a wooden surfac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 wp14:anchorId="1898235C" wp14:editId="478B2D3A">
            <wp:extent cx="6284971" cy="2922243"/>
            <wp:effectExtent l="0" t="0" r="1905" b="0"/>
            <wp:docPr id="827136370" name="Picture 3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36370" name="Picture 3" descr="A screenshot of a menu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214" cy="29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2142" w14:textId="3A504A8E" w:rsidR="00432521" w:rsidRDefault="004325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D6EF5C" wp14:editId="49832765">
            <wp:extent cx="5943600" cy="2263620"/>
            <wp:effectExtent l="0" t="0" r="6350" b="0"/>
            <wp:docPr id="692658640" name="Picture 4" descr="A white pag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58640" name="Picture 4" descr="A white page with black tex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51CD" w14:textId="58937DD4" w:rsidR="00432521" w:rsidRPr="004C5923" w:rsidRDefault="004325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5259E0" wp14:editId="3548EB99">
            <wp:extent cx="5943600" cy="2376805"/>
            <wp:effectExtent l="0" t="0" r="0" b="0"/>
            <wp:docPr id="188068629" name="Picture 5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8629" name="Picture 5" descr="A white paper with black tex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521" w:rsidRPr="004C59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32B03"/>
    <w:multiLevelType w:val="multilevel"/>
    <w:tmpl w:val="9DB00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C17DF9"/>
    <w:multiLevelType w:val="multilevel"/>
    <w:tmpl w:val="1FFA1A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661488"/>
    <w:multiLevelType w:val="multilevel"/>
    <w:tmpl w:val="D4D47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A95B32"/>
    <w:multiLevelType w:val="multilevel"/>
    <w:tmpl w:val="AFBEB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472D35"/>
    <w:multiLevelType w:val="multilevel"/>
    <w:tmpl w:val="F4F04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E71FB5"/>
    <w:multiLevelType w:val="multilevel"/>
    <w:tmpl w:val="44166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E71D27"/>
    <w:multiLevelType w:val="multilevel"/>
    <w:tmpl w:val="315AB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1E6AE1"/>
    <w:multiLevelType w:val="multilevel"/>
    <w:tmpl w:val="F3F6B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CD089F"/>
    <w:multiLevelType w:val="multilevel"/>
    <w:tmpl w:val="F8684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18496393">
    <w:abstractNumId w:val="4"/>
  </w:num>
  <w:num w:numId="2" w16cid:durableId="1077898273">
    <w:abstractNumId w:val="0"/>
  </w:num>
  <w:num w:numId="3" w16cid:durableId="1812211834">
    <w:abstractNumId w:val="8"/>
  </w:num>
  <w:num w:numId="4" w16cid:durableId="1261792289">
    <w:abstractNumId w:val="1"/>
  </w:num>
  <w:num w:numId="5" w16cid:durableId="999390001">
    <w:abstractNumId w:val="7"/>
  </w:num>
  <w:num w:numId="6" w16cid:durableId="813528343">
    <w:abstractNumId w:val="5"/>
  </w:num>
  <w:num w:numId="7" w16cid:durableId="316541653">
    <w:abstractNumId w:val="3"/>
  </w:num>
  <w:num w:numId="8" w16cid:durableId="521938509">
    <w:abstractNumId w:val="2"/>
  </w:num>
  <w:num w:numId="9" w16cid:durableId="18270157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923"/>
    <w:rsid w:val="00086D4B"/>
    <w:rsid w:val="00432521"/>
    <w:rsid w:val="00480049"/>
    <w:rsid w:val="004C5923"/>
    <w:rsid w:val="00790241"/>
    <w:rsid w:val="008E6238"/>
    <w:rsid w:val="009B0A51"/>
    <w:rsid w:val="00AB6EE8"/>
    <w:rsid w:val="00E101BB"/>
    <w:rsid w:val="00F573E2"/>
    <w:rsid w:val="00F722C5"/>
    <w:rsid w:val="00FB0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350AED"/>
  <w15:chartTrackingRefBased/>
  <w15:docId w15:val="{B3687C3D-276B-C342-956C-AE3EA8791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59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59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592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5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59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5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5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5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5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59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C59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C592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59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59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59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59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59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59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59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59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59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59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5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59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59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59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59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59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5923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4C592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C59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4C592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52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326</Words>
  <Characters>1861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Bhate</dc:creator>
  <cp:keywords/>
  <dc:description/>
  <cp:lastModifiedBy>Aditi Bhate</cp:lastModifiedBy>
  <cp:revision>2</cp:revision>
  <dcterms:created xsi:type="dcterms:W3CDTF">2025-03-12T23:58:00Z</dcterms:created>
  <dcterms:modified xsi:type="dcterms:W3CDTF">2025-03-13T01:57:00Z</dcterms:modified>
</cp:coreProperties>
</file>