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3228FE" w:rsidP="6E3228FE" w:rsidRDefault="6E3228FE" w14:paraId="141CAB20" w14:textId="5DEF5B66">
      <w:pPr>
        <w:pStyle w:val="Normal"/>
        <w:rPr>
          <w:b w:val="1"/>
          <w:bCs w:val="1"/>
          <w:color w:val="FF0000"/>
          <w:sz w:val="28"/>
          <w:szCs w:val="28"/>
        </w:rPr>
      </w:pPr>
      <w:r w:rsidRPr="6E3228FE" w:rsidR="6E3228FE">
        <w:rPr>
          <w:b w:val="1"/>
          <w:bCs w:val="1"/>
          <w:color w:val="FF0000"/>
          <w:sz w:val="28"/>
          <w:szCs w:val="28"/>
        </w:rPr>
        <w:t>Name: Chipinapi Karthik</w:t>
      </w:r>
    </w:p>
    <w:p w:rsidR="6E3228FE" w:rsidP="6E3228FE" w:rsidRDefault="6E3228FE" w14:paraId="215F8CF8" w14:textId="582009E5">
      <w:pPr>
        <w:pStyle w:val="Normal"/>
        <w:rPr>
          <w:b w:val="1"/>
          <w:bCs w:val="1"/>
          <w:color w:val="FF0000"/>
          <w:sz w:val="28"/>
          <w:szCs w:val="28"/>
        </w:rPr>
      </w:pPr>
      <w:r w:rsidRPr="6E3228FE" w:rsidR="6E3228FE">
        <w:rPr>
          <w:b w:val="1"/>
          <w:bCs w:val="1"/>
          <w:color w:val="FF0000"/>
          <w:sz w:val="28"/>
          <w:szCs w:val="28"/>
        </w:rPr>
        <w:t>Rig.no:23BCE20022</w:t>
      </w:r>
    </w:p>
    <w:p xmlns:wp14="http://schemas.microsoft.com/office/word/2010/wordml" w:rsidP="77F92291" wp14:paraId="468E9C96" wp14:textId="4875F9B7">
      <w:pPr>
        <w:pStyle w:val="Normal"/>
        <w:rPr>
          <w:b w:val="1"/>
          <w:bCs w:val="1"/>
          <w:color w:val="FF0000"/>
          <w:sz w:val="28"/>
          <w:szCs w:val="28"/>
        </w:rPr>
      </w:pPr>
      <w:r w:rsidRPr="6E3228FE" w:rsidR="6E3228FE">
        <w:rPr>
          <w:b w:val="1"/>
          <w:bCs w:val="1"/>
          <w:color w:val="FF0000"/>
          <w:sz w:val="28"/>
          <w:szCs w:val="28"/>
        </w:rPr>
        <w:t>1.</w:t>
      </w:r>
      <w:r>
        <w:tab/>
      </w:r>
      <w:r w:rsidRPr="6E3228FE" w:rsidR="6E3228FE">
        <w:rPr>
          <w:b w:val="1"/>
          <w:bCs w:val="1"/>
          <w:color w:val="FF0000"/>
          <w:sz w:val="28"/>
          <w:szCs w:val="28"/>
        </w:rPr>
        <w:t>Python program to find whether the given number is Even or Odd</w:t>
      </w:r>
    </w:p>
    <w:p xmlns:wp14="http://schemas.microsoft.com/office/word/2010/wordml" w:rsidP="3E92AA50" wp14:paraId="2C078E63" wp14:textId="4387E17C">
      <w:pPr>
        <w:pStyle w:val="Normal"/>
      </w:pPr>
      <w:r>
        <w:drawing>
          <wp:inline xmlns:wp14="http://schemas.microsoft.com/office/word/2010/wordprocessingDrawing" wp14:editId="7E9B4036" wp14:anchorId="6F0E20CB">
            <wp:extent cx="6457950" cy="1210746"/>
            <wp:effectExtent l="0" t="0" r="0" b="0"/>
            <wp:docPr id="1701424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99add694ab42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121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2291" w:rsidP="77F92291" w:rsidRDefault="77F92291" w14:paraId="53E4E3AD" w14:textId="076D07C7">
      <w:pPr>
        <w:pStyle w:val="Normal"/>
      </w:pPr>
    </w:p>
    <w:p w:rsidR="77F92291" w:rsidP="77F92291" w:rsidRDefault="77F92291" w14:paraId="123E109E" w14:textId="3F8ED5B7">
      <w:pPr>
        <w:pStyle w:val="Normal"/>
        <w:rPr>
          <w:b w:val="1"/>
          <w:bCs w:val="1"/>
          <w:color w:val="FF0000"/>
          <w:sz w:val="28"/>
          <w:szCs w:val="28"/>
        </w:rPr>
      </w:pPr>
      <w:r w:rsidRPr="77F92291" w:rsidR="77F92291">
        <w:rPr>
          <w:b w:val="1"/>
          <w:bCs w:val="1"/>
          <w:color w:val="FF0000"/>
          <w:sz w:val="28"/>
          <w:szCs w:val="28"/>
        </w:rPr>
        <w:t>2.</w:t>
      </w:r>
      <w:r>
        <w:tab/>
      </w:r>
      <w:r w:rsidRPr="77F92291" w:rsidR="77F92291">
        <w:rPr>
          <w:b w:val="1"/>
          <w:bCs w:val="1"/>
          <w:color w:val="FF0000"/>
          <w:sz w:val="28"/>
          <w:szCs w:val="28"/>
        </w:rPr>
        <w:t>Write a Python program to get the difference between a given number and 17, if the number is greater than 17 return double the absolute difference</w:t>
      </w:r>
    </w:p>
    <w:p w:rsidR="77F92291" w:rsidP="77F92291" w:rsidRDefault="77F92291" w14:paraId="242BF2D0" w14:textId="28CED5E0">
      <w:pPr>
        <w:pStyle w:val="Normal"/>
      </w:pPr>
      <w:r>
        <w:drawing>
          <wp:inline wp14:editId="7AAF8EDC" wp14:anchorId="75DCBCF8">
            <wp:extent cx="6429375" cy="1124248"/>
            <wp:effectExtent l="0" t="0" r="0" b="0"/>
            <wp:docPr id="1055258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634ac6032e42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12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2291" w:rsidP="77F92291" w:rsidRDefault="77F92291" w14:paraId="4CF62FAE" w14:textId="0717F778">
      <w:pPr>
        <w:pStyle w:val="Normal"/>
        <w:rPr>
          <w:b w:val="1"/>
          <w:bCs w:val="1"/>
          <w:color w:val="FF0000"/>
          <w:sz w:val="28"/>
          <w:szCs w:val="28"/>
        </w:rPr>
      </w:pPr>
      <w:r w:rsidRPr="77F92291" w:rsidR="77F92291">
        <w:rPr>
          <w:b w:val="1"/>
          <w:bCs w:val="1"/>
          <w:color w:val="FF0000"/>
          <w:sz w:val="28"/>
          <w:szCs w:val="28"/>
        </w:rPr>
        <w:t>3.Write a Python program to test whether a number is within 100 of 1000 or 2000.</w:t>
      </w:r>
    </w:p>
    <w:p w:rsidR="77F92291" w:rsidP="77F92291" w:rsidRDefault="77F92291" w14:paraId="740223D9" w14:textId="0238A4B9">
      <w:pPr>
        <w:pStyle w:val="Normal"/>
      </w:pPr>
      <w:r>
        <w:drawing>
          <wp:inline wp14:editId="6ACFF741" wp14:anchorId="0A071A5C">
            <wp:extent cx="6467475" cy="1346240"/>
            <wp:effectExtent l="0" t="0" r="0" b="0"/>
            <wp:docPr id="10548824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a89996637642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4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F92291" w:rsidR="77F92291">
        <w:rPr>
          <w:b w:val="1"/>
          <w:bCs w:val="1"/>
          <w:color w:val="FF0000"/>
          <w:sz w:val="28"/>
          <w:szCs w:val="28"/>
        </w:rPr>
        <w:t>4.Write a Python program to calculate the sum of three given numbers, if the values are equal then return three times of their sum</w:t>
      </w:r>
    </w:p>
    <w:p w:rsidR="77F92291" w:rsidP="77F92291" w:rsidRDefault="77F92291" w14:paraId="6D70B0CE" w14:textId="4225160B">
      <w:pPr>
        <w:pStyle w:val="Normal"/>
      </w:pPr>
      <w:r>
        <w:drawing>
          <wp:inline wp14:editId="59F360C3" wp14:anchorId="2C73BA15">
            <wp:extent cx="6467475" cy="1267023"/>
            <wp:effectExtent l="0" t="0" r="0" b="0"/>
            <wp:docPr id="1192500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f862b3252040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26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92291" w:rsidP="77F92291" w:rsidRDefault="77F92291" w14:paraId="4C069567" w14:textId="22D2BB6C">
      <w:pPr>
        <w:pStyle w:val="Normal"/>
        <w:rPr>
          <w:b w:val="1"/>
          <w:bCs w:val="1"/>
          <w:color w:val="FF0000"/>
          <w:sz w:val="32"/>
          <w:szCs w:val="32"/>
        </w:rPr>
      </w:pPr>
      <w:r w:rsidRPr="77F92291" w:rsidR="77F92291">
        <w:rPr>
          <w:b w:val="1"/>
          <w:bCs w:val="1"/>
          <w:color w:val="FF0000"/>
          <w:sz w:val="32"/>
          <w:szCs w:val="32"/>
        </w:rPr>
        <w:t>5.Python Program to Find the Factorial of a Number</w:t>
      </w:r>
    </w:p>
    <w:p w:rsidR="77F92291" w:rsidP="77F92291" w:rsidRDefault="77F92291" w14:paraId="566C9622" w14:textId="6C255233">
      <w:pPr>
        <w:pStyle w:val="Normal"/>
      </w:pPr>
      <w:r>
        <w:drawing>
          <wp:inline wp14:editId="0B14E442" wp14:anchorId="07FA5486">
            <wp:extent cx="6467475" cy="1306513"/>
            <wp:effectExtent l="0" t="0" r="0" b="0"/>
            <wp:docPr id="1885940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88ded701c3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130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F92291" w:rsidR="77F92291">
        <w:rPr>
          <w:b w:val="1"/>
          <w:bCs w:val="1"/>
          <w:color w:val="FF0000"/>
          <w:sz w:val="28"/>
          <w:szCs w:val="28"/>
        </w:rPr>
        <w:t>6.Python Program to print maximum of 3 numbers</w:t>
      </w:r>
    </w:p>
    <w:p w:rsidR="77F92291" w:rsidP="77F92291" w:rsidRDefault="77F92291" w14:paraId="56D56CFE" w14:textId="5DC28D46">
      <w:pPr>
        <w:pStyle w:val="Normal"/>
        <w:rPr>
          <w:b w:val="1"/>
          <w:bCs w:val="1"/>
          <w:color w:val="FF0000"/>
          <w:sz w:val="28"/>
          <w:szCs w:val="28"/>
        </w:rPr>
      </w:pPr>
      <w:r>
        <w:drawing>
          <wp:inline wp14:editId="16DFEF96" wp14:anchorId="3AFC4C7E">
            <wp:extent cx="6315075" cy="1393567"/>
            <wp:effectExtent l="0" t="0" r="0" b="0"/>
            <wp:docPr id="632211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f2743520b40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39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7F92291" w:rsidR="77F92291">
        <w:rPr>
          <w:b w:val="1"/>
          <w:bCs w:val="1"/>
          <w:color w:val="FF0000"/>
          <w:sz w:val="28"/>
          <w:szCs w:val="28"/>
        </w:rPr>
        <w:t>7.</w:t>
      </w:r>
      <w:r>
        <w:tab/>
      </w:r>
      <w:r w:rsidRPr="77F92291" w:rsidR="77F92291">
        <w:rPr>
          <w:b w:val="1"/>
          <w:bCs w:val="1"/>
          <w:color w:val="FF0000"/>
          <w:sz w:val="28"/>
          <w:szCs w:val="28"/>
        </w:rPr>
        <w:t>Write a python program to find whether a given year is leap or not.</w:t>
      </w:r>
    </w:p>
    <w:p w:rsidR="77F92291" w:rsidP="77F92291" w:rsidRDefault="77F92291" w14:paraId="40D6B6E1" w14:textId="57B0D3F0">
      <w:pPr>
        <w:pStyle w:val="Normal"/>
      </w:pPr>
      <w:r>
        <w:drawing>
          <wp:inline wp14:editId="5306F45D" wp14:anchorId="28DF136E">
            <wp:extent cx="6315075" cy="1469291"/>
            <wp:effectExtent l="0" t="0" r="0" b="0"/>
            <wp:docPr id="153702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84658cd014a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A244AB"/>
    <w:rsid w:val="0EA244AB"/>
    <w:rsid w:val="3E92AA50"/>
    <w:rsid w:val="6E3228FE"/>
    <w:rsid w:val="77F9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44AB"/>
  <w15:chartTrackingRefBased/>
  <w15:docId w15:val="{BE844332-3B92-4F5B-9D19-6687336A44D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199add694ab4209" /><Relationship Type="http://schemas.openxmlformats.org/officeDocument/2006/relationships/image" Target="/media/image2.png" Id="R08634ac6032e42c1" /><Relationship Type="http://schemas.openxmlformats.org/officeDocument/2006/relationships/image" Target="/media/image3.png" Id="R00a8999663764226" /><Relationship Type="http://schemas.openxmlformats.org/officeDocument/2006/relationships/image" Target="/media/image4.png" Id="Ra9f862b3252040dc" /><Relationship Type="http://schemas.openxmlformats.org/officeDocument/2006/relationships/image" Target="/media/image5.png" Id="R7788ded701c347dc" /><Relationship Type="http://schemas.openxmlformats.org/officeDocument/2006/relationships/image" Target="/media/image6.png" Id="Re4bf2743520b4007" /><Relationship Type="http://schemas.openxmlformats.org/officeDocument/2006/relationships/image" Target="/media/image7.png" Id="R28f84658cd014a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2023-09-19T13:28:33.3530278Z</dcterms:created>
  <dcterms:modified xsi:type="dcterms:W3CDTF">2023-10-12T13:29:43.7573303Z</dcterms:modified>
  <dc:creator>chipinapi karthik</dc:creator>
  <lastModifiedBy>chipinapi karthik</lastModifiedBy>
</coreProperties>
</file>