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5D67" w14:textId="5DD0EF22" w:rsidR="005C3AD9" w:rsidRDefault="0080566C">
      <w:r>
        <w:t>SKILL 1</w:t>
      </w:r>
    </w:p>
    <w:p w14:paraId="3372D05B" w14:textId="1DC9406E" w:rsidR="0080566C" w:rsidRDefault="0080566C">
      <w:r>
        <w:t>SUBJECT : DAA</w:t>
      </w:r>
    </w:p>
    <w:p w14:paraId="4CB9846B" w14:textId="0419C927" w:rsidR="0080566C" w:rsidRDefault="0080566C"/>
    <w:p w14:paraId="6C468D32" w14:textId="1FAF0424" w:rsidR="0080566C" w:rsidRDefault="0080566C"/>
    <w:p w14:paraId="183E9121" w14:textId="77777777" w:rsidR="00D6185B" w:rsidRDefault="00D6185B"/>
    <w:p w14:paraId="776EF9B2" w14:textId="77777777" w:rsidR="00D6185B" w:rsidRDefault="00D6185B"/>
    <w:p w14:paraId="32690B71" w14:textId="776E06BD" w:rsidR="0080566C" w:rsidRDefault="0080566C">
      <w:r w:rsidRPr="0080566C">
        <w:drawing>
          <wp:inline distT="0" distB="0" distL="0" distR="0" wp14:anchorId="5AB1AA96" wp14:editId="7D6EC6B0">
            <wp:extent cx="5731510" cy="5906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8236" w14:textId="0BA36DAF" w:rsidR="00D6185B" w:rsidRDefault="00D6185B">
      <w:r w:rsidRPr="00D6185B">
        <w:lastRenderedPageBreak/>
        <w:drawing>
          <wp:inline distT="0" distB="0" distL="0" distR="0" wp14:anchorId="17B380E2" wp14:editId="6B99EDD9">
            <wp:extent cx="5731510" cy="6108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C"/>
    <w:rsid w:val="005159CD"/>
    <w:rsid w:val="005C3AD9"/>
    <w:rsid w:val="006821E6"/>
    <w:rsid w:val="0080566C"/>
    <w:rsid w:val="00CC1736"/>
    <w:rsid w:val="00D6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D7F6"/>
  <w15:chartTrackingRefBased/>
  <w15:docId w15:val="{36AF0C48-37E6-4F04-A4BB-A3F43035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karthikeyakuchipudi@outlook.com</dc:creator>
  <cp:keywords/>
  <dc:description/>
  <cp:lastModifiedBy>karthikeyakuchipudi@outlook.com</cp:lastModifiedBy>
  <cp:revision>1</cp:revision>
  <dcterms:created xsi:type="dcterms:W3CDTF">2022-12-15T04:26:00Z</dcterms:created>
  <dcterms:modified xsi:type="dcterms:W3CDTF">2022-12-15T05:04:00Z</dcterms:modified>
</cp:coreProperties>
</file>