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0782" w14:textId="77777777" w:rsidR="007E6499" w:rsidRDefault="007E6499" w:rsidP="007E6499">
      <w:r>
        <w:t>REQUIREMENT SPECIFICATION</w:t>
      </w:r>
    </w:p>
    <w:p w14:paraId="5D1DE04A" w14:textId="77777777" w:rsidR="007E6499" w:rsidRDefault="007E6499" w:rsidP="007E6499">
      <w:r>
        <w:t>E-Commerce Order Management System</w:t>
      </w:r>
    </w:p>
    <w:p w14:paraId="5E325D75" w14:textId="77777777" w:rsidR="007E6499" w:rsidRDefault="007E6499" w:rsidP="007E6499">
      <w:r>
        <w:t>1. Introduction</w:t>
      </w:r>
    </w:p>
    <w:p w14:paraId="4D3844E5" w14:textId="77777777" w:rsidR="007E6499" w:rsidRDefault="007E6499" w:rsidP="007E6499">
      <w:r>
        <w:t>The E-Commerce Order Management System is an online shopping system similar to Amazon and Flipkart. It manages customers, products, and orders.</w:t>
      </w:r>
    </w:p>
    <w:p w14:paraId="02B7D48B" w14:textId="77777777" w:rsidR="007E6499" w:rsidRDefault="007E6499" w:rsidP="007E6499">
      <w:r>
        <w:t>2. Objectives</w:t>
      </w:r>
    </w:p>
    <w:p w14:paraId="616199AF" w14:textId="77777777" w:rsidR="007E6499" w:rsidRDefault="007E6499" w:rsidP="007E6499">
      <w:r>
        <w:t>Manage customer details.</w:t>
      </w:r>
    </w:p>
    <w:p w14:paraId="7851A976" w14:textId="77777777" w:rsidR="007E6499" w:rsidRDefault="007E6499" w:rsidP="007E6499">
      <w:r>
        <w:t>Manage product details.</w:t>
      </w:r>
    </w:p>
    <w:p w14:paraId="6FDF115F" w14:textId="77777777" w:rsidR="007E6499" w:rsidRDefault="007E6499" w:rsidP="007E6499">
      <w:r>
        <w:t>Allow customers to place orders.</w:t>
      </w:r>
    </w:p>
    <w:p w14:paraId="5BAA4CF1" w14:textId="77777777" w:rsidR="007E6499" w:rsidRDefault="007E6499" w:rsidP="007E6499">
      <w:r>
        <w:t>Maintain order details.</w:t>
      </w:r>
    </w:p>
    <w:p w14:paraId="2F5694E4" w14:textId="77777777" w:rsidR="007E6499" w:rsidRDefault="007E6499" w:rsidP="007E6499">
      <w:r>
        <w:t>Track order status.</w:t>
      </w:r>
    </w:p>
    <w:p w14:paraId="279AB26A" w14:textId="77777777" w:rsidR="007E6499" w:rsidRDefault="007E6499" w:rsidP="007E6499">
      <w:r>
        <w:t>3. Functional Requirements</w:t>
      </w:r>
    </w:p>
    <w:p w14:paraId="74BB6033" w14:textId="77777777" w:rsidR="007E6499" w:rsidRDefault="007E6499" w:rsidP="007E6499">
      <w:r>
        <w:t>Customer registration and management.</w:t>
      </w:r>
    </w:p>
    <w:p w14:paraId="5366809C" w14:textId="77777777" w:rsidR="007E6499" w:rsidRDefault="007E6499" w:rsidP="007E6499">
      <w:r>
        <w:t>Product management.</w:t>
      </w:r>
    </w:p>
    <w:p w14:paraId="1E60B2B9" w14:textId="77777777" w:rsidR="007E6499" w:rsidRDefault="007E6499" w:rsidP="007E6499">
      <w:r>
        <w:t>Add/remove products from cart.</w:t>
      </w:r>
    </w:p>
    <w:p w14:paraId="7EB512B5" w14:textId="77777777" w:rsidR="007E6499" w:rsidRDefault="007E6499" w:rsidP="007E6499">
      <w:r>
        <w:t>Place and manage orders.</w:t>
      </w:r>
    </w:p>
    <w:p w14:paraId="039BB01B" w14:textId="77777777" w:rsidR="007E6499" w:rsidRDefault="007E6499" w:rsidP="007E6499">
      <w:r>
        <w:t>Track order status such as Pending, Shipped, Delivered and Cancelled.</w:t>
      </w:r>
    </w:p>
    <w:p w14:paraId="06BFA326" w14:textId="77777777" w:rsidR="007E6499" w:rsidRDefault="007E6499" w:rsidP="007E6499">
      <w:r>
        <w:t>4. Customer Entity</w:t>
      </w:r>
    </w:p>
    <w:p w14:paraId="00E2AA25" w14:textId="77777777" w:rsidR="007E6499" w:rsidRDefault="007E6499" w:rsidP="007E6499">
      <w:proofErr w:type="spellStart"/>
      <w:r>
        <w:t>Customer_ID</w:t>
      </w:r>
      <w:proofErr w:type="spellEnd"/>
    </w:p>
    <w:p w14:paraId="12A60FE8" w14:textId="77777777" w:rsidR="007E6499" w:rsidRDefault="007E6499" w:rsidP="007E6499">
      <w:proofErr w:type="spellStart"/>
      <w:r>
        <w:t>Customer_Name</w:t>
      </w:r>
      <w:proofErr w:type="spellEnd"/>
    </w:p>
    <w:p w14:paraId="07BCEF2F" w14:textId="77777777" w:rsidR="007E6499" w:rsidRDefault="007E6499" w:rsidP="007E6499">
      <w:r>
        <w:t>Email</w:t>
      </w:r>
    </w:p>
    <w:p w14:paraId="76308A04" w14:textId="77777777" w:rsidR="007E6499" w:rsidRDefault="007E6499" w:rsidP="007E6499">
      <w:r>
        <w:t>Phone</w:t>
      </w:r>
    </w:p>
    <w:p w14:paraId="3F2BBCE4" w14:textId="77777777" w:rsidR="007E6499" w:rsidRDefault="007E6499" w:rsidP="007E6499">
      <w:r>
        <w:t>Address</w:t>
      </w:r>
    </w:p>
    <w:p w14:paraId="0BFA5B9C" w14:textId="77777777" w:rsidR="007E6499" w:rsidRDefault="007E6499" w:rsidP="007E6499">
      <w:r>
        <w:t>City</w:t>
      </w:r>
    </w:p>
    <w:p w14:paraId="1E992EEA" w14:textId="77777777" w:rsidR="007E6499" w:rsidRDefault="007E6499" w:rsidP="007E6499">
      <w:proofErr w:type="spellStart"/>
      <w:r>
        <w:t>Registration_Date</w:t>
      </w:r>
      <w:proofErr w:type="spellEnd"/>
    </w:p>
    <w:p w14:paraId="75A9862B" w14:textId="77777777" w:rsidR="007E6499" w:rsidRDefault="007E6499" w:rsidP="007E6499">
      <w:r>
        <w:t>5. Customer Table Constraints</w:t>
      </w:r>
    </w:p>
    <w:p w14:paraId="038D248C" w14:textId="77777777" w:rsidR="007E6499" w:rsidRDefault="007E6499" w:rsidP="007E6499">
      <w:r>
        <w:t xml:space="preserve">Primary Key: </w:t>
      </w:r>
      <w:proofErr w:type="spellStart"/>
      <w:r>
        <w:t>Customer_ID</w:t>
      </w:r>
      <w:proofErr w:type="spellEnd"/>
    </w:p>
    <w:p w14:paraId="58BFCB53" w14:textId="77777777" w:rsidR="007E6499" w:rsidRDefault="007E6499" w:rsidP="007E6499">
      <w:r>
        <w:t>NOT NULL: Required customer details</w:t>
      </w:r>
    </w:p>
    <w:p w14:paraId="758C659A" w14:textId="50E81F65" w:rsidR="007E6499" w:rsidRDefault="007E6499" w:rsidP="007E6499">
      <w:r>
        <w:lastRenderedPageBreak/>
        <w:t>UNIQUE: Email and Phone</w:t>
      </w:r>
    </w:p>
    <w:sectPr w:rsidR="007E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99"/>
    <w:rsid w:val="005354FE"/>
    <w:rsid w:val="007E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2777"/>
  <w15:chartTrackingRefBased/>
  <w15:docId w15:val="{2C3AF879-1DFE-4171-99CE-814822BA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E64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srinika N</dc:creator>
  <cp:keywords/>
  <dc:description/>
  <cp:lastModifiedBy>srinika N</cp:lastModifiedBy>
  <cp:revision>1</cp:revision>
  <cp:lastPrinted>2026-09-26T14:22:00Z</cp:lastPrinted>
  <dcterms:created xsi:type="dcterms:W3CDTF">2026-09-26T14:21:00Z</dcterms:created>
  <dcterms:modified xsi:type="dcterms:W3CDTF">2026-09-26T14:23:00Z</dcterms:modified>
</cp:coreProperties>
</file>