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1018" w14:textId="50398115" w:rsidR="0055735F" w:rsidRDefault="0055735F" w:rsidP="00483FD7">
      <w:pPr>
        <w:pStyle w:val="Heading1"/>
        <w:jc w:val="center"/>
      </w:pPr>
      <w:r>
        <w:t>Final Project Report</w:t>
      </w:r>
    </w:p>
    <w:p w14:paraId="4919DBB8" w14:textId="77777777" w:rsidR="0055735F" w:rsidRPr="0055735F" w:rsidRDefault="0055735F" w:rsidP="00583490">
      <w:pPr>
        <w:jc w:val="both"/>
      </w:pPr>
    </w:p>
    <w:p w14:paraId="56C2A6D6" w14:textId="46E56038" w:rsidR="00D43CE3" w:rsidRDefault="00555947" w:rsidP="00583490">
      <w:pPr>
        <w:jc w:val="both"/>
        <w:rPr>
          <w:b/>
          <w:sz w:val="24"/>
          <w:szCs w:val="24"/>
        </w:rPr>
      </w:pPr>
      <w:r w:rsidRPr="00343CCC">
        <w:rPr>
          <w:b/>
          <w:sz w:val="24"/>
          <w:szCs w:val="24"/>
        </w:rPr>
        <w:t>T</w:t>
      </w:r>
      <w:r w:rsidR="00343CCC" w:rsidRPr="00343CCC">
        <w:rPr>
          <w:b/>
          <w:sz w:val="24"/>
          <w:szCs w:val="24"/>
        </w:rPr>
        <w:t>eam Members</w:t>
      </w:r>
      <w:r w:rsidR="00343CCC">
        <w:rPr>
          <w:b/>
          <w:sz w:val="24"/>
          <w:szCs w:val="24"/>
        </w:rPr>
        <w:t>:</w:t>
      </w:r>
    </w:p>
    <w:p w14:paraId="081BAC92" w14:textId="179D0AEA" w:rsidR="00343CCC" w:rsidRPr="003F2934" w:rsidRDefault="003F2934" w:rsidP="00583490">
      <w:pPr>
        <w:jc w:val="both"/>
        <w:rPr>
          <w:sz w:val="24"/>
          <w:szCs w:val="24"/>
        </w:rPr>
      </w:pPr>
      <w:r w:rsidRPr="003F2934">
        <w:rPr>
          <w:sz w:val="24"/>
          <w:szCs w:val="24"/>
        </w:rPr>
        <w:t>Karthik Narayan</w:t>
      </w:r>
      <w:r w:rsidR="00621247">
        <w:rPr>
          <w:sz w:val="24"/>
          <w:szCs w:val="24"/>
        </w:rPr>
        <w:t xml:space="preserve"> - </w:t>
      </w:r>
      <w:r w:rsidR="008319C5">
        <w:rPr>
          <w:sz w:val="24"/>
          <w:szCs w:val="24"/>
        </w:rPr>
        <w:t>413031679</w:t>
      </w:r>
    </w:p>
    <w:p w14:paraId="0B0A812A" w14:textId="5A59F829" w:rsidR="003F2934" w:rsidRPr="003F2934" w:rsidRDefault="003F2934" w:rsidP="00583490">
      <w:pPr>
        <w:jc w:val="both"/>
        <w:rPr>
          <w:sz w:val="24"/>
          <w:szCs w:val="24"/>
        </w:rPr>
      </w:pPr>
      <w:r w:rsidRPr="003F2934">
        <w:rPr>
          <w:sz w:val="24"/>
          <w:szCs w:val="24"/>
        </w:rPr>
        <w:t>Ketki Mohit Naik</w:t>
      </w:r>
      <w:r w:rsidR="00621247">
        <w:rPr>
          <w:sz w:val="24"/>
          <w:szCs w:val="24"/>
        </w:rPr>
        <w:t xml:space="preserve"> - 953706796</w:t>
      </w:r>
    </w:p>
    <w:p w14:paraId="597AF5DF" w14:textId="489233E1" w:rsidR="003F2934" w:rsidRPr="003F2934" w:rsidRDefault="003F2934" w:rsidP="00583490">
      <w:pPr>
        <w:jc w:val="both"/>
        <w:rPr>
          <w:sz w:val="24"/>
          <w:szCs w:val="24"/>
        </w:rPr>
      </w:pPr>
      <w:proofErr w:type="spellStart"/>
      <w:r w:rsidRPr="003F2934">
        <w:rPr>
          <w:sz w:val="24"/>
          <w:szCs w:val="24"/>
        </w:rPr>
        <w:t>Varshit</w:t>
      </w:r>
      <w:r>
        <w:rPr>
          <w:sz w:val="24"/>
          <w:szCs w:val="24"/>
        </w:rPr>
        <w:t>h</w:t>
      </w:r>
      <w:r w:rsidRPr="003F2934">
        <w:rPr>
          <w:sz w:val="24"/>
          <w:szCs w:val="24"/>
        </w:rPr>
        <w:t>a</w:t>
      </w:r>
      <w:proofErr w:type="spellEnd"/>
      <w:r w:rsidRPr="003F2934">
        <w:rPr>
          <w:sz w:val="24"/>
          <w:szCs w:val="24"/>
        </w:rPr>
        <w:t xml:space="preserve"> </w:t>
      </w:r>
      <w:proofErr w:type="spellStart"/>
      <w:r w:rsidRPr="003F2934">
        <w:rPr>
          <w:sz w:val="24"/>
          <w:szCs w:val="24"/>
        </w:rPr>
        <w:t>Naladala</w:t>
      </w:r>
      <w:proofErr w:type="spellEnd"/>
      <w:r w:rsidR="00621247">
        <w:rPr>
          <w:sz w:val="24"/>
          <w:szCs w:val="24"/>
        </w:rPr>
        <w:t xml:space="preserve"> - 704002032</w:t>
      </w:r>
      <w:r>
        <w:rPr>
          <w:sz w:val="24"/>
          <w:szCs w:val="24"/>
        </w:rPr>
        <w:t xml:space="preserve">                       </w:t>
      </w:r>
      <w:bookmarkStart w:id="0" w:name="_GoBack"/>
      <w:bookmarkEnd w:id="0"/>
    </w:p>
    <w:p w14:paraId="2D57A161" w14:textId="77777777" w:rsidR="00621247" w:rsidRDefault="00621247" w:rsidP="00583490">
      <w:pPr>
        <w:jc w:val="both"/>
        <w:rPr>
          <w:b/>
          <w:sz w:val="24"/>
          <w:szCs w:val="24"/>
        </w:rPr>
      </w:pPr>
    </w:p>
    <w:p w14:paraId="04874BF1" w14:textId="22FF0B0C" w:rsidR="00D43CE3" w:rsidRDefault="00621247" w:rsidP="0058349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="00D43CE3" w:rsidRPr="00D43CE3">
        <w:rPr>
          <w:b/>
          <w:sz w:val="24"/>
          <w:szCs w:val="24"/>
        </w:rPr>
        <w:t>hort Description</w:t>
      </w:r>
      <w:r w:rsidR="00D43CE3">
        <w:rPr>
          <w:sz w:val="24"/>
          <w:szCs w:val="24"/>
        </w:rPr>
        <w:t>:</w:t>
      </w:r>
    </w:p>
    <w:p w14:paraId="0878BBA9" w14:textId="1AC3FCB1" w:rsidR="00621247" w:rsidRDefault="00D43CE3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We are implementing the sudoku game. Sudoku is basically a n</w:t>
      </w:r>
      <w:r w:rsidRPr="00D43CE3">
        <w:rPr>
          <w:sz w:val="24"/>
          <w:szCs w:val="24"/>
        </w:rPr>
        <w:t>umber placement puzzle consisting of a grid of nine 3-by-3 squares, in which the numbers 1 to 9 must be placed so that each row, column and square only contains one instance of each number</w:t>
      </w:r>
      <w:r>
        <w:rPr>
          <w:sz w:val="24"/>
          <w:szCs w:val="24"/>
        </w:rPr>
        <w:t xml:space="preserve">. </w:t>
      </w:r>
      <w:r w:rsidR="00505D3F">
        <w:rPr>
          <w:sz w:val="24"/>
          <w:szCs w:val="24"/>
        </w:rPr>
        <w:t>The user is asked to fill the numbers in each of the boxes provided which are not prefilled from the input sele</w:t>
      </w:r>
      <w:r w:rsidR="00621247">
        <w:rPr>
          <w:sz w:val="24"/>
          <w:szCs w:val="24"/>
        </w:rPr>
        <w:t>c</w:t>
      </w:r>
      <w:r w:rsidR="00505D3F">
        <w:rPr>
          <w:sz w:val="24"/>
          <w:szCs w:val="24"/>
        </w:rPr>
        <w:t xml:space="preserve">tor. The application </w:t>
      </w:r>
      <w:proofErr w:type="gramStart"/>
      <w:r w:rsidR="00505D3F">
        <w:rPr>
          <w:sz w:val="24"/>
          <w:szCs w:val="24"/>
        </w:rPr>
        <w:t>has the ability to</w:t>
      </w:r>
      <w:proofErr w:type="gramEnd"/>
      <w:r w:rsidR="00505D3F">
        <w:rPr>
          <w:sz w:val="24"/>
          <w:szCs w:val="24"/>
        </w:rPr>
        <w:t xml:space="preserve"> resume the game where the user previously left or start a new game.</w:t>
      </w:r>
    </w:p>
    <w:p w14:paraId="55791B1D" w14:textId="0EA5C4BA" w:rsidR="00D43CE3" w:rsidRDefault="00505D3F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2121B14" w14:textId="77777777" w:rsidR="00D43CE3" w:rsidRPr="00505D3F" w:rsidRDefault="00505D3F" w:rsidP="0058349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0CE2BE" wp14:editId="1C636E10">
                <wp:simplePos x="0" y="0"/>
                <wp:positionH relativeFrom="column">
                  <wp:posOffset>2857500</wp:posOffset>
                </wp:positionH>
                <wp:positionV relativeFrom="paragraph">
                  <wp:posOffset>1025948</wp:posOffset>
                </wp:positionV>
                <wp:extent cx="1092200" cy="245534"/>
                <wp:effectExtent l="0" t="0" r="1270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DED62" w14:textId="77777777" w:rsidR="00505D3F" w:rsidRDefault="00505D3F">
                            <w:r>
                              <w:t>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0CE2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pt;margin-top:80.8pt;width:86pt;height:19.3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" fillcolor="white [3201]" strokeweight=".5pt">
                <v:textbox>
                  <w:txbxContent>
                    <w:p w14:paraId="653DED62" w14:textId="77777777" w:rsidR="00505D3F" w:rsidRDefault="00505D3F">
                      <w:r>
                        <w:t>Sudoku puzzle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8229E4" wp14:editId="758DCDA4">
                <wp:simplePos x="0" y="0"/>
                <wp:positionH relativeFrom="column">
                  <wp:posOffset>2345267</wp:posOffset>
                </wp:positionH>
                <wp:positionV relativeFrom="paragraph">
                  <wp:posOffset>1161415</wp:posOffset>
                </wp:positionV>
                <wp:extent cx="372533" cy="4233"/>
                <wp:effectExtent l="0" t="76200" r="27940" b="914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D4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65pt;margin-top:91.45pt;width:29.35pt;height:.35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43CE3" w:rsidRPr="00505D3F">
        <w:rPr>
          <w:b/>
          <w:sz w:val="24"/>
          <w:szCs w:val="24"/>
        </w:rPr>
        <w:t>Project Layout: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355"/>
        <w:gridCol w:w="355"/>
        <w:gridCol w:w="355"/>
        <w:gridCol w:w="355"/>
        <w:gridCol w:w="355"/>
        <w:gridCol w:w="355"/>
        <w:gridCol w:w="355"/>
        <w:gridCol w:w="354"/>
        <w:gridCol w:w="9"/>
      </w:tblGrid>
      <w:tr w:rsidR="00D43CE3" w14:paraId="6E0D63E3" w14:textId="77777777" w:rsidTr="00D43CE3">
        <w:trPr>
          <w:gridAfter w:val="1"/>
          <w:wAfter w:w="9" w:type="dxa"/>
          <w:trHeight w:val="223"/>
        </w:trPr>
        <w:tc>
          <w:tcPr>
            <w:tcW w:w="353" w:type="dxa"/>
          </w:tcPr>
          <w:p w14:paraId="2BA58531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07F361C0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EF9B807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6D159DA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714D5FC9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40609FAD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5DA7ADA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" w:type="dxa"/>
          </w:tcPr>
          <w:p w14:paraId="39A7D037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75EBB1B5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43CE3" w14:paraId="6BD902D4" w14:textId="77777777" w:rsidTr="00D43CE3">
        <w:trPr>
          <w:gridAfter w:val="1"/>
          <w:wAfter w:w="9" w:type="dxa"/>
          <w:trHeight w:val="228"/>
        </w:trPr>
        <w:tc>
          <w:tcPr>
            <w:tcW w:w="353" w:type="dxa"/>
          </w:tcPr>
          <w:p w14:paraId="12BDF47A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C58AD49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0FC8F81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441A145D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" w:type="dxa"/>
          </w:tcPr>
          <w:p w14:paraId="378C1F15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" w:type="dxa"/>
          </w:tcPr>
          <w:p w14:paraId="159146AB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0150C007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1E37EF9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F8AD34C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3CE3" w14:paraId="7D64FE6F" w14:textId="77777777" w:rsidTr="00D43CE3">
        <w:trPr>
          <w:gridAfter w:val="1"/>
          <w:wAfter w:w="9" w:type="dxa"/>
          <w:trHeight w:val="223"/>
        </w:trPr>
        <w:tc>
          <w:tcPr>
            <w:tcW w:w="353" w:type="dxa"/>
          </w:tcPr>
          <w:p w14:paraId="7F4E7D0B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" w:type="dxa"/>
          </w:tcPr>
          <w:p w14:paraId="011FFCEC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" w:type="dxa"/>
          </w:tcPr>
          <w:p w14:paraId="433688D4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" w:type="dxa"/>
          </w:tcPr>
          <w:p w14:paraId="1E2C157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C40637A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" w:type="dxa"/>
          </w:tcPr>
          <w:p w14:paraId="6D3512B7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281BD6B1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" w:type="dxa"/>
          </w:tcPr>
          <w:p w14:paraId="4F08007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0106CFF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</w:tr>
      <w:tr w:rsidR="00D43CE3" w14:paraId="07D9C61A" w14:textId="77777777" w:rsidTr="00D43CE3">
        <w:trPr>
          <w:gridAfter w:val="1"/>
          <w:wAfter w:w="9" w:type="dxa"/>
          <w:trHeight w:val="228"/>
        </w:trPr>
        <w:tc>
          <w:tcPr>
            <w:tcW w:w="353" w:type="dxa"/>
          </w:tcPr>
          <w:p w14:paraId="2681E20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" w:type="dxa"/>
          </w:tcPr>
          <w:p w14:paraId="5FC84B81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2205797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" w:type="dxa"/>
          </w:tcPr>
          <w:p w14:paraId="4711AFC2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0C90840A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F262FF4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70A5F96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" w:type="dxa"/>
          </w:tcPr>
          <w:p w14:paraId="0401BCF6" w14:textId="77777777" w:rsidR="00D43CE3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" w:type="dxa"/>
          </w:tcPr>
          <w:p w14:paraId="51BAD71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</w:tr>
      <w:tr w:rsidR="00D43CE3" w14:paraId="2F9E9124" w14:textId="77777777" w:rsidTr="00D43CE3">
        <w:trPr>
          <w:gridAfter w:val="1"/>
          <w:wAfter w:w="9" w:type="dxa"/>
          <w:trHeight w:val="223"/>
        </w:trPr>
        <w:tc>
          <w:tcPr>
            <w:tcW w:w="353" w:type="dxa"/>
          </w:tcPr>
          <w:p w14:paraId="489190E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3702C35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15CBBA1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" w:type="dxa"/>
          </w:tcPr>
          <w:p w14:paraId="6D96E92D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17C4D72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28B3F00C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A0CC9D6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" w:type="dxa"/>
          </w:tcPr>
          <w:p w14:paraId="77A7E989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7FB721F4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</w:tr>
      <w:tr w:rsidR="00D43CE3" w14:paraId="6AA45CE9" w14:textId="77777777" w:rsidTr="00D43CE3">
        <w:trPr>
          <w:gridAfter w:val="1"/>
          <w:wAfter w:w="9" w:type="dxa"/>
          <w:trHeight w:val="228"/>
        </w:trPr>
        <w:tc>
          <w:tcPr>
            <w:tcW w:w="353" w:type="dxa"/>
          </w:tcPr>
          <w:p w14:paraId="7132E386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484F7687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" w:type="dxa"/>
          </w:tcPr>
          <w:p w14:paraId="2B82F3C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" w:type="dxa"/>
          </w:tcPr>
          <w:p w14:paraId="59CF183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78E11101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6D564C72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22BF9FA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" w:type="dxa"/>
          </w:tcPr>
          <w:p w14:paraId="2C5BEB2F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D5A420A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43CE3" w14:paraId="4BF00505" w14:textId="77777777" w:rsidTr="00D43CE3">
        <w:trPr>
          <w:gridAfter w:val="1"/>
          <w:wAfter w:w="9" w:type="dxa"/>
          <w:trHeight w:val="223"/>
        </w:trPr>
        <w:tc>
          <w:tcPr>
            <w:tcW w:w="353" w:type="dxa"/>
          </w:tcPr>
          <w:p w14:paraId="3E8D4A56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4D698A1A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64E3DE8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" w:type="dxa"/>
          </w:tcPr>
          <w:p w14:paraId="14DC23FB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C5D063C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" w:type="dxa"/>
          </w:tcPr>
          <w:p w14:paraId="77C51285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E6479A4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" w:type="dxa"/>
          </w:tcPr>
          <w:p w14:paraId="4F9B763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" w:type="dxa"/>
          </w:tcPr>
          <w:p w14:paraId="1A125267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3CE3" w14:paraId="6976C7BD" w14:textId="77777777" w:rsidTr="00D43CE3">
        <w:trPr>
          <w:gridAfter w:val="1"/>
          <w:wAfter w:w="9" w:type="dxa"/>
          <w:trHeight w:val="228"/>
        </w:trPr>
        <w:tc>
          <w:tcPr>
            <w:tcW w:w="353" w:type="dxa"/>
          </w:tcPr>
          <w:p w14:paraId="51FD753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" w:type="dxa"/>
          </w:tcPr>
          <w:p w14:paraId="0386CE79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65ABA55D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04F3BD7A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5B898E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" w:type="dxa"/>
          </w:tcPr>
          <w:p w14:paraId="65CDEC5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" w:type="dxa"/>
          </w:tcPr>
          <w:p w14:paraId="27F0C86F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B46035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27FB2994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</w:tr>
      <w:tr w:rsidR="00D43CE3" w14:paraId="735A6863" w14:textId="77777777" w:rsidTr="00D43CE3">
        <w:trPr>
          <w:gridAfter w:val="1"/>
          <w:wAfter w:w="9" w:type="dxa"/>
          <w:trHeight w:val="223"/>
        </w:trPr>
        <w:tc>
          <w:tcPr>
            <w:tcW w:w="353" w:type="dxa"/>
          </w:tcPr>
          <w:p w14:paraId="0CD9879D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" w:type="dxa"/>
          </w:tcPr>
          <w:p w14:paraId="10343F5F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3F6FCEDE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" w:type="dxa"/>
          </w:tcPr>
          <w:p w14:paraId="3F5FECB2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5E083E88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7D53C763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121514F5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4DD1B55F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14:paraId="0127EA76" w14:textId="77777777" w:rsidR="00D43CE3" w:rsidRDefault="00D43CE3" w:rsidP="00583490">
            <w:pPr>
              <w:jc w:val="both"/>
              <w:rPr>
                <w:sz w:val="24"/>
                <w:szCs w:val="24"/>
              </w:rPr>
            </w:pPr>
          </w:p>
        </w:tc>
      </w:tr>
      <w:tr w:rsidR="00505D3F" w14:paraId="1C4A9723" w14:textId="77777777" w:rsidTr="00505D3F">
        <w:trPr>
          <w:trHeight w:val="235"/>
        </w:trPr>
        <w:tc>
          <w:tcPr>
            <w:tcW w:w="354" w:type="dxa"/>
          </w:tcPr>
          <w:p w14:paraId="7C64AF99" w14:textId="6D4B0455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5" w:type="dxa"/>
          </w:tcPr>
          <w:p w14:paraId="3DB1886D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5" w:type="dxa"/>
          </w:tcPr>
          <w:p w14:paraId="5ECBA393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5" w:type="dxa"/>
          </w:tcPr>
          <w:p w14:paraId="454F2069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5" w:type="dxa"/>
          </w:tcPr>
          <w:p w14:paraId="079B261A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5" w:type="dxa"/>
          </w:tcPr>
          <w:p w14:paraId="661171A2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5" w:type="dxa"/>
          </w:tcPr>
          <w:p w14:paraId="46414AEA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5" w:type="dxa"/>
          </w:tcPr>
          <w:p w14:paraId="51E3BE89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5" w:type="dxa"/>
            <w:gridSpan w:val="2"/>
          </w:tcPr>
          <w:p w14:paraId="29116B35" w14:textId="77777777" w:rsidR="00505D3F" w:rsidRDefault="00505D3F" w:rsidP="005834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CB085A5" w14:textId="6B03C96E" w:rsidR="0040797B" w:rsidRDefault="0040797B" w:rsidP="00583490">
      <w:pPr>
        <w:jc w:val="both"/>
        <w:rPr>
          <w:b/>
          <w:sz w:val="24"/>
          <w:szCs w:val="24"/>
        </w:rPr>
      </w:pPr>
    </w:p>
    <w:p w14:paraId="0B536D89" w14:textId="689E8B18" w:rsidR="0040797B" w:rsidRDefault="0040797B" w:rsidP="005834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Difference between project proposal and final project</w:t>
      </w:r>
    </w:p>
    <w:p w14:paraId="75BAE04B" w14:textId="122C98D1" w:rsidR="0040797B" w:rsidRDefault="0016361C" w:rsidP="005834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Selector not implemented in the final project – Input accepting mechanism was changed from </w:t>
      </w:r>
      <w:r w:rsidR="002C1566">
        <w:rPr>
          <w:sz w:val="24"/>
          <w:szCs w:val="24"/>
        </w:rPr>
        <w:t xml:space="preserve">mouse based to keyboard input. User is now required to enter the input </w:t>
      </w:r>
      <w:r w:rsidR="001F1EBB">
        <w:rPr>
          <w:sz w:val="24"/>
          <w:szCs w:val="24"/>
        </w:rPr>
        <w:t xml:space="preserve">in the format Row Number &lt;Space&gt; Col Number &lt;space&gt; </w:t>
      </w:r>
      <w:r w:rsidR="00897D04">
        <w:rPr>
          <w:sz w:val="24"/>
          <w:szCs w:val="24"/>
        </w:rPr>
        <w:t>Number which he/she wants to enter.</w:t>
      </w:r>
      <w:r w:rsidR="00104F04">
        <w:rPr>
          <w:sz w:val="24"/>
          <w:szCs w:val="24"/>
        </w:rPr>
        <w:t xml:space="preserve"> Due to this there was no need for selector.</w:t>
      </w:r>
    </w:p>
    <w:p w14:paraId="6D5E6CE4" w14:textId="0B300EAA" w:rsidR="00897D04" w:rsidRDefault="00FF1C51" w:rsidP="005834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 implemented </w:t>
      </w:r>
      <w:proofErr w:type="spellStart"/>
      <w:proofErr w:type="gramStart"/>
      <w:r>
        <w:rPr>
          <w:sz w:val="24"/>
          <w:szCs w:val="24"/>
        </w:rPr>
        <w:t>ChangeBoxColor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User inputs that are not valid will never be accepted and inserted in the sudoku grid.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there was no need for this method whose objective was to change the fill color of the rectangle shape.</w:t>
      </w:r>
    </w:p>
    <w:p w14:paraId="39CB7371" w14:textId="01FE4879" w:rsidR="00D66F50" w:rsidRDefault="00B1766A" w:rsidP="005834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DecideUserOptions</w:t>
      </w:r>
      <w:proofErr w:type="spellEnd"/>
      <w:r w:rsidR="00EB612B">
        <w:rPr>
          <w:sz w:val="24"/>
          <w:szCs w:val="24"/>
        </w:rPr>
        <w:t>(</w:t>
      </w:r>
      <w:proofErr w:type="gramEnd"/>
      <w:r w:rsidR="00EB612B">
        <w:rPr>
          <w:sz w:val="24"/>
          <w:szCs w:val="24"/>
        </w:rPr>
        <w:t xml:space="preserve">) not implemented </w:t>
      </w:r>
      <w:r w:rsidR="00EE3E2C">
        <w:rPr>
          <w:sz w:val="24"/>
          <w:szCs w:val="24"/>
        </w:rPr>
        <w:t>–</w:t>
      </w:r>
      <w:r w:rsidR="00EB612B">
        <w:rPr>
          <w:sz w:val="24"/>
          <w:szCs w:val="24"/>
        </w:rPr>
        <w:t xml:space="preserve"> </w:t>
      </w:r>
      <w:r w:rsidR="00EE3E2C">
        <w:rPr>
          <w:sz w:val="24"/>
          <w:szCs w:val="24"/>
        </w:rPr>
        <w:t xml:space="preserve">Game will be automatically resumed </w:t>
      </w:r>
      <w:r w:rsidR="00C332A1">
        <w:rPr>
          <w:sz w:val="24"/>
          <w:szCs w:val="24"/>
        </w:rPr>
        <w:t xml:space="preserve">if it was previously saved by the user therefore </w:t>
      </w:r>
      <w:proofErr w:type="spellStart"/>
      <w:r w:rsidR="00C332A1">
        <w:rPr>
          <w:sz w:val="24"/>
          <w:szCs w:val="24"/>
        </w:rPr>
        <w:t>there</w:t>
      </w:r>
      <w:proofErr w:type="spellEnd"/>
      <w:r w:rsidR="00C332A1">
        <w:rPr>
          <w:sz w:val="24"/>
          <w:szCs w:val="24"/>
        </w:rPr>
        <w:t xml:space="preserve"> was no need to implement this method.</w:t>
      </w:r>
    </w:p>
    <w:p w14:paraId="132F0155" w14:textId="43EEDC08" w:rsidR="00316279" w:rsidRPr="00316279" w:rsidRDefault="00316279" w:rsidP="005834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of Filled Shapes – Based on the recommendation, we have removed list of filled shapes and maintained a single filled shapes object that is used to draw the UI.</w:t>
      </w:r>
    </w:p>
    <w:p w14:paraId="6C0FA3D4" w14:textId="2D11532C" w:rsidR="00505D3F" w:rsidRDefault="00505D3F" w:rsidP="00583490">
      <w:pPr>
        <w:jc w:val="both"/>
        <w:rPr>
          <w:b/>
          <w:sz w:val="24"/>
          <w:szCs w:val="24"/>
        </w:rPr>
      </w:pPr>
      <w:r w:rsidRPr="00505D3F">
        <w:rPr>
          <w:b/>
          <w:sz w:val="24"/>
          <w:szCs w:val="24"/>
        </w:rPr>
        <w:t>Description of classes:</w:t>
      </w:r>
    </w:p>
    <w:p w14:paraId="5BA1A759" w14:textId="660BC68A" w:rsidR="00270FD3" w:rsidRPr="00504D2B" w:rsidRDefault="006F5627" w:rsidP="0058349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04D2B">
        <w:rPr>
          <w:sz w:val="24"/>
          <w:szCs w:val="24"/>
        </w:rPr>
        <w:t>Main function</w:t>
      </w:r>
      <w:r w:rsidR="006B6771" w:rsidRPr="00504D2B">
        <w:rPr>
          <w:sz w:val="24"/>
          <w:szCs w:val="24"/>
        </w:rPr>
        <w:t>:</w:t>
      </w:r>
    </w:p>
    <w:p w14:paraId="5DCB2BCE" w14:textId="2B34AF1C" w:rsidR="00130FEA" w:rsidRDefault="006B6771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 w:rsidR="006B3554">
        <w:rPr>
          <w:sz w:val="24"/>
          <w:szCs w:val="24"/>
        </w:rPr>
        <w:t xml:space="preserve">e game is launched in this </w:t>
      </w:r>
      <w:r w:rsidR="006F5627">
        <w:rPr>
          <w:sz w:val="24"/>
          <w:szCs w:val="24"/>
        </w:rPr>
        <w:t>method</w:t>
      </w:r>
      <w:r w:rsidR="000F0436">
        <w:rPr>
          <w:sz w:val="24"/>
          <w:szCs w:val="24"/>
        </w:rPr>
        <w:t>.</w:t>
      </w:r>
      <w:r w:rsidR="00130FEA">
        <w:rPr>
          <w:sz w:val="24"/>
          <w:szCs w:val="24"/>
        </w:rPr>
        <w:t xml:space="preserve"> This class contains the reference to the </w:t>
      </w:r>
      <w:proofErr w:type="spellStart"/>
      <w:r w:rsidR="00130FEA">
        <w:rPr>
          <w:sz w:val="24"/>
          <w:szCs w:val="24"/>
        </w:rPr>
        <w:t>BaseGame</w:t>
      </w:r>
      <w:proofErr w:type="spellEnd"/>
      <w:r w:rsidR="00130FEA">
        <w:rPr>
          <w:sz w:val="24"/>
          <w:szCs w:val="24"/>
        </w:rPr>
        <w:t xml:space="preserve"> class</w:t>
      </w:r>
      <w:r w:rsidR="00560C7E">
        <w:rPr>
          <w:sz w:val="24"/>
          <w:szCs w:val="24"/>
        </w:rPr>
        <w:t>.</w:t>
      </w:r>
    </w:p>
    <w:p w14:paraId="52B261F7" w14:textId="078D2A43" w:rsidR="00560C7E" w:rsidRDefault="00560C7E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It contains the following methods:</w:t>
      </w:r>
    </w:p>
    <w:p w14:paraId="6D596296" w14:textId="6F9B2923" w:rsidR="00013BA2" w:rsidRDefault="00013BA2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 w:rsidR="00BE529C">
        <w:rPr>
          <w:sz w:val="24"/>
          <w:szCs w:val="24"/>
        </w:rPr>
        <w:t>determineGameType</w:t>
      </w:r>
      <w:proofErr w:type="spellEnd"/>
      <w:r w:rsidR="00467221">
        <w:rPr>
          <w:sz w:val="24"/>
          <w:szCs w:val="24"/>
        </w:rPr>
        <w:t>(</w:t>
      </w:r>
      <w:proofErr w:type="gramEnd"/>
      <w:r w:rsidR="00467221">
        <w:rPr>
          <w:sz w:val="24"/>
          <w:szCs w:val="24"/>
        </w:rPr>
        <w:t>) method-</w:t>
      </w:r>
    </w:p>
    <w:p w14:paraId="526F4C71" w14:textId="292D99A5" w:rsidR="00467221" w:rsidRDefault="00BE529C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method examines the file where game data is stored and decides whether to launch a new game or </w:t>
      </w:r>
      <w:r w:rsidR="00E25497">
        <w:rPr>
          <w:sz w:val="24"/>
          <w:szCs w:val="24"/>
        </w:rPr>
        <w:t>resume a previously saved game.</w:t>
      </w:r>
    </w:p>
    <w:p w14:paraId="02B30E4D" w14:textId="77777777" w:rsidR="002E688A" w:rsidRDefault="002E688A" w:rsidP="00583490">
      <w:pPr>
        <w:jc w:val="both"/>
        <w:rPr>
          <w:sz w:val="24"/>
          <w:szCs w:val="24"/>
        </w:rPr>
      </w:pPr>
    </w:p>
    <w:p w14:paraId="47F63592" w14:textId="4BB41E4C" w:rsidR="001F54AA" w:rsidRPr="007706F9" w:rsidRDefault="00F66E8E" w:rsidP="0058349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706F9">
        <w:rPr>
          <w:sz w:val="24"/>
          <w:szCs w:val="24"/>
        </w:rPr>
        <w:t>BaseGame</w:t>
      </w:r>
      <w:proofErr w:type="spellEnd"/>
      <w:r w:rsidRPr="007706F9">
        <w:rPr>
          <w:sz w:val="24"/>
          <w:szCs w:val="24"/>
        </w:rPr>
        <w:t xml:space="preserve"> class:</w:t>
      </w:r>
    </w:p>
    <w:p w14:paraId="581BD61C" w14:textId="67005BB6" w:rsidR="002E7E7A" w:rsidRDefault="00F66E8E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BaseGame</w:t>
      </w:r>
      <w:proofErr w:type="spellEnd"/>
      <w:r>
        <w:rPr>
          <w:sz w:val="24"/>
          <w:szCs w:val="24"/>
        </w:rPr>
        <w:t xml:space="preserve"> class is used to </w:t>
      </w:r>
      <w:r w:rsidR="00DA2259">
        <w:rPr>
          <w:sz w:val="24"/>
          <w:szCs w:val="24"/>
        </w:rPr>
        <w:t>draw the sudoku</w:t>
      </w:r>
      <w:r w:rsidR="00616566">
        <w:rPr>
          <w:sz w:val="24"/>
          <w:szCs w:val="24"/>
        </w:rPr>
        <w:t>.</w:t>
      </w:r>
      <w:r w:rsidR="009925AE">
        <w:rPr>
          <w:sz w:val="24"/>
          <w:szCs w:val="24"/>
        </w:rPr>
        <w:t xml:space="preserve"> </w:t>
      </w:r>
      <w:r w:rsidR="00616566">
        <w:rPr>
          <w:sz w:val="24"/>
          <w:szCs w:val="24"/>
        </w:rPr>
        <w:t xml:space="preserve">It continuously monitors the user inputs and fills the </w:t>
      </w:r>
      <w:proofErr w:type="gramStart"/>
      <w:r w:rsidR="00616566">
        <w:rPr>
          <w:sz w:val="24"/>
          <w:szCs w:val="24"/>
        </w:rPr>
        <w:t xml:space="preserve">numbers  </w:t>
      </w:r>
      <w:r w:rsidR="009925AE">
        <w:rPr>
          <w:sz w:val="24"/>
          <w:szCs w:val="24"/>
        </w:rPr>
        <w:t>in</w:t>
      </w:r>
      <w:proofErr w:type="gramEnd"/>
      <w:r w:rsidR="009925AE">
        <w:rPr>
          <w:sz w:val="24"/>
          <w:szCs w:val="24"/>
        </w:rPr>
        <w:t xml:space="preserve"> the box selected by the user. It validates the number</w:t>
      </w:r>
      <w:r w:rsidR="008B2D0C">
        <w:rPr>
          <w:sz w:val="24"/>
          <w:szCs w:val="24"/>
        </w:rPr>
        <w:t>s entered by the user and checks for the repetition of the number in the same row or column or the block</w:t>
      </w:r>
      <w:r w:rsidR="002E7E7A">
        <w:rPr>
          <w:sz w:val="24"/>
          <w:szCs w:val="24"/>
        </w:rPr>
        <w:t>. It also checks whether the user has completed the puzzle or not.</w:t>
      </w:r>
    </w:p>
    <w:p w14:paraId="7BF67598" w14:textId="132233C1" w:rsidR="00E31984" w:rsidRDefault="007F4925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It consists</w:t>
      </w:r>
      <w:r w:rsidR="00615B88">
        <w:rPr>
          <w:sz w:val="24"/>
          <w:szCs w:val="24"/>
        </w:rPr>
        <w:t xml:space="preserve"> of</w:t>
      </w:r>
      <w:r w:rsidR="004B511B">
        <w:rPr>
          <w:sz w:val="24"/>
          <w:szCs w:val="24"/>
        </w:rPr>
        <w:t xml:space="preserve"> </w:t>
      </w:r>
      <w:proofErr w:type="spellStart"/>
      <w:r w:rsidR="004B511B">
        <w:rPr>
          <w:sz w:val="24"/>
          <w:szCs w:val="24"/>
        </w:rPr>
        <w:t>fillshapes</w:t>
      </w:r>
      <w:proofErr w:type="spellEnd"/>
      <w:r w:rsidR="00615B88">
        <w:rPr>
          <w:sz w:val="24"/>
          <w:szCs w:val="24"/>
        </w:rPr>
        <w:t xml:space="preserve"> object</w:t>
      </w:r>
      <w:r w:rsidR="004B511B">
        <w:rPr>
          <w:sz w:val="24"/>
          <w:szCs w:val="24"/>
        </w:rPr>
        <w:t xml:space="preserve"> to draw the boxes in the puzzle</w:t>
      </w:r>
      <w:r w:rsidR="00E31984">
        <w:rPr>
          <w:sz w:val="24"/>
          <w:szCs w:val="24"/>
        </w:rPr>
        <w:t xml:space="preserve"> and </w:t>
      </w:r>
      <w:r w:rsidR="00615B88">
        <w:rPr>
          <w:sz w:val="24"/>
          <w:szCs w:val="24"/>
        </w:rPr>
        <w:t>inserts the values in each of the boxes.</w:t>
      </w:r>
    </w:p>
    <w:p w14:paraId="477D1092" w14:textId="77777777" w:rsidR="00816ACD" w:rsidRDefault="0044293E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are the methods used by the </w:t>
      </w:r>
      <w:proofErr w:type="spellStart"/>
      <w:r w:rsidR="00816ACD">
        <w:rPr>
          <w:sz w:val="24"/>
          <w:szCs w:val="24"/>
        </w:rPr>
        <w:t>BaseGame</w:t>
      </w:r>
      <w:proofErr w:type="spellEnd"/>
      <w:r w:rsidR="00816ACD">
        <w:rPr>
          <w:sz w:val="24"/>
          <w:szCs w:val="24"/>
        </w:rPr>
        <w:t xml:space="preserve"> class:</w:t>
      </w:r>
    </w:p>
    <w:p w14:paraId="39F1F517" w14:textId="77777777" w:rsidR="0031399D" w:rsidRDefault="007A14B7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-&gt;A default constructor </w:t>
      </w:r>
      <w:r w:rsidR="00696AAE">
        <w:rPr>
          <w:sz w:val="24"/>
          <w:szCs w:val="24"/>
        </w:rPr>
        <w:t>used to initialize</w:t>
      </w:r>
    </w:p>
    <w:p w14:paraId="7CBE71EF" w14:textId="3D5F00E0" w:rsidR="002E688A" w:rsidRDefault="00AE52E7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 w:rsidR="006012E8">
        <w:rPr>
          <w:sz w:val="24"/>
          <w:szCs w:val="24"/>
        </w:rPr>
        <w:t>displayUI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  <w:r w:rsidR="002E688A">
        <w:rPr>
          <w:sz w:val="24"/>
          <w:szCs w:val="24"/>
        </w:rPr>
        <w:t>:</w:t>
      </w:r>
    </w:p>
    <w:p w14:paraId="0233E55C" w14:textId="2F272D02" w:rsidR="00AE52E7" w:rsidRDefault="002E688A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AE52E7">
        <w:rPr>
          <w:sz w:val="24"/>
          <w:szCs w:val="24"/>
        </w:rPr>
        <w:t>used to draw the sudoku using fill shapes.</w:t>
      </w:r>
    </w:p>
    <w:p w14:paraId="5A91CFB4" w14:textId="00C9FC76" w:rsidR="002E688A" w:rsidRDefault="00AE52E7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 w:rsidR="006012E8">
        <w:rPr>
          <w:sz w:val="24"/>
          <w:szCs w:val="24"/>
        </w:rPr>
        <w:t>insertNumberIntoRectShapes</w:t>
      </w:r>
      <w:proofErr w:type="spellEnd"/>
      <w:r w:rsidR="00792B5B">
        <w:rPr>
          <w:sz w:val="24"/>
          <w:szCs w:val="24"/>
        </w:rPr>
        <w:t>(</w:t>
      </w:r>
      <w:proofErr w:type="gramEnd"/>
      <w:r w:rsidR="00792B5B">
        <w:rPr>
          <w:sz w:val="24"/>
          <w:szCs w:val="24"/>
        </w:rPr>
        <w:t>)</w:t>
      </w:r>
      <w:r w:rsidR="002E688A">
        <w:rPr>
          <w:sz w:val="24"/>
          <w:szCs w:val="24"/>
        </w:rPr>
        <w:t xml:space="preserve"> </w:t>
      </w:r>
      <w:r w:rsidR="00792B5B">
        <w:rPr>
          <w:sz w:val="24"/>
          <w:szCs w:val="24"/>
        </w:rPr>
        <w:t>method</w:t>
      </w:r>
      <w:r w:rsidR="002E688A">
        <w:rPr>
          <w:sz w:val="24"/>
          <w:szCs w:val="24"/>
        </w:rPr>
        <w:t>:</w:t>
      </w:r>
    </w:p>
    <w:p w14:paraId="4D62A8F3" w14:textId="7A1E6F7B" w:rsidR="00792B5B" w:rsidRDefault="002E688A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used </w:t>
      </w:r>
      <w:r w:rsidR="00792B5B">
        <w:rPr>
          <w:sz w:val="24"/>
          <w:szCs w:val="24"/>
        </w:rPr>
        <w:t xml:space="preserve">to fill the number given by the user in a </w:t>
      </w:r>
      <w:proofErr w:type="gramStart"/>
      <w:r w:rsidR="00792B5B">
        <w:rPr>
          <w:sz w:val="24"/>
          <w:szCs w:val="24"/>
        </w:rPr>
        <w:t>particular box</w:t>
      </w:r>
      <w:proofErr w:type="gramEnd"/>
      <w:r w:rsidR="00792B5B">
        <w:rPr>
          <w:sz w:val="24"/>
          <w:szCs w:val="24"/>
        </w:rPr>
        <w:t>.</w:t>
      </w:r>
    </w:p>
    <w:p w14:paraId="5A8DC242" w14:textId="21B69534" w:rsidR="002E688A" w:rsidRDefault="00E76EC0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 w:rsidR="006012E8">
        <w:rPr>
          <w:sz w:val="24"/>
          <w:szCs w:val="24"/>
        </w:rPr>
        <w:t>ValidateUserInput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  <w:r w:rsidR="002E688A">
        <w:rPr>
          <w:sz w:val="24"/>
          <w:szCs w:val="24"/>
        </w:rPr>
        <w:t>:</w:t>
      </w:r>
    </w:p>
    <w:p w14:paraId="4D5D78C7" w14:textId="70463F4A" w:rsidR="000E2685" w:rsidRDefault="002E688A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used </w:t>
      </w:r>
      <w:r w:rsidR="00E76EC0">
        <w:rPr>
          <w:sz w:val="24"/>
          <w:szCs w:val="24"/>
        </w:rPr>
        <w:t>to check if the number entered by the user is already present within the same row or column</w:t>
      </w:r>
      <w:r w:rsidR="000E2685">
        <w:rPr>
          <w:sz w:val="24"/>
          <w:szCs w:val="24"/>
        </w:rPr>
        <w:t xml:space="preserve"> or block.</w:t>
      </w:r>
      <w:r w:rsidR="005111AE">
        <w:rPr>
          <w:sz w:val="24"/>
          <w:szCs w:val="24"/>
        </w:rPr>
        <w:t xml:space="preserve"> It throws an exception</w:t>
      </w:r>
      <w:r w:rsidR="00C7089C">
        <w:rPr>
          <w:sz w:val="24"/>
          <w:szCs w:val="24"/>
        </w:rPr>
        <w:t xml:space="preserve"> if a junk data is entered user</w:t>
      </w:r>
      <w:r w:rsidR="005C5545">
        <w:rPr>
          <w:sz w:val="24"/>
          <w:szCs w:val="24"/>
        </w:rPr>
        <w:t>.</w:t>
      </w:r>
      <w:r w:rsidR="005111AE">
        <w:rPr>
          <w:sz w:val="24"/>
          <w:szCs w:val="24"/>
        </w:rPr>
        <w:t xml:space="preserve"> </w:t>
      </w:r>
    </w:p>
    <w:p w14:paraId="42F32297" w14:textId="77777777" w:rsidR="002E688A" w:rsidRDefault="003B0BF4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IsGameComplete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  <w:r w:rsidR="002E688A">
        <w:rPr>
          <w:sz w:val="24"/>
          <w:szCs w:val="24"/>
        </w:rPr>
        <w:t>:</w:t>
      </w:r>
    </w:p>
    <w:p w14:paraId="72836C2E" w14:textId="7D1F42D8" w:rsidR="003B0BF4" w:rsidRDefault="002E688A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used </w:t>
      </w:r>
      <w:r w:rsidR="003B0BF4">
        <w:rPr>
          <w:sz w:val="24"/>
          <w:szCs w:val="24"/>
        </w:rPr>
        <w:t>to check whether the user has filled all the boxes or not.</w:t>
      </w:r>
    </w:p>
    <w:p w14:paraId="46E8C413" w14:textId="15044E13" w:rsidR="006C1D8E" w:rsidRDefault="006C1D8E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-&gt;</w:t>
      </w:r>
      <w:proofErr w:type="spellStart"/>
      <w:proofErr w:type="gramStart"/>
      <w:r>
        <w:rPr>
          <w:sz w:val="24"/>
          <w:szCs w:val="24"/>
        </w:rPr>
        <w:t>getUserInput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method:</w:t>
      </w:r>
    </w:p>
    <w:p w14:paraId="33545FB7" w14:textId="7069A9DF" w:rsidR="006C1D8E" w:rsidRDefault="006C1D8E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Gets the input entered by the user in the console</w:t>
      </w:r>
    </w:p>
    <w:p w14:paraId="20A6CE91" w14:textId="1F4B9397" w:rsidR="006C1D8E" w:rsidRDefault="006C1D8E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proofErr w:type="spellStart"/>
      <w:proofErr w:type="gramStart"/>
      <w:r>
        <w:rPr>
          <w:sz w:val="24"/>
          <w:szCs w:val="24"/>
        </w:rPr>
        <w:t>errorAction</w:t>
      </w:r>
      <w:proofErr w:type="spellEnd"/>
      <w:r w:rsidR="00183A19">
        <w:rPr>
          <w:sz w:val="24"/>
          <w:szCs w:val="24"/>
        </w:rPr>
        <w:t>(</w:t>
      </w:r>
      <w:proofErr w:type="gramEnd"/>
      <w:r w:rsidR="00183A19">
        <w:rPr>
          <w:sz w:val="24"/>
          <w:szCs w:val="24"/>
        </w:rPr>
        <w:t>) method:</w:t>
      </w:r>
    </w:p>
    <w:p w14:paraId="3169B82F" w14:textId="1A946EE1" w:rsidR="00183A19" w:rsidRDefault="00183A19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Contains the code that will handle invalid data entered by the user</w:t>
      </w:r>
    </w:p>
    <w:p w14:paraId="4B6E7080" w14:textId="461C7986" w:rsidR="00A57E99" w:rsidRDefault="00A57E99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proofErr w:type="spellStart"/>
      <w:proofErr w:type="gramStart"/>
      <w:r>
        <w:rPr>
          <w:sz w:val="24"/>
          <w:szCs w:val="24"/>
        </w:rPr>
        <w:t>getCellNumber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method:</w:t>
      </w:r>
    </w:p>
    <w:p w14:paraId="4D6EE8D7" w14:textId="1F7C156D" w:rsidR="00A57E99" w:rsidRDefault="00A57E99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Returns appropriate cell number based on the row and col values</w:t>
      </w:r>
    </w:p>
    <w:p w14:paraId="3D5FA9F0" w14:textId="39C5E003" w:rsidR="002E688A" w:rsidRDefault="00B3114B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 w:rsidR="002E4C18">
        <w:rPr>
          <w:sz w:val="24"/>
          <w:szCs w:val="24"/>
        </w:rPr>
        <w:t>Write</w:t>
      </w:r>
      <w:r w:rsidR="006C1D8E">
        <w:rPr>
          <w:sz w:val="24"/>
          <w:szCs w:val="24"/>
        </w:rPr>
        <w:t>Game</w:t>
      </w:r>
      <w:r w:rsidR="002E4C18">
        <w:rPr>
          <w:sz w:val="24"/>
          <w:szCs w:val="24"/>
        </w:rPr>
        <w:t>DataIntoFile</w:t>
      </w:r>
      <w:proofErr w:type="spellEnd"/>
      <w:r w:rsidR="002E4C18">
        <w:rPr>
          <w:sz w:val="24"/>
          <w:szCs w:val="24"/>
        </w:rPr>
        <w:t>(</w:t>
      </w:r>
      <w:proofErr w:type="gramEnd"/>
      <w:r w:rsidR="002E4C18">
        <w:rPr>
          <w:sz w:val="24"/>
          <w:szCs w:val="24"/>
        </w:rPr>
        <w:t>)</w:t>
      </w:r>
      <w:r w:rsidR="002E688A">
        <w:rPr>
          <w:sz w:val="24"/>
          <w:szCs w:val="24"/>
        </w:rPr>
        <w:t xml:space="preserve"> </w:t>
      </w:r>
      <w:r w:rsidR="002E4C18">
        <w:rPr>
          <w:sz w:val="24"/>
          <w:szCs w:val="24"/>
        </w:rPr>
        <w:t>method</w:t>
      </w:r>
      <w:r w:rsidR="002E688A">
        <w:rPr>
          <w:sz w:val="24"/>
          <w:szCs w:val="24"/>
        </w:rPr>
        <w:t>:</w:t>
      </w:r>
    </w:p>
    <w:p w14:paraId="37CE746A" w14:textId="2AD62073" w:rsidR="002E4C18" w:rsidRDefault="002E688A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used </w:t>
      </w:r>
      <w:r w:rsidR="002E4C18">
        <w:rPr>
          <w:sz w:val="24"/>
          <w:szCs w:val="24"/>
        </w:rPr>
        <w:t xml:space="preserve">to write the numbers given by the user into a file </w:t>
      </w:r>
      <w:proofErr w:type="spellStart"/>
      <w:r w:rsidR="002E4C18">
        <w:rPr>
          <w:sz w:val="24"/>
          <w:szCs w:val="24"/>
        </w:rPr>
        <w:t>inorder</w:t>
      </w:r>
      <w:proofErr w:type="spellEnd"/>
      <w:r w:rsidR="002E4C18">
        <w:rPr>
          <w:sz w:val="24"/>
          <w:szCs w:val="24"/>
        </w:rPr>
        <w:t xml:space="preserve"> to resume the game.</w:t>
      </w:r>
    </w:p>
    <w:p w14:paraId="0FE4D8DF" w14:textId="1DBD39B7" w:rsidR="002E688A" w:rsidRDefault="00090264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-&gt;Overloading += operator to add the numbers selected by the user </w:t>
      </w:r>
      <w:r w:rsidR="00EA51AF">
        <w:rPr>
          <w:sz w:val="24"/>
          <w:szCs w:val="24"/>
        </w:rPr>
        <w:t>from</w:t>
      </w:r>
      <w:r>
        <w:rPr>
          <w:sz w:val="24"/>
          <w:szCs w:val="24"/>
        </w:rPr>
        <w:t xml:space="preserve"> the selector</w:t>
      </w:r>
      <w:r w:rsidR="00EA51AF">
        <w:rPr>
          <w:sz w:val="24"/>
          <w:szCs w:val="24"/>
        </w:rPr>
        <w:t xml:space="preserve"> to the puzzle.</w:t>
      </w:r>
    </w:p>
    <w:p w14:paraId="06DE1591" w14:textId="01C903E3" w:rsidR="007E594E" w:rsidRDefault="00025FA9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E594E">
        <w:rPr>
          <w:sz w:val="24"/>
          <w:szCs w:val="24"/>
        </w:rPr>
        <w:t>)</w:t>
      </w:r>
      <w:proofErr w:type="spellStart"/>
      <w:r w:rsidR="007E594E">
        <w:rPr>
          <w:sz w:val="24"/>
          <w:szCs w:val="24"/>
        </w:rPr>
        <w:t>NewGame</w:t>
      </w:r>
      <w:proofErr w:type="spellEnd"/>
      <w:r w:rsidR="007E594E">
        <w:rPr>
          <w:sz w:val="24"/>
          <w:szCs w:val="24"/>
        </w:rPr>
        <w:t xml:space="preserve"> class:</w:t>
      </w:r>
    </w:p>
    <w:p w14:paraId="7F676F82" w14:textId="1B5E828A" w:rsidR="007E594E" w:rsidRDefault="007E594E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class </w:t>
      </w:r>
      <w:r w:rsidR="00640433">
        <w:rPr>
          <w:sz w:val="24"/>
          <w:szCs w:val="24"/>
        </w:rPr>
        <w:t xml:space="preserve">is the child class of </w:t>
      </w:r>
      <w:proofErr w:type="spellStart"/>
      <w:r w:rsidR="00640433">
        <w:rPr>
          <w:sz w:val="24"/>
          <w:szCs w:val="24"/>
        </w:rPr>
        <w:t>BaseGame</w:t>
      </w:r>
      <w:proofErr w:type="spellEnd"/>
      <w:r w:rsidR="00640433">
        <w:rPr>
          <w:sz w:val="24"/>
          <w:szCs w:val="24"/>
        </w:rPr>
        <w:t xml:space="preserve"> class which </w:t>
      </w:r>
      <w:r w:rsidR="00EA6B0C">
        <w:rPr>
          <w:sz w:val="24"/>
          <w:szCs w:val="24"/>
        </w:rPr>
        <w:t xml:space="preserve">launch a new </w:t>
      </w:r>
      <w:r w:rsidR="00025FA9">
        <w:rPr>
          <w:sz w:val="24"/>
          <w:szCs w:val="24"/>
        </w:rPr>
        <w:t>puzzle.</w:t>
      </w:r>
    </w:p>
    <w:p w14:paraId="4996C3EB" w14:textId="2C28589A" w:rsidR="00840502" w:rsidRDefault="00840502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class has </w:t>
      </w:r>
      <w:proofErr w:type="spellStart"/>
      <w:proofErr w:type="gramStart"/>
      <w:r w:rsidR="00383874">
        <w:rPr>
          <w:sz w:val="24"/>
          <w:szCs w:val="24"/>
        </w:rPr>
        <w:t>launchGame</w:t>
      </w:r>
      <w:proofErr w:type="spellEnd"/>
      <w:r w:rsidR="00383874">
        <w:rPr>
          <w:sz w:val="24"/>
          <w:szCs w:val="24"/>
        </w:rPr>
        <w:t>(</w:t>
      </w:r>
      <w:proofErr w:type="gramEnd"/>
      <w:r w:rsidR="00383874">
        <w:rPr>
          <w:sz w:val="24"/>
          <w:szCs w:val="24"/>
        </w:rPr>
        <w:t xml:space="preserve">) method which </w:t>
      </w:r>
      <w:r w:rsidR="00025FA9">
        <w:rPr>
          <w:sz w:val="24"/>
          <w:szCs w:val="24"/>
        </w:rPr>
        <w:t xml:space="preserve">calls the </w:t>
      </w:r>
      <w:proofErr w:type="spellStart"/>
      <w:r w:rsidR="00025FA9">
        <w:rPr>
          <w:sz w:val="24"/>
          <w:szCs w:val="24"/>
        </w:rPr>
        <w:t>launchGame</w:t>
      </w:r>
      <w:proofErr w:type="spellEnd"/>
      <w:r w:rsidR="00025FA9">
        <w:rPr>
          <w:sz w:val="24"/>
          <w:szCs w:val="24"/>
        </w:rPr>
        <w:t xml:space="preserve"> method in the </w:t>
      </w:r>
      <w:proofErr w:type="spellStart"/>
      <w:r w:rsidR="00025FA9">
        <w:rPr>
          <w:sz w:val="24"/>
          <w:szCs w:val="24"/>
        </w:rPr>
        <w:t>BaseGame</w:t>
      </w:r>
      <w:proofErr w:type="spellEnd"/>
      <w:r w:rsidR="00025FA9">
        <w:rPr>
          <w:sz w:val="24"/>
          <w:szCs w:val="24"/>
        </w:rPr>
        <w:t xml:space="preserve"> class.</w:t>
      </w:r>
    </w:p>
    <w:p w14:paraId="22DBD0F5" w14:textId="785EA333" w:rsidR="00790771" w:rsidRDefault="00790771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generateNewGame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0F790641" w14:textId="4DA9AB57" w:rsidR="00790771" w:rsidRDefault="00790771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Displays a random game from one of the four games stored by the private member of this class called </w:t>
      </w:r>
      <w:proofErr w:type="spellStart"/>
      <w:r>
        <w:rPr>
          <w:sz w:val="24"/>
          <w:szCs w:val="24"/>
        </w:rPr>
        <w:t>randomGame</w:t>
      </w:r>
      <w:proofErr w:type="spellEnd"/>
      <w:r>
        <w:rPr>
          <w:sz w:val="24"/>
          <w:szCs w:val="24"/>
        </w:rPr>
        <w:t>.</w:t>
      </w:r>
    </w:p>
    <w:p w14:paraId="011F13C2" w14:textId="07473352" w:rsidR="00012623" w:rsidRDefault="00012623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-&gt;parameterized constructor:</w:t>
      </w:r>
    </w:p>
    <w:p w14:paraId="422163A7" w14:textId="54736410" w:rsidR="00196180" w:rsidRDefault="00012623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Accepts a file location and opens a file pointer to write data into that file.</w:t>
      </w:r>
    </w:p>
    <w:p w14:paraId="06F781D3" w14:textId="0D3C6061" w:rsidR="00196180" w:rsidRDefault="00196180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5)</w:t>
      </w:r>
      <w:proofErr w:type="spellStart"/>
      <w:r>
        <w:rPr>
          <w:sz w:val="24"/>
          <w:szCs w:val="24"/>
        </w:rPr>
        <w:t>ResumeGame</w:t>
      </w:r>
      <w:proofErr w:type="spellEnd"/>
      <w:r>
        <w:rPr>
          <w:sz w:val="24"/>
          <w:szCs w:val="24"/>
        </w:rPr>
        <w:t xml:space="preserve"> class:</w:t>
      </w:r>
    </w:p>
    <w:p w14:paraId="56601627" w14:textId="13EE76EB" w:rsidR="00B75220" w:rsidRDefault="00196180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class is the child class of </w:t>
      </w:r>
      <w:proofErr w:type="spellStart"/>
      <w:r>
        <w:rPr>
          <w:sz w:val="24"/>
          <w:szCs w:val="24"/>
        </w:rPr>
        <w:t>BaseGame</w:t>
      </w:r>
      <w:proofErr w:type="spellEnd"/>
      <w:r>
        <w:rPr>
          <w:sz w:val="24"/>
          <w:szCs w:val="24"/>
        </w:rPr>
        <w:t xml:space="preserve"> class which </w:t>
      </w:r>
      <w:r w:rsidR="00B75220">
        <w:rPr>
          <w:sz w:val="24"/>
          <w:szCs w:val="24"/>
        </w:rPr>
        <w:t>continues the game from where the user previously left</w:t>
      </w:r>
      <w:r w:rsidR="00025FA9">
        <w:rPr>
          <w:sz w:val="24"/>
          <w:szCs w:val="24"/>
        </w:rPr>
        <w:t>.</w:t>
      </w:r>
    </w:p>
    <w:p w14:paraId="2700204B" w14:textId="492AED33" w:rsidR="00B75220" w:rsidRDefault="00B75220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stores the </w:t>
      </w:r>
      <w:r w:rsidR="00EF7D7A">
        <w:rPr>
          <w:sz w:val="24"/>
          <w:szCs w:val="24"/>
        </w:rPr>
        <w:t>part of the puzzle solved by the user before closing the game</w:t>
      </w:r>
      <w:r w:rsidR="003528AD">
        <w:rPr>
          <w:sz w:val="24"/>
          <w:szCs w:val="24"/>
        </w:rPr>
        <w:t xml:space="preserve"> in a file.</w:t>
      </w:r>
    </w:p>
    <w:p w14:paraId="0EDA9FFD" w14:textId="53B3B258" w:rsidR="003528AD" w:rsidRDefault="003528AD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class </w:t>
      </w:r>
      <w:r w:rsidR="00050AC9">
        <w:rPr>
          <w:sz w:val="24"/>
          <w:szCs w:val="24"/>
        </w:rPr>
        <w:t>has the following methods:</w:t>
      </w:r>
    </w:p>
    <w:p w14:paraId="2D8D632A" w14:textId="2421FCEE" w:rsidR="00D539C4" w:rsidRDefault="00050AC9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-&gt;Parameterized constructor</w:t>
      </w:r>
      <w:r w:rsidR="00D539C4">
        <w:rPr>
          <w:sz w:val="24"/>
          <w:szCs w:val="24"/>
        </w:rPr>
        <w:t>:</w:t>
      </w:r>
    </w:p>
    <w:p w14:paraId="2FCDADAA" w14:textId="6523EA03" w:rsidR="00050AC9" w:rsidRDefault="00D539C4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used </w:t>
      </w:r>
      <w:r w:rsidR="00050AC9">
        <w:rPr>
          <w:sz w:val="24"/>
          <w:szCs w:val="24"/>
        </w:rPr>
        <w:t xml:space="preserve">to </w:t>
      </w:r>
      <w:r w:rsidR="00025FA9">
        <w:rPr>
          <w:sz w:val="24"/>
          <w:szCs w:val="24"/>
        </w:rPr>
        <w:t>accept the file location and open a file pointer to the game data file.</w:t>
      </w:r>
    </w:p>
    <w:p w14:paraId="039DDA69" w14:textId="7284DDEA" w:rsidR="00D539C4" w:rsidRDefault="00D539C4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LaunchGame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method(</w:t>
      </w:r>
      <w:proofErr w:type="gramEnd"/>
      <w:r>
        <w:rPr>
          <w:sz w:val="24"/>
          <w:szCs w:val="24"/>
        </w:rPr>
        <w:t>):</w:t>
      </w:r>
    </w:p>
    <w:p w14:paraId="7A392D2F" w14:textId="3BF5D210" w:rsidR="00621247" w:rsidRDefault="00D539C4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method </w:t>
      </w:r>
      <w:r w:rsidR="00FC7C80">
        <w:rPr>
          <w:sz w:val="24"/>
          <w:szCs w:val="24"/>
        </w:rPr>
        <w:t xml:space="preserve">launches the </w:t>
      </w:r>
      <w:proofErr w:type="spellStart"/>
      <w:r w:rsidR="00FC7C80">
        <w:rPr>
          <w:sz w:val="24"/>
          <w:szCs w:val="24"/>
        </w:rPr>
        <w:t>launchGame</w:t>
      </w:r>
      <w:proofErr w:type="spellEnd"/>
      <w:r w:rsidR="00FC7C80">
        <w:rPr>
          <w:sz w:val="24"/>
          <w:szCs w:val="24"/>
        </w:rPr>
        <w:t xml:space="preserve"> method in the </w:t>
      </w:r>
      <w:proofErr w:type="spellStart"/>
      <w:r w:rsidR="00FC7C80">
        <w:rPr>
          <w:sz w:val="24"/>
          <w:szCs w:val="24"/>
        </w:rPr>
        <w:t>BaseGame</w:t>
      </w:r>
      <w:proofErr w:type="spellEnd"/>
      <w:r w:rsidR="00FC7C80">
        <w:rPr>
          <w:sz w:val="24"/>
          <w:szCs w:val="24"/>
        </w:rPr>
        <w:t xml:space="preserve"> class</w:t>
      </w:r>
    </w:p>
    <w:p w14:paraId="60889364" w14:textId="4CC63130" w:rsidR="000C7383" w:rsidRDefault="000C7383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proofErr w:type="spellStart"/>
      <w:proofErr w:type="gramStart"/>
      <w:r>
        <w:rPr>
          <w:sz w:val="24"/>
          <w:szCs w:val="24"/>
        </w:rPr>
        <w:t>extractGameDataFromFile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6A59D5BA" w14:textId="1566D8D2" w:rsidR="000C7383" w:rsidRDefault="000C7383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Reads the contents from the game file and then fills the variable </w:t>
      </w:r>
      <w:r w:rsidR="00D7374C">
        <w:rPr>
          <w:sz w:val="24"/>
          <w:szCs w:val="24"/>
        </w:rPr>
        <w:t>for storing sudoku grid.</w:t>
      </w:r>
    </w:p>
    <w:p w14:paraId="6C175194" w14:textId="7B6203D0" w:rsidR="00122289" w:rsidRPr="00621247" w:rsidRDefault="00CE2263" w:rsidP="00583490">
      <w:pPr>
        <w:jc w:val="both"/>
        <w:rPr>
          <w:sz w:val="24"/>
          <w:szCs w:val="24"/>
        </w:rPr>
      </w:pPr>
      <w:r w:rsidRPr="00CE2263">
        <w:rPr>
          <w:b/>
          <w:sz w:val="24"/>
          <w:szCs w:val="24"/>
        </w:rPr>
        <w:t>UML Diagram:</w:t>
      </w:r>
    </w:p>
    <w:p w14:paraId="391D93F9" w14:textId="77777777" w:rsidR="001B748B" w:rsidRDefault="001B748B" w:rsidP="00583490">
      <w:pPr>
        <w:jc w:val="both"/>
        <w:rPr>
          <w:b/>
          <w:sz w:val="24"/>
          <w:szCs w:val="24"/>
        </w:rPr>
      </w:pPr>
    </w:p>
    <w:p w14:paraId="65F6C557" w14:textId="0C5AF9CF" w:rsidR="00122289" w:rsidRDefault="00E63C27" w:rsidP="00583490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2E3745" wp14:editId="57F3E32B">
            <wp:extent cx="5943600" cy="3909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905B" w14:textId="6761EFE3" w:rsidR="0044718E" w:rsidRDefault="0044718E" w:rsidP="00583490">
      <w:pPr>
        <w:jc w:val="both"/>
        <w:rPr>
          <w:b/>
          <w:sz w:val="24"/>
          <w:szCs w:val="24"/>
        </w:rPr>
      </w:pPr>
    </w:p>
    <w:p w14:paraId="333CC8D5" w14:textId="28213616" w:rsidR="0044718E" w:rsidRDefault="003F7D38" w:rsidP="005834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 of </w:t>
      </w:r>
      <w:r w:rsidR="00C13A11">
        <w:rPr>
          <w:b/>
          <w:sz w:val="24"/>
          <w:szCs w:val="24"/>
        </w:rPr>
        <w:t xml:space="preserve">Requirements </w:t>
      </w:r>
      <w:r w:rsidR="00925F06">
        <w:rPr>
          <w:b/>
          <w:sz w:val="24"/>
          <w:szCs w:val="24"/>
        </w:rPr>
        <w:t>fulfillment-</w:t>
      </w:r>
    </w:p>
    <w:p w14:paraId="1D24A770" w14:textId="0A5993E1" w:rsidR="00925F06" w:rsidRPr="00925F06" w:rsidRDefault="00A74B78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1)Multiple classes -</w:t>
      </w:r>
    </w:p>
    <w:p w14:paraId="092BD441" w14:textId="022E6F68" w:rsidR="00122289" w:rsidRDefault="00A74B78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Usage of 5 different classes for different implementations</w:t>
      </w:r>
      <w:r w:rsidR="000C0142">
        <w:rPr>
          <w:sz w:val="24"/>
          <w:szCs w:val="24"/>
        </w:rPr>
        <w:t>. They are as follows:</w:t>
      </w:r>
    </w:p>
    <w:p w14:paraId="1DE238CC" w14:textId="02016F07" w:rsidR="008E5694" w:rsidRDefault="008E5694" w:rsidP="005834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BaseGame</w:t>
      </w:r>
      <w:proofErr w:type="spellEnd"/>
      <w:r>
        <w:rPr>
          <w:sz w:val="24"/>
          <w:szCs w:val="24"/>
        </w:rPr>
        <w:t xml:space="preserve"> </w:t>
      </w:r>
    </w:p>
    <w:p w14:paraId="4B884C47" w14:textId="28D50D55" w:rsidR="008E5694" w:rsidRDefault="001D4404" w:rsidP="005834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NewGame</w:t>
      </w:r>
      <w:proofErr w:type="spellEnd"/>
    </w:p>
    <w:p w14:paraId="0F2433FF" w14:textId="77777777" w:rsidR="001D4404" w:rsidRDefault="001D4404" w:rsidP="005834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ResumeGame</w:t>
      </w:r>
    </w:p>
    <w:p w14:paraId="78855B38" w14:textId="154B0F8F" w:rsidR="001D4404" w:rsidRDefault="001D4404" w:rsidP="00583490">
      <w:pPr>
        <w:jc w:val="both"/>
        <w:rPr>
          <w:sz w:val="24"/>
          <w:szCs w:val="24"/>
        </w:rPr>
      </w:pPr>
      <w:r w:rsidRPr="001D4404">
        <w:rPr>
          <w:sz w:val="24"/>
          <w:szCs w:val="24"/>
        </w:rPr>
        <w:t>2)</w:t>
      </w:r>
      <w:r w:rsidR="00863C3A">
        <w:rPr>
          <w:sz w:val="24"/>
          <w:szCs w:val="24"/>
        </w:rPr>
        <w:t>Inheritance:</w:t>
      </w:r>
    </w:p>
    <w:p w14:paraId="7BA0AF3F" w14:textId="08FBDC94" w:rsidR="00863C3A" w:rsidRDefault="00863C3A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Inheritance is being implem</w:t>
      </w:r>
      <w:r w:rsidR="003E4CDD">
        <w:rPr>
          <w:sz w:val="24"/>
          <w:szCs w:val="24"/>
        </w:rPr>
        <w:t xml:space="preserve">ented between </w:t>
      </w:r>
      <w:proofErr w:type="spellStart"/>
      <w:r w:rsidR="003E4CDD">
        <w:rPr>
          <w:sz w:val="24"/>
          <w:szCs w:val="24"/>
        </w:rPr>
        <w:t>BaseGame</w:t>
      </w:r>
      <w:proofErr w:type="spellEnd"/>
      <w:r w:rsidR="003E4CDD">
        <w:rPr>
          <w:sz w:val="24"/>
          <w:szCs w:val="24"/>
        </w:rPr>
        <w:t xml:space="preserve"> class and </w:t>
      </w:r>
      <w:proofErr w:type="spellStart"/>
      <w:r w:rsidR="003E4CDD">
        <w:rPr>
          <w:sz w:val="24"/>
          <w:szCs w:val="24"/>
        </w:rPr>
        <w:t>NewGame</w:t>
      </w:r>
      <w:proofErr w:type="spellEnd"/>
      <w:r w:rsidR="003E4CDD">
        <w:rPr>
          <w:sz w:val="24"/>
          <w:szCs w:val="24"/>
        </w:rPr>
        <w:t xml:space="preserve"> and </w:t>
      </w:r>
      <w:proofErr w:type="spellStart"/>
      <w:r w:rsidR="003E4CDD">
        <w:rPr>
          <w:sz w:val="24"/>
          <w:szCs w:val="24"/>
        </w:rPr>
        <w:t>ResumeGame</w:t>
      </w:r>
      <w:proofErr w:type="spellEnd"/>
      <w:r w:rsidR="003E4CDD">
        <w:rPr>
          <w:sz w:val="24"/>
          <w:szCs w:val="24"/>
        </w:rPr>
        <w:t xml:space="preserve"> classes</w:t>
      </w:r>
      <w:r w:rsidR="00131AFE">
        <w:rPr>
          <w:sz w:val="24"/>
          <w:szCs w:val="24"/>
        </w:rPr>
        <w:t>.</w:t>
      </w:r>
      <w:r w:rsidR="00EC7E4D">
        <w:rPr>
          <w:sz w:val="24"/>
          <w:szCs w:val="24"/>
        </w:rPr>
        <w:t xml:space="preserve"> </w:t>
      </w:r>
      <w:r w:rsidR="00131AFE">
        <w:rPr>
          <w:sz w:val="24"/>
          <w:szCs w:val="24"/>
        </w:rPr>
        <w:t xml:space="preserve">The </w:t>
      </w:r>
      <w:r w:rsidR="00EC7E4D">
        <w:rPr>
          <w:sz w:val="24"/>
          <w:szCs w:val="24"/>
        </w:rPr>
        <w:t>Parent</w:t>
      </w:r>
      <w:r w:rsidR="00131AFE">
        <w:rPr>
          <w:sz w:val="24"/>
          <w:szCs w:val="24"/>
        </w:rPr>
        <w:t xml:space="preserve"> class is the </w:t>
      </w:r>
      <w:proofErr w:type="spellStart"/>
      <w:r w:rsidR="00131AFE">
        <w:rPr>
          <w:sz w:val="24"/>
          <w:szCs w:val="24"/>
        </w:rPr>
        <w:t>BaseGame</w:t>
      </w:r>
      <w:proofErr w:type="spellEnd"/>
      <w:r w:rsidR="00131AFE">
        <w:rPr>
          <w:sz w:val="24"/>
          <w:szCs w:val="24"/>
        </w:rPr>
        <w:t xml:space="preserve"> and the </w:t>
      </w:r>
      <w:proofErr w:type="spellStart"/>
      <w:r w:rsidR="00131AFE">
        <w:rPr>
          <w:sz w:val="24"/>
          <w:szCs w:val="24"/>
        </w:rPr>
        <w:t>NewGame</w:t>
      </w:r>
      <w:proofErr w:type="spellEnd"/>
      <w:r w:rsidR="00131AFE">
        <w:rPr>
          <w:sz w:val="24"/>
          <w:szCs w:val="24"/>
        </w:rPr>
        <w:t xml:space="preserve"> and </w:t>
      </w:r>
      <w:proofErr w:type="spellStart"/>
      <w:r w:rsidR="00131AFE">
        <w:rPr>
          <w:sz w:val="24"/>
          <w:szCs w:val="24"/>
        </w:rPr>
        <w:t>ResumeGame</w:t>
      </w:r>
      <w:proofErr w:type="spellEnd"/>
      <w:r w:rsidR="00131AFE">
        <w:rPr>
          <w:sz w:val="24"/>
          <w:szCs w:val="24"/>
        </w:rPr>
        <w:t xml:space="preserve"> are the children</w:t>
      </w:r>
      <w:r w:rsidR="00EC7E4D">
        <w:rPr>
          <w:sz w:val="24"/>
          <w:szCs w:val="24"/>
        </w:rPr>
        <w:t xml:space="preserve"> classes.</w:t>
      </w:r>
    </w:p>
    <w:p w14:paraId="4149DEED" w14:textId="31D22EF8" w:rsidR="00EC7E4D" w:rsidRDefault="00EC7E4D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3)Composition:</w:t>
      </w:r>
    </w:p>
    <w:p w14:paraId="6760A331" w14:textId="5217A57A" w:rsidR="00EC7E4D" w:rsidRDefault="00C2743A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Base Game class is composed of filled shapes</w:t>
      </w:r>
    </w:p>
    <w:p w14:paraId="3F410310" w14:textId="18713477" w:rsidR="00EE1808" w:rsidRDefault="00EE1808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4)Polymorp</w:t>
      </w:r>
      <w:r w:rsidR="005D49F8">
        <w:rPr>
          <w:sz w:val="24"/>
          <w:szCs w:val="24"/>
        </w:rPr>
        <w:t>hism:</w:t>
      </w:r>
    </w:p>
    <w:p w14:paraId="49F6831C" w14:textId="3B8749F7" w:rsidR="00FD60DC" w:rsidRDefault="00506BF5" w:rsidP="005834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determineGameType</w:t>
      </w:r>
      <w:proofErr w:type="spellEnd"/>
      <w:r w:rsidR="00FD60DC">
        <w:rPr>
          <w:sz w:val="24"/>
          <w:szCs w:val="24"/>
        </w:rPr>
        <w:t xml:space="preserve"> function determines the type of game needs to be played </w:t>
      </w:r>
      <w:r w:rsidR="00E76C11">
        <w:rPr>
          <w:sz w:val="24"/>
          <w:szCs w:val="24"/>
        </w:rPr>
        <w:t xml:space="preserve">and generates either a new game object or resume game object. This is then returned as base </w:t>
      </w:r>
      <w:r>
        <w:rPr>
          <w:sz w:val="24"/>
          <w:szCs w:val="24"/>
        </w:rPr>
        <w:t>game</w:t>
      </w:r>
      <w:r w:rsidR="00E76C11">
        <w:rPr>
          <w:sz w:val="24"/>
          <w:szCs w:val="24"/>
        </w:rPr>
        <w:t xml:space="preserve"> </w:t>
      </w:r>
      <w:r w:rsidR="00961EEE">
        <w:rPr>
          <w:sz w:val="24"/>
          <w:szCs w:val="24"/>
        </w:rPr>
        <w:t xml:space="preserve">pointer and then </w:t>
      </w:r>
      <w:proofErr w:type="spellStart"/>
      <w:r w:rsidR="00961EEE">
        <w:rPr>
          <w:sz w:val="24"/>
          <w:szCs w:val="24"/>
        </w:rPr>
        <w:t>launchgame</w:t>
      </w:r>
      <w:proofErr w:type="spellEnd"/>
      <w:r w:rsidR="00961EEE">
        <w:rPr>
          <w:sz w:val="24"/>
          <w:szCs w:val="24"/>
        </w:rPr>
        <w:t xml:space="preserve"> method on the returned pointer variable</w:t>
      </w:r>
      <w:r w:rsidR="002109FD">
        <w:rPr>
          <w:sz w:val="24"/>
          <w:szCs w:val="24"/>
        </w:rPr>
        <w:t xml:space="preserve"> is invoked in the main function by </w:t>
      </w:r>
      <w:proofErr w:type="spellStart"/>
      <w:r w:rsidR="002109FD">
        <w:rPr>
          <w:sz w:val="24"/>
          <w:szCs w:val="24"/>
        </w:rPr>
        <w:t>downcasting</w:t>
      </w:r>
      <w:proofErr w:type="spellEnd"/>
      <w:r w:rsidR="002109FD">
        <w:rPr>
          <w:sz w:val="24"/>
          <w:szCs w:val="24"/>
        </w:rPr>
        <w:t xml:space="preserve"> the returned pointer variable</w:t>
      </w:r>
      <w:r w:rsidR="00961EEE">
        <w:rPr>
          <w:sz w:val="24"/>
          <w:szCs w:val="24"/>
        </w:rPr>
        <w:t>.</w:t>
      </w:r>
    </w:p>
    <w:p w14:paraId="5E90711F" w14:textId="44204CCB" w:rsidR="005D49F8" w:rsidRDefault="005D49F8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5)Operator Overloading:</w:t>
      </w:r>
    </w:p>
    <w:p w14:paraId="262ED85F" w14:textId="5E0864F9" w:rsidR="005D49F8" w:rsidRDefault="005D49F8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Operator Overloading is used </w:t>
      </w:r>
      <w:r w:rsidR="00900AA0">
        <w:rPr>
          <w:sz w:val="24"/>
          <w:szCs w:val="24"/>
        </w:rPr>
        <w:t xml:space="preserve">in </w:t>
      </w:r>
      <w:proofErr w:type="spellStart"/>
      <w:r w:rsidR="00900AA0">
        <w:rPr>
          <w:sz w:val="24"/>
          <w:szCs w:val="24"/>
        </w:rPr>
        <w:t>BaseGame</w:t>
      </w:r>
      <w:proofErr w:type="spellEnd"/>
      <w:r w:rsidR="00900AA0">
        <w:rPr>
          <w:sz w:val="24"/>
          <w:szCs w:val="24"/>
        </w:rPr>
        <w:t xml:space="preserve"> class to add the inputs of the user to the puzzle</w:t>
      </w:r>
      <w:r w:rsidR="00677788">
        <w:rPr>
          <w:sz w:val="24"/>
          <w:szCs w:val="24"/>
        </w:rPr>
        <w:t>.</w:t>
      </w:r>
    </w:p>
    <w:p w14:paraId="03167E9A" w14:textId="2E57263B" w:rsidR="00677788" w:rsidRDefault="00677788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>6)Ex</w:t>
      </w:r>
      <w:r w:rsidR="005111AE">
        <w:rPr>
          <w:sz w:val="24"/>
          <w:szCs w:val="24"/>
        </w:rPr>
        <w:t>ce</w:t>
      </w:r>
      <w:r>
        <w:rPr>
          <w:sz w:val="24"/>
          <w:szCs w:val="24"/>
        </w:rPr>
        <w:t>ption Handling:</w:t>
      </w:r>
    </w:p>
    <w:p w14:paraId="13193D95" w14:textId="155807E1" w:rsidR="00677788" w:rsidRPr="001D4404" w:rsidRDefault="0093740F" w:rsidP="005834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Exceptions thrown when opening a file or writing or reading contents to a file is handled. </w:t>
      </w:r>
      <w:proofErr w:type="gramStart"/>
      <w:r>
        <w:rPr>
          <w:sz w:val="24"/>
          <w:szCs w:val="24"/>
        </w:rPr>
        <w:t>Additionally</w:t>
      </w:r>
      <w:proofErr w:type="gramEnd"/>
      <w:r>
        <w:rPr>
          <w:sz w:val="24"/>
          <w:szCs w:val="24"/>
        </w:rPr>
        <w:t xml:space="preserve"> any bad user data in the file or entered by the user in the console is handled </w:t>
      </w:r>
      <w:r w:rsidR="002338EC">
        <w:rPr>
          <w:sz w:val="24"/>
          <w:szCs w:val="24"/>
        </w:rPr>
        <w:t>in the main function.</w:t>
      </w:r>
    </w:p>
    <w:p w14:paraId="10B88636" w14:textId="46FD9437" w:rsidR="0099129F" w:rsidRPr="00505D3F" w:rsidRDefault="00122289" w:rsidP="00583490">
      <w:pPr>
        <w:jc w:val="both"/>
        <w:rPr>
          <w:b/>
          <w:sz w:val="24"/>
          <w:szCs w:val="24"/>
        </w:rPr>
      </w:pPr>
      <w:r w:rsidRPr="00505D3F">
        <w:rPr>
          <w:b/>
          <w:sz w:val="24"/>
          <w:szCs w:val="24"/>
        </w:rPr>
        <w:t xml:space="preserve"> </w:t>
      </w:r>
    </w:p>
    <w:sectPr w:rsidR="0099129F" w:rsidRPr="0050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022E3"/>
    <w:multiLevelType w:val="hybridMultilevel"/>
    <w:tmpl w:val="40346E00"/>
    <w:lvl w:ilvl="0" w:tplc="953EE10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10D"/>
    <w:multiLevelType w:val="hybridMultilevel"/>
    <w:tmpl w:val="94DAE312"/>
    <w:lvl w:ilvl="0" w:tplc="4366F19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D552D"/>
    <w:multiLevelType w:val="hybridMultilevel"/>
    <w:tmpl w:val="AD589F2E"/>
    <w:lvl w:ilvl="0" w:tplc="86FAC2C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17B8F"/>
    <w:multiLevelType w:val="hybridMultilevel"/>
    <w:tmpl w:val="C5087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C20FB"/>
    <w:multiLevelType w:val="hybridMultilevel"/>
    <w:tmpl w:val="EBB4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7BC4"/>
    <w:multiLevelType w:val="hybridMultilevel"/>
    <w:tmpl w:val="BD8C2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30A4B"/>
    <w:multiLevelType w:val="hybridMultilevel"/>
    <w:tmpl w:val="7624B022"/>
    <w:lvl w:ilvl="0" w:tplc="3FDC4C8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E3"/>
    <w:rsid w:val="000069E4"/>
    <w:rsid w:val="00012623"/>
    <w:rsid w:val="00013BA2"/>
    <w:rsid w:val="000207F8"/>
    <w:rsid w:val="00025FA9"/>
    <w:rsid w:val="00050AC9"/>
    <w:rsid w:val="00090264"/>
    <w:rsid w:val="000B1D4E"/>
    <w:rsid w:val="000C0142"/>
    <w:rsid w:val="000C7383"/>
    <w:rsid w:val="000E2685"/>
    <w:rsid w:val="000F0436"/>
    <w:rsid w:val="00104F04"/>
    <w:rsid w:val="001157E5"/>
    <w:rsid w:val="00122289"/>
    <w:rsid w:val="00130FEA"/>
    <w:rsid w:val="00131AFE"/>
    <w:rsid w:val="0016361C"/>
    <w:rsid w:val="00183A19"/>
    <w:rsid w:val="00193FF1"/>
    <w:rsid w:val="00196180"/>
    <w:rsid w:val="001B4F6A"/>
    <w:rsid w:val="001B748B"/>
    <w:rsid w:val="001D4404"/>
    <w:rsid w:val="001F1EBB"/>
    <w:rsid w:val="001F54AA"/>
    <w:rsid w:val="002109FD"/>
    <w:rsid w:val="002338EC"/>
    <w:rsid w:val="00270FD3"/>
    <w:rsid w:val="00282484"/>
    <w:rsid w:val="00295273"/>
    <w:rsid w:val="002C1566"/>
    <w:rsid w:val="002E4C18"/>
    <w:rsid w:val="002E688A"/>
    <w:rsid w:val="002E7E7A"/>
    <w:rsid w:val="002F68D6"/>
    <w:rsid w:val="0031399D"/>
    <w:rsid w:val="00315047"/>
    <w:rsid w:val="00316279"/>
    <w:rsid w:val="00343CCC"/>
    <w:rsid w:val="003528AD"/>
    <w:rsid w:val="00383874"/>
    <w:rsid w:val="003A429A"/>
    <w:rsid w:val="003B0BF4"/>
    <w:rsid w:val="003D1928"/>
    <w:rsid w:val="003E4CDD"/>
    <w:rsid w:val="003F2934"/>
    <w:rsid w:val="003F7D38"/>
    <w:rsid w:val="0040797B"/>
    <w:rsid w:val="0044293E"/>
    <w:rsid w:val="0044718E"/>
    <w:rsid w:val="00467221"/>
    <w:rsid w:val="00472D8E"/>
    <w:rsid w:val="00483FD7"/>
    <w:rsid w:val="004B511B"/>
    <w:rsid w:val="004C19CC"/>
    <w:rsid w:val="004E64D4"/>
    <w:rsid w:val="00504D2B"/>
    <w:rsid w:val="00505D3F"/>
    <w:rsid w:val="00506BF5"/>
    <w:rsid w:val="005111AE"/>
    <w:rsid w:val="00555947"/>
    <w:rsid w:val="0055735F"/>
    <w:rsid w:val="00560C7E"/>
    <w:rsid w:val="00583490"/>
    <w:rsid w:val="005C5545"/>
    <w:rsid w:val="005D49F8"/>
    <w:rsid w:val="005E3AC7"/>
    <w:rsid w:val="005E66C0"/>
    <w:rsid w:val="006012E8"/>
    <w:rsid w:val="00615B88"/>
    <w:rsid w:val="00616566"/>
    <w:rsid w:val="00621247"/>
    <w:rsid w:val="0063471F"/>
    <w:rsid w:val="00640433"/>
    <w:rsid w:val="00677788"/>
    <w:rsid w:val="00696AAE"/>
    <w:rsid w:val="006B3554"/>
    <w:rsid w:val="006B6771"/>
    <w:rsid w:val="006C1D8E"/>
    <w:rsid w:val="006F5627"/>
    <w:rsid w:val="00731E8E"/>
    <w:rsid w:val="007706F9"/>
    <w:rsid w:val="00790771"/>
    <w:rsid w:val="00792B5B"/>
    <w:rsid w:val="007964E9"/>
    <w:rsid w:val="007A14B7"/>
    <w:rsid w:val="007B753B"/>
    <w:rsid w:val="007C00F8"/>
    <w:rsid w:val="007E594E"/>
    <w:rsid w:val="007F4925"/>
    <w:rsid w:val="00816ACD"/>
    <w:rsid w:val="008319C5"/>
    <w:rsid w:val="00840502"/>
    <w:rsid w:val="00863C3A"/>
    <w:rsid w:val="0086686D"/>
    <w:rsid w:val="00897D04"/>
    <w:rsid w:val="008B0E41"/>
    <w:rsid w:val="008B2D0C"/>
    <w:rsid w:val="008E5694"/>
    <w:rsid w:val="00900AA0"/>
    <w:rsid w:val="00925F06"/>
    <w:rsid w:val="00936C06"/>
    <w:rsid w:val="0093740F"/>
    <w:rsid w:val="00961EEE"/>
    <w:rsid w:val="0099129F"/>
    <w:rsid w:val="009925AE"/>
    <w:rsid w:val="009D0E14"/>
    <w:rsid w:val="009D6633"/>
    <w:rsid w:val="00A57E99"/>
    <w:rsid w:val="00A74B78"/>
    <w:rsid w:val="00AA2961"/>
    <w:rsid w:val="00AE52E7"/>
    <w:rsid w:val="00B05B1E"/>
    <w:rsid w:val="00B1766A"/>
    <w:rsid w:val="00B26606"/>
    <w:rsid w:val="00B3114B"/>
    <w:rsid w:val="00B75220"/>
    <w:rsid w:val="00BE529C"/>
    <w:rsid w:val="00C13A11"/>
    <w:rsid w:val="00C2743A"/>
    <w:rsid w:val="00C332A1"/>
    <w:rsid w:val="00C3507D"/>
    <w:rsid w:val="00C7089C"/>
    <w:rsid w:val="00C75E9E"/>
    <w:rsid w:val="00CD051A"/>
    <w:rsid w:val="00CE2263"/>
    <w:rsid w:val="00D43CE3"/>
    <w:rsid w:val="00D539C4"/>
    <w:rsid w:val="00D66F50"/>
    <w:rsid w:val="00D7374C"/>
    <w:rsid w:val="00DA2259"/>
    <w:rsid w:val="00DB5C84"/>
    <w:rsid w:val="00DF64FD"/>
    <w:rsid w:val="00E25497"/>
    <w:rsid w:val="00E31984"/>
    <w:rsid w:val="00E40932"/>
    <w:rsid w:val="00E63C27"/>
    <w:rsid w:val="00E76C11"/>
    <w:rsid w:val="00E76EC0"/>
    <w:rsid w:val="00EA51AF"/>
    <w:rsid w:val="00EA6B0C"/>
    <w:rsid w:val="00EB612B"/>
    <w:rsid w:val="00EC7E4D"/>
    <w:rsid w:val="00ED1AD1"/>
    <w:rsid w:val="00EE1808"/>
    <w:rsid w:val="00EE3E2C"/>
    <w:rsid w:val="00EF7D7A"/>
    <w:rsid w:val="00F50EF4"/>
    <w:rsid w:val="00F66E8E"/>
    <w:rsid w:val="00FC127C"/>
    <w:rsid w:val="00FC7C80"/>
    <w:rsid w:val="00FD60DC"/>
    <w:rsid w:val="00F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311"/>
  <w15:chartTrackingRefBased/>
  <w15:docId w15:val="{40988F6B-260C-453B-9AB0-5874B54A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5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Naik</dc:creator>
  <cp:keywords/>
  <dc:description/>
  <cp:lastModifiedBy> </cp:lastModifiedBy>
  <cp:revision>2</cp:revision>
  <dcterms:created xsi:type="dcterms:W3CDTF">2019-12-11T23:21:00Z</dcterms:created>
  <dcterms:modified xsi:type="dcterms:W3CDTF">2019-12-11T23:21:00Z</dcterms:modified>
</cp:coreProperties>
</file>