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36C1" w14:textId="05E24D53" w:rsidR="000A2CE8" w:rsidRPr="000A2CE8" w:rsidRDefault="000A2CE8" w:rsidP="000A2CE8">
      <w:pPr>
        <w:spacing w:after="0" w:line="360" w:lineRule="auto"/>
        <w:ind w:left="101" w:firstLine="0"/>
        <w:jc w:val="center"/>
        <w:rPr>
          <w:rFonts w:ascii="Times New Roman" w:hAnsi="Times New Roman" w:cs="Times New Roman"/>
          <w:color w:val="FF0000"/>
          <w:szCs w:val="40"/>
        </w:rPr>
      </w:pPr>
      <w:r w:rsidRPr="000A2CE8">
        <w:rPr>
          <w:rFonts w:ascii="Times New Roman" w:hAnsi="Times New Roman" w:cs="Times New Roman"/>
          <w:color w:val="FF0000"/>
          <w:szCs w:val="40"/>
        </w:rPr>
        <w:t xml:space="preserve">PROJECT DEVELOPMENT </w:t>
      </w:r>
      <w:r w:rsidRPr="000A2CE8">
        <w:rPr>
          <w:rFonts w:ascii="Times New Roman" w:hAnsi="Times New Roman" w:cs="Times New Roman"/>
          <w:color w:val="FF0000"/>
          <w:szCs w:val="40"/>
        </w:rPr>
        <w:t>PHASE</w:t>
      </w:r>
    </w:p>
    <w:p w14:paraId="13B56298" w14:textId="30941D3D" w:rsidR="000A2CE8" w:rsidRPr="000A2CE8" w:rsidRDefault="000A2CE8" w:rsidP="000A2CE8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150BD422" w14:textId="162BA121" w:rsidR="000A2CE8" w:rsidRPr="000A2CE8" w:rsidRDefault="000A2CE8" w:rsidP="000A2CE8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0A2CE8">
        <w:rPr>
          <w:rFonts w:ascii="Times New Roman" w:hAnsi="Times New Roman" w:cs="Times New Roman"/>
          <w:color w:val="FF0000"/>
        </w:rPr>
        <w:t xml:space="preserve">SPRINT-1  </w:t>
      </w:r>
    </w:p>
    <w:p w14:paraId="13FA5360" w14:textId="22D13F3D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LiquidCrystal.h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&gt;  </w:t>
      </w:r>
    </w:p>
    <w:p w14:paraId="055D49DE" w14:textId="77777777" w:rsidR="000A2CE8" w:rsidRPr="000A2CE8" w:rsidRDefault="000A2CE8" w:rsidP="000A2CE8">
      <w:pPr>
        <w:spacing w:after="28" w:line="329" w:lineRule="auto"/>
        <w:ind w:left="0" w:right="1548" w:firstLine="8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A2CE8">
        <w:rPr>
          <w:rFonts w:ascii="Times New Roman" w:hAnsi="Times New Roman" w:cs="Times New Roman"/>
          <w:sz w:val="32"/>
          <w:szCs w:val="32"/>
        </w:rPr>
        <w:t>LiquidCrystal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 1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cd(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5,6,8,9,10,11);   int red1ed = 2; int green1ed = 3; int buzzer = 4; int sensor = A0;  </w:t>
      </w:r>
    </w:p>
    <w:p w14:paraId="66E781C5" w14:textId="77777777" w:rsidR="000A2CE8" w:rsidRPr="000A2CE8" w:rsidRDefault="000A2CE8" w:rsidP="000A2CE8">
      <w:pPr>
        <w:spacing w:after="5"/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sensorThresh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 = 400;  </w:t>
      </w:r>
    </w:p>
    <w:p w14:paraId="5A6A3E47" w14:textId="77777777" w:rsidR="000A2CE8" w:rsidRPr="000A2CE8" w:rsidRDefault="000A2CE8" w:rsidP="000A2CE8">
      <w:pPr>
        <w:spacing w:after="24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8E41038" w14:textId="77777777" w:rsidR="000A2CE8" w:rsidRPr="000A2CE8" w:rsidRDefault="000A2CE8" w:rsidP="000A2CE8">
      <w:pPr>
        <w:spacing w:after="55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04F19CD" w14:textId="77777777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159D7EB4" w14:textId="77777777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56127FD4" w14:textId="77777777" w:rsidR="000A2CE8" w:rsidRPr="000A2CE8" w:rsidRDefault="000A2CE8" w:rsidP="000A2CE8">
      <w:pPr>
        <w:spacing w:after="7" w:line="338" w:lineRule="auto"/>
        <w:ind w:left="81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A2CE8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red1ed, OUTPUT);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(green1ed,OUTPUT);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buzzer,OUTPUT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sensor,INPUT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(9600);  </w:t>
      </w:r>
    </w:p>
    <w:p w14:paraId="1EBEC9F3" w14:textId="77777777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1cd.begin(16,2);  </w:t>
      </w:r>
    </w:p>
    <w:p w14:paraId="18563244" w14:textId="77777777" w:rsidR="000A2CE8" w:rsidRPr="000A2CE8" w:rsidRDefault="000A2CE8" w:rsidP="000A2CE8">
      <w:pPr>
        <w:spacing w:after="2"/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3DD31D04" w14:textId="77777777" w:rsidR="000A2CE8" w:rsidRPr="000A2CE8" w:rsidRDefault="000A2CE8" w:rsidP="000A2CE8">
      <w:pPr>
        <w:spacing w:after="27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70CF2C6" w14:textId="77777777" w:rsidR="000A2CE8" w:rsidRPr="000A2CE8" w:rsidRDefault="000A2CE8" w:rsidP="000A2CE8">
      <w:pPr>
        <w:spacing w:after="55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6CA8B57" w14:textId="77777777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53507AA5" w14:textId="77777777" w:rsidR="000A2CE8" w:rsidRPr="000A2CE8" w:rsidRDefault="000A2CE8" w:rsidP="000A2CE8">
      <w:pPr>
        <w:spacing w:after="53"/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517DF776" w14:textId="77777777" w:rsidR="000A2CE8" w:rsidRPr="000A2CE8" w:rsidRDefault="000A2CE8" w:rsidP="000A2CE8">
      <w:pPr>
        <w:spacing w:after="263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88B5CCE" w14:textId="77777777" w:rsidR="000A2CE8" w:rsidRPr="000A2CE8" w:rsidRDefault="000A2CE8" w:rsidP="000A2CE8">
      <w:pPr>
        <w:spacing w:after="4" w:line="338" w:lineRule="auto"/>
        <w:ind w:left="47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analogValue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(sensor);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analogvalue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); if(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analogValue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sensorThresh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45743D1A" w14:textId="77777777" w:rsidR="000A2CE8" w:rsidRPr="000A2CE8" w:rsidRDefault="000A2CE8" w:rsidP="000A2CE8">
      <w:pPr>
        <w:spacing w:after="55"/>
        <w:ind w:left="47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1758E85D" w14:textId="77777777" w:rsidR="000A2CE8" w:rsidRPr="000A2CE8" w:rsidRDefault="000A2CE8" w:rsidP="000A2CE8">
      <w:pPr>
        <w:spacing w:after="270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8D6EA10" w14:textId="77777777" w:rsidR="000A2CE8" w:rsidRPr="000A2CE8" w:rsidRDefault="000A2CE8" w:rsidP="000A2CE8">
      <w:pPr>
        <w:spacing w:after="7" w:line="338" w:lineRule="auto"/>
        <w:ind w:left="740"/>
        <w:rPr>
          <w:rFonts w:ascii="Times New Roman" w:hAnsi="Times New Roman" w:cs="Times New Roman"/>
          <w:sz w:val="32"/>
          <w:szCs w:val="32"/>
        </w:rPr>
      </w:pPr>
      <w:proofErr w:type="spellStart"/>
      <w:r w:rsidRPr="000A2CE8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(red1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ed,HIGH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);  digit1Weite(green1ed,LOW); tone(buzzer,1000,10000);  </w:t>
      </w:r>
    </w:p>
    <w:p w14:paraId="77DE3D14" w14:textId="77777777" w:rsidR="000A2CE8" w:rsidRPr="000A2CE8" w:rsidRDefault="000A2CE8" w:rsidP="000A2CE8">
      <w:pPr>
        <w:ind w:left="653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lastRenderedPageBreak/>
        <w:t xml:space="preserve">1cd.clear();  </w:t>
      </w:r>
    </w:p>
    <w:p w14:paraId="23DA1D3B" w14:textId="77777777" w:rsidR="000A2CE8" w:rsidRPr="000A2CE8" w:rsidRDefault="000A2CE8" w:rsidP="000A2CE8">
      <w:pPr>
        <w:ind w:left="653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1cd.setCursor(0,1); </w:t>
      </w:r>
    </w:p>
    <w:p w14:paraId="01A028BE" w14:textId="77777777" w:rsidR="000A2CE8" w:rsidRPr="000A2CE8" w:rsidRDefault="000A2CE8" w:rsidP="000A2CE8">
      <w:pPr>
        <w:spacing w:after="163"/>
        <w:ind w:left="638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1cd.print(“RAILWAYS”); 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1000); </w:t>
      </w:r>
    </w:p>
    <w:p w14:paraId="7847BF5C" w14:textId="77777777" w:rsidR="000A2CE8" w:rsidRPr="000A2CE8" w:rsidRDefault="000A2CE8" w:rsidP="000A2CE8">
      <w:pPr>
        <w:ind w:left="663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1cd.clear();  </w:t>
      </w:r>
    </w:p>
    <w:p w14:paraId="7385316B" w14:textId="77777777" w:rsidR="000A2CE8" w:rsidRPr="000A2CE8" w:rsidRDefault="000A2CE8" w:rsidP="000A2CE8">
      <w:pPr>
        <w:ind w:left="653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1cd.setCursor(0,1);  </w:t>
      </w:r>
    </w:p>
    <w:p w14:paraId="57C5CB22" w14:textId="77777777" w:rsidR="000A2CE8" w:rsidRPr="000A2CE8" w:rsidRDefault="000A2CE8" w:rsidP="000A2CE8">
      <w:pPr>
        <w:spacing w:after="7" w:line="333" w:lineRule="auto"/>
        <w:ind w:left="734" w:hanging="96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1cd.print(“SMART SOLUTION”); 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1000);  </w:t>
      </w:r>
    </w:p>
    <w:p w14:paraId="5A0EBB88" w14:textId="77777777" w:rsidR="000A2CE8" w:rsidRPr="000A2CE8" w:rsidRDefault="000A2CE8" w:rsidP="000A2CE8">
      <w:pPr>
        <w:spacing w:after="54"/>
        <w:ind w:left="38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023D24A1" w14:textId="77777777" w:rsidR="000A2CE8" w:rsidRPr="000A2CE8" w:rsidRDefault="000A2CE8" w:rsidP="000A2CE8">
      <w:pPr>
        <w:spacing w:after="263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EB2EE41" w14:textId="77777777" w:rsidR="000A2CE8" w:rsidRPr="000A2CE8" w:rsidRDefault="000A2CE8" w:rsidP="000A2CE8">
      <w:pPr>
        <w:ind w:left="38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else  </w:t>
      </w:r>
    </w:p>
    <w:p w14:paraId="316B358B" w14:textId="77777777" w:rsidR="000A2CE8" w:rsidRPr="000A2CE8" w:rsidRDefault="000A2CE8" w:rsidP="000A2CE8">
      <w:pPr>
        <w:spacing w:after="55"/>
        <w:ind w:left="288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78F1DEB3" w14:textId="77777777" w:rsidR="000A2CE8" w:rsidRPr="000A2CE8" w:rsidRDefault="000A2CE8" w:rsidP="000A2CE8">
      <w:pPr>
        <w:spacing w:after="270"/>
        <w:ind w:left="0" w:firstLine="0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1F9649F" w14:textId="77777777" w:rsidR="000A2CE8" w:rsidRPr="000A2CE8" w:rsidRDefault="000A2CE8" w:rsidP="000A2CE8">
      <w:pPr>
        <w:spacing w:after="0" w:line="340" w:lineRule="auto"/>
        <w:ind w:left="922" w:right="1277"/>
        <w:rPr>
          <w:rFonts w:ascii="Times New Roman" w:hAnsi="Times New Roman" w:cs="Times New Roman"/>
          <w:sz w:val="32"/>
          <w:szCs w:val="32"/>
        </w:rPr>
      </w:pPr>
      <w:proofErr w:type="spellStart"/>
      <w:r w:rsidRPr="000A2CE8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0A2CE8">
        <w:rPr>
          <w:rFonts w:ascii="Times New Roman" w:hAnsi="Times New Roman" w:cs="Times New Roman"/>
          <w:sz w:val="32"/>
          <w:szCs w:val="32"/>
        </w:rPr>
        <w:t>greenlad,HIGH</w:t>
      </w:r>
      <w:proofErr w:type="spellEnd"/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(red1ed,LOW); </w:t>
      </w:r>
      <w:proofErr w:type="spellStart"/>
      <w:r w:rsidRPr="000A2CE8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0A2CE8">
        <w:rPr>
          <w:rFonts w:ascii="Times New Roman" w:hAnsi="Times New Roman" w:cs="Times New Roman"/>
          <w:sz w:val="32"/>
          <w:szCs w:val="32"/>
        </w:rPr>
        <w:t xml:space="preserve">(buzzer);  1cd.clear();  1cd.setCursor(0,0); 1cd.print(“SAFE”); delay(1000); </w:t>
      </w:r>
    </w:p>
    <w:p w14:paraId="079621AC" w14:textId="77777777" w:rsidR="000A2CE8" w:rsidRPr="000A2CE8" w:rsidRDefault="000A2CE8" w:rsidP="000A2CE8">
      <w:pPr>
        <w:ind w:left="934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1cd.clear();  </w:t>
      </w:r>
    </w:p>
    <w:p w14:paraId="25968B58" w14:textId="77777777" w:rsidR="000A2CE8" w:rsidRPr="000A2CE8" w:rsidRDefault="000A2CE8" w:rsidP="000A2CE8">
      <w:pPr>
        <w:ind w:left="922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1cd.setCursor(0,1);  </w:t>
      </w:r>
    </w:p>
    <w:p w14:paraId="1B6C69DD" w14:textId="77777777" w:rsidR="000A2CE8" w:rsidRPr="000A2CE8" w:rsidRDefault="000A2CE8" w:rsidP="000A2CE8">
      <w:pPr>
        <w:spacing w:after="146"/>
        <w:ind w:left="0" w:right="84" w:firstLine="0"/>
        <w:jc w:val="right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1cd.print(“ALL CLEAR”); </w:t>
      </w:r>
      <w:proofErr w:type="gramStart"/>
      <w:r w:rsidRPr="000A2CE8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A2CE8">
        <w:rPr>
          <w:rFonts w:ascii="Times New Roman" w:hAnsi="Times New Roman" w:cs="Times New Roman"/>
          <w:sz w:val="32"/>
          <w:szCs w:val="32"/>
        </w:rPr>
        <w:t xml:space="preserve">1000);  </w:t>
      </w:r>
    </w:p>
    <w:p w14:paraId="29261449" w14:textId="77777777" w:rsidR="000A2CE8" w:rsidRPr="000A2CE8" w:rsidRDefault="000A2CE8" w:rsidP="000A2CE8">
      <w:pPr>
        <w:ind w:left="562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34E4F58F" w14:textId="77777777" w:rsidR="000A2CE8" w:rsidRPr="000A2CE8" w:rsidRDefault="000A2CE8" w:rsidP="000A2CE8">
      <w:pPr>
        <w:ind w:left="81"/>
        <w:rPr>
          <w:rFonts w:ascii="Times New Roman" w:hAnsi="Times New Roman" w:cs="Times New Roman"/>
          <w:sz w:val="32"/>
          <w:szCs w:val="32"/>
        </w:rPr>
      </w:pPr>
      <w:r w:rsidRPr="000A2CE8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7BA1F2E0" w14:textId="77777777" w:rsidR="000A2CE8" w:rsidRPr="000A2CE8" w:rsidRDefault="000A2CE8" w:rsidP="000A2CE8">
      <w:pPr>
        <w:rPr>
          <w:rFonts w:ascii="Times New Roman" w:hAnsi="Times New Roman" w:cs="Times New Roman"/>
        </w:rPr>
      </w:pPr>
    </w:p>
    <w:sectPr w:rsidR="000A2CE8" w:rsidRPr="000A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E8"/>
    <w:rsid w:val="000A2CE8"/>
    <w:rsid w:val="0029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3FEA"/>
  <w15:chartTrackingRefBased/>
  <w15:docId w15:val="{E32267BE-9024-4DBE-8844-05F65C80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E8"/>
    <w:pPr>
      <w:spacing w:after="161"/>
      <w:ind w:left="10" w:hanging="10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2022-11-14T06:04:00Z</dcterms:created>
  <dcterms:modified xsi:type="dcterms:W3CDTF">2022-11-14T06:09:00Z</dcterms:modified>
</cp:coreProperties>
</file>