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52DE" w14:textId="7EB3E54B" w:rsidR="00882ABB" w:rsidRDefault="004B1A2B">
      <w:r>
        <w:t xml:space="preserve">Hello there I am </w:t>
      </w:r>
      <w:r w:rsidR="00450984">
        <w:t>K</w:t>
      </w:r>
      <w:r>
        <w:t>artikey</w:t>
      </w:r>
      <w:r w:rsidR="00450984">
        <w:t xml:space="preserve"> Gupta</w:t>
      </w:r>
    </w:p>
    <w:p w14:paraId="31726D26" w14:textId="28CCEF8D" w:rsidR="00450984" w:rsidRDefault="00450984">
      <w:r>
        <w:t>I am from CSE dept.</w:t>
      </w:r>
    </w:p>
    <w:sectPr w:rsidR="00450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69"/>
    <w:rsid w:val="00450984"/>
    <w:rsid w:val="004B1A2B"/>
    <w:rsid w:val="00882ABB"/>
    <w:rsid w:val="00BB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46E6"/>
  <w15:chartTrackingRefBased/>
  <w15:docId w15:val="{DE34504F-F0A8-4C96-96E4-B1F752AA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Gupta</dc:creator>
  <cp:keywords/>
  <dc:description/>
  <cp:lastModifiedBy>kartikey Gupta</cp:lastModifiedBy>
  <cp:revision>4</cp:revision>
  <dcterms:created xsi:type="dcterms:W3CDTF">2023-10-16T06:24:00Z</dcterms:created>
  <dcterms:modified xsi:type="dcterms:W3CDTF">2023-10-16T06:36:00Z</dcterms:modified>
</cp:coreProperties>
</file>