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63F2" w14:textId="4BA28C5A" w:rsidR="00CD31D0" w:rsidRDefault="00DA4C73" w:rsidP="00DA4C73">
      <w:pPr>
        <w:pStyle w:val="Heading1"/>
        <w:rPr>
          <w:lang w:val="en-US"/>
        </w:rPr>
      </w:pPr>
      <w:r>
        <w:rPr>
          <w:lang w:val="en-US"/>
        </w:rPr>
        <w:t xml:space="preserve">4.1.1 </w:t>
      </w:r>
      <w:r w:rsidR="00C40681">
        <w:rPr>
          <w:lang w:val="en-US"/>
        </w:rPr>
        <w:t>Set Operations</w:t>
      </w:r>
    </w:p>
    <w:p w14:paraId="35445A00" w14:textId="49B74AD8" w:rsidR="00C40681" w:rsidRDefault="00C40681" w:rsidP="00C40681">
      <w:pPr>
        <w:pStyle w:val="Heading2"/>
        <w:rPr>
          <w:lang w:val="en-US"/>
        </w:rPr>
      </w:pPr>
      <w:r>
        <w:rPr>
          <w:lang w:val="en-US"/>
        </w:rPr>
        <w:t>Algorithm:</w:t>
      </w:r>
    </w:p>
    <w:p w14:paraId="1BAB7FFE" w14:textId="04BFB3C8" w:rsidR="00C40681" w:rsidRDefault="00C40681" w:rsidP="00C40681">
      <w:pPr>
        <w:rPr>
          <w:lang w:val="en-US"/>
        </w:rPr>
      </w:pPr>
      <w:r>
        <w:rPr>
          <w:lang w:val="en-US"/>
        </w:rPr>
        <w:t>Step 1: Start</w:t>
      </w:r>
    </w:p>
    <w:p w14:paraId="75751E6F" w14:textId="345E99CA" w:rsidR="00C40681" w:rsidRDefault="00C40681" w:rsidP="00C40681">
      <w:pPr>
        <w:rPr>
          <w:lang w:val="en-US"/>
        </w:rPr>
      </w:pPr>
      <w:r>
        <w:rPr>
          <w:lang w:val="en-US"/>
        </w:rPr>
        <w:t>Step 2: Read the values of SET A and SET B.</w:t>
      </w:r>
    </w:p>
    <w:p w14:paraId="785BF101" w14:textId="27F33489" w:rsidR="00C40681" w:rsidRDefault="00C40681" w:rsidP="00D25F8B">
      <w:pPr>
        <w:rPr>
          <w:lang w:val="en-US"/>
        </w:rPr>
      </w:pPr>
      <w:r w:rsidRPr="00D25F8B">
        <w:rPr>
          <w:lang w:val="en-US"/>
        </w:rPr>
        <w:t>Step 3</w:t>
      </w:r>
      <w:r w:rsidR="00D25F8B">
        <w:rPr>
          <w:lang w:val="en-US"/>
        </w:rPr>
        <w:t>:</w:t>
      </w:r>
      <w:r w:rsidR="00835278">
        <w:rPr>
          <w:lang w:val="en-US"/>
        </w:rPr>
        <w:t xml:space="preserve"> Calculate</w:t>
      </w:r>
    </w:p>
    <w:p w14:paraId="4ECE1505" w14:textId="62AAAF4F" w:rsidR="00D25F8B" w:rsidRPr="00D25F8B" w:rsidRDefault="00D25F8B" w:rsidP="00835278">
      <w:pPr>
        <w:pStyle w:val="ListParagraph"/>
        <w:numPr>
          <w:ilvl w:val="0"/>
          <w:numId w:val="5"/>
        </w:numPr>
      </w:pPr>
      <w:r w:rsidRPr="00835278">
        <w:rPr>
          <w:b/>
          <w:bCs/>
        </w:rPr>
        <w:t>Union:</w:t>
      </w:r>
      <w:r w:rsidRPr="00D25F8B">
        <w:t xml:space="preserve"> Combine all unique elements from both Set A and Set B (</w:t>
      </w:r>
      <w:r>
        <w:t>A | B</w:t>
      </w:r>
      <w:r w:rsidRPr="00D25F8B">
        <w:t>).</w:t>
      </w:r>
    </w:p>
    <w:p w14:paraId="53094BBD" w14:textId="534195D6" w:rsidR="00D25F8B" w:rsidRPr="00D25F8B" w:rsidRDefault="00D25F8B" w:rsidP="00835278">
      <w:pPr>
        <w:pStyle w:val="ListParagraph"/>
        <w:numPr>
          <w:ilvl w:val="0"/>
          <w:numId w:val="5"/>
        </w:numPr>
      </w:pPr>
      <w:r w:rsidRPr="00835278">
        <w:rPr>
          <w:b/>
          <w:bCs/>
        </w:rPr>
        <w:t>Intersection:</w:t>
      </w:r>
      <w:r w:rsidRPr="00D25F8B">
        <w:t xml:space="preserve"> Identify only the elements that exist in both Set A and Set B (</w:t>
      </w:r>
      <w:r>
        <w:t>A &amp; B</w:t>
      </w:r>
      <w:r w:rsidRPr="00D25F8B">
        <w:t>).</w:t>
      </w:r>
    </w:p>
    <w:p w14:paraId="26AB7338" w14:textId="1A84D9EA" w:rsidR="00D25F8B" w:rsidRDefault="00D25F8B" w:rsidP="00835278">
      <w:pPr>
        <w:pStyle w:val="ListParagraph"/>
        <w:numPr>
          <w:ilvl w:val="0"/>
          <w:numId w:val="5"/>
        </w:numPr>
      </w:pPr>
      <w:r w:rsidRPr="00835278">
        <w:rPr>
          <w:b/>
          <w:bCs/>
        </w:rPr>
        <w:t>Difference:</w:t>
      </w:r>
      <w:r w:rsidRPr="00D25F8B">
        <w:t xml:space="preserve"> Identify elements that are in Set A but </w:t>
      </w:r>
      <w:r w:rsidRPr="00835278">
        <w:rPr>
          <w:b/>
          <w:bCs/>
        </w:rPr>
        <w:t>not</w:t>
      </w:r>
      <w:r w:rsidRPr="00D25F8B">
        <w:t xml:space="preserve"> in Set B (A - B).</w:t>
      </w:r>
    </w:p>
    <w:p w14:paraId="179DEB89" w14:textId="1BCC1665" w:rsidR="00835278" w:rsidRDefault="00D25F8B" w:rsidP="00835278">
      <w:r>
        <w:t>Step 4</w:t>
      </w:r>
      <w:r w:rsidR="00835278">
        <w:t xml:space="preserve">: Print </w:t>
      </w:r>
    </w:p>
    <w:p w14:paraId="5F020ACE" w14:textId="2C48777B" w:rsidR="00835278" w:rsidRPr="00835278" w:rsidRDefault="00835278" w:rsidP="00835278">
      <w:pPr>
        <w:pStyle w:val="ListParagraph"/>
        <w:numPr>
          <w:ilvl w:val="0"/>
          <w:numId w:val="7"/>
        </w:numPr>
      </w:pPr>
      <w:r w:rsidRPr="00835278">
        <w:t xml:space="preserve">Display the result of the </w:t>
      </w:r>
      <w:r w:rsidRPr="00835278">
        <w:rPr>
          <w:b/>
          <w:bCs/>
        </w:rPr>
        <w:t>Union</w:t>
      </w:r>
      <w:r w:rsidRPr="00835278">
        <w:t>.</w:t>
      </w:r>
    </w:p>
    <w:p w14:paraId="6C655A5F" w14:textId="2DF17FCC" w:rsidR="00835278" w:rsidRPr="00835278" w:rsidRDefault="00835278" w:rsidP="00835278">
      <w:pPr>
        <w:pStyle w:val="ListParagraph"/>
        <w:numPr>
          <w:ilvl w:val="0"/>
          <w:numId w:val="7"/>
        </w:numPr>
      </w:pPr>
      <w:r w:rsidRPr="00835278">
        <w:t xml:space="preserve">Display the result of the </w:t>
      </w:r>
      <w:r w:rsidRPr="00835278">
        <w:rPr>
          <w:b/>
          <w:bCs/>
        </w:rPr>
        <w:t>Intersection</w:t>
      </w:r>
      <w:r w:rsidRPr="00835278">
        <w:t>.</w:t>
      </w:r>
    </w:p>
    <w:p w14:paraId="0748F10A" w14:textId="43007407" w:rsidR="00835278" w:rsidRDefault="00835278" w:rsidP="00835278">
      <w:pPr>
        <w:pStyle w:val="ListParagraph"/>
        <w:numPr>
          <w:ilvl w:val="0"/>
          <w:numId w:val="7"/>
        </w:numPr>
      </w:pPr>
      <w:r w:rsidRPr="00835278">
        <w:t xml:space="preserve">Display the result of the </w:t>
      </w:r>
      <w:r w:rsidRPr="00835278">
        <w:rPr>
          <w:b/>
          <w:bCs/>
        </w:rPr>
        <w:t>Difference</w:t>
      </w:r>
      <w:r w:rsidRPr="00835278">
        <w:t>.</w:t>
      </w:r>
    </w:p>
    <w:p w14:paraId="1F1F8495" w14:textId="650DC2C4" w:rsidR="00835278" w:rsidRDefault="00835278" w:rsidP="00835278">
      <w:r>
        <w:t>Step 5: Stop.</w:t>
      </w:r>
    </w:p>
    <w:p w14:paraId="00186E2D" w14:textId="5293DAF3" w:rsidR="00835278" w:rsidRDefault="00835278" w:rsidP="00835278">
      <w:pPr>
        <w:pStyle w:val="Heading2"/>
      </w:pPr>
      <w:r>
        <w:lastRenderedPageBreak/>
        <w:t>Flowchart:</w:t>
      </w:r>
    </w:p>
    <w:p w14:paraId="70172E91" w14:textId="6F391FA5" w:rsidR="00835278" w:rsidRDefault="00835278" w:rsidP="00835278">
      <w:r>
        <w:rPr>
          <w:noProof/>
        </w:rPr>
        <w:drawing>
          <wp:inline distT="0" distB="0" distL="0" distR="0" wp14:anchorId="67E599BC" wp14:editId="2B55E0F8">
            <wp:extent cx="3497580" cy="6094320"/>
            <wp:effectExtent l="0" t="0" r="7620" b="1905"/>
            <wp:docPr id="153194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45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0361" cy="609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90F917B" wp14:editId="07F86DFE">
            <wp:simplePos x="914400" y="1264920"/>
            <wp:positionH relativeFrom="column">
              <wp:align>left</wp:align>
            </wp:positionH>
            <wp:positionV relativeFrom="paragraph">
              <wp:align>top</wp:align>
            </wp:positionV>
            <wp:extent cx="2028571" cy="6285714"/>
            <wp:effectExtent l="0" t="0" r="0" b="1270"/>
            <wp:wrapSquare wrapText="bothSides"/>
            <wp:docPr id="51971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197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571" cy="6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D7FF31A" w14:textId="77777777" w:rsidR="00835278" w:rsidRDefault="00835278">
      <w:r>
        <w:br w:type="page"/>
      </w:r>
    </w:p>
    <w:p w14:paraId="4F78FAC4" w14:textId="430B90FC" w:rsidR="00835278" w:rsidRDefault="00835278" w:rsidP="00835278">
      <w:pPr>
        <w:pStyle w:val="Heading2"/>
      </w:pPr>
      <w:proofErr w:type="gramStart"/>
      <w:r>
        <w:lastRenderedPageBreak/>
        <w:t>Execution :</w:t>
      </w:r>
      <w:proofErr w:type="gramEnd"/>
      <w:r>
        <w:t xml:space="preserve"> </w:t>
      </w:r>
    </w:p>
    <w:p w14:paraId="1E4A73F7" w14:textId="04FCF6F4" w:rsidR="00835278" w:rsidRPr="00835278" w:rsidRDefault="00835278" w:rsidP="00835278">
      <w:r w:rsidRPr="00835278">
        <w:drawing>
          <wp:inline distT="0" distB="0" distL="0" distR="0" wp14:anchorId="779AACE7" wp14:editId="351A1574">
            <wp:extent cx="5731510" cy="3085465"/>
            <wp:effectExtent l="0" t="0" r="2540" b="635"/>
            <wp:docPr id="197729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97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A281" w14:textId="77777777" w:rsidR="00835278" w:rsidRDefault="00835278" w:rsidP="00835278"/>
    <w:p w14:paraId="4E9455AC" w14:textId="77777777" w:rsidR="00835278" w:rsidRPr="00D25F8B" w:rsidRDefault="00835278" w:rsidP="00D25F8B"/>
    <w:p w14:paraId="69B8FE91" w14:textId="77777777" w:rsidR="00D25F8B" w:rsidRDefault="00D25F8B" w:rsidP="00D25F8B">
      <w:pPr>
        <w:rPr>
          <w:lang w:val="en-US"/>
        </w:rPr>
      </w:pPr>
    </w:p>
    <w:p w14:paraId="19445691" w14:textId="77777777" w:rsidR="00D25F8B" w:rsidRPr="00C40681" w:rsidRDefault="00D25F8B" w:rsidP="00D25F8B">
      <w:pPr>
        <w:rPr>
          <w:lang w:val="en-US"/>
        </w:rPr>
      </w:pPr>
    </w:p>
    <w:sectPr w:rsidR="00D25F8B" w:rsidRPr="00C40681" w:rsidSect="00835278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42943" w14:textId="77777777" w:rsidR="009B1E6F" w:rsidRDefault="009B1E6F" w:rsidP="00DA4C73">
      <w:pPr>
        <w:spacing w:after="0" w:line="240" w:lineRule="auto"/>
      </w:pPr>
      <w:r>
        <w:separator/>
      </w:r>
    </w:p>
  </w:endnote>
  <w:endnote w:type="continuationSeparator" w:id="0">
    <w:p w14:paraId="29C98DDD" w14:textId="77777777" w:rsidR="009B1E6F" w:rsidRDefault="009B1E6F" w:rsidP="00DA4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06038" w14:textId="77777777" w:rsidR="009B1E6F" w:rsidRDefault="009B1E6F" w:rsidP="00DA4C73">
      <w:pPr>
        <w:spacing w:after="0" w:line="240" w:lineRule="auto"/>
      </w:pPr>
      <w:r>
        <w:separator/>
      </w:r>
    </w:p>
  </w:footnote>
  <w:footnote w:type="continuationSeparator" w:id="0">
    <w:p w14:paraId="5CF357F4" w14:textId="77777777" w:rsidR="009B1E6F" w:rsidRDefault="009B1E6F" w:rsidP="00DA4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90E8873B229448978DA8410A1AA4C20B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0FC481A6" w14:textId="7B5C25E1" w:rsidR="00DA4C73" w:rsidRDefault="00DA4C73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Kartik Jaurkar 25070521146</w:t>
        </w:r>
      </w:p>
    </w:sdtContent>
  </w:sdt>
  <w:p w14:paraId="00AE7462" w14:textId="57CAC976" w:rsidR="00DA4C73" w:rsidRDefault="00DA4C73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9B01DC7188FC438E994C39137ECDED2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>Exeperiment 4</w:t>
        </w:r>
      </w:sdtContent>
    </w:sdt>
  </w:p>
  <w:p w14:paraId="729F7881" w14:textId="77777777" w:rsidR="00DA4C73" w:rsidRDefault="00DA4C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B3DF6"/>
    <w:multiLevelType w:val="hybridMultilevel"/>
    <w:tmpl w:val="90408B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A06E6"/>
    <w:multiLevelType w:val="hybridMultilevel"/>
    <w:tmpl w:val="891C81D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BE5868"/>
    <w:multiLevelType w:val="hybridMultilevel"/>
    <w:tmpl w:val="C80897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20EB9"/>
    <w:multiLevelType w:val="hybridMultilevel"/>
    <w:tmpl w:val="299C8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505F3"/>
    <w:multiLevelType w:val="hybridMultilevel"/>
    <w:tmpl w:val="F3D85EDA"/>
    <w:lvl w:ilvl="0" w:tplc="11A0AD34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25E5342"/>
    <w:multiLevelType w:val="hybridMultilevel"/>
    <w:tmpl w:val="31527D8C"/>
    <w:lvl w:ilvl="0" w:tplc="11A0AD3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F709D"/>
    <w:multiLevelType w:val="hybridMultilevel"/>
    <w:tmpl w:val="07F82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466602">
    <w:abstractNumId w:val="3"/>
  </w:num>
  <w:num w:numId="2" w16cid:durableId="108353454">
    <w:abstractNumId w:val="6"/>
  </w:num>
  <w:num w:numId="3" w16cid:durableId="142503216">
    <w:abstractNumId w:val="5"/>
  </w:num>
  <w:num w:numId="4" w16cid:durableId="1729109289">
    <w:abstractNumId w:val="4"/>
  </w:num>
  <w:num w:numId="5" w16cid:durableId="733284423">
    <w:abstractNumId w:val="1"/>
  </w:num>
  <w:num w:numId="6" w16cid:durableId="157499240">
    <w:abstractNumId w:val="2"/>
  </w:num>
  <w:num w:numId="7" w16cid:durableId="122934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73"/>
    <w:rsid w:val="00835278"/>
    <w:rsid w:val="009B1E6F"/>
    <w:rsid w:val="00C40681"/>
    <w:rsid w:val="00CD31D0"/>
    <w:rsid w:val="00D25F8B"/>
    <w:rsid w:val="00DA4C73"/>
    <w:rsid w:val="00FB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B5D7"/>
  <w15:chartTrackingRefBased/>
  <w15:docId w15:val="{79BB6366-B94D-4683-9653-E20BF830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C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4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C73"/>
  </w:style>
  <w:style w:type="paragraph" w:styleId="Footer">
    <w:name w:val="footer"/>
    <w:basedOn w:val="Normal"/>
    <w:link w:val="FooterChar"/>
    <w:uiPriority w:val="99"/>
    <w:unhideWhenUsed/>
    <w:rsid w:val="00DA4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C73"/>
  </w:style>
  <w:style w:type="paragraph" w:styleId="NormalWeb">
    <w:name w:val="Normal (Web)"/>
    <w:basedOn w:val="Normal"/>
    <w:uiPriority w:val="99"/>
    <w:semiHidden/>
    <w:unhideWhenUsed/>
    <w:rsid w:val="00D25F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E8873B229448978DA8410A1AA4C2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4EBEB-F2A5-48BF-9014-32B188E23342}"/>
      </w:docPartPr>
      <w:docPartBody>
        <w:p w:rsidR="00000000" w:rsidRDefault="00EF72D8" w:rsidP="00EF72D8">
          <w:pPr>
            <w:pStyle w:val="90E8873B229448978DA8410A1AA4C20B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9B01DC7188FC438E994C39137ECDED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0F683-2414-4C19-9075-B37BA4471EB3}"/>
      </w:docPartPr>
      <w:docPartBody>
        <w:p w:rsidR="00000000" w:rsidRDefault="00EF72D8" w:rsidP="00EF72D8">
          <w:pPr>
            <w:pStyle w:val="9B01DC7188FC438E994C39137ECDED20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D8"/>
    <w:rsid w:val="00C67FB0"/>
    <w:rsid w:val="00EF72D8"/>
    <w:rsid w:val="00FB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0E8873B229448978DA8410A1AA4C20B">
    <w:name w:val="90E8873B229448978DA8410A1AA4C20B"/>
    <w:rsid w:val="00EF72D8"/>
  </w:style>
  <w:style w:type="paragraph" w:customStyle="1" w:styleId="9B01DC7188FC438E994C39137ECDED20">
    <w:name w:val="9B01DC7188FC438E994C39137ECDED20"/>
    <w:rsid w:val="00EF72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Exeperiment 4</dc:title>
  <dc:subject/>
  <dc:creator>Kartik Jaurkar 25070521146</dc:creator>
  <cp:keywords/>
  <dc:description/>
  <cp:lastModifiedBy>Kartik Jaurkar</cp:lastModifiedBy>
  <cp:revision>1</cp:revision>
  <dcterms:created xsi:type="dcterms:W3CDTF">2026-02-09T14:12:00Z</dcterms:created>
  <dcterms:modified xsi:type="dcterms:W3CDTF">2026-02-09T14:51:00Z</dcterms:modified>
</cp:coreProperties>
</file>