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E76F" w14:textId="77777777" w:rsidR="00534C05" w:rsidRPr="00371C09" w:rsidRDefault="00534C05" w:rsidP="00534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Members’ 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534C05" w:rsidRPr="00371C09" w14:paraId="370DA72B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38BF5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CE86E" w14:textId="3420748A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Celebromos</w:t>
            </w:r>
            <w:r w:rsidR="00E1639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34C05" w:rsidRPr="00371C09" w14:paraId="4AE4C521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2E2FB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A802A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  <w:p w14:paraId="54F3A1F3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Karun Bourishetty</w:t>
            </w:r>
          </w:p>
          <w:p w14:paraId="2198C730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7D1E4317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D00D493" w14:textId="1546549D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SaiKumar Nalivela</w:t>
            </w:r>
          </w:p>
          <w:p w14:paraId="73E7D1C2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1F66EED3" w14:textId="4628B5BF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SaiRam Badisa</w:t>
            </w:r>
            <w:r w:rsidRPr="00371C0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56B70D5" w14:textId="77777777" w:rsidR="00534C05" w:rsidRPr="00371C09" w:rsidRDefault="00534C05" w:rsidP="00534C0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1"/>
        <w:gridCol w:w="1984"/>
      </w:tblGrid>
      <w:tr w:rsidR="00534C05" w:rsidRPr="00371C09" w14:paraId="68AC5D70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48028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56423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1E0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034C" w14:textId="77777777" w:rsidR="00534C05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534C05" w:rsidRPr="00371C09" w14:paraId="5C03F43E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981EE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A650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Manager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522E" w14:textId="77777777" w:rsidR="00534C05" w:rsidRPr="00371C09" w:rsidRDefault="00916C66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S533990@nwmissouri.edu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79DE" w14:textId="05C4E2E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(71</w:t>
            </w:r>
            <w:r w:rsidR="00916C66">
              <w:rPr>
                <w:rFonts w:ascii="Times New Roman" w:hAnsi="Times New Roman" w:cs="Times New Roman"/>
                <w:color w:val="000000"/>
              </w:rPr>
              <w:t>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</w:rPr>
              <w:t>) 767-8290</w:t>
            </w:r>
          </w:p>
        </w:tc>
      </w:tr>
      <w:tr w:rsidR="00534C05" w:rsidRPr="00371C09" w14:paraId="18D7AF9D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CA03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Karun Bourishetty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BA69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Team Lead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A07D" w14:textId="77777777" w:rsidR="00534C05" w:rsidRPr="00371C09" w:rsidRDefault="00916C66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S533900@nwmissouri.edu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B1F3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(248) 403-4692</w:t>
            </w:r>
          </w:p>
        </w:tc>
      </w:tr>
      <w:tr w:rsidR="00534C05" w:rsidRPr="00371C09" w14:paraId="13B96371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E916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2BCA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UI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D77E" w14:textId="77777777" w:rsidR="00534C05" w:rsidRPr="00371C09" w:rsidRDefault="00916C66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S533981@nwmissouri.edu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E1C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(937) 329-3685</w:t>
            </w:r>
          </w:p>
        </w:tc>
      </w:tr>
      <w:tr w:rsidR="00534C05" w:rsidRPr="00371C09" w14:paraId="61F76497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8DA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CC2E2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09DA" w14:textId="77777777" w:rsidR="00534C05" w:rsidRPr="00371C09" w:rsidRDefault="00916C66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S533574@nwmissouri.edu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E16A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(309) 318-9305</w:t>
            </w:r>
          </w:p>
        </w:tc>
      </w:tr>
      <w:tr w:rsidR="00534C05" w:rsidRPr="00371C09" w14:paraId="096C4352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AE0D3" w14:textId="3DE14916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SaiKumar Nalivela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FF509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A2C" w14:textId="77777777" w:rsidR="00534C05" w:rsidRPr="00371C09" w:rsidRDefault="00916C66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S533628@nwmissouri.edu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626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528-0637</w:t>
            </w:r>
          </w:p>
        </w:tc>
      </w:tr>
      <w:tr w:rsidR="00534C05" w:rsidRPr="00371C09" w14:paraId="34A1FC7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4728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7D01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Administrator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8765" w14:textId="77777777" w:rsidR="00534C05" w:rsidRPr="00371C09" w:rsidRDefault="00916C66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2D98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528-0558</w:t>
            </w:r>
          </w:p>
        </w:tc>
      </w:tr>
      <w:tr w:rsidR="00534C05" w:rsidRPr="00371C09" w14:paraId="5CEDD5E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EDEFC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Sai Ram Badisa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D322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C62" w14:textId="77777777" w:rsidR="00534C05" w:rsidRPr="00371C09" w:rsidRDefault="00916C66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10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S534148@nwmissouri.edu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69C0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(224) 256-6987</w:t>
            </w:r>
          </w:p>
        </w:tc>
      </w:tr>
    </w:tbl>
    <w:p w14:paraId="106D5F0F" w14:textId="77777777" w:rsidR="00534C05" w:rsidRDefault="00534C05"/>
    <w:sectPr w:rsidR="0053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05"/>
    <w:rsid w:val="00054D51"/>
    <w:rsid w:val="000C4BC4"/>
    <w:rsid w:val="001F35B2"/>
    <w:rsid w:val="00534C05"/>
    <w:rsid w:val="007B253D"/>
    <w:rsid w:val="00916C66"/>
    <w:rsid w:val="00DF67A5"/>
    <w:rsid w:val="00E16390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160D"/>
  <w15:chartTrackingRefBased/>
  <w15:docId w15:val="{8977D50A-558C-456C-834C-35313E3A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533628@nwmissour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S533574@nwmissouri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533981@nwmissouri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S533900@nwmissouri.edu" TargetMode="External"/><Relationship Id="rId10" Type="http://schemas.openxmlformats.org/officeDocument/2006/relationships/hyperlink" Target="S534148@nwmissouri.edu" TargetMode="External"/><Relationship Id="rId4" Type="http://schemas.openxmlformats.org/officeDocument/2006/relationships/hyperlink" Target="S533990@nwmissouri.edu" TargetMode="External"/><Relationship Id="rId9" Type="http://schemas.openxmlformats.org/officeDocument/2006/relationships/hyperlink" Target="S53398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Pannala,Vishal Reddy</dc:creator>
  <cp:keywords/>
  <dc:description/>
  <cp:lastModifiedBy>Jupally,Hari Priya</cp:lastModifiedBy>
  <cp:revision>5</cp:revision>
  <dcterms:created xsi:type="dcterms:W3CDTF">2019-06-10T17:53:00Z</dcterms:created>
  <dcterms:modified xsi:type="dcterms:W3CDTF">2019-06-12T03:48:00Z</dcterms:modified>
</cp:coreProperties>
</file>