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6B00" w14:textId="7D21661D" w:rsidR="00492FCC" w:rsidRPr="006A5A41" w:rsidRDefault="00415E32" w:rsidP="00C25A6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A41">
        <w:rPr>
          <w:rFonts w:ascii="Times New Roman" w:hAnsi="Times New Roman" w:cs="Times New Roman"/>
          <w:b/>
          <w:bCs/>
          <w:sz w:val="28"/>
          <w:szCs w:val="28"/>
        </w:rPr>
        <w:t>Отраслевые</w:t>
      </w:r>
      <w:r w:rsidR="00492FCC" w:rsidRPr="006A5A41">
        <w:rPr>
          <w:rFonts w:ascii="Times New Roman" w:hAnsi="Times New Roman" w:cs="Times New Roman"/>
          <w:b/>
          <w:bCs/>
          <w:sz w:val="28"/>
          <w:szCs w:val="28"/>
        </w:rPr>
        <w:t xml:space="preserve"> особенности цифровой трансформации экономики России: методические подходы к статистическому анализу</w:t>
      </w:r>
    </w:p>
    <w:p w14:paraId="7D2F4246" w14:textId="77777777" w:rsidR="00492FCC" w:rsidRPr="00C25A6A" w:rsidRDefault="00492FCC" w:rsidP="00492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36CCB3" w14:textId="624B8763" w:rsidR="00492FCC" w:rsidRPr="00C25A6A" w:rsidRDefault="00492FCC" w:rsidP="00492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5A6A">
        <w:rPr>
          <w:rFonts w:ascii="Times New Roman" w:hAnsi="Times New Roman" w:cs="Times New Roman"/>
          <w:sz w:val="28"/>
          <w:szCs w:val="28"/>
        </w:rPr>
        <w:t xml:space="preserve">Карышев Михаил Юрьевич, </w:t>
      </w:r>
      <w:r w:rsidRPr="00C25A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5A6A">
        <w:rPr>
          <w:rFonts w:ascii="Times New Roman" w:hAnsi="Times New Roman" w:cs="Times New Roman"/>
          <w:sz w:val="28"/>
          <w:szCs w:val="28"/>
        </w:rPr>
        <w:t>.</w:t>
      </w:r>
      <w:r w:rsidRPr="00C25A6A">
        <w:rPr>
          <w:rFonts w:ascii="Times New Roman" w:hAnsi="Times New Roman" w:cs="Times New Roman"/>
          <w:sz w:val="28"/>
          <w:szCs w:val="28"/>
          <w:lang w:val="en-US"/>
        </w:rPr>
        <w:t>karishev</w:t>
      </w:r>
      <w:r w:rsidRPr="00C25A6A">
        <w:rPr>
          <w:rFonts w:ascii="Times New Roman" w:hAnsi="Times New Roman" w:cs="Times New Roman"/>
          <w:sz w:val="28"/>
          <w:szCs w:val="28"/>
        </w:rPr>
        <w:t>@</w:t>
      </w:r>
      <w:r w:rsidRPr="00C25A6A">
        <w:rPr>
          <w:rFonts w:ascii="Times New Roman" w:hAnsi="Times New Roman" w:cs="Times New Roman"/>
          <w:sz w:val="28"/>
          <w:szCs w:val="28"/>
          <w:lang w:val="en-US"/>
        </w:rPr>
        <w:t>samgups</w:t>
      </w:r>
      <w:r w:rsidRPr="00C25A6A">
        <w:rPr>
          <w:rFonts w:ascii="Times New Roman" w:hAnsi="Times New Roman" w:cs="Times New Roman"/>
          <w:sz w:val="28"/>
          <w:szCs w:val="28"/>
        </w:rPr>
        <w:t>.</w:t>
      </w:r>
      <w:r w:rsidRPr="00C25A6A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DC5FC1D" w14:textId="7B01C172" w:rsidR="00492FCC" w:rsidRPr="00B11174" w:rsidRDefault="00B11174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Karyshev Mikhail Yurievich, m.karishev@samgups.ru</w:t>
      </w:r>
    </w:p>
    <w:p w14:paraId="28741477" w14:textId="77777777" w:rsidR="00B11174" w:rsidRPr="00B3506D" w:rsidRDefault="00B11174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F641F5" w14:textId="7434E5F6" w:rsidR="00492FCC" w:rsidRPr="00073901" w:rsidRDefault="00C25A6A" w:rsidP="00492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5A6A">
        <w:rPr>
          <w:rFonts w:ascii="Times New Roman" w:hAnsi="Times New Roman" w:cs="Times New Roman"/>
          <w:sz w:val="28"/>
          <w:szCs w:val="28"/>
        </w:rPr>
        <w:t>Самарский государственный университет путей сообщения, Самара</w:t>
      </w:r>
      <w:r w:rsidR="00073901">
        <w:rPr>
          <w:rFonts w:ascii="Times New Roman" w:hAnsi="Times New Roman" w:cs="Times New Roman"/>
          <w:sz w:val="28"/>
          <w:szCs w:val="28"/>
        </w:rPr>
        <w:t>, Россия</w:t>
      </w:r>
    </w:p>
    <w:p w14:paraId="7C378E84" w14:textId="53E45CB8" w:rsidR="00492FCC" w:rsidRPr="00073901" w:rsidRDefault="00073901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Samara </w:t>
      </w:r>
      <w:r w:rsidR="00E90B27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tate </w:t>
      </w:r>
      <w:r w:rsidR="00E90B27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ransport </w:t>
      </w:r>
      <w:r w:rsidR="00E90B27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niversity, Samara, Russia</w:t>
      </w:r>
    </w:p>
    <w:p w14:paraId="2F6F7C84" w14:textId="77777777" w:rsidR="00073901" w:rsidRPr="00073901" w:rsidRDefault="00073901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5FC23C" w14:textId="713692CD" w:rsidR="00953A73" w:rsidRDefault="00C25A6A" w:rsidP="00492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Карышев Михаил Юрьевич</w:t>
      </w:r>
    </w:p>
    <w:p w14:paraId="69D276EA" w14:textId="77777777" w:rsidR="00A33495" w:rsidRPr="00B11174" w:rsidRDefault="00A33495" w:rsidP="00A3349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Karyshev Mikhail Yurievich, m.karishev@samgups.ru</w:t>
      </w:r>
    </w:p>
    <w:p w14:paraId="55AAABD2" w14:textId="77777777" w:rsidR="00A33495" w:rsidRPr="00A33495" w:rsidRDefault="00A33495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6DADB" w14:textId="382570DC" w:rsidR="000F7677" w:rsidRDefault="00C25A6A" w:rsidP="00492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почтовый адрес: 443030, </w:t>
      </w:r>
      <w:r w:rsidR="00A33495">
        <w:rPr>
          <w:rFonts w:ascii="Times New Roman" w:hAnsi="Times New Roman" w:cs="Times New Roman"/>
          <w:sz w:val="28"/>
          <w:szCs w:val="28"/>
        </w:rPr>
        <w:t xml:space="preserve">Россия, </w:t>
      </w:r>
      <w:r>
        <w:rPr>
          <w:rFonts w:ascii="Times New Roman" w:hAnsi="Times New Roman" w:cs="Times New Roman"/>
          <w:sz w:val="28"/>
          <w:szCs w:val="28"/>
        </w:rPr>
        <w:t>г Самара, улица Спортивная, дом 23, квартира 15</w:t>
      </w:r>
    </w:p>
    <w:p w14:paraId="1D6B3371" w14:textId="0F631D5B" w:rsidR="00A33495" w:rsidRPr="00A33495" w:rsidRDefault="00A33495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443030, Russia, Samara, Sportivnaya st</w:t>
      </w:r>
      <w:r w:rsidR="0012469B">
        <w:rPr>
          <w:rFonts w:ascii="Times New Roman" w:hAnsi="Times New Roman" w:cs="Times New Roman"/>
          <w:sz w:val="28"/>
          <w:szCs w:val="28"/>
          <w:lang w:val="en-US"/>
        </w:rPr>
        <w:t>reet</w:t>
      </w:r>
      <w:r>
        <w:rPr>
          <w:rFonts w:ascii="Times New Roman" w:hAnsi="Times New Roman" w:cs="Times New Roman"/>
          <w:sz w:val="28"/>
          <w:szCs w:val="28"/>
          <w:lang w:val="en-US"/>
        </w:rPr>
        <w:t>, 23</w:t>
      </w:r>
      <w:r w:rsidR="0012469B">
        <w:rPr>
          <w:rFonts w:ascii="Times New Roman" w:hAnsi="Times New Roman" w:cs="Times New Roman"/>
          <w:sz w:val="28"/>
          <w:szCs w:val="28"/>
          <w:lang w:val="en-US"/>
        </w:rPr>
        <w:t xml:space="preserve">, apartment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4A1498EE" w14:textId="7B0C6B16" w:rsidR="000F7677" w:rsidRDefault="00953A73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</w:t>
      </w:r>
      <w:r w:rsidRPr="00A334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A334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4" w:history="1">
        <w:r w:rsidR="003544F2" w:rsidRPr="002426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m.karishev@samgups.ru</w:t>
        </w:r>
      </w:hyperlink>
    </w:p>
    <w:p w14:paraId="5762F37E" w14:textId="70488BDA" w:rsidR="003544F2" w:rsidRPr="003544F2" w:rsidRDefault="003544F2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44F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544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44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karishev@samgups.ru</w:t>
      </w:r>
    </w:p>
    <w:p w14:paraId="2B118630" w14:textId="77777777" w:rsidR="003544F2" w:rsidRDefault="003544F2" w:rsidP="00492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C98EB9" w14:textId="2A2A126C" w:rsidR="00492FCC" w:rsidRPr="003544F2" w:rsidRDefault="00C25A6A" w:rsidP="00492F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 w:rsidRPr="003544F2">
        <w:rPr>
          <w:rFonts w:ascii="Times New Roman" w:hAnsi="Times New Roman" w:cs="Times New Roman"/>
          <w:sz w:val="28"/>
          <w:szCs w:val="28"/>
          <w:lang w:val="en-US"/>
        </w:rPr>
        <w:t>. +79279074094</w:t>
      </w:r>
    </w:p>
    <w:p w14:paraId="75CB81FE" w14:textId="03F0F63C" w:rsidR="00492FCC" w:rsidRPr="003544F2" w:rsidRDefault="003544F2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phone: +79279074094</w:t>
      </w:r>
    </w:p>
    <w:p w14:paraId="2EBAE62B" w14:textId="531CBAAA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EAB2" w14:textId="66056775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EE791" w14:textId="6BE68D60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A84B4" w14:textId="2251A55D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41AE90" w14:textId="3FD2929E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4F9C1B" w14:textId="65247014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EC98EA" w14:textId="2CB32732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F36900" w14:textId="68101BE9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B9DAC" w14:textId="51ACBC21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A265C" w14:textId="025E989A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1051F" w14:textId="61FE1A14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3B5B5B" w14:textId="3C2CB269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545D5" w14:textId="4014AE22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691934" w14:textId="7EF8CB56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9D8E5E" w14:textId="1C6B63D3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1478E" w14:textId="0382EB61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CA514" w14:textId="3EA5DCFD" w:rsidR="006A5A41" w:rsidRPr="003544F2" w:rsidRDefault="006A5A41" w:rsidP="00B111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B9EE3" w14:textId="4AAB6785" w:rsidR="006A5A41" w:rsidRPr="003544F2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CAF394D" w14:textId="59360C99" w:rsidR="006A5A41" w:rsidRPr="003544F2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98E2A51" w14:textId="2DFA2C02" w:rsidR="006A5A41" w:rsidRPr="003544F2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177269C" w14:textId="00217336" w:rsidR="006A5A41" w:rsidRP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Резюме</w:t>
      </w:r>
    </w:p>
    <w:p w14:paraId="3596E7BA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цель исследования</w:t>
      </w:r>
    </w:p>
    <w:p w14:paraId="5630E6AC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5E2F16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материалы и методы</w:t>
      </w:r>
    </w:p>
    <w:p w14:paraId="1D69EFCF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57B3B3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результаты</w:t>
      </w:r>
    </w:p>
    <w:p w14:paraId="64599469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192F650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заключение</w:t>
      </w:r>
    </w:p>
    <w:p w14:paraId="16DDEBE8" w14:textId="77777777" w:rsidR="006A5A41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424C5B8" w14:textId="3DE8C23B" w:rsidR="009651E7" w:rsidRDefault="009651E7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слова (3–10)</w:t>
      </w:r>
    </w:p>
    <w:p w14:paraId="0BCEEA89" w14:textId="53F975B0" w:rsidR="00492FCC" w:rsidRPr="00492FCC" w:rsidRDefault="006A5A41" w:rsidP="006A5A4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92FCC" w:rsidRPr="0049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82"/>
    <w:rsid w:val="00073901"/>
    <w:rsid w:val="000B0682"/>
    <w:rsid w:val="000F7677"/>
    <w:rsid w:val="0012469B"/>
    <w:rsid w:val="00273DE5"/>
    <w:rsid w:val="003544F2"/>
    <w:rsid w:val="00415E32"/>
    <w:rsid w:val="00492FCC"/>
    <w:rsid w:val="006A5A41"/>
    <w:rsid w:val="00953A73"/>
    <w:rsid w:val="009651E7"/>
    <w:rsid w:val="009F1586"/>
    <w:rsid w:val="00A33495"/>
    <w:rsid w:val="00B11174"/>
    <w:rsid w:val="00B3506D"/>
    <w:rsid w:val="00C25A6A"/>
    <w:rsid w:val="00C44C6D"/>
    <w:rsid w:val="00E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1A10"/>
  <w15:chartTrackingRefBased/>
  <w15:docId w15:val="{34109B30-05D3-4F56-ACC0-8AAA6537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4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4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karishev@sam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12</cp:revision>
  <dcterms:created xsi:type="dcterms:W3CDTF">2022-12-05T09:18:00Z</dcterms:created>
  <dcterms:modified xsi:type="dcterms:W3CDTF">2022-12-05T09:49:00Z</dcterms:modified>
</cp:coreProperties>
</file>