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4321810</wp:posOffset>
                </wp:positionV>
                <wp:extent cx="2809875" cy="3400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35A" w:rsidRPr="002B398E" w:rsidRDefault="002B398E" w:rsidP="0095535A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Забранено е лекарствата с изтекъл срок на годност да се изхвърлят в контейнерите и кошчетата за боклук</w:t>
                            </w:r>
                            <w:r w:rsidR="0095535A">
                              <w:t>.</w:t>
                            </w:r>
                            <w:r>
                              <w:rPr>
                                <w:lang w:val="bg-BG"/>
                              </w:rPr>
                              <w:t xml:space="preserve"> Трябва да се занесат в аптека, но не всички ги приемат</w:t>
                            </w:r>
                            <w:r>
                              <w:t>.</w:t>
                            </w:r>
                            <w:r>
                              <w:rPr>
                                <w:lang w:val="bg-BG"/>
                              </w:rPr>
                              <w:t xml:space="preserve"> Това е така, защото лекарствата се превозват с камиони до София. Там се унищожават, но за да стигнат, аптеките трябва да заплатят определена сума. По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 тази причина те не приемат негодните за употреба медикаменти.</w:t>
                            </w:r>
                          </w:p>
                          <w:p w:rsidR="00D07D5E" w:rsidRPr="00D07D5E" w:rsidRDefault="0095535A" w:rsidP="0095535A">
                            <w:r>
                              <w:t xml:space="preserve">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3pt;width:221.25pt;height:26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" fillcolor="white [3201]" strokeweight=".5pt">
                <v:textbox>
                  <w:txbxContent>
                    <w:p w:rsidR="0095535A" w:rsidRPr="002B398E" w:rsidRDefault="002B398E" w:rsidP="0095535A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Забранено е лекарствата с изтекъл срок на годност да се изхвърлят в контейнерите и кошчетата за боклук</w:t>
                      </w:r>
                      <w:r w:rsidR="0095535A">
                        <w:t>.</w:t>
                      </w:r>
                      <w:r>
                        <w:rPr>
                          <w:lang w:val="bg-BG"/>
                        </w:rPr>
                        <w:t xml:space="preserve"> Трябва да се занесат в аптека, но не всички ги приемат</w:t>
                      </w:r>
                      <w:r>
                        <w:t>.</w:t>
                      </w:r>
                      <w:r>
                        <w:rPr>
                          <w:lang w:val="bg-BG"/>
                        </w:rPr>
                        <w:t xml:space="preserve"> Това е така, защото лекарствата се превозват с камиони до София. Там се унищожават, но за да стигнат, аптеките трябва да заплатят определена сума. По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 тази причина те не приемат негодните за употреба медикаменти.</w:t>
                      </w:r>
                    </w:p>
                    <w:p w:rsidR="00D07D5E" w:rsidRPr="00D07D5E" w:rsidRDefault="0095535A" w:rsidP="0095535A">
                      <w:r>
                        <w:t xml:space="preserve">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96937" w:rsidP="00D9693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 се измисли някакъв начин, чрез който да се удължи срока на годност на лекарствата.</w:t>
                            </w:r>
                          </w:p>
                          <w:p w:rsidR="002B398E" w:rsidRPr="002B398E" w:rsidRDefault="00D96937" w:rsidP="00D9693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 се създад</w:t>
                            </w:r>
                            <w:r w:rsidR="002B398E">
                              <w:rPr>
                                <w:lang w:val="bg-BG"/>
                              </w:rPr>
                              <w:t>ат повече</w:t>
                            </w:r>
                            <w:r>
                              <w:rPr>
                                <w:lang w:val="bg-BG"/>
                              </w:rPr>
                              <w:t xml:space="preserve"> м</w:t>
                            </w:r>
                            <w:r w:rsidR="002B398E">
                              <w:rPr>
                                <w:lang w:val="bg-BG"/>
                              </w:rPr>
                              <w:t>е</w:t>
                            </w:r>
                            <w:r>
                              <w:rPr>
                                <w:lang w:val="bg-BG"/>
                              </w:rPr>
                              <w:t>ст</w:t>
                            </w:r>
                            <w:r w:rsidR="002B398E">
                              <w:rPr>
                                <w:lang w:val="bg-BG"/>
                              </w:rPr>
                              <w:t>а за изхвърляне и унищожаване на</w:t>
                            </w:r>
                            <w:r w:rsidR="002856F1">
                              <w:rPr>
                                <w:lang w:val="bg-BG"/>
                              </w:rPr>
                              <w:t xml:space="preserve"> лекарствата с изтекъл срок на годност.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96937" w:rsidP="00D9693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Да се измисли някакъв начин, чрез който да се удължи срока на годност на лекарствата.</w:t>
                      </w:r>
                    </w:p>
                    <w:p w:rsidR="002B398E" w:rsidRPr="002B398E" w:rsidRDefault="00D96937" w:rsidP="00D9693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Да се създад</w:t>
                      </w:r>
                      <w:r w:rsidR="002B398E">
                        <w:rPr>
                          <w:lang w:val="bg-BG"/>
                        </w:rPr>
                        <w:t>ат повече</w:t>
                      </w:r>
                      <w:r>
                        <w:rPr>
                          <w:lang w:val="bg-BG"/>
                        </w:rPr>
                        <w:t xml:space="preserve"> м</w:t>
                      </w:r>
                      <w:r w:rsidR="002B398E">
                        <w:rPr>
                          <w:lang w:val="bg-BG"/>
                        </w:rPr>
                        <w:t>е</w:t>
                      </w:r>
                      <w:r>
                        <w:rPr>
                          <w:lang w:val="bg-BG"/>
                        </w:rPr>
                        <w:t>ст</w:t>
                      </w:r>
                      <w:r w:rsidR="002B398E">
                        <w:rPr>
                          <w:lang w:val="bg-BG"/>
                        </w:rPr>
                        <w:t>а за изхвърляне и унищожаване на</w:t>
                      </w:r>
                      <w:r w:rsidR="002856F1">
                        <w:rPr>
                          <w:lang w:val="bg-BG"/>
                        </w:rPr>
                        <w:t xml:space="preserve"> лекарствата с изтекъл срок на годност.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96937" w:rsidRDefault="00D9693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 xml:space="preserve">Повечето </w:t>
                            </w:r>
                            <w:r>
                              <w:rPr>
                                <w:lang w:val="bg-BG"/>
                              </w:rPr>
                              <w:t>инфор</w:t>
                            </w:r>
                            <w:r w:rsidR="002B398E">
                              <w:rPr>
                                <w:lang w:val="bg-BG"/>
                              </w:rPr>
                              <w:t xml:space="preserve">мация взехме от </w:t>
                            </w:r>
                            <w:r>
                              <w:rPr>
                                <w:lang w:val="bg-BG"/>
                              </w:rPr>
                              <w:t>градски</w:t>
                            </w:r>
                            <w:r w:rsidR="00577A04">
                              <w:rPr>
                                <w:lang w:val="bg-BG"/>
                              </w:rPr>
                              <w:t>те</w:t>
                            </w:r>
                            <w:r>
                              <w:rPr>
                                <w:lang w:val="bg-BG"/>
                              </w:rPr>
                              <w:t xml:space="preserve"> апт</w:t>
                            </w:r>
                            <w:r w:rsidR="002B398E">
                              <w:rPr>
                                <w:lang w:val="bg-BG"/>
                              </w:rPr>
                              <w:t xml:space="preserve">еки и учителката ни по </w:t>
                            </w:r>
                            <w:r>
                              <w:rPr>
                                <w:lang w:val="bg-BG"/>
                              </w:rPr>
                              <w:t>Човекът и природата</w:t>
                            </w:r>
                            <w:r w:rsidR="002B398E">
                              <w:rPr>
                                <w:lang w:val="bg-BG"/>
                              </w:rPr>
                              <w:t xml:space="preserve"> – Диана Райкова</w:t>
                            </w:r>
                            <w:r>
                              <w:rPr>
                                <w:lang w:val="bg-BG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Pr="00D96937" w:rsidRDefault="00D9693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 xml:space="preserve">Повечето </w:t>
                      </w:r>
                      <w:r>
                        <w:rPr>
                          <w:lang w:val="bg-BG"/>
                        </w:rPr>
                        <w:t>инфор</w:t>
                      </w:r>
                      <w:r w:rsidR="002B398E">
                        <w:rPr>
                          <w:lang w:val="bg-BG"/>
                        </w:rPr>
                        <w:t xml:space="preserve">мация взехме от </w:t>
                      </w:r>
                      <w:r>
                        <w:rPr>
                          <w:lang w:val="bg-BG"/>
                        </w:rPr>
                        <w:t>градски</w:t>
                      </w:r>
                      <w:r w:rsidR="00577A04">
                        <w:rPr>
                          <w:lang w:val="bg-BG"/>
                        </w:rPr>
                        <w:t>те</w:t>
                      </w:r>
                      <w:r>
                        <w:rPr>
                          <w:lang w:val="bg-BG"/>
                        </w:rPr>
                        <w:t xml:space="preserve"> апт</w:t>
                      </w:r>
                      <w:r w:rsidR="002B398E">
                        <w:rPr>
                          <w:lang w:val="bg-BG"/>
                        </w:rPr>
                        <w:t xml:space="preserve">еки и учителката ни по </w:t>
                      </w:r>
                      <w:r>
                        <w:rPr>
                          <w:lang w:val="bg-BG"/>
                        </w:rPr>
                        <w:t>Човекът и природата</w:t>
                      </w:r>
                      <w:r w:rsidR="002B398E">
                        <w:rPr>
                          <w:lang w:val="bg-BG"/>
                        </w:rPr>
                        <w:t xml:space="preserve"> – Диана Райкова</w:t>
                      </w:r>
                      <w:r>
                        <w:rPr>
                          <w:lang w:val="bg-BG"/>
                        </w:rPr>
                        <w:t xml:space="preserve">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96937" w:rsidRDefault="00D9693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Решаваме проблема с лекарствата с изтекъл срок на годност, като проучваме къде </w:t>
                            </w:r>
                            <w:r w:rsidR="009A3344">
                              <w:rPr>
                                <w:lang w:val="bg-BG"/>
                              </w:rPr>
                              <w:t>отиват</w:t>
                            </w:r>
                            <w:r>
                              <w:rPr>
                                <w:lang w:val="bg-BG"/>
                              </w:rPr>
                              <w:t>, за какво се използват, с какво вредят на околната среда и къде се изхвърлят</w:t>
                            </w:r>
                            <w:r w:rsidR="002B398E">
                              <w:rPr>
                                <w:lang w:val="bg-BG"/>
                              </w:rPr>
                              <w:t>,</w:t>
                            </w:r>
                            <w:r>
                              <w:rPr>
                                <w:lang w:val="bg-BG"/>
                              </w:rPr>
                              <w:t xml:space="preserve"> след като вече са използвани.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D96937" w:rsidRDefault="00D9693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Решаваме проблема с лекарствата с изтекъл срок на годност, като проучваме къде </w:t>
                      </w:r>
                      <w:r w:rsidR="009A3344">
                        <w:rPr>
                          <w:lang w:val="bg-BG"/>
                        </w:rPr>
                        <w:t>отиват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, за какво се използват, с какво вредят на околната среда и къде се изхвърлят</w:t>
                      </w:r>
                      <w:r w:rsidR="002B398E">
                        <w:rPr>
                          <w:lang w:val="bg-BG"/>
                        </w:rPr>
                        <w:t>,</w:t>
                      </w:r>
                      <w:r>
                        <w:rPr>
                          <w:lang w:val="bg-BG"/>
                        </w:rPr>
                        <w:t xml:space="preserve"> след като вече са използвани.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B13B1"/>
    <w:multiLevelType w:val="hybridMultilevel"/>
    <w:tmpl w:val="501EE4F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22EAA"/>
    <w:multiLevelType w:val="hybridMultilevel"/>
    <w:tmpl w:val="F812785A"/>
    <w:lvl w:ilvl="0" w:tplc="5A8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2856F1"/>
    <w:rsid w:val="002B398E"/>
    <w:rsid w:val="003400A5"/>
    <w:rsid w:val="003A6F9C"/>
    <w:rsid w:val="00577A04"/>
    <w:rsid w:val="0095535A"/>
    <w:rsid w:val="009A3344"/>
    <w:rsid w:val="00D07D5E"/>
    <w:rsid w:val="00D96937"/>
    <w:rsid w:val="00F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93212-B592-4A23-AAC6-C341136C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PC</cp:lastModifiedBy>
  <cp:revision>4</cp:revision>
  <dcterms:created xsi:type="dcterms:W3CDTF">2016-01-22T14:07:00Z</dcterms:created>
  <dcterms:modified xsi:type="dcterms:W3CDTF">2016-01-22T16:38:00Z</dcterms:modified>
</cp:coreProperties>
</file>