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7E6F63" w14:paraId="2C078E63" wp14:textId="4A8A021A">
      <w:pPr>
        <w:rPr>
          <w:b w:val="1"/>
          <w:bCs w:val="1"/>
          <w:sz w:val="32"/>
          <w:szCs w:val="32"/>
        </w:rPr>
      </w:pPr>
      <w:r w:rsidRPr="5A6A688F" w:rsidR="5A6A688F">
        <w:rPr>
          <w:b w:val="1"/>
          <w:bCs w:val="1"/>
          <w:sz w:val="28"/>
          <w:szCs w:val="28"/>
        </w:rPr>
        <w:t>Magi-Web Understanding Document</w:t>
      </w:r>
    </w:p>
    <w:p w:rsidR="5A6A688F" w:rsidP="5A6A688F" w:rsidRDefault="5A6A688F" w14:paraId="245DCD4F" w14:textId="12922A0C">
      <w:pPr>
        <w:pStyle w:val="Normal"/>
        <w:rPr>
          <w:b w:val="1"/>
          <w:bCs w:val="1"/>
          <w:sz w:val="28"/>
          <w:szCs w:val="28"/>
        </w:rPr>
      </w:pPr>
      <w:hyperlink r:id="Ra1ade6a8506b4980">
        <w:r w:rsidRPr="5A6A688F" w:rsidR="5A6A688F">
          <w:rPr>
            <w:rStyle w:val="Hyperlink"/>
            <w:b w:val="1"/>
            <w:bCs w:val="1"/>
            <w:sz w:val="28"/>
            <w:szCs w:val="28"/>
          </w:rPr>
          <w:t>https://magiweb-qa.azurewebsites.net/Login</w:t>
        </w:r>
      </w:hyperlink>
    </w:p>
    <w:p w:rsidR="5A6A688F" w:rsidP="5A6A688F" w:rsidRDefault="5A6A688F" w14:paraId="59F0AD10" w14:textId="404F0681">
      <w:pPr>
        <w:pStyle w:val="Normal"/>
        <w:rPr>
          <w:b w:val="0"/>
          <w:bCs w:val="0"/>
          <w:sz w:val="20"/>
          <w:szCs w:val="20"/>
        </w:rPr>
      </w:pPr>
      <w:r w:rsidRPr="5A6A688F" w:rsidR="5A6A688F">
        <w:rPr>
          <w:b w:val="0"/>
          <w:bCs w:val="0"/>
          <w:sz w:val="20"/>
          <w:szCs w:val="20"/>
        </w:rPr>
        <w:t xml:space="preserve">It shows login page where users can login and also directly register and redirects to </w:t>
      </w:r>
      <w:hyperlink r:id="Rcdedebfc684549ba">
        <w:r w:rsidRPr="5A6A688F" w:rsidR="5A6A688F">
          <w:rPr>
            <w:rStyle w:val="Hyperlink"/>
            <w:b w:val="0"/>
            <w:bCs w:val="0"/>
            <w:sz w:val="20"/>
            <w:szCs w:val="20"/>
          </w:rPr>
          <w:t>https://magiweb-qa.azurewebsites.net/WizardJoin?BA=1</w:t>
        </w:r>
      </w:hyperlink>
      <w:r w:rsidRPr="5A6A688F" w:rsidR="5A6A688F">
        <w:rPr>
          <w:b w:val="0"/>
          <w:bCs w:val="0"/>
          <w:sz w:val="20"/>
          <w:szCs w:val="20"/>
        </w:rPr>
        <w:t xml:space="preserve"> page </w:t>
      </w:r>
    </w:p>
    <w:p w:rsidR="5A6A688F" w:rsidP="5A6A688F" w:rsidRDefault="5A6A688F" w14:paraId="04AE9072" w14:textId="491C81A7">
      <w:pPr>
        <w:pStyle w:val="Normal"/>
        <w:rPr>
          <w:b w:val="0"/>
          <w:bCs w:val="0"/>
          <w:sz w:val="20"/>
          <w:szCs w:val="20"/>
        </w:rPr>
      </w:pPr>
      <w:r w:rsidRPr="5A6A688F" w:rsidR="5A6A688F">
        <w:rPr>
          <w:b w:val="0"/>
          <w:bCs w:val="0"/>
          <w:sz w:val="20"/>
          <w:szCs w:val="20"/>
        </w:rPr>
        <w:t>Users can sign in with multiple options like sign in with password or passcode.</w:t>
      </w:r>
    </w:p>
    <w:p w:rsidR="617E6F63" w:rsidP="617E6F63" w:rsidRDefault="617E6F63" w14:paraId="2BB5166F" w14:textId="1EB0E623">
      <w:pPr>
        <w:pStyle w:val="Normal"/>
      </w:pPr>
      <w:hyperlink r:id="R1e865c4179ec4613">
        <w:r w:rsidRPr="617E6F63" w:rsidR="617E6F63">
          <w:rPr>
            <w:rStyle w:val="Hyperlink"/>
          </w:rPr>
          <w:t>https://magiweb-qa.azurewebsites.net/Home</w:t>
        </w:r>
      </w:hyperlink>
    </w:p>
    <w:p w:rsidR="617E6F63" w:rsidP="617E6F63" w:rsidRDefault="617E6F63" w14:paraId="399C45BC" w14:textId="2CD57C18">
      <w:pPr>
        <w:pStyle w:val="Normal"/>
      </w:pPr>
      <w:r w:rsidR="5A6A688F">
        <w:rPr/>
        <w:t xml:space="preserve">In this page, it tells us about MAGI and </w:t>
      </w:r>
      <w:r w:rsidR="5A6A688F">
        <w:rPr/>
        <w:t>it</w:t>
      </w:r>
      <w:r w:rsidR="5A6A688F">
        <w:rPr/>
        <w:t xml:space="preserve"> having multiple tabs like About, Events, My Pages, Resources </w:t>
      </w:r>
    </w:p>
    <w:p w:rsidR="617E6F63" w:rsidP="617E6F63" w:rsidRDefault="617E6F63" w14:paraId="61F0E02D" w14:textId="45464858">
      <w:pPr>
        <w:pStyle w:val="Normal"/>
      </w:pPr>
      <w:r w:rsidR="617E6F63">
        <w:rPr/>
        <w:t>and there is SignIn and SignOut  Button for new users.</w:t>
      </w:r>
    </w:p>
    <w:p w:rsidR="617E6F63" w:rsidP="617E6F63" w:rsidRDefault="617E6F63" w14:paraId="7485D547" w14:textId="32305FD8">
      <w:pPr>
        <w:pStyle w:val="Normal"/>
      </w:pPr>
      <w:hyperlink r:id="R86631adfc4d14582">
        <w:r w:rsidRPr="617E6F63" w:rsidR="617E6F63">
          <w:rPr>
            <w:rStyle w:val="Hyperlink"/>
          </w:rPr>
          <w:t>https://magiweb-qa.azurewebsites.net/ViewAccount?PType=Self</w:t>
        </w:r>
      </w:hyperlink>
    </w:p>
    <w:p w:rsidR="617E6F63" w:rsidP="617E6F63" w:rsidRDefault="617E6F63" w14:paraId="52D269B2" w14:textId="317B3E46">
      <w:pPr>
        <w:pStyle w:val="Normal"/>
      </w:pPr>
      <w:r w:rsidR="5A6A688F">
        <w:rPr/>
        <w:t>It tells us about the profile of user where there is having three buttons “History”, “Edit</w:t>
      </w:r>
      <w:r w:rsidR="5A6A688F">
        <w:rPr/>
        <w:t>”, &amp;</w:t>
      </w:r>
      <w:r w:rsidR="5A6A688F">
        <w:rPr/>
        <w:t xml:space="preserve"> “Return”</w:t>
      </w:r>
    </w:p>
    <w:p w:rsidR="617E6F63" w:rsidP="617E6F63" w:rsidRDefault="617E6F63" w14:paraId="3C950EF7" w14:textId="3C5737F7">
      <w:pPr>
        <w:pStyle w:val="Normal"/>
      </w:pPr>
      <w:r w:rsidR="5A6A688F">
        <w:rPr/>
        <w:t xml:space="preserve">On clicking History, </w:t>
      </w:r>
      <w:r w:rsidR="5A6A688F">
        <w:rPr/>
        <w:t>we</w:t>
      </w:r>
      <w:r w:rsidR="5A6A688F">
        <w:rPr/>
        <w:t xml:space="preserve"> show logs information of User.</w:t>
      </w:r>
    </w:p>
    <w:p w:rsidR="617E6F63" w:rsidP="617E6F63" w:rsidRDefault="617E6F63" w14:paraId="7B9746F4" w14:textId="0114AE2C">
      <w:pPr>
        <w:pStyle w:val="Normal"/>
      </w:pPr>
      <w:r w:rsidR="5A6A688F">
        <w:rPr/>
        <w:t xml:space="preserve">On clicking Edit, </w:t>
      </w:r>
      <w:r w:rsidR="5A6A688F">
        <w:rPr/>
        <w:t>users</w:t>
      </w:r>
      <w:r w:rsidR="5A6A688F">
        <w:rPr/>
        <w:t xml:space="preserve"> can update their profile.</w:t>
      </w:r>
    </w:p>
    <w:p w:rsidR="617E6F63" w:rsidP="617E6F63" w:rsidRDefault="617E6F63" w14:paraId="502C30D5" w14:textId="094C8585">
      <w:pPr>
        <w:pStyle w:val="Normal"/>
      </w:pPr>
      <w:r w:rsidR="5A6A688F">
        <w:rPr/>
        <w:t xml:space="preserve">On clicking return, you go back to previous page from where users were </w:t>
      </w:r>
      <w:r w:rsidR="5A6A688F">
        <w:rPr/>
        <w:t>come.</w:t>
      </w:r>
    </w:p>
    <w:p w:rsidR="617E6F63" w:rsidP="617E6F63" w:rsidRDefault="617E6F63" w14:paraId="59F1D8B6" w14:textId="40F00B0E">
      <w:pPr>
        <w:pStyle w:val="Normal"/>
      </w:pPr>
      <w:hyperlink r:id="Re9c72ccc55ec45cc">
        <w:r w:rsidRPr="617E6F63" w:rsidR="617E6F63">
          <w:rPr>
            <w:rStyle w:val="Hyperlink"/>
          </w:rPr>
          <w:t>https://magiweb-qa.azurewebsites.net/EventContacts</w:t>
        </w:r>
      </w:hyperlink>
    </w:p>
    <w:p w:rsidR="617E6F63" w:rsidP="617E6F63" w:rsidRDefault="617E6F63" w14:paraId="742CCCD5" w14:textId="2D90764E">
      <w:pPr>
        <w:pStyle w:val="Normal"/>
      </w:pPr>
      <w:r w:rsidR="617E6F63">
        <w:rPr/>
        <w:t>In this page we get MAGI Support where in “FAQs” it takes Suggestions from users through Multiple Events.</w:t>
      </w:r>
    </w:p>
    <w:p w:rsidR="617E6F63" w:rsidP="617E6F63" w:rsidRDefault="617E6F63" w14:paraId="1E1AAA2D" w14:textId="41AE7F68">
      <w:pPr>
        <w:pStyle w:val="Normal"/>
      </w:pPr>
      <w:r w:rsidR="5A6A688F">
        <w:rPr/>
        <w:t>In “MAGI Support Contract</w:t>
      </w:r>
      <w:r w:rsidR="5A6A688F">
        <w:rPr/>
        <w:t>”,</w:t>
      </w:r>
      <w:r w:rsidR="5A6A688F">
        <w:rPr/>
        <w:t xml:space="preserve"> You can direct contact to their organization’s spokesperson.</w:t>
      </w:r>
    </w:p>
    <w:p w:rsidR="617E6F63" w:rsidP="617E6F63" w:rsidRDefault="617E6F63" w14:paraId="221EBE1C" w14:textId="66F2C129">
      <w:pPr>
        <w:pStyle w:val="Normal"/>
      </w:pPr>
      <w:r w:rsidR="617E6F63">
        <w:rPr/>
        <w:t>https://magiweb-qa.azurewebsites.net/UserIssue</w:t>
      </w:r>
    </w:p>
    <w:p w:rsidR="617E6F63" w:rsidP="617E6F63" w:rsidRDefault="617E6F63" w14:paraId="37BB0BA4" w14:textId="76D4DF74">
      <w:pPr>
        <w:pStyle w:val="Normal"/>
      </w:pPr>
      <w:r w:rsidR="5A6A688F">
        <w:rPr/>
        <w:t xml:space="preserve">In “Report an </w:t>
      </w:r>
      <w:r w:rsidR="5A6A688F">
        <w:rPr/>
        <w:t>Issue”</w:t>
      </w:r>
      <w:r w:rsidR="5A6A688F">
        <w:rPr/>
        <w:t xml:space="preserve"> Users can also raise an issue through this tab.</w:t>
      </w:r>
    </w:p>
    <w:p w:rsidR="617E6F63" w:rsidP="617E6F63" w:rsidRDefault="617E6F63" w14:paraId="566025BA" w14:textId="7878BC3B">
      <w:pPr>
        <w:pStyle w:val="Normal"/>
      </w:pPr>
      <w:hyperlink r:id="Rda87b05a2a514cc5">
        <w:r w:rsidRPr="617E6F63" w:rsidR="617E6F63">
          <w:rPr>
            <w:rStyle w:val="Hyperlink"/>
          </w:rPr>
          <w:t>https://magiweb-qa.azurewebsites.net/WizardJoin</w:t>
        </w:r>
      </w:hyperlink>
    </w:p>
    <w:p w:rsidR="617E6F63" w:rsidP="617E6F63" w:rsidRDefault="617E6F63" w14:paraId="49697F18" w14:textId="41033357">
      <w:pPr>
        <w:pStyle w:val="Normal"/>
      </w:pPr>
      <w:r w:rsidR="5A6A688F">
        <w:rPr/>
        <w:t xml:space="preserve">In this page, users can register where it can </w:t>
      </w:r>
      <w:r w:rsidR="5A6A688F">
        <w:rPr/>
        <w:t>go</w:t>
      </w:r>
      <w:r w:rsidR="5A6A688F">
        <w:rPr/>
        <w:t xml:space="preserve"> through multiple steps like:</w:t>
      </w:r>
    </w:p>
    <w:p w:rsidR="617E6F63" w:rsidP="617E6F63" w:rsidRDefault="617E6F63" w14:paraId="6549C743" w14:textId="699D2685">
      <w:pPr>
        <w:pStyle w:val="Normal"/>
      </w:pPr>
      <w:r w:rsidR="5A6A688F">
        <w:rPr/>
        <w:t xml:space="preserve"> “Getting Started</w:t>
      </w:r>
      <w:r w:rsidR="5A6A688F">
        <w:rPr/>
        <w:t>”:</w:t>
      </w:r>
      <w:r w:rsidR="5A6A688F">
        <w:rPr/>
        <w:t xml:space="preserve"> where users can their email address.</w:t>
      </w:r>
    </w:p>
    <w:p w:rsidR="617E6F63" w:rsidP="617E6F63" w:rsidRDefault="617E6F63" w14:paraId="5A1CE80C" w14:textId="5445D356">
      <w:pPr>
        <w:pStyle w:val="Normal"/>
      </w:pPr>
      <w:r w:rsidR="5A6A688F">
        <w:rPr/>
        <w:t xml:space="preserve">“My Profile”; where users enter all respective information which are mentioned and mandatory fields are required to </w:t>
      </w:r>
      <w:r w:rsidR="5A6A688F">
        <w:rPr/>
        <w:t>fills.</w:t>
      </w:r>
    </w:p>
    <w:p w:rsidR="617E6F63" w:rsidP="617E6F63" w:rsidRDefault="617E6F63" w14:paraId="348AF2A9" w14:textId="5D20E59A">
      <w:pPr>
        <w:pStyle w:val="Normal"/>
      </w:pPr>
      <w:r w:rsidR="5A6A688F">
        <w:rPr/>
        <w:t>“My Professional Interest</w:t>
      </w:r>
      <w:r w:rsidR="5A6A688F">
        <w:rPr/>
        <w:t>”:</w:t>
      </w:r>
      <w:r w:rsidR="5A6A688F">
        <w:rPr/>
        <w:t xml:space="preserve"> Users can fill up their professional interest.</w:t>
      </w:r>
    </w:p>
    <w:p w:rsidR="617E6F63" w:rsidP="617E6F63" w:rsidRDefault="617E6F63" w14:paraId="07722837" w14:textId="675CD0B0">
      <w:pPr>
        <w:pStyle w:val="Normal"/>
      </w:pPr>
      <w:r w:rsidR="5A6A688F">
        <w:rPr/>
        <w:t>“Finish</w:t>
      </w:r>
      <w:r w:rsidR="5A6A688F">
        <w:rPr/>
        <w:t>”:</w:t>
      </w:r>
      <w:r w:rsidR="5A6A688F">
        <w:rPr/>
        <w:t xml:space="preserve"> It shows relevant information of users</w:t>
      </w:r>
    </w:p>
    <w:p w:rsidR="617E6F63" w:rsidP="617E6F63" w:rsidRDefault="617E6F63" w14:paraId="1BEFFA17" w14:textId="0C9C9D3A">
      <w:pPr>
        <w:pStyle w:val="Normal"/>
      </w:pPr>
      <w:hyperlink r:id="Raf13f2fd5c254879">
        <w:r w:rsidRPr="617E6F63" w:rsidR="617E6F63">
          <w:rPr>
            <w:rStyle w:val="Hyperlink"/>
          </w:rPr>
          <w:t>https://magiweb-qa.azurewebsites.net/Certification</w:t>
        </w:r>
      </w:hyperlink>
    </w:p>
    <w:p w:rsidR="617E6F63" w:rsidP="617E6F63" w:rsidRDefault="617E6F63" w14:paraId="785ED274" w14:textId="5BA0AA1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80"/>
          <w:sz w:val="22"/>
          <w:szCs w:val="22"/>
          <w:lang w:val="en-US"/>
        </w:rPr>
      </w:pPr>
      <w:r w:rsidR="617E6F63">
        <w:rPr/>
        <w:t xml:space="preserve">It shows certification of </w:t>
      </w: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Clinical Research Contract Professional and get the users certification status.</w:t>
      </w:r>
    </w:p>
    <w:p w:rsidR="617E6F63" w:rsidP="617E6F63" w:rsidRDefault="617E6F63" w14:paraId="3A1B7899" w14:textId="0C6379F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hyperlink r:id="R98d3d0e49aff44a2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https://magiweb-qa.azurewebsites.net/Overview?M=2</w:t>
        </w:r>
      </w:hyperlink>
    </w:p>
    <w:p w:rsidR="617E6F63" w:rsidP="617E6F63" w:rsidRDefault="617E6F63" w14:paraId="5F273937" w14:textId="21F1EC1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 shows terms of use.</w:t>
      </w:r>
    </w:p>
    <w:p w:rsidR="617E6F63" w:rsidP="617E6F63" w:rsidRDefault="617E6F63" w14:paraId="517540F3" w14:textId="7D5F314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hyperlink r:id="R5d35909599994e28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https://magiweb-qa.azurewebsites.net/Speakers</w:t>
        </w:r>
      </w:hyperlink>
    </w:p>
    <w:p w:rsidR="617E6F63" w:rsidP="617E6F63" w:rsidRDefault="617E6F63" w14:paraId="45722D3D" w14:textId="71C7157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 shows MAGI speakers who are experts in their fields.</w:t>
      </w:r>
    </w:p>
    <w:p w:rsidR="617E6F63" w:rsidP="617E6F63" w:rsidRDefault="617E6F63" w14:paraId="7059BF8D" w14:textId="2E507A8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hyperlink r:id="R849f58d808a640ac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https://magiweb-qa.azurewebsites.net/BeASpeaker</w:t>
        </w:r>
      </w:hyperlink>
    </w:p>
    <w:p w:rsidR="617E6F63" w:rsidP="617E6F63" w:rsidRDefault="617E6F63" w14:paraId="38B867CA" w14:textId="66D536A9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 shows the page to “Become A Speaker”</w:t>
      </w:r>
    </w:p>
    <w:p w:rsidR="617E6F63" w:rsidP="617E6F63" w:rsidRDefault="617E6F63" w14:paraId="7F49BDEA" w14:textId="26B61327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information and articles about speaking at MAGI, </w:t>
      </w: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click here </w:t>
      </w:r>
      <w:hyperlink r:id="Rc46f3213243b4ba9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https://magiweb-qa.azurewebsites.net/Overview?M=46</w:t>
        </w:r>
      </w:hyperlink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where it goes to “Speaking at MAGI Conference”. </w:t>
      </w:r>
    </w:p>
    <w:p w:rsidR="617E6F63" w:rsidP="5A6A688F" w:rsidRDefault="617E6F63" w14:paraId="297F89D3" w14:textId="407C5D08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other 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Benefits: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“MAGI SUPPORT” URL </w:t>
      </w:r>
      <w:hyperlink r:id="R31d25be781c94c1f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https://magiweb-qa.azurewebsites.net/SendEmail?E=1&amp;M=46&amp;S=MAGI+Support</w:t>
        </w:r>
      </w:hyperlink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</w:p>
    <w:p w:rsidR="617E6F63" w:rsidP="617E6F63" w:rsidRDefault="617E6F63" w14:paraId="38493455" w14:textId="3DAB1505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Contributing an article </w:t>
      </w:r>
      <w:hyperlink r:id="R9d43031af2e74589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Journal of Clinical Research Best Practices</w:t>
        </w:r>
      </w:hyperlink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it goes to </w:t>
      </w:r>
      <w:hyperlink r:id="R2be1094c922c42d9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https://www.wcgclinical.com</w:t>
        </w:r>
      </w:hyperlink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</w:p>
    <w:p w:rsidR="617E6F63" w:rsidP="5A6A688F" w:rsidRDefault="617E6F63" w14:paraId="7DE52857" w14:textId="3E69DB43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On Clicking “</w:t>
      </w:r>
      <w:hyperlink r:id="R43fbf0da06aa4794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Joining MAGI</w:t>
        </w:r>
      </w:hyperlink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redirects to https://magiweb-qa.azurewebsites.net/wizardjoin</w:t>
      </w:r>
    </w:p>
    <w:p w:rsidR="617E6F63" w:rsidP="617E6F63" w:rsidRDefault="617E6F63" w14:paraId="5F87D2A2" w14:textId="70AD97A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hyperlink r:id="R6099fd60b1d742b5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https://magiweb-qa.azurewebsites.net/Partners</w:t>
        </w:r>
      </w:hyperlink>
    </w:p>
    <w:p w:rsidR="617E6F63" w:rsidP="617E6F63" w:rsidRDefault="617E6F63" w14:paraId="70D05F7B" w14:textId="06AFA21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In this page we get three dropdowns “Level”,”Premium”,”Solution Type” on basis of that we get Event Sponsors.</w:t>
      </w:r>
    </w:p>
    <w:p w:rsidR="617E6F63" w:rsidP="617E6F63" w:rsidRDefault="617E6F63" w14:paraId="26B39195" w14:textId="621FEBE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hyperlink r:id="R898d2c1e47754b89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https://magiweb-qa.azurewebsites.net/Participating</w:t>
        </w:r>
      </w:hyperlink>
    </w:p>
    <w:p w:rsidR="617E6F63" w:rsidP="617E6F63" w:rsidRDefault="617E6F63" w14:paraId="7DDB5FC1" w14:textId="71EAB4E1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Dropdown Display: All, </w:t>
      </w: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Sponsor, Site</w:t>
      </w: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/</w:t>
      </w:r>
      <w:proofErr w:type="spellStart"/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Network,CRO,ARO,Other</w:t>
      </w:r>
      <w:proofErr w:type="spellEnd"/>
    </w:p>
    <w:p w:rsidR="617E6F63" w:rsidP="617E6F63" w:rsidRDefault="617E6F63" w14:paraId="021F1A73" w14:textId="779D259C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hyperlink r:id="R69a90597d0c242be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https://magiweb-qa.azurewebsites.net/registration</w:t>
        </w:r>
      </w:hyperlink>
    </w:p>
    <w:p w:rsidR="617E6F63" w:rsidP="617E6F63" w:rsidRDefault="617E6F63" w14:paraId="3212A241" w14:textId="7A1DF723">
      <w:pPr>
        <w:pStyle w:val="ListParagraph"/>
        <w:numPr>
          <w:ilvl w:val="0"/>
          <w:numId w:val="3"/>
        </w:numPr>
        <w:rPr/>
      </w:pPr>
      <w:hyperlink r:id="R3836cf7cb0f2435f">
        <w:r w:rsidRPr="617E6F63" w:rsidR="617E6F63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Click here for assistance</w:t>
        </w:r>
      </w:hyperlink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: It redirects to MAGI Support</w:t>
      </w:r>
    </w:p>
    <w:p w:rsidR="617E6F63" w:rsidP="5A6A688F" w:rsidRDefault="617E6F63" w14:paraId="18F868DD" w14:textId="44646010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Terms and 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Conditions: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It shows a popup message,</w:t>
      </w:r>
    </w:p>
    <w:p w:rsidR="617E6F63" w:rsidP="5A6A688F" w:rsidRDefault="617E6F63" w14:paraId="0312D0BB" w14:textId="0179ACD7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In “Who are you” 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tab: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there is multiple side nav bars </w:t>
      </w:r>
    </w:p>
    <w:p w:rsidR="617E6F63" w:rsidP="5A6A688F" w:rsidRDefault="617E6F63" w14:paraId="05AA4910" w14:textId="6292FAEF">
      <w:pPr>
        <w:pStyle w:val="ListParagraph"/>
        <w:numPr>
          <w:ilvl w:val="0"/>
          <w:numId w:val="6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Register Yourself: in this tab Virtual Event Only which direct to </w:t>
      </w:r>
      <w:hyperlink r:id="R303fb2d1d0db40d3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https://magiweb-qa.azurewebsites.net/Program?EVT=52&amp;Live=1</w:t>
        </w:r>
      </w:hyperlink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where it having multiple checkboxes like show description, show speakers, show education level etc. On basis of that we get relevant data</w:t>
      </w:r>
    </w:p>
    <w:p w:rsidR="617E6F63" w:rsidP="5A6A688F" w:rsidRDefault="617E6F63" w14:paraId="7CDC423A" w14:textId="13852D43">
      <w:pPr>
        <w:pStyle w:val="ListParagraph"/>
        <w:numPr>
          <w:ilvl w:val="0"/>
          <w:numId w:val="6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Register Other Person: where you can register new user</w:t>
      </w:r>
    </w:p>
    <w:p w:rsidR="617E6F63" w:rsidP="5A6A688F" w:rsidRDefault="617E6F63" w14:paraId="66FB2E9F" w14:textId="27D00BD6">
      <w:pPr>
        <w:pStyle w:val="ListParagraph"/>
        <w:numPr>
          <w:ilvl w:val="0"/>
          <w:numId w:val="6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Continue a started registration: you can continue started registration where it 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shows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multiple buttons like “Next Step", "Save the list”,” Clear the list”</w:t>
      </w:r>
    </w:p>
    <w:p w:rsidR="617E6F63" w:rsidP="5A6A688F" w:rsidRDefault="617E6F63" w14:paraId="0E515B7B" w14:textId="42F1A36B">
      <w:pPr>
        <w:pStyle w:val="ListParagraph"/>
        <w:numPr>
          <w:ilvl w:val="0"/>
          <w:numId w:val="6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Register Multiple People:  it has multiple buttons like “Clear All”,” Add Person", "Next Step”</w:t>
      </w:r>
    </w:p>
    <w:p w:rsidR="5A6A688F" w:rsidP="5A6A688F" w:rsidRDefault="5A6A688F" w14:paraId="78D0DCCF" w14:textId="36DC6CE4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GroupMember,Options?, Payment 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Method?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Event Planning Execution, Finished</w:t>
      </w:r>
    </w:p>
    <w:p w:rsidR="5A6A688F" w:rsidP="5A6A688F" w:rsidRDefault="5A6A688F" w14:paraId="050765CA" w14:textId="0BDFBF48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d3c54d924a48437f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https://magiweb-qa.azurewebsites.net/Overview?M=32</w:t>
        </w:r>
      </w:hyperlink>
    </w:p>
    <w:p w:rsidR="5A6A688F" w:rsidP="5A6A688F" w:rsidRDefault="5A6A688F" w14:paraId="00CDBE5B" w14:textId="23EAB2AD">
      <w:pPr>
        <w:pStyle w:val="ListParagraph"/>
        <w:numPr>
          <w:ilvl w:val="0"/>
          <w:numId w:val="7"/>
        </w:numPr>
        <w:rPr/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It shows Continuous Educating hours and on Click here it redirects to </w:t>
      </w:r>
      <w:hyperlink r:id="R7c53aea3817a4f78">
        <w:r w:rsidRPr="5A6A688F" w:rsidR="5A6A688F">
          <w:rPr>
            <w:rStyle w:val="Hyperlink"/>
          </w:rPr>
          <w:t>https://magiweb-qa.azurewebsites.net/Certification</w:t>
        </w:r>
      </w:hyperlink>
    </w:p>
    <w:p w:rsidR="5A6A688F" w:rsidP="5A6A688F" w:rsidRDefault="5A6A688F" w14:paraId="235E0329" w14:textId="1CBB3669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the ABA guide to state MCLE requirements, </w:t>
      </w:r>
      <w:hyperlink r:id="R648adc3602d14cf5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click here.</w:t>
        </w:r>
      </w:hyperlink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 redirects to </w:t>
      </w:r>
      <w:hyperlink r:id="R8a1018ae6d034c4a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https://www.americanbar.org/events-cle/mcle/</w:t>
        </w:r>
      </w:hyperlink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.</w:t>
      </w:r>
    </w:p>
    <w:p w:rsidR="5A6A688F" w:rsidP="5A6A688F" w:rsidRDefault="5A6A688F" w14:paraId="0DF0651F" w14:textId="02A797BB">
      <w:pPr>
        <w:pStyle w:val="Normal"/>
        <w:rPr>
          <w:rStyle w:val="Hyperlink"/>
          <w:b w:val="0"/>
          <w:bCs w:val="0"/>
          <w:i w:val="0"/>
          <w:iCs w:val="0"/>
          <w:noProof w:val="0"/>
          <w:lang w:val="en-US"/>
        </w:rPr>
      </w:pPr>
      <w:hyperlink r:id="R1a2b004e688b41c6">
        <w:r w:rsidRPr="5A6A688F" w:rsidR="5A6A688F">
          <w:rPr>
            <w:rStyle w:val="Hyperlink"/>
            <w:b w:val="0"/>
            <w:bCs w:val="0"/>
            <w:i w:val="0"/>
            <w:iCs w:val="0"/>
            <w:noProof w:val="0"/>
            <w:lang w:val="en-US"/>
          </w:rPr>
          <w:t>https://magiweb-qa.azurewebsites.net/Overview?M=29</w:t>
        </w:r>
      </w:hyperlink>
    </w:p>
    <w:p w:rsidR="5A6A688F" w:rsidP="5A6A688F" w:rsidRDefault="5A6A688F" w14:paraId="1B5E2DB2" w14:textId="589B96E4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tells about is MAGI Right for you?</w:t>
      </w:r>
    </w:p>
    <w:p w:rsidR="5A6A688F" w:rsidP="5A6A688F" w:rsidRDefault="5A6A688F" w14:paraId="28C344CB" w14:textId="44A1DFD4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466b0c57c39d4c8a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https://magiweb-qa.azurewebsites.net/Advisory</w:t>
        </w:r>
      </w:hyperlink>
    </w:p>
    <w:p w:rsidR="5A6A688F" w:rsidP="5A6A688F" w:rsidRDefault="5A6A688F" w14:paraId="4B8B8A0D" w14:textId="1EF78B56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has Name, Title &amp; Organizations with their textboxes.</w:t>
      </w:r>
    </w:p>
    <w:p w:rsidR="5A6A688F" w:rsidP="5A6A688F" w:rsidRDefault="5A6A688F" w14:paraId="0119577A" w14:textId="2B4A2026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having three icons “Export Grid", "Reset 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filter", "Refresh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list”</w:t>
      </w:r>
    </w:p>
    <w:p w:rsidR="5A6A688F" w:rsidP="5A6A688F" w:rsidRDefault="5A6A688F" w14:paraId="529AD7A8" w14:textId="7EE640AD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On clicking Upcoming Events </w:t>
      </w:r>
      <w:hyperlink r:id="R3d95288551984f05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https://magiweb-qa.azurewebsites.net/FutureConferences</w:t>
        </w:r>
      </w:hyperlink>
    </w:p>
    <w:p w:rsidR="5A6A688F" w:rsidP="5A6A688F" w:rsidRDefault="5A6A688F" w14:paraId="4BC75A5D" w14:textId="159D7FB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shows future conferences </w:t>
      </w:r>
    </w:p>
    <w:p w:rsidR="5A6A688F" w:rsidP="5A6A688F" w:rsidRDefault="5A6A688F" w14:paraId="0BBD8D05" w14:textId="7B923E00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6A688F" w:rsidR="5A6A68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Resources Tab</w:t>
      </w:r>
    </w:p>
    <w:p w:rsidR="5A6A688F" w:rsidP="5A6A688F" w:rsidRDefault="5A6A688F" w14:paraId="6FEE9389" w14:textId="6140508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A6A688F" w:rsidR="5A6A68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Journal of Clinical Research Best Practices: https://magiweb-qa.azurewebsites.net/Journal</w:t>
      </w:r>
    </w:p>
    <w:p w:rsidR="5A6A688F" w:rsidP="5A6A688F" w:rsidRDefault="5A6A688F" w14:paraId="62AF23B1" w14:textId="343287BA">
      <w:pPr>
        <w:pStyle w:val="Normal"/>
        <w:ind w:left="0"/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2,623 practical and insightful articles, book reviews, and columns about clinical research.</w:t>
      </w:r>
      <w:r>
        <w:br/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view the PDF files, download a free copy of </w:t>
      </w:r>
      <w:hyperlink r:id="R3788cef2a5844a56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Acrobat Reader</w:t>
        </w:r>
      </w:hyperlink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</w:p>
    <w:p w:rsidR="5A6A688F" w:rsidP="5A6A688F" w:rsidRDefault="5A6A688F" w14:paraId="45FBE41E" w14:textId="714B5C99">
      <w:pPr>
        <w:pStyle w:val="Normal"/>
        <w:rPr>
          <w:rStyle w:val="Hyperlink"/>
          <w:b w:val="0"/>
          <w:bCs w:val="0"/>
          <w:i w:val="0"/>
          <w:iCs w:val="0"/>
          <w:noProof w:val="0"/>
          <w:lang w:val="en-US"/>
        </w:rPr>
      </w:pPr>
      <w:hyperlink r:id="R1c08580d17534040">
        <w:r w:rsidRPr="5A6A688F" w:rsidR="5A6A688F">
          <w:rPr>
            <w:rStyle w:val="Hyperlink"/>
            <w:b w:val="0"/>
            <w:bCs w:val="0"/>
            <w:i w:val="0"/>
            <w:iCs w:val="0"/>
            <w:noProof w:val="0"/>
            <w:lang w:val="en-US"/>
          </w:rPr>
          <w:t>https://magiweb-qa.azurewebsites.net/Standards</w:t>
        </w:r>
      </w:hyperlink>
    </w:p>
    <w:p w:rsidR="5A6A688F" w:rsidP="5A6A688F" w:rsidRDefault="5A6A688F" w14:paraId="27F4B85B" w14:textId="0E775F6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Its have's various dropdown list like “Users”,”Category”,”Study Stage”, &amp; Search Bar</w:t>
      </w:r>
    </w:p>
    <w:p w:rsidR="5A6A688F" w:rsidP="5A6A688F" w:rsidRDefault="5A6A688F" w14:paraId="113C5908" w14:textId="0F5C170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hyperlink r:id="Rabbb7b241d734ae6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https://magiweb-qa.azurewebsites.net/Directories</w:t>
        </w:r>
      </w:hyperlink>
    </w:p>
    <w:p w:rsidR="5A6A688F" w:rsidP="5A6A688F" w:rsidRDefault="5A6A688F" w14:paraId="057B550C" w14:textId="6760AE29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Associations: Clinical Research Associations </w:t>
      </w:r>
      <w:hyperlink r:id="R180e5e1b87c548b7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https://magiwebqa.azurewebsites.net/DirectoriesAssociations</w:t>
        </w:r>
      </w:hyperlink>
    </w:p>
    <w:p w:rsidR="5A6A688F" w:rsidP="5A6A688F" w:rsidRDefault="5A6A688F" w14:paraId="43084179" w14:textId="1258A987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 xml:space="preserve">Bookshelf </w:t>
      </w:r>
      <w:hyperlink r:id="R51325c6364d44704">
        <w:r w:rsidRPr="5A6A688F" w:rsidR="5A6A688F">
          <w:rPr>
            <w:rStyle w:val="Hyperlink"/>
            <w:b w:val="0"/>
            <w:bCs w:val="0"/>
            <w:i w:val="0"/>
            <w:iCs w:val="0"/>
            <w:noProof w:val="0"/>
            <w:lang w:val="en-US"/>
          </w:rPr>
          <w:t>https://magiweb-qa.azurewebsites.net/DirectoriesBooks</w:t>
        </w:r>
      </w:hyperlink>
    </w:p>
    <w:p w:rsidR="5A6A688F" w:rsidP="5A6A688F" w:rsidRDefault="5A6A688F" w14:paraId="5D2405C7" w14:textId="2ABC81D8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Government Organizations </w:t>
      </w:r>
      <w:hyperlink r:id="R6a11c955659940a0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https://magiweb-qa.azurewebsites.net/DirectoriesGovernment</w:t>
        </w:r>
      </w:hyperlink>
    </w:p>
    <w:p w:rsidR="5A6A688F" w:rsidP="5A6A688F" w:rsidRDefault="5A6A688F" w14:paraId="648844B6" w14:textId="792E84FA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Clinical Research Publications </w:t>
      </w:r>
      <w:hyperlink r:id="R71975f4b2e564cf0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https://magiweb-qa.azurewebsites.net/DirectoriesPublications</w:t>
        </w:r>
      </w:hyperlink>
    </w:p>
    <w:p w:rsidR="5A6A688F" w:rsidP="5A6A688F" w:rsidRDefault="5A6A688F" w14:paraId="7BA4747D" w14:textId="114731C0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Clinical Research Solution Provider </w:t>
      </w:r>
      <w:hyperlink r:id="R2ea8ba9ef3524bf8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https://magiweb-qa.azurewebsites.net/DirectoriesSuppliers</w:t>
        </w:r>
      </w:hyperlink>
    </w:p>
    <w:p w:rsidR="5A6A688F" w:rsidP="5A6A688F" w:rsidRDefault="5A6A688F" w14:paraId="5271C688" w14:textId="70FC0671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Staffing &amp; Employment Service </w:t>
      </w:r>
      <w:hyperlink r:id="Re00997376de74393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https://magiweb-qa.azurewebsites.net/DirectoriesStaffing</w:t>
        </w:r>
      </w:hyperlink>
    </w:p>
    <w:p w:rsidR="5A6A688F" w:rsidP="5A6A688F" w:rsidRDefault="5A6A688F" w14:paraId="3FCF351D" w14:textId="75087460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Study Sponsors </w:t>
      </w:r>
      <w:hyperlink r:id="Rf8e209fff33746ba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https://magiweb-qa.azurewebsites.net/DirectoriesSponsors</w:t>
        </w:r>
      </w:hyperlink>
    </w:p>
    <w:p w:rsidR="5A6A688F" w:rsidP="5A6A688F" w:rsidRDefault="5A6A688F" w14:paraId="459408CC" w14:textId="372F840B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Training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&amp; Education Events </w:t>
      </w:r>
      <w:hyperlink r:id="Re070ca09df1b4052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https://magiweb-qa.azurewebsites.net/DirectoriesEvents</w:t>
        </w:r>
      </w:hyperlink>
    </w:p>
    <w:p w:rsidR="5A6A688F" w:rsidP="5A6A688F" w:rsidRDefault="5A6A688F" w14:paraId="4B089934" w14:textId="1FF7E7D3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Training &amp; Education Provider </w:t>
      </w:r>
      <w:hyperlink r:id="R39f98708a68c4ecd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https://magiweb-qa.azurewebsites.net/DirectoriesTraining</w:t>
        </w:r>
      </w:hyperlink>
    </w:p>
    <w:p w:rsidR="5A6A688F" w:rsidP="5A6A688F" w:rsidRDefault="5A6A688F" w14:paraId="3133D229" w14:textId="73CF9A6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hyperlink r:id="Rbd12e9ae954940a9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https://magiweb-qa.azurewebsites.net/MagiNewsList</w:t>
        </w:r>
      </w:hyperlink>
    </w:p>
    <w:p w:rsidR="5A6A688F" w:rsidP="5A6A688F" w:rsidRDefault="5A6A688F" w14:paraId="0638DA92" w14:textId="1F189EEF">
      <w:pPr>
        <w:pStyle w:val="Normal"/>
        <w:ind w:left="0"/>
      </w:pP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MAGI News</w:t>
      </w:r>
    </w:p>
    <w:p w:rsidR="5A6A688F" w:rsidP="5A6A688F" w:rsidRDefault="5A6A688F" w14:paraId="6FBB886C" w14:textId="60AA046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</w:pP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 xml:space="preserve">It </w:t>
      </w: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has</w:t>
      </w: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 xml:space="preserve"> multiple textboxes like “</w:t>
      </w:r>
      <w:proofErr w:type="spellStart"/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Title”,”Authors”,”Publications”,”Years”,”Topic</w:t>
      </w:r>
      <w:proofErr w:type="spellEnd"/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”</w:t>
      </w:r>
    </w:p>
    <w:p w:rsidR="5A6A688F" w:rsidP="5A6A688F" w:rsidRDefault="5A6A688F" w14:paraId="39B9CB1E" w14:textId="10BE8C16">
      <w:pPr>
        <w:pStyle w:val="Normal"/>
        <w:rPr>
          <w:rStyle w:val="Hyperlink"/>
          <w:b w:val="0"/>
          <w:bCs w:val="0"/>
          <w:i w:val="0"/>
          <w:iCs w:val="0"/>
          <w:noProof w:val="0"/>
          <w:lang w:val="en-US"/>
        </w:rPr>
      </w:pPr>
      <w:hyperlink r:id="R1914607fcf6849c3">
        <w:r w:rsidRPr="5A6A688F" w:rsidR="5A6A688F">
          <w:rPr>
            <w:rStyle w:val="Hyperlink"/>
            <w:b w:val="0"/>
            <w:bCs w:val="0"/>
            <w:i w:val="0"/>
            <w:iCs w:val="0"/>
            <w:noProof w:val="0"/>
            <w:lang w:val="en-US"/>
          </w:rPr>
          <w:t>https://magiweb-qa.azurewebsites.net/FdaGcp</w:t>
        </w:r>
      </w:hyperlink>
    </w:p>
    <w:p w:rsidR="5A6A688F" w:rsidP="5A6A688F" w:rsidRDefault="5A6A688F" w14:paraId="75F23AD3" w14:textId="4DE4DCC6">
      <w:pPr>
        <w:pStyle w:val="Normal"/>
      </w:pP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FDA Good Clinical Practice (GCP) Q&amp;A</w:t>
      </w:r>
    </w:p>
    <w:p w:rsidR="5A6A688F" w:rsidP="5A6A688F" w:rsidRDefault="5A6A688F" w14:paraId="7F40EE13" w14:textId="34AF1F2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hyperlink r:id="R9e254a46bd8f4831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https://magiweb-qa.azurewebsites.net/Glossary</w:t>
        </w:r>
      </w:hyperlink>
    </w:p>
    <w:p w:rsidR="5A6A688F" w:rsidP="5A6A688F" w:rsidRDefault="5A6A688F" w14:paraId="500812A0" w14:textId="14984ED8">
      <w:pPr>
        <w:pStyle w:val="Normal"/>
        <w:ind w:left="0"/>
      </w:pP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Glossary For Clinical Research</w:t>
      </w:r>
    </w:p>
    <w:p w:rsidR="5A6A688F" w:rsidP="5A6A688F" w:rsidRDefault="5A6A688F" w14:paraId="059F02EE" w14:textId="12CA36E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</w:pP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My Pages</w:t>
      </w:r>
    </w:p>
    <w:p w:rsidR="5A6A688F" w:rsidP="5A6A688F" w:rsidRDefault="5A6A688F" w14:paraId="14F90C92" w14:textId="2632A5F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hyperlink r:id="R3acd2521437f424e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https://magiweb-qa.azurewebsites.net/MyOrganization</w:t>
        </w:r>
      </w:hyperlink>
    </w:p>
    <w:p w:rsidR="5A6A688F" w:rsidP="5A6A688F" w:rsidRDefault="5A6A688F" w14:paraId="3DD59D0B" w14:textId="4F0BB17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 this page user can update their 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organization</w:t>
      </w: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details</w:t>
      </w:r>
    </w:p>
    <w:p w:rsidR="5A6A688F" w:rsidP="5A6A688F" w:rsidRDefault="5A6A688F" w14:paraId="6288AF72" w14:textId="321F3B5F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hyperlink r:id="R45de09e5e9af4627">
        <w:r w:rsidRPr="5A6A688F" w:rsidR="5A6A688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https://magiweb-qa.azurewebsites.net/MyPayments</w:t>
        </w:r>
      </w:hyperlink>
    </w:p>
    <w:p w:rsidR="5A6A688F" w:rsidP="5A6A688F" w:rsidRDefault="5A6A688F" w14:paraId="0443C61C" w14:textId="06EF2D0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It shows the status of each transaction of user</w:t>
      </w:r>
    </w:p>
    <w:p w:rsidR="5A6A688F" w:rsidP="5A6A688F" w:rsidRDefault="5A6A688F" w14:paraId="12FE4E7F" w14:textId="6DDE6573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A6A688F" w:rsidR="5A6A68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And also, hyperlinks </w:t>
      </w: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 xml:space="preserve">Show </w:t>
      </w: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Vouchers,</w:t>
      </w: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 xml:space="preserve"> Show Other Receipts/Invoices</w:t>
      </w:r>
    </w:p>
    <w:p w:rsidR="5A6A688F" w:rsidP="5A6A688F" w:rsidRDefault="5A6A688F" w14:paraId="367E5BE0" w14:textId="2A5364C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</w:pPr>
      <w:hyperlink r:id="Ra5d7226bae3d4ec1">
        <w:r w:rsidRPr="5A6A688F" w:rsidR="5A6A688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https://magiweb-qa.azurewebsites.net/MyCertifications</w:t>
        </w:r>
      </w:hyperlink>
    </w:p>
    <w:p w:rsidR="5A6A688F" w:rsidP="5A6A688F" w:rsidRDefault="5A6A688F" w14:paraId="755766E4" w14:textId="7F28D22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</w:pP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 xml:space="preserve">It shows User’s certification: Event,Date,Download </w:t>
      </w: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>Certifications, Download</w:t>
      </w:r>
      <w:r w:rsidRPr="5A6A688F" w:rsidR="5A6A68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en-US"/>
        </w:rPr>
        <w:t xml:space="preserve"> Schedule, Hours Status, Comment</w:t>
      </w:r>
    </w:p>
    <w:p w:rsidR="5A6A688F" w:rsidP="5A6A688F" w:rsidRDefault="5A6A688F" w14:paraId="1D06D49C" w14:textId="59AEEE27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6A688F" w:rsidP="5A6A688F" w:rsidRDefault="5A6A688F" w14:paraId="1E0EBEE6" w14:textId="4CCD5F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617E6F63" w:rsidP="617E6F63" w:rsidRDefault="617E6F63" w14:paraId="419CB469" w14:textId="2647C1F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17E6F63" w:rsidR="617E6F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                              </w:t>
      </w:r>
    </w:p>
    <w:p w:rsidR="617E6F63" w:rsidP="617E6F63" w:rsidRDefault="617E6F63" w14:paraId="623333DE" w14:textId="206E0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617E6F63" w:rsidP="617E6F63" w:rsidRDefault="617E6F63" w14:paraId="7A43950F" w14:textId="7CEB3B0F">
      <w:pPr>
        <w:pStyle w:val="Normal"/>
      </w:pPr>
      <w:r w:rsidR="617E6F63">
        <w:rPr/>
        <w:t xml:space="preserve"> </w:t>
      </w:r>
    </w:p>
    <w:p w:rsidR="617E6F63" w:rsidP="617E6F63" w:rsidRDefault="617E6F63" w14:paraId="4551B8FA" w14:textId="61252F81">
      <w:pPr>
        <w:pStyle w:val="Normal"/>
      </w:pPr>
    </w:p>
    <w:p w:rsidR="617E6F63" w:rsidP="617E6F63" w:rsidRDefault="617E6F63" w14:paraId="69969D0A" w14:textId="38FBD516">
      <w:pPr>
        <w:pStyle w:val="Normal"/>
      </w:pPr>
      <w:r w:rsidR="617E6F63">
        <w:rPr/>
        <w:t xml:space="preserve"> </w:t>
      </w:r>
    </w:p>
    <w:p w:rsidR="617E6F63" w:rsidP="617E6F63" w:rsidRDefault="617E6F63" w14:paraId="0123F9B0" w14:textId="6431CD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tk1qKvyvMXIZ" int2:id="06e5zn5u">
      <int2:state int2:type="LegacyProofing" int2:value="Rejected"/>
    </int2:textHash>
    <int2:textHash int2:hashCode="TIgWC0sMpos1cy" int2:id="HgTK5sbl">
      <int2:state int2:type="LegacyProofing" int2:value="Rejected"/>
    </int2:textHash>
    <int2:textHash int2:hashCode="EqtRq7KxjQeYI8" int2:id="NwkIwHmi">
      <int2:state int2:type="LegacyProofing" int2:value="Rejected"/>
    </int2:textHash>
    <int2:textHash int2:hashCode="AxgxeAZmYtu8UJ" int2:id="emeFlQ6z">
      <int2:state int2:type="LegacyProofing" int2:value="Rejected"/>
    </int2:textHash>
    <int2:textHash int2:hashCode="TiopqgxheozPg5" int2:id="bvMqqwQb">
      <int2:state int2:type="LegacyProofing" int2:value="Rejected"/>
    </int2:textHash>
    <int2:textHash int2:hashCode="SLKlBresM3kMBN" int2:id="qkwFleiV">
      <int2:state int2:type="LegacyProofing" int2:value="Rejected"/>
    </int2:textHash>
    <int2:textHash int2:hashCode="1UNrE6JHXhpiRN" int2:id="5qq59uA9">
      <int2:state int2:type="LegacyProofing" int2:value="Rejected"/>
    </int2:textHash>
    <int2:textHash int2:hashCode="5FaVWTpxl57m5S" int2:id="hEHX88o8">
      <int2:state int2:type="LegacyProofing" int2:value="Rejected"/>
    </int2:textHash>
    <int2:textHash int2:hashCode="Q2kS/OEMabmqXo" int2:id="5CVkbZU0">
      <int2:state int2:type="LegacyProofing" int2:value="Rejected"/>
    </int2:textHash>
    <int2:textHash int2:hashCode="OSW1EMT85OtvNy" int2:id="JPbjrJs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e18e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16a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5d4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4bf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228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189bf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9cb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bb6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D3798"/>
    <w:rsid w:val="039DCA76"/>
    <w:rsid w:val="4D7D3798"/>
    <w:rsid w:val="55DBE823"/>
    <w:rsid w:val="5A6A688F"/>
    <w:rsid w:val="617E6F63"/>
    <w:rsid w:val="71288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8B12"/>
  <w15:chartTrackingRefBased/>
  <w15:docId w15:val="{A8C58160-20E2-4623-AE6A-59EEE6C3C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giweb-qa.azurewebsites.net/Home" TargetMode="External" Id="R1e865c4179ec4613" /><Relationship Type="http://schemas.openxmlformats.org/officeDocument/2006/relationships/hyperlink" Target="https://magiweb-qa.azurewebsites.net/ViewAccount?PType=Self" TargetMode="External" Id="R86631adfc4d14582" /><Relationship Type="http://schemas.openxmlformats.org/officeDocument/2006/relationships/hyperlink" Target="https://magiweb-qa.azurewebsites.net/EventContacts" TargetMode="External" Id="Re9c72ccc55ec45cc" /><Relationship Type="http://schemas.openxmlformats.org/officeDocument/2006/relationships/hyperlink" Target="https://magiweb-qa.azurewebsites.net/WizardJoin" TargetMode="External" Id="Rda87b05a2a514cc5" /><Relationship Type="http://schemas.openxmlformats.org/officeDocument/2006/relationships/hyperlink" Target="https://magiweb-qa.azurewebsites.net/Certification" TargetMode="External" Id="Raf13f2fd5c254879" /><Relationship Type="http://schemas.openxmlformats.org/officeDocument/2006/relationships/hyperlink" Target="https://magiweb-qa.azurewebsites.net/Overview?M=2" TargetMode="External" Id="R98d3d0e49aff44a2" /><Relationship Type="http://schemas.openxmlformats.org/officeDocument/2006/relationships/hyperlink" Target="https://magiweb-qa.azurewebsites.net/Speakers" TargetMode="External" Id="R5d35909599994e28" /><Relationship Type="http://schemas.openxmlformats.org/officeDocument/2006/relationships/hyperlink" Target="https://magiweb-qa.azurewebsites.net/BeASpeaker" TargetMode="External" Id="R849f58d808a640ac" /><Relationship Type="http://schemas.openxmlformats.org/officeDocument/2006/relationships/hyperlink" Target="https://magiweb-qa.azurewebsites.net/Overview?M=46" TargetMode="External" Id="Rc46f3213243b4ba9" /><Relationship Type="http://schemas.openxmlformats.org/officeDocument/2006/relationships/hyperlink" Target="https://www.firstclinical.com/journal/" TargetMode="External" Id="R9d43031af2e74589" /><Relationship Type="http://schemas.openxmlformats.org/officeDocument/2006/relationships/hyperlink" Target="https://www.wcgclinical.com" TargetMode="External" Id="R2be1094c922c42d9" /><Relationship Type="http://schemas.openxmlformats.org/officeDocument/2006/relationships/hyperlink" Target="https://magiweb-qa.azurewebsites.net/Partners" TargetMode="External" Id="R6099fd60b1d742b5" /><Relationship Type="http://schemas.openxmlformats.org/officeDocument/2006/relationships/hyperlink" Target="https://magiweb-qa.azurewebsites.net/Participating" TargetMode="External" Id="R898d2c1e47754b89" /><Relationship Type="http://schemas.openxmlformats.org/officeDocument/2006/relationships/hyperlink" Target="https://magiweb-qa.azurewebsites.net/registration" TargetMode="External" Id="R69a90597d0c242be" /><Relationship Type="http://schemas.openxmlformats.org/officeDocument/2006/relationships/hyperlink" Target="javascript:__doPostBack('ctl00$cphMain$cmdHelp','')" TargetMode="External" Id="R3836cf7cb0f2435f" /><Relationship Type="http://schemas.microsoft.com/office/2020/10/relationships/intelligence" Target="intelligence2.xml" Id="R1027c90d5a8b44f4" /><Relationship Type="http://schemas.openxmlformats.org/officeDocument/2006/relationships/numbering" Target="numbering.xml" Id="R49a1ed3a6f754de8" /><Relationship Type="http://schemas.openxmlformats.org/officeDocument/2006/relationships/hyperlink" Target="https://magiweb-qa.azurewebsites.net/Login" TargetMode="External" Id="Ra1ade6a8506b4980" /><Relationship Type="http://schemas.openxmlformats.org/officeDocument/2006/relationships/hyperlink" Target="https://magiweb-qa.azurewebsites.net/WizardJoin?BA=1" TargetMode="External" Id="Rcdedebfc684549ba" /><Relationship Type="http://schemas.openxmlformats.org/officeDocument/2006/relationships/hyperlink" Target="https://magiweb-qa.azurewebsites.net/SendEmail?E=1&amp;M=46&amp;S=MAGI+Support" TargetMode="External" Id="R31d25be781c94c1f" /><Relationship Type="http://schemas.openxmlformats.org/officeDocument/2006/relationships/hyperlink" Target="https://magiweb-qa.azurewebsites.net/forms/frmwizardjoin.aspx" TargetMode="External" Id="R43fbf0da06aa4794" /><Relationship Type="http://schemas.openxmlformats.org/officeDocument/2006/relationships/hyperlink" Target="https://magiweb-qa.azurewebsites.net/Program?EVT=52&amp;Live=1" TargetMode="External" Id="R303fb2d1d0db40d3" /><Relationship Type="http://schemas.openxmlformats.org/officeDocument/2006/relationships/hyperlink" Target="https://magiweb-qa.azurewebsites.net/Overview?M=32" TargetMode="External" Id="Rd3c54d924a48437f" /><Relationship Type="http://schemas.openxmlformats.org/officeDocument/2006/relationships/hyperlink" Target="https://magiweb-qa.azurewebsites.net/Certification" TargetMode="External" Id="R7c53aea3817a4f78" /><Relationship Type="http://schemas.openxmlformats.org/officeDocument/2006/relationships/hyperlink" Target="https://www.americanbar.org/events-cle/mcle/" TargetMode="External" Id="R648adc3602d14cf5" /><Relationship Type="http://schemas.openxmlformats.org/officeDocument/2006/relationships/hyperlink" Target="https://www.americanbar.org/events-cle/mcle/" TargetMode="External" Id="R8a1018ae6d034c4a" /><Relationship Type="http://schemas.openxmlformats.org/officeDocument/2006/relationships/hyperlink" Target="https://magiweb-qa.azurewebsites.net/Overview?M=29" TargetMode="External" Id="R1a2b004e688b41c6" /><Relationship Type="http://schemas.openxmlformats.org/officeDocument/2006/relationships/hyperlink" Target="https://magiweb-qa.azurewebsites.net/Advisory" TargetMode="External" Id="R466b0c57c39d4c8a" /><Relationship Type="http://schemas.openxmlformats.org/officeDocument/2006/relationships/hyperlink" Target="https://magiweb-qa.azurewebsites.net/FutureConferences" TargetMode="External" Id="R3d95288551984f05" /><Relationship Type="http://schemas.openxmlformats.org/officeDocument/2006/relationships/hyperlink" Target="http://www.adobe.com/products/acrobat/readstep2.html" TargetMode="External" Id="R3788cef2a5844a56" /><Relationship Type="http://schemas.openxmlformats.org/officeDocument/2006/relationships/hyperlink" Target="https://magiweb-qa.azurewebsites.net/Standards" TargetMode="External" Id="R1c08580d17534040" /><Relationship Type="http://schemas.openxmlformats.org/officeDocument/2006/relationships/hyperlink" Target="https://magiweb-qa.azurewebsites.net/Directories" TargetMode="External" Id="Rabbb7b241d734ae6" /><Relationship Type="http://schemas.openxmlformats.org/officeDocument/2006/relationships/hyperlink" Target="https://magiweb-qa.azurewebsites.net/DirectoriesAssociations" TargetMode="External" Id="R180e5e1b87c548b7" /><Relationship Type="http://schemas.openxmlformats.org/officeDocument/2006/relationships/hyperlink" Target="https://magiweb-qa.azurewebsites.net/DirectoriesBooks" TargetMode="External" Id="R51325c6364d44704" /><Relationship Type="http://schemas.openxmlformats.org/officeDocument/2006/relationships/hyperlink" Target="https://magiweb-qa.azurewebsites.net/DirectoriesGovernment" TargetMode="External" Id="R6a11c955659940a0" /><Relationship Type="http://schemas.openxmlformats.org/officeDocument/2006/relationships/hyperlink" Target="https://magiweb-qa.azurewebsites.net/DirectoriesPublications" TargetMode="External" Id="R71975f4b2e564cf0" /><Relationship Type="http://schemas.openxmlformats.org/officeDocument/2006/relationships/hyperlink" Target="https://magiweb-qa.azurewebsites.net/DirectoriesSuppliers" TargetMode="External" Id="R2ea8ba9ef3524bf8" /><Relationship Type="http://schemas.openxmlformats.org/officeDocument/2006/relationships/hyperlink" Target="https://magiweb-qa.azurewebsites.net/DirectoriesStaffing" TargetMode="External" Id="Re00997376de74393" /><Relationship Type="http://schemas.openxmlformats.org/officeDocument/2006/relationships/hyperlink" Target="https://magiweb-qa.azurewebsites.net/DirectoriesSponsors" TargetMode="External" Id="Rf8e209fff33746ba" /><Relationship Type="http://schemas.openxmlformats.org/officeDocument/2006/relationships/hyperlink" Target="https://magiweb-qa.azurewebsites.net/DirectoriesEvents" TargetMode="External" Id="Re070ca09df1b4052" /><Relationship Type="http://schemas.openxmlformats.org/officeDocument/2006/relationships/hyperlink" Target="https://magiweb-qa.azurewebsites.net/DirectoriesTraining" TargetMode="External" Id="R39f98708a68c4ecd" /><Relationship Type="http://schemas.openxmlformats.org/officeDocument/2006/relationships/hyperlink" Target="https://magiweb-qa.azurewebsites.net/MagiNewsList" TargetMode="External" Id="Rbd12e9ae954940a9" /><Relationship Type="http://schemas.openxmlformats.org/officeDocument/2006/relationships/hyperlink" Target="https://magiweb-qa.azurewebsites.net/FdaGcp" TargetMode="External" Id="R1914607fcf6849c3" /><Relationship Type="http://schemas.openxmlformats.org/officeDocument/2006/relationships/hyperlink" Target="https://magiweb-qa.azurewebsites.net/Glossary" TargetMode="External" Id="R9e254a46bd8f4831" /><Relationship Type="http://schemas.openxmlformats.org/officeDocument/2006/relationships/hyperlink" Target="https://magiweb-qa.azurewebsites.net/MyOrganization" TargetMode="External" Id="R3acd2521437f424e" /><Relationship Type="http://schemas.openxmlformats.org/officeDocument/2006/relationships/hyperlink" Target="https://magiweb-qa.azurewebsites.net/MyPayments" TargetMode="External" Id="R45de09e5e9af4627" /><Relationship Type="http://schemas.openxmlformats.org/officeDocument/2006/relationships/hyperlink" Target="https://magiweb-qa.azurewebsites.net/MyCertifications" TargetMode="External" Id="Ra5d7226bae3d4e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2022-07-12T04:23:48.1494440Z</dcterms:created>
  <dcterms:modified xsi:type="dcterms:W3CDTF">2022-07-12T10:30:20.6605316Z</dcterms:modified>
  <dc:creator>Kashish Mittal</dc:creator>
  <lastModifiedBy>Kashish Mittal</lastModifiedBy>
</coreProperties>
</file>