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952500" cy="68855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88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4.39999999999999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CONTINUING PROFESSIONAL DEVELOPMENT (CPD) RECORD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14.399999999999999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cz4h5yehjj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syay481kyf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 / MENTOR DETAILS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 Name: ___________________________________________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Role: ________________________________________________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Department / Service Area: _____________________________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Line Manager / Supervisor: 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 Period: ________________________________________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CPD ACTIVITY DETAILS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Date of Activity: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CPD Activity Title: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Training Provider / Organisation: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Method of Learning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Online Course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Workshop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Webinar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Conference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Internal Training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External Training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Reading / Research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Mentoring / Coaching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Professional Networking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Other: _______________________________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_____________________________________________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OBJECTIVES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outline the purpose of the activity and what you intended to achieve.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OUTCOMES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summarise the knowledge, skills, or understanding gained from this activity.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tn29p3n94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TO PROFESSIONAL PRACTICE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How will this learning improve your work, support service delivery, or benefit children and young people?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t2lbv3pjp8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DEVELOPMENT NEEDS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identify any additional training, learning, or support that would further enhance your professional development.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n540srt7vw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SUPPORTING EVIDENCE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tick all that apply.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Certificate Attached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Attendance Confirmed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Learning Materials Retained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Added to Training Record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Discussed During Supervision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Reflected in Performance Review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tn5wr1cn39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What is the most valuable learning you will take forward into your role?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uip2644690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 / MENTOR DECLARATION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confirm that the information provided is accurate and reflects my professional learning and development.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_______________________________________________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____________________________________________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________________________________________________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aojy6bejfs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REVIEW (OPTIONAL)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Reviewed By: __________________________________________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_____________________________________________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Comments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____________________________________________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________________________________________________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CAMS Services Ltd | Performance Review Template | Version 2.0 | June 2026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</w:rPr>
      <w:pict>
        <v:shape id="WordPictureWatermark1" style="position:absolute;width:327.59999999999997pt;height:327.5999999999999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