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0B06" w14:textId="6917903F" w:rsidR="00515BF9" w:rsidRDefault="089EBD95" w:rsidP="20787B03">
      <w:pPr>
        <w:pStyle w:val="Heading1"/>
        <w:spacing w:before="322" w:after="322"/>
        <w:rPr>
          <w:rFonts w:ascii="Aptos Display" w:eastAsia="Aptos Display" w:hAnsi="Aptos Display" w:cs="Aptos Display"/>
          <w:sz w:val="48"/>
          <w:szCs w:val="48"/>
        </w:rPr>
      </w:pPr>
      <w:r w:rsidRPr="20787B03">
        <w:rPr>
          <w:rFonts w:ascii="Aptos Display" w:eastAsia="Aptos Display" w:hAnsi="Aptos Display" w:cs="Aptos Display"/>
          <w:b/>
          <w:bCs/>
          <w:sz w:val="48"/>
          <w:szCs w:val="48"/>
        </w:rPr>
        <w:t>Fabrication and Integration Process</w:t>
      </w:r>
    </w:p>
    <w:p w14:paraId="4208E9F8" w14:textId="00454E0E" w:rsidR="00515BF9" w:rsidRDefault="089EBD95" w:rsidP="20787B0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20787B03">
        <w:rPr>
          <w:rFonts w:ascii="Aptos Display" w:eastAsia="Aptos Display" w:hAnsi="Aptos Display" w:cs="Aptos Display"/>
          <w:b/>
          <w:bCs/>
        </w:rPr>
        <w:t xml:space="preserve">1. Material Choice </w:t>
      </w:r>
      <w:r w:rsidR="20CEE79D" w:rsidRPr="20787B03">
        <w:rPr>
          <w:rFonts w:ascii="Aptos Display" w:eastAsia="Aptos Display" w:hAnsi="Aptos Display" w:cs="Aptos Display"/>
          <w:b/>
          <w:bCs/>
        </w:rPr>
        <w:t>Justification</w:t>
      </w:r>
      <w:r w:rsidRPr="20787B03">
        <w:rPr>
          <w:rFonts w:ascii="Aptos Display" w:eastAsia="Aptos Display" w:hAnsi="Aptos Display" w:cs="Aptos Display"/>
          <w:b/>
          <w:bCs/>
        </w:rPr>
        <w:t>:</w:t>
      </w:r>
    </w:p>
    <w:p w14:paraId="7B7272D6" w14:textId="77777777" w:rsidR="001E2F34" w:rsidRPr="001E2F34" w:rsidRDefault="001E2F34" w:rsidP="001E2F34">
      <w:pPr>
        <w:numPr>
          <w:ilvl w:val="0"/>
          <w:numId w:val="1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1E2F34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Cardboard for Main Structure:</w:t>
      </w:r>
      <w:r w:rsidRPr="001E2F34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 xml:space="preserve">Chosen because it is lightweight, flexible, and easy to work with. It allowed quick building and changes during the making process. </w:t>
      </w:r>
    </w:p>
    <w:p w14:paraId="70AC8276" w14:textId="4FFEE288" w:rsidR="001E2F34" w:rsidRPr="001E2F34" w:rsidRDefault="001E2F34" w:rsidP="001E2F34">
      <w:pPr>
        <w:numPr>
          <w:ilvl w:val="0"/>
          <w:numId w:val="1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1E2F34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Chart Paper over Paint:</w:t>
      </w:r>
      <w:r w:rsidRPr="001E2F34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 xml:space="preserve">Used for a cleaner and neater finish. It was faster than painting and easier to fix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when </w:t>
      </w:r>
      <w:r w:rsidRPr="001E2F34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mistakes happened. </w:t>
      </w:r>
    </w:p>
    <w:p w14:paraId="2515D97D" w14:textId="77777777" w:rsidR="001E2F34" w:rsidRPr="001E2F34" w:rsidRDefault="001E2F34" w:rsidP="001E2F34">
      <w:pPr>
        <w:numPr>
          <w:ilvl w:val="0"/>
          <w:numId w:val="1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1E2F34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MDF for Claw &amp; Gantry:</w:t>
      </w:r>
      <w:r w:rsidRPr="001E2F34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 xml:space="preserve">Selected because it is stronger and more stable while still being relatively lightweight. It can handle the load and movement better than cardboard. </w:t>
      </w:r>
    </w:p>
    <w:p w14:paraId="5245442F" w14:textId="77777777" w:rsidR="001E2F34" w:rsidRPr="001E2F34" w:rsidRDefault="001E2F34" w:rsidP="001E2F34">
      <w:pPr>
        <w:numPr>
          <w:ilvl w:val="0"/>
          <w:numId w:val="1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1E2F34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Why Not 3D Printing:</w:t>
      </w:r>
      <w:r w:rsidRPr="001E2F34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 xml:space="preserve">Although we designed parts for it, we didn’t use it due to time constraints and limited lab access. MDF was a more practical and quicker option, and also more sustainable in this case. </w:t>
      </w:r>
    </w:p>
    <w:p w14:paraId="3DD96A7D" w14:textId="5705C22E" w:rsidR="00515BF9" w:rsidRDefault="00515BF9" w:rsidP="20787B03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001B26B6" w14:textId="50F82BA6" w:rsidR="00D91AE0" w:rsidRPr="00D91AE0" w:rsidRDefault="089EBD95" w:rsidP="00D91AE0">
      <w:pPr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</w:pPr>
      <w:r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 xml:space="preserve">2. </w:t>
      </w:r>
      <w:r w:rsidR="10A00197"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>Fabrication Steps:</w:t>
      </w:r>
    </w:p>
    <w:p w14:paraId="21C0C8C2" w14:textId="747D8560" w:rsidR="00D91AE0" w:rsidRPr="00D91AE0" w:rsidRDefault="00D91AE0" w:rsidP="00D91AE0">
      <w:pPr>
        <w:pStyle w:val="ListParagraph"/>
        <w:numPr>
          <w:ilvl w:val="0"/>
          <w:numId w:val="5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D91AE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Made necessary cutouts on the front face of the cardboard box for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the visual structure of the claw machine</w:t>
      </w:r>
    </w:p>
    <w:p w14:paraId="7BE28B2C" w14:textId="505466CA" w:rsidR="00D91AE0" w:rsidRPr="00D91AE0" w:rsidRDefault="00D91AE0" w:rsidP="00D91AE0">
      <w:pPr>
        <w:pStyle w:val="ListParagraph"/>
        <w:numPr>
          <w:ilvl w:val="0"/>
          <w:numId w:val="5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D91AE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Built a separate box for the control panel (joystick, button,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insert coin</w:t>
      </w:r>
      <w:r w:rsidRPr="00D91AE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) </w:t>
      </w:r>
    </w:p>
    <w:p w14:paraId="3D0208E0" w14:textId="33EAE541" w:rsidR="00D91AE0" w:rsidRPr="00D91AE0" w:rsidRDefault="00D91AE0" w:rsidP="00D91AE0">
      <w:pPr>
        <w:pStyle w:val="ListParagraph"/>
        <w:numPr>
          <w:ilvl w:val="0"/>
          <w:numId w:val="5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D91AE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Designed and laser cut the gantry and claw components </w:t>
      </w:r>
    </w:p>
    <w:p w14:paraId="121B56D0" w14:textId="19F6845F" w:rsidR="00D91AE0" w:rsidRPr="00D91AE0" w:rsidRDefault="00D91AE0" w:rsidP="00D91AE0">
      <w:pPr>
        <w:pStyle w:val="ListParagraph"/>
        <w:numPr>
          <w:ilvl w:val="0"/>
          <w:numId w:val="5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D91AE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Fitted and aligned the laser-cut gantry structure inside the cardboard frame </w:t>
      </w:r>
    </w:p>
    <w:p w14:paraId="3DDE3072" w14:textId="6F48EA82" w:rsidR="00D91AE0" w:rsidRPr="00D91AE0" w:rsidRDefault="00D91AE0" w:rsidP="00D91AE0">
      <w:pPr>
        <w:pStyle w:val="ListParagraph"/>
        <w:numPr>
          <w:ilvl w:val="0"/>
          <w:numId w:val="5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D91AE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Assembled the claw by joining and screwing the parts together </w:t>
      </w:r>
    </w:p>
    <w:p w14:paraId="7ED7CE5D" w14:textId="536E07FC" w:rsidR="10A00197" w:rsidRPr="00D91AE0" w:rsidRDefault="00D91AE0" w:rsidP="00D91AE0">
      <w:pPr>
        <w:pStyle w:val="ListParagraph"/>
        <w:numPr>
          <w:ilvl w:val="0"/>
          <w:numId w:val="5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D91AE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Attached the claw to a thread mechanism connected to the DC motor for vertical movement</w:t>
      </w:r>
    </w:p>
    <w:sectPr w:rsidR="10A00197" w:rsidRPr="00D91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E5E9E"/>
    <w:multiLevelType w:val="hybridMultilevel"/>
    <w:tmpl w:val="4FF83776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885029"/>
    <w:multiLevelType w:val="multilevel"/>
    <w:tmpl w:val="D8B0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A6E79"/>
    <w:multiLevelType w:val="hybridMultilevel"/>
    <w:tmpl w:val="CD8AD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1050B"/>
    <w:multiLevelType w:val="hybridMultilevel"/>
    <w:tmpl w:val="14A09FDE"/>
    <w:lvl w:ilvl="0" w:tplc="783E830A">
      <w:start w:val="1"/>
      <w:numFmt w:val="decimal"/>
      <w:lvlText w:val="%1."/>
      <w:lvlJc w:val="left"/>
      <w:pPr>
        <w:ind w:left="720" w:hanging="360"/>
      </w:pPr>
      <w:rPr>
        <w:rFonts w:ascii="Aptos Display" w:eastAsia="Aptos Display" w:hAnsi="Aptos Display" w:cs="Aptos Display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FB5D56"/>
    <w:multiLevelType w:val="multilevel"/>
    <w:tmpl w:val="D14A8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952314">
    <w:abstractNumId w:val="1"/>
  </w:num>
  <w:num w:numId="2" w16cid:durableId="1101024198">
    <w:abstractNumId w:val="3"/>
  </w:num>
  <w:num w:numId="3" w16cid:durableId="995495044">
    <w:abstractNumId w:val="2"/>
  </w:num>
  <w:num w:numId="4" w16cid:durableId="1848058857">
    <w:abstractNumId w:val="4"/>
  </w:num>
  <w:num w:numId="5" w16cid:durableId="58079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7D9F3D"/>
    <w:rsid w:val="00174F94"/>
    <w:rsid w:val="001E2F34"/>
    <w:rsid w:val="00515BF9"/>
    <w:rsid w:val="00D91AE0"/>
    <w:rsid w:val="00FA6CD4"/>
    <w:rsid w:val="089EBD95"/>
    <w:rsid w:val="10A00197"/>
    <w:rsid w:val="20787B03"/>
    <w:rsid w:val="20CEE79D"/>
    <w:rsid w:val="22CB87A2"/>
    <w:rsid w:val="25FF6528"/>
    <w:rsid w:val="2CE400ED"/>
    <w:rsid w:val="2FDC4DEA"/>
    <w:rsid w:val="447D9F3D"/>
    <w:rsid w:val="608B45E5"/>
    <w:rsid w:val="7026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9F3D"/>
  <w15:chartTrackingRefBased/>
  <w15:docId w15:val="{4C55F03B-958A-45C6-B37B-DFBED70A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078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2078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A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Kashvi Bansal</cp:lastModifiedBy>
  <cp:revision>4</cp:revision>
  <dcterms:created xsi:type="dcterms:W3CDTF">2026-03-30T08:14:00Z</dcterms:created>
  <dcterms:modified xsi:type="dcterms:W3CDTF">2026-04-20T13:49:00Z</dcterms:modified>
</cp:coreProperties>
</file>