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2A302" w14:textId="77777777" w:rsidR="00000000" w:rsidRDefault="00000000">
      <w:pPr>
        <w:pStyle w:val="Balk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İŞ KAZASI VE RAMAK KALA BİLDİRİM FORMLARI</w:t>
      </w:r>
    </w:p>
    <w:p w14:paraId="1F043362" w14:textId="77777777" w:rsidR="00000000" w:rsidRDefault="00000000">
      <w:pPr>
        <w:pStyle w:val="center"/>
        <w:spacing w:after="15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Form No: {formNo} | Rev. No: {revizyonNo} | Yayın Tarihi: {yayinTarihi}</w:t>
      </w:r>
    </w:p>
    <w:p w14:paraId="7F3409A8" w14:textId="77777777" w:rsidR="00000000" w:rsidRDefault="00000000">
      <w:pPr>
        <w:pStyle w:val="Balk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FORM-1: İŞ KAZASI BİLDİRİM VE İNCELEME FORMU</w:t>
      </w:r>
    </w:p>
    <w:p w14:paraId="0A636C6E" w14:textId="77777777" w:rsidR="00000000" w:rsidRDefault="00000000">
      <w:pPr>
        <w:pStyle w:val="Balk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BÖLÜM A — Olay Künyesi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2"/>
        <w:gridCol w:w="5434"/>
      </w:tblGrid>
      <w:tr w:rsidR="00000000" w14:paraId="2A5A4401" w14:textId="77777777">
        <w:tc>
          <w:tcPr>
            <w:tcW w:w="2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437388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Bildirim/Olay Sıra 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B3EB6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{olaySiraNo}</w:t>
            </w:r>
          </w:p>
        </w:tc>
      </w:tr>
      <w:tr w:rsidR="00000000" w14:paraId="75374F7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EFAAC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İşyeri Unvanı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76D0D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{isyeriUnvani}</w:t>
            </w:r>
          </w:p>
        </w:tc>
      </w:tr>
      <w:tr w:rsidR="00000000" w14:paraId="65E854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F0E72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SGK İşyeri Sicil 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E0389A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{sgkSicilNo}</w:t>
            </w:r>
          </w:p>
        </w:tc>
      </w:tr>
      <w:tr w:rsidR="00000000" w14:paraId="4B38F8E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0607F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İşyeri Adresi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6C0CF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{isyeriAdresi}</w:t>
            </w:r>
          </w:p>
        </w:tc>
      </w:tr>
      <w:tr w:rsidR="00000000" w14:paraId="72C3879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B0913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NACE Kodu / Tehlike Sınıfı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C02E7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{naceKodu} / {tehlikeSinifi}</w:t>
            </w:r>
          </w:p>
        </w:tc>
      </w:tr>
      <w:tr w:rsidR="00000000" w14:paraId="5139924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36599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Olay Tarihi ve Saati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17E1A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{olayTarihiSaati}</w:t>
            </w:r>
          </w:p>
        </w:tc>
      </w:tr>
      <w:tr w:rsidR="00000000" w14:paraId="285F65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AE4F6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Olayın Öğrenildiği Tarih/Saat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288AB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{ogrenilmeTarihiSaati}</w:t>
            </w:r>
          </w:p>
        </w:tc>
      </w:tr>
      <w:tr w:rsidR="00000000" w14:paraId="40AE42A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C8AE5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Olay Yeri (bölüm/birim)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D515B3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{olayYeri}</w:t>
            </w:r>
          </w:p>
        </w:tc>
      </w:tr>
      <w:tr w:rsidR="00000000" w14:paraId="6DAD329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3EE2B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Vardiya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8C8A9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{vardiya}</w:t>
            </w:r>
          </w:p>
        </w:tc>
      </w:tr>
      <w:tr w:rsidR="00000000" w14:paraId="5D9C7BB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7AE17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Hava/Ortam Koşulları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28499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{ortamKosullari}</w:t>
            </w:r>
          </w:p>
        </w:tc>
      </w:tr>
    </w:tbl>
    <w:p w14:paraId="57426B4D" w14:textId="77777777" w:rsidR="00000000" w:rsidRDefault="00000000">
      <w:pPr>
        <w:pStyle w:val="Balk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BÖLÜM B — Kazazede Bilgileri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2"/>
        <w:gridCol w:w="5434"/>
      </w:tblGrid>
      <w:tr w:rsidR="00000000" w14:paraId="29A100B5" w14:textId="77777777">
        <w:tc>
          <w:tcPr>
            <w:tcW w:w="2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1B4AA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Adı Soyadı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0CC9A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{kazazedeAdSoyad}</w:t>
            </w:r>
          </w:p>
        </w:tc>
      </w:tr>
      <w:tr w:rsidR="00000000" w14:paraId="2587D48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A4EF1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T.C. Kimlik 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759FF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{kazazedeTc}</w:t>
            </w:r>
          </w:p>
        </w:tc>
      </w:tr>
      <w:tr w:rsidR="00000000" w14:paraId="510C79B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F0FF41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Doğum Tarihi / Yaş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7D5401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{kazazedeDogumYasi}</w:t>
            </w:r>
          </w:p>
        </w:tc>
      </w:tr>
      <w:tr w:rsidR="00000000" w14:paraId="4BD4943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A622A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Görevi / Unvanı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8CD503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{kazazedeGorevi}</w:t>
            </w:r>
          </w:p>
        </w:tc>
      </w:tr>
      <w:tr w:rsidR="00000000" w14:paraId="11211B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47617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İşe Giriş Tarihi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73F23F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{kazazedeIseGiris}</w:t>
            </w:r>
          </w:p>
        </w:tc>
      </w:tr>
      <w:tr w:rsidR="00000000" w14:paraId="7CC1EF8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30807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Toplam Kıdem / Bu İşteki Kıdem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BC1D6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{kazazedeKidem}</w:t>
            </w:r>
          </w:p>
        </w:tc>
      </w:tr>
      <w:tr w:rsidR="00000000" w14:paraId="5A7A7A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0E334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İşe Başlama Eğitimi Aldı mı?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D3128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{iseBaslamaEgitimi}</w:t>
            </w:r>
          </w:p>
        </w:tc>
      </w:tr>
      <w:tr w:rsidR="00000000" w14:paraId="39FD941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C1B43D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Son Temel İSG Eğitimi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2C5D21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{sonTemelIsgEgitimi}</w:t>
            </w:r>
          </w:p>
        </w:tc>
      </w:tr>
      <w:tr w:rsidR="00000000" w14:paraId="0E27A1B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269BF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Son Periyodik Sağlık Muayenesi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3AC86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{sonPeriyodikMuayene}</w:t>
            </w:r>
          </w:p>
        </w:tc>
      </w:tr>
      <w:tr w:rsidR="00000000" w14:paraId="2E64233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73B23D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Kaza anında KKD durumu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898FF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{kkdDurumu}</w:t>
            </w:r>
          </w:p>
        </w:tc>
      </w:tr>
    </w:tbl>
    <w:p w14:paraId="52A6AE0C" w14:textId="77777777" w:rsidR="00000000" w:rsidRDefault="00000000">
      <w:pPr>
        <w:pStyle w:val="Balk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BÖLÜM C — Olayın Oluş Şekli ve Yaralanma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2"/>
        <w:gridCol w:w="5434"/>
      </w:tblGrid>
      <w:tr w:rsidR="00000000" w14:paraId="353EE83E" w14:textId="77777777">
        <w:tc>
          <w:tcPr>
            <w:tcW w:w="2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6FD26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Olayın Detaylı Anlatımı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E6D32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{olayAnlatimi}</w:t>
            </w:r>
          </w:p>
        </w:tc>
      </w:tr>
      <w:tr w:rsidR="00000000" w14:paraId="6EF6077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60560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Kaza Tipi (SGK kodu)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D1640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{kazaTipi}</w:t>
            </w:r>
          </w:p>
        </w:tc>
      </w:tr>
      <w:tr w:rsidR="00000000" w14:paraId="186670C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89A4FD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Yaralanmanın Türü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8B7DD1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{yaralanmaTuru}</w:t>
            </w:r>
          </w:p>
        </w:tc>
      </w:tr>
      <w:tr w:rsidR="00000000" w14:paraId="12DCE21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0232F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Vücuttaki Yeri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69833F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{vucuttakiYeri}</w:t>
            </w:r>
          </w:p>
        </w:tc>
      </w:tr>
      <w:tr w:rsidR="00000000" w14:paraId="19A285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DACD9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İlk Müdahale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0E2B5D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{ilkMudahale}</w:t>
            </w:r>
          </w:p>
        </w:tc>
      </w:tr>
      <w:tr w:rsidR="00000000" w14:paraId="4E1C5E1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DEA27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Sevk Durumu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0BB49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{sevkDurumu}</w:t>
            </w:r>
          </w:p>
        </w:tc>
      </w:tr>
      <w:tr w:rsidR="00000000" w14:paraId="6E2E3DC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51C87C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Tıbbi Sonuç / İstirahat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84FEC3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{tibbiSonucIstirahat}</w:t>
            </w:r>
          </w:p>
        </w:tc>
      </w:tr>
      <w:tr w:rsidR="00000000" w14:paraId="51C54E2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04EB4F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Tanık(lar)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C424D1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{taniklar}</w:t>
            </w:r>
          </w:p>
        </w:tc>
      </w:tr>
    </w:tbl>
    <w:p w14:paraId="1953FB1F" w14:textId="77777777" w:rsidR="00000000" w:rsidRDefault="00000000">
      <w:pPr>
        <w:pStyle w:val="Balk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BÖLÜM D — Bildirim Takibi (Yasal Süre Kontrolü)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4"/>
        <w:gridCol w:w="1908"/>
        <w:gridCol w:w="3076"/>
        <w:gridCol w:w="1488"/>
      </w:tblGrid>
      <w:tr w:rsidR="00000000" w14:paraId="54AFE3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D59CA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Bildirim Mercii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E72B4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Yasal Süre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7310C3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Yapılan Tarih/Saat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56F2DD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Durum</w:t>
            </w:r>
          </w:p>
        </w:tc>
      </w:tr>
      <w:tr w:rsidR="00000000" w14:paraId="2F0BAEB0" w14:textId="77777777"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A535B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{#bildirimTakibi}</w:t>
            </w:r>
          </w:p>
        </w:tc>
      </w:tr>
      <w:tr w:rsidR="00000000" w14:paraId="4E828C7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3968B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{bildirimMercii}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73C31F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{yasalSure}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11596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{yapilanTarih}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9F6F6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{durum}</w:t>
            </w:r>
          </w:p>
        </w:tc>
      </w:tr>
      <w:tr w:rsidR="00000000" w14:paraId="0F05142A" w14:textId="77777777">
        <w:tc>
          <w:tcPr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54030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{/bildirimTakibi}</w:t>
            </w:r>
          </w:p>
        </w:tc>
      </w:tr>
    </w:tbl>
    <w:p w14:paraId="50E342F5" w14:textId="77777777" w:rsidR="00000000" w:rsidRDefault="00000000">
      <w:pPr>
        <w:pStyle w:val="Balk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BÖLÜM E — Kök Neden Analizi (5 Neden Yöntemi)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7"/>
        <w:gridCol w:w="6339"/>
      </w:tblGrid>
      <w:tr w:rsidR="00000000" w14:paraId="70D34808" w14:textId="77777777"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8CA31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Adım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59385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Cevap</w:t>
            </w:r>
          </w:p>
        </w:tc>
      </w:tr>
      <w:tr w:rsidR="00000000" w14:paraId="50D4E12A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7F405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{#kokNedenAnalizi}</w:t>
            </w:r>
          </w:p>
        </w:tc>
      </w:tr>
      <w:tr w:rsidR="00000000" w14:paraId="4208A81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CED6B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{nedenSorusu}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0FBE6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{nedenCevabi}</w:t>
            </w:r>
          </w:p>
        </w:tc>
      </w:tr>
      <w:tr w:rsidR="00000000" w14:paraId="1F531406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268F4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{/kokNedenAnalizi}</w:t>
            </w:r>
          </w:p>
        </w:tc>
      </w:tr>
    </w:tbl>
    <w:p w14:paraId="5133E85F" w14:textId="77777777" w:rsidR="00000000" w:rsidRDefault="00000000">
      <w:pPr>
        <w:pStyle w:val="Balk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BÖLÜM F — Düzeltici ve Önleyici Faaliyetler (DÖF)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1669"/>
        <w:gridCol w:w="975"/>
        <w:gridCol w:w="1801"/>
        <w:gridCol w:w="1565"/>
        <w:gridCol w:w="1560"/>
      </w:tblGrid>
      <w:tr w:rsidR="00000000" w14:paraId="2E59CC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66553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DFC42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Faaliyet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749CE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Tür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B32A9F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Sorumlu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76E928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Termin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DB83B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Durum</w:t>
            </w:r>
          </w:p>
        </w:tc>
      </w:tr>
      <w:tr w:rsidR="00000000" w14:paraId="540C87B1" w14:textId="77777777">
        <w:tc>
          <w:tcPr>
            <w:tcW w:w="0" w:type="auto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FB482C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{#dofListesi}</w:t>
            </w:r>
          </w:p>
        </w:tc>
      </w:tr>
      <w:tr w:rsidR="00000000" w14:paraId="68C3289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BE649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{dofNo}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27010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{faaliyet}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5E43BA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{tur}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591188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{sorumlu}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027BE1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{termin}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5728C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{durum}</w:t>
            </w:r>
          </w:p>
        </w:tc>
      </w:tr>
      <w:tr w:rsidR="00000000" w14:paraId="41857E03" w14:textId="77777777">
        <w:tc>
          <w:tcPr>
            <w:tcW w:w="0" w:type="auto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F7FBD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{/dofListesi}</w:t>
            </w:r>
          </w:p>
        </w:tc>
      </w:tr>
    </w:tbl>
    <w:p w14:paraId="39400C30" w14:textId="77777777" w:rsidR="00000000" w:rsidRDefault="00000000">
      <w:pPr>
        <w:pStyle w:val="Balk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BÖLÜM G — İnceleme Ekibi ve Onaylar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9"/>
        <w:gridCol w:w="3022"/>
        <w:gridCol w:w="1862"/>
        <w:gridCol w:w="883"/>
      </w:tblGrid>
      <w:tr w:rsidR="00000000" w14:paraId="4364BDC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2051C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Rol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EDE59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Adı Soyadı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8D5801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Tarih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75CDCA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İmza</w:t>
            </w:r>
          </w:p>
        </w:tc>
      </w:tr>
      <w:tr w:rsidR="00000000" w14:paraId="4125A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D0B39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İş Güvenliği Uzmanı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8661D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{isgUzmaniAd}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64B24C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{onayTarihi}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19001A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</w:p>
        </w:tc>
      </w:tr>
      <w:tr w:rsidR="00000000" w14:paraId="55B9054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8D433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İşyeri Hekimi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57AB8F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{isyeriHekimiAd}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5D50FC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{onayTarihi}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F8AAB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</w:p>
        </w:tc>
      </w:tr>
      <w:tr w:rsidR="00000000" w14:paraId="2580615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0CE28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Çalışan Temsilcisi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5BAF3C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{calisanTemsilcisiAd}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5E683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{onayTarihi}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D1C50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</w:p>
        </w:tc>
      </w:tr>
      <w:tr w:rsidR="00000000" w14:paraId="4E275B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23A24C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Birim Amiri / Müdür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1606F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{birimAmiriAd}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1604E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{onayTarihi}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C6DD6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</w:p>
        </w:tc>
      </w:tr>
      <w:tr w:rsidR="00000000" w14:paraId="110790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00773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İşveren / İşveren Vekili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E93F7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{isverenAd}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344F3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{onayTarihi}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D0819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</w:p>
        </w:tc>
      </w:tr>
    </w:tbl>
    <w:p w14:paraId="6A40B115" w14:textId="77777777" w:rsidR="00000000" w:rsidRDefault="00000000">
      <w:pPr>
        <w:rPr>
          <w:rFonts w:ascii="Calibri" w:eastAsia="Times New Roman" w:hAnsi="Calibri" w:cs="Calibri"/>
          <w:sz w:val="22"/>
          <w:szCs w:val="22"/>
        </w:rPr>
      </w:pPr>
    </w:p>
    <w:p w14:paraId="4ED66040" w14:textId="77777777" w:rsidR="00000000" w:rsidRDefault="00000000">
      <w:pPr>
        <w:pStyle w:val="Balk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FORM-2: RAMAK KALA / TEHLİKELİ DURUM BİLDİRİM FORMU</w:t>
      </w:r>
    </w:p>
    <w:p w14:paraId="11374720" w14:textId="77777777" w:rsidR="00000000" w:rsidRDefault="00000000">
      <w:pPr>
        <w:pStyle w:val="Balk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BÖLÜM A — Bildirim Bilgileri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2"/>
        <w:gridCol w:w="5434"/>
      </w:tblGrid>
      <w:tr w:rsidR="00000000" w14:paraId="16EB1E16" w14:textId="77777777">
        <w:tc>
          <w:tcPr>
            <w:tcW w:w="2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B0623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Bildirim 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B52F7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{rkBildirimNo}</w:t>
            </w:r>
          </w:p>
        </w:tc>
      </w:tr>
      <w:tr w:rsidR="00000000" w14:paraId="4F47CE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EDDF6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Bildirim Tarihi / Saati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A028B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{rkBildirimTarihiSaati}</w:t>
            </w:r>
          </w:p>
        </w:tc>
      </w:tr>
      <w:tr w:rsidR="00000000" w14:paraId="395259A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DB168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Olay Tarihi / Saati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FBC8C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{rkOlayTarihiSaati}</w:t>
            </w:r>
          </w:p>
        </w:tc>
      </w:tr>
      <w:tr w:rsidR="00000000" w14:paraId="2A989F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47247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Bildiren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4E517A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{rkBildiren}</w:t>
            </w:r>
          </w:p>
        </w:tc>
      </w:tr>
      <w:tr w:rsidR="00000000" w14:paraId="676F3EC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22EDE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Olay Yeri / Birim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0DE74D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{rkOlayYeri}</w:t>
            </w:r>
          </w:p>
        </w:tc>
      </w:tr>
      <w:tr w:rsidR="00000000" w14:paraId="44913A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C82EE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Olay Türü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BC799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{rkOlayTuru}</w:t>
            </w:r>
          </w:p>
        </w:tc>
      </w:tr>
    </w:tbl>
    <w:p w14:paraId="12754D8C" w14:textId="77777777" w:rsidR="00000000" w:rsidRDefault="00000000">
      <w:pPr>
        <w:pStyle w:val="Balk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BÖLÜM B — Olayın Tanımı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2"/>
        <w:gridCol w:w="5434"/>
      </w:tblGrid>
      <w:tr w:rsidR="00000000" w14:paraId="284946ED" w14:textId="77777777">
        <w:tc>
          <w:tcPr>
            <w:tcW w:w="2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2CBD9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Ne oldu? (olay anlatımı)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72198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{rkOlayAnlatimi}</w:t>
            </w:r>
          </w:p>
        </w:tc>
      </w:tr>
      <w:tr w:rsidR="00000000" w14:paraId="27ADA6D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32BC81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Olası sonuç (gerçekleşseydi)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766281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{rkOlasiSonuc}</w:t>
            </w:r>
          </w:p>
        </w:tc>
      </w:tr>
      <w:tr w:rsidR="00000000" w14:paraId="6AFD2B7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E62D8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Potansiyel Şiddet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6D0F9F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{rkPotansiyelSiddet}</w:t>
            </w:r>
          </w:p>
        </w:tc>
      </w:tr>
      <w:tr w:rsidR="00000000" w14:paraId="23C17B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7952D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Olasılık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6CD203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{rkOlasilik}</w:t>
            </w:r>
          </w:p>
        </w:tc>
      </w:tr>
      <w:tr w:rsidR="00000000" w14:paraId="31DE7D5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BA48D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Risk Önceliği (P×Ş)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888838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{rkRiskOnceligi}</w:t>
            </w:r>
          </w:p>
        </w:tc>
      </w:tr>
    </w:tbl>
    <w:p w14:paraId="3F7B913B" w14:textId="77777777" w:rsidR="00000000" w:rsidRDefault="00000000">
      <w:pPr>
        <w:pStyle w:val="Balk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BÖLÜM C — Değerlendirme ve Aksiyon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2933"/>
        <w:gridCol w:w="899"/>
        <w:gridCol w:w="1430"/>
        <w:gridCol w:w="1294"/>
        <w:gridCol w:w="1275"/>
      </w:tblGrid>
      <w:tr w:rsidR="00000000" w14:paraId="355EE6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7F4C5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A1740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Alınan / Planlanan Önlem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EC63F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Tür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C3F98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Sorumlu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47D6F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Termin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0E299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Durum</w:t>
            </w:r>
          </w:p>
        </w:tc>
      </w:tr>
      <w:tr w:rsidR="00000000" w14:paraId="4BEDD10B" w14:textId="77777777">
        <w:tc>
          <w:tcPr>
            <w:tcW w:w="0" w:type="auto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BA58D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{#rkDofListesi}</w:t>
            </w:r>
          </w:p>
        </w:tc>
      </w:tr>
      <w:tr w:rsidR="00000000" w14:paraId="2A89B4C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7976A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{rkDofNo}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C9AE7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{rkFaaliyet}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372EA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{rkTur}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05763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{rkSorumlu}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94E2A3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{rkTermin}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C76C1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{rkDurum}</w:t>
            </w:r>
          </w:p>
        </w:tc>
      </w:tr>
      <w:tr w:rsidR="00000000" w14:paraId="7E411EAD" w14:textId="77777777">
        <w:tc>
          <w:tcPr>
            <w:tcW w:w="0" w:type="auto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E7E4CA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{/rkDofListesi}</w:t>
            </w:r>
          </w:p>
        </w:tc>
      </w:tr>
    </w:tbl>
    <w:p w14:paraId="2342D872" w14:textId="77777777" w:rsidR="00CA46FD" w:rsidRDefault="00CA46FD">
      <w:pPr>
        <w:rPr>
          <w:rFonts w:eastAsia="Times New Roman"/>
        </w:rPr>
      </w:pPr>
    </w:p>
    <w:sectPr w:rsidR="00CA46F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1B4"/>
    <w:rsid w:val="000A04F3"/>
    <w:rsid w:val="009301B4"/>
    <w:rsid w:val="00CA4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75BA15"/>
  <w15:chartTrackingRefBased/>
  <w15:docId w15:val="{01167307-18CD-4381-8605-EFF141686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Balk1">
    <w:name w:val="heading 1"/>
    <w:basedOn w:val="Normal"/>
    <w:link w:val="Balk1Char"/>
    <w:uiPriority w:val="9"/>
    <w:qFormat/>
    <w:pPr>
      <w:spacing w:before="225" w:after="150"/>
      <w:jc w:val="center"/>
      <w:outlineLvl w:val="0"/>
    </w:pPr>
    <w:rPr>
      <w:b/>
      <w:bCs/>
      <w:kern w:val="36"/>
      <w:sz w:val="28"/>
      <w:szCs w:val="28"/>
    </w:rPr>
  </w:style>
  <w:style w:type="paragraph" w:styleId="Balk2">
    <w:name w:val="heading 2"/>
    <w:basedOn w:val="Normal"/>
    <w:link w:val="Balk2Char"/>
    <w:uiPriority w:val="9"/>
    <w:qFormat/>
    <w:pPr>
      <w:shd w:val="clear" w:color="auto" w:fill="F2F2F2"/>
      <w:spacing w:before="225" w:after="150"/>
      <w:outlineLvl w:val="1"/>
    </w:pPr>
    <w:rPr>
      <w:b/>
      <w:bCs/>
    </w:rPr>
  </w:style>
  <w:style w:type="paragraph" w:styleId="Balk3">
    <w:name w:val="heading 3"/>
    <w:basedOn w:val="Normal"/>
    <w:link w:val="Balk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15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50"/>
      <w:jc w:val="both"/>
    </w:pPr>
  </w:style>
  <w:style w:type="paragraph" w:customStyle="1" w:styleId="center">
    <w:name w:val="center"/>
    <w:basedOn w:val="Normal"/>
    <w:pPr>
      <w:spacing w:before="100" w:beforeAutospacing="1" w:after="100" w:afterAutospacing="1"/>
      <w:jc w:val="center"/>
    </w:pPr>
  </w:style>
  <w:style w:type="paragraph" w:customStyle="1" w:styleId="bold">
    <w:name w:val="bold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no-border">
    <w:name w:val="no-border"/>
    <w:basedOn w:val="Normal"/>
    <w:pPr>
      <w:spacing w:before="100" w:beforeAutospacing="1" w:after="100" w:afterAutospacing="1"/>
    </w:pPr>
  </w:style>
  <w:style w:type="character" w:customStyle="1" w:styleId="Balk3Char">
    <w:name w:val="Başlık 3 Char"/>
    <w:basedOn w:val="VarsaylanParagrafYazTipi"/>
    <w:link w:val="Balk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414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KASIM KIRBAŞ</dc:creator>
  <cp:keywords/>
  <dc:description/>
  <cp:lastModifiedBy>KASIM KIRBAŞ</cp:lastModifiedBy>
  <cp:revision>2</cp:revision>
  <dcterms:created xsi:type="dcterms:W3CDTF">2026-07-19T18:02:00Z</dcterms:created>
  <dcterms:modified xsi:type="dcterms:W3CDTF">2026-07-19T18:02:00Z</dcterms:modified>
</cp:coreProperties>
</file>