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Mikulčić,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Retro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5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piksela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622D8542" w14:textId="2FA5E72D" w:rsidR="00F5629F" w:rsidRDefault="002E6535" w:rsidP="002E65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 w:rsidR="00F5629F"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12162EB" w:rsidR="002E6535" w:rsidRP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hr-HR"/>
        </w:rPr>
        <w:t xml:space="preserve">glavnog izbornika je 'zapakiran' 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="0039344B"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 w:rsidR="0039344B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proofErr w:type="spellStart"/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proofErr w:type="spellEnd"/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createPlayers</w:t>
      </w:r>
      <w:proofErr w:type="spellEnd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sectPr w:rsidR="002E6535" w:rsidRPr="002E65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46D3C"/>
    <w:multiLevelType w:val="hybridMultilevel"/>
    <w:tmpl w:val="DF6246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85033"/>
    <w:multiLevelType w:val="hybridMultilevel"/>
    <w:tmpl w:val="DED2B1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2E6535"/>
    <w:rsid w:val="00364AFB"/>
    <w:rsid w:val="0039344B"/>
    <w:rsid w:val="00472683"/>
    <w:rsid w:val="004F6803"/>
    <w:rsid w:val="005659EA"/>
    <w:rsid w:val="005B7CD6"/>
    <w:rsid w:val="005F6D36"/>
    <w:rsid w:val="00612282"/>
    <w:rsid w:val="00851160"/>
    <w:rsid w:val="009D18D1"/>
    <w:rsid w:val="00A223F4"/>
    <w:rsid w:val="00B920D8"/>
    <w:rsid w:val="00CA15C8"/>
    <w:rsid w:val="00DC6780"/>
    <w:rsid w:val="00EA2679"/>
    <w:rsid w:val="00ED7CAF"/>
    <w:rsid w:val="00EF2D77"/>
    <w:rsid w:val="00F5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7</cp:revision>
  <dcterms:created xsi:type="dcterms:W3CDTF">2021-01-20T09:11:00Z</dcterms:created>
  <dcterms:modified xsi:type="dcterms:W3CDTF">2021-03-16T19:30:00Z</dcterms:modified>
</cp:coreProperties>
</file>