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99A8" w14:textId="141702E2" w:rsidR="00AB0E3E" w:rsidRDefault="00AB0E3E">
      <w:r>
        <w:t>1.a</w:t>
      </w:r>
    </w:p>
    <w:p w14:paraId="39000A55" w14:textId="28B0C447" w:rsidR="00AB0E3E" w:rsidRDefault="00AB0E3E">
      <w:r w:rsidRPr="00AB0E3E">
        <w:drawing>
          <wp:inline distT="0" distB="0" distL="0" distR="0" wp14:anchorId="7DAAADE4" wp14:editId="70207837">
            <wp:extent cx="5943600" cy="4041140"/>
            <wp:effectExtent l="0" t="0" r="0" b="0"/>
            <wp:docPr id="190378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81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DA49" w14:textId="4B951746" w:rsidR="00AB0E3E" w:rsidRDefault="00AB0E3E">
      <w:proofErr w:type="gramStart"/>
      <w:r>
        <w:t xml:space="preserve">1.b </w:t>
      </w:r>
      <w:r w:rsidRPr="00AB0E3E">
        <w:t xml:space="preserve"> </w:t>
      </w:r>
      <w:r>
        <w:t>I</w:t>
      </w:r>
      <w:proofErr w:type="gramEnd"/>
      <w:r>
        <w:t xml:space="preserve"> </w:t>
      </w:r>
      <w:r w:rsidR="00911255">
        <w:t>found the connection keys between the customer and country tables that would help connect both tables. Then I found which columns were necessary for my table to show the results I wanted to present which was customer count grouped by country. The other requirement for this table was that it needed to be limited to the top 10 so I made the order descending and limited to 10.</w:t>
      </w:r>
    </w:p>
    <w:p w14:paraId="7F547267" w14:textId="18EAC62F" w:rsidR="00911255" w:rsidRDefault="00911255">
      <w:r>
        <w:br w:type="page"/>
      </w:r>
    </w:p>
    <w:p w14:paraId="01C1C761" w14:textId="6D7BC811" w:rsidR="00911255" w:rsidRDefault="00911255">
      <w:r>
        <w:lastRenderedPageBreak/>
        <w:t xml:space="preserve">2.a </w:t>
      </w:r>
      <w:r w:rsidRPr="00911255">
        <w:drawing>
          <wp:inline distT="0" distB="0" distL="0" distR="0" wp14:anchorId="40B736ED" wp14:editId="654203A3">
            <wp:extent cx="5943600" cy="1939925"/>
            <wp:effectExtent l="0" t="0" r="0" b="3175"/>
            <wp:docPr id="194592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27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E233" w14:textId="434D6BB2" w:rsidR="00CA3193" w:rsidRDefault="00CA3193">
      <w:r w:rsidRPr="00CA3193">
        <w:drawing>
          <wp:inline distT="0" distB="0" distL="0" distR="0" wp14:anchorId="0C29619C" wp14:editId="65EB54D3">
            <wp:extent cx="5943600" cy="2208530"/>
            <wp:effectExtent l="0" t="0" r="0" b="1270"/>
            <wp:docPr id="122577627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76271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99B0" w14:textId="4C6E542B" w:rsidR="00CA3193" w:rsidRDefault="00CA3193">
      <w:r w:rsidRPr="00CA3193">
        <w:drawing>
          <wp:inline distT="0" distB="0" distL="0" distR="0" wp14:anchorId="3F9FDD9F" wp14:editId="7CC9E883">
            <wp:extent cx="3290948" cy="2394284"/>
            <wp:effectExtent l="0" t="0" r="5080" b="6350"/>
            <wp:docPr id="2144930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309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234" cy="239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10BF" w14:textId="1723D7C5" w:rsidR="00CA3193" w:rsidRDefault="00CA3193">
      <w:r>
        <w:t xml:space="preserve">2.b I looked at the previous table and used the countries from that and had my query only look </w:t>
      </w:r>
      <w:proofErr w:type="gramStart"/>
      <w:r>
        <w:t>at solely</w:t>
      </w:r>
      <w:proofErr w:type="gramEnd"/>
      <w:r>
        <w:t xml:space="preserve"> cities from those countries. Then I made the order ascending based on the number of customers and limited it to the top 10.</w:t>
      </w:r>
    </w:p>
    <w:p w14:paraId="488EB219" w14:textId="2553446C" w:rsidR="00CA3193" w:rsidRDefault="00CA3193">
      <w:r>
        <w:br w:type="page"/>
      </w:r>
    </w:p>
    <w:p w14:paraId="0674A6D3" w14:textId="20FB739F" w:rsidR="00CA3193" w:rsidRDefault="00CA3193">
      <w:r>
        <w:t xml:space="preserve">3.a </w:t>
      </w:r>
    </w:p>
    <w:p w14:paraId="3AA5013A" w14:textId="6B523F71" w:rsidR="00CA3193" w:rsidRDefault="00CA3193">
      <w:r w:rsidRPr="00CA3193">
        <w:drawing>
          <wp:inline distT="0" distB="0" distL="0" distR="0" wp14:anchorId="4D58CB5C" wp14:editId="248F0705">
            <wp:extent cx="5943600" cy="2938780"/>
            <wp:effectExtent l="0" t="0" r="0" b="0"/>
            <wp:docPr id="940140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401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744D" w14:textId="783CB961" w:rsidR="000D0593" w:rsidRDefault="000D0593">
      <w:r w:rsidRPr="000D0593">
        <w:drawing>
          <wp:inline distT="0" distB="0" distL="0" distR="0" wp14:anchorId="4CA0BA78" wp14:editId="13AD3670">
            <wp:extent cx="4656221" cy="2238070"/>
            <wp:effectExtent l="0" t="0" r="0" b="0"/>
            <wp:docPr id="9888119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11980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561" cy="22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D988" w14:textId="5FCF0E7B" w:rsidR="000D0593" w:rsidRDefault="000D0593">
      <w:r w:rsidRPr="000D0593">
        <w:drawing>
          <wp:inline distT="0" distB="0" distL="0" distR="0" wp14:anchorId="256B7334" wp14:editId="292C95F1">
            <wp:extent cx="5943600" cy="1770380"/>
            <wp:effectExtent l="0" t="0" r="0" b="1270"/>
            <wp:docPr id="280294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946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3E"/>
    <w:rsid w:val="000D0593"/>
    <w:rsid w:val="00911255"/>
    <w:rsid w:val="00AB0E3E"/>
    <w:rsid w:val="00CA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AF10"/>
  <w15:chartTrackingRefBased/>
  <w15:docId w15:val="{8016704A-B17A-4E46-9650-E26BFF86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Thompson</dc:creator>
  <cp:keywords/>
  <dc:description/>
  <cp:lastModifiedBy>Katelyn Thompson</cp:lastModifiedBy>
  <cp:revision>1</cp:revision>
  <dcterms:created xsi:type="dcterms:W3CDTF">2023-08-30T12:06:00Z</dcterms:created>
  <dcterms:modified xsi:type="dcterms:W3CDTF">2023-08-30T12:37:00Z</dcterms:modified>
</cp:coreProperties>
</file>