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06" w:rsidRDefault="00E46A06">
      <w:pPr>
        <w:rPr>
          <w:sz w:val="32"/>
        </w:rPr>
      </w:pPr>
      <w:r w:rsidRPr="00E46A06">
        <w:rPr>
          <w:sz w:val="32"/>
        </w:rPr>
        <w:t>Pages</w:t>
      </w:r>
      <w:r>
        <w:rPr>
          <w:sz w:val="32"/>
        </w:rPr>
        <w:t>:</w:t>
      </w:r>
    </w:p>
    <w:p w:rsid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Welcome page &amp; sliders- Shiela</w:t>
      </w:r>
    </w:p>
    <w:p w:rsid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Log in &amp; Sign up page – Shiela 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Customize information page(Owner &amp; Client) - Shiela</w:t>
      </w:r>
    </w:p>
    <w:p w:rsid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Restaurants &amp; Cafeterias page - Shania</w:t>
      </w:r>
    </w:p>
    <w:p w:rsidR="00E46A06" w:rsidRP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Events Page – Shania</w:t>
      </w:r>
    </w:p>
    <w:p w:rsidR="00E46A06" w:rsidRDefault="00E46A06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Help page – Shania</w:t>
      </w:r>
    </w:p>
    <w:p w:rsidR="00E46A06" w:rsidRDefault="009E7A52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User account profile </w:t>
      </w:r>
      <w:r w:rsidR="00E46A06">
        <w:rPr>
          <w:sz w:val="32"/>
        </w:rPr>
        <w:t>– Kath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My account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Orders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Reservations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Events</w:t>
      </w:r>
    </w:p>
    <w:p w:rsidR="00E46A06" w:rsidRDefault="005C2423" w:rsidP="00E46A0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Restaurants &amp; Cafeteria </w:t>
      </w:r>
      <w:bookmarkStart w:id="0" w:name="_GoBack"/>
      <w:bookmarkEnd w:id="0"/>
      <w:r w:rsidR="00E46A06">
        <w:rPr>
          <w:sz w:val="32"/>
        </w:rPr>
        <w:t>- Shayne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Drinks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Rice meals</w:t>
      </w:r>
    </w:p>
    <w:p w:rsid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Combo meals</w:t>
      </w:r>
    </w:p>
    <w:p w:rsidR="00E46A06" w:rsidRPr="00E46A06" w:rsidRDefault="00E46A06" w:rsidP="00E46A0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Snacks</w:t>
      </w:r>
    </w:p>
    <w:p w:rsidR="00E46A06" w:rsidRPr="00E46A06" w:rsidRDefault="00E46A06" w:rsidP="00E46A06">
      <w:pPr>
        <w:pStyle w:val="ListParagraph"/>
        <w:ind w:left="1440"/>
        <w:rPr>
          <w:sz w:val="32"/>
        </w:rPr>
      </w:pPr>
    </w:p>
    <w:sectPr w:rsidR="00E46A06" w:rsidRPr="00E4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8385D"/>
    <w:multiLevelType w:val="hybridMultilevel"/>
    <w:tmpl w:val="45A2B4AC"/>
    <w:lvl w:ilvl="0" w:tplc="11F4FF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B01E77"/>
    <w:multiLevelType w:val="hybridMultilevel"/>
    <w:tmpl w:val="A336CB0A"/>
    <w:lvl w:ilvl="0" w:tplc="2C4480F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06"/>
    <w:rsid w:val="005C2423"/>
    <w:rsid w:val="009E7A52"/>
    <w:rsid w:val="00E46A06"/>
    <w:rsid w:val="00EB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AA0F"/>
  <w15:chartTrackingRefBased/>
  <w15:docId w15:val="{D62D766B-5E9E-4604-9D5E-B8BE9CEE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Kathlene Acompaniado</dc:creator>
  <cp:keywords/>
  <dc:description/>
  <cp:lastModifiedBy>Kathlene Acompaniado</cp:lastModifiedBy>
  <cp:revision>3</cp:revision>
  <dcterms:created xsi:type="dcterms:W3CDTF">2019-04-05T02:52:00Z</dcterms:created>
  <dcterms:modified xsi:type="dcterms:W3CDTF">2019-05-09T13:51:00Z</dcterms:modified>
</cp:coreProperties>
</file>