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2772" w14:textId="77777777" w:rsidR="00741941" w:rsidRDefault="00741941"/>
    <w:tbl>
      <w:tblPr>
        <w:tblStyle w:val="TableGrid"/>
        <w:tblW w:w="80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350"/>
        <w:gridCol w:w="1440"/>
        <w:gridCol w:w="1440"/>
      </w:tblGrid>
      <w:tr w:rsidR="00F24078" w:rsidRPr="00D3061A" w14:paraId="2A588ACF" w14:textId="77777777" w:rsidTr="00B86862">
        <w:tc>
          <w:tcPr>
            <w:tcW w:w="3780" w:type="dxa"/>
          </w:tcPr>
          <w:p w14:paraId="4B7A7CA1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350C0CEC" w14:textId="3A456D67" w:rsidR="00F24078" w:rsidRPr="00D3061A" w:rsidRDefault="00FF08B9" w:rsidP="00F24078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FF08B9" w:rsidRPr="00D3061A" w14:paraId="035A5D5B" w14:textId="77777777" w:rsidTr="00B86862">
        <w:tc>
          <w:tcPr>
            <w:tcW w:w="3780" w:type="dxa"/>
          </w:tcPr>
          <w:p w14:paraId="1817C23E" w14:textId="77777777" w:rsidR="00FF08B9" w:rsidRPr="00D3061A" w:rsidRDefault="00FF08B9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62838183" w14:textId="77777777" w:rsidR="00FF08B9" w:rsidRPr="00D3061A" w:rsidRDefault="00FF08B9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A0C793F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B944CFC" w14:textId="77777777" w:rsidR="00FF08B9" w:rsidRPr="00D3061A" w:rsidRDefault="00FF08B9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41E74412" w14:textId="446C8863" w:rsidTr="00B86862">
        <w:tc>
          <w:tcPr>
            <w:tcW w:w="3780" w:type="dxa"/>
          </w:tcPr>
          <w:p w14:paraId="1F5DE262" w14:textId="77777777" w:rsidR="00741941" w:rsidRPr="00D3061A" w:rsidRDefault="00741941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D3F9DCD" w14:textId="3B0195C6" w:rsidR="00741941" w:rsidRPr="00D3061A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6C9597A3" w14:textId="4803A8A5" w:rsidR="00741941" w:rsidRPr="00D3061A" w:rsidRDefault="00D3061A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&gt;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12B90CF1" w14:textId="3BB0FC38" w:rsidR="00741941" w:rsidRPr="00D3061A" w:rsidRDefault="000103B3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F24078" w:rsidRPr="00D3061A" w14:paraId="6028E2B1" w14:textId="77777777" w:rsidTr="00B86862">
        <w:tc>
          <w:tcPr>
            <w:tcW w:w="3780" w:type="dxa"/>
          </w:tcPr>
          <w:p w14:paraId="79FDEDF6" w14:textId="77777777" w:rsidR="00F24078" w:rsidRPr="00D3061A" w:rsidRDefault="00F24078" w:rsidP="001D5939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D9EF539" w14:textId="77777777" w:rsidR="00F24078" w:rsidRPr="00D3061A" w:rsidRDefault="00F24078" w:rsidP="00D21CE0">
            <w:pPr>
              <w:jc w:val="right"/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632531C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03AB5D59" w14:textId="77777777" w:rsidR="00F24078" w:rsidRPr="00D3061A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D318E" w:rsidRPr="00D3061A" w14:paraId="7079D6BE" w14:textId="77777777" w:rsidTr="00B86862">
        <w:tc>
          <w:tcPr>
            <w:tcW w:w="3780" w:type="dxa"/>
          </w:tcPr>
          <w:p w14:paraId="3B7EE3DA" w14:textId="1C15E0D0" w:rsidR="008D318E" w:rsidRPr="00D3061A" w:rsidRDefault="00D0351D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 (%)</w:t>
            </w:r>
          </w:p>
        </w:tc>
        <w:tc>
          <w:tcPr>
            <w:tcW w:w="1350" w:type="dxa"/>
          </w:tcPr>
          <w:p w14:paraId="0DF7FE96" w14:textId="40E7B2B8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228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(36.5)</w:t>
            </w:r>
          </w:p>
        </w:tc>
        <w:tc>
          <w:tcPr>
            <w:tcW w:w="1440" w:type="dxa"/>
          </w:tcPr>
          <w:p w14:paraId="7DEE728A" w14:textId="13C01111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610</w:t>
            </w:r>
            <w:r w:rsidR="00E21648" w:rsidRPr="009E15E6">
              <w:rPr>
                <w:rFonts w:ascii="Raleway" w:hAnsi="Raleway"/>
                <w:sz w:val="18"/>
                <w:szCs w:val="18"/>
                <w:lang w:val="en-US"/>
              </w:rPr>
              <w:t xml:space="preserve"> (63.5)</w:t>
            </w:r>
          </w:p>
        </w:tc>
        <w:tc>
          <w:tcPr>
            <w:tcW w:w="1440" w:type="dxa"/>
          </w:tcPr>
          <w:p w14:paraId="3FAD2539" w14:textId="4A5B72F2" w:rsidR="008D318E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838</w:t>
            </w:r>
          </w:p>
        </w:tc>
      </w:tr>
      <w:tr w:rsidR="00F24078" w:rsidRPr="00D3061A" w14:paraId="501A37D4" w14:textId="77777777" w:rsidTr="00B86862">
        <w:tc>
          <w:tcPr>
            <w:tcW w:w="3780" w:type="dxa"/>
          </w:tcPr>
          <w:p w14:paraId="27E9F40B" w14:textId="77777777" w:rsidR="00F24078" w:rsidRDefault="00F24078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55440F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2F149D76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44E99587" w14:textId="77777777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F24078" w:rsidRPr="00D3061A" w14:paraId="0B719864" w14:textId="77777777" w:rsidTr="00B86862">
        <w:tc>
          <w:tcPr>
            <w:tcW w:w="3780" w:type="dxa"/>
          </w:tcPr>
          <w:p w14:paraId="21309ACD" w14:textId="58D73FE9" w:rsidR="00F24078" w:rsidRDefault="00F24078" w:rsidP="00F24078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Math standard met or exceeded (%, sd)</w:t>
            </w:r>
          </w:p>
        </w:tc>
        <w:tc>
          <w:tcPr>
            <w:tcW w:w="1350" w:type="dxa"/>
          </w:tcPr>
          <w:p w14:paraId="60AF6F55" w14:textId="54BBBDBC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39.2 (22.2)</w:t>
            </w:r>
          </w:p>
        </w:tc>
        <w:tc>
          <w:tcPr>
            <w:tcW w:w="1440" w:type="dxa"/>
          </w:tcPr>
          <w:p w14:paraId="454EE6F2" w14:textId="416ACB4F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36.7 (21.3)</w:t>
            </w:r>
          </w:p>
        </w:tc>
        <w:tc>
          <w:tcPr>
            <w:tcW w:w="1440" w:type="dxa"/>
          </w:tcPr>
          <w:p w14:paraId="7EFEAE4C" w14:textId="390672C3" w:rsidR="00F24078" w:rsidRPr="009E15E6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37.6 (21.7)</w:t>
            </w:r>
          </w:p>
        </w:tc>
      </w:tr>
      <w:tr w:rsidR="00843E84" w:rsidRPr="00D3061A" w14:paraId="1D97ABB2" w14:textId="77777777" w:rsidTr="00B86862">
        <w:tc>
          <w:tcPr>
            <w:tcW w:w="3780" w:type="dxa"/>
          </w:tcPr>
          <w:p w14:paraId="5126FA70" w14:textId="68722C36" w:rsidR="00460DA2" w:rsidRPr="00D3061A" w:rsidRDefault="00460DA2" w:rsidP="001D5939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Education</w:t>
            </w:r>
          </w:p>
        </w:tc>
        <w:tc>
          <w:tcPr>
            <w:tcW w:w="1350" w:type="dxa"/>
          </w:tcPr>
          <w:p w14:paraId="5F6280E3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0F77B60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1144F5D5" w14:textId="77777777" w:rsidR="00460DA2" w:rsidRPr="009E15E6" w:rsidRDefault="00460DA2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3727BD2" w14:textId="60323E42" w:rsidTr="00B86862">
        <w:tc>
          <w:tcPr>
            <w:tcW w:w="3780" w:type="dxa"/>
          </w:tcPr>
          <w:p w14:paraId="152DE3F4" w14:textId="6D796C31" w:rsidR="00741941" w:rsidRPr="00D3061A" w:rsidRDefault="00D3061A" w:rsidP="001D5939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nrollment (</w:t>
            </w:r>
            <w:r w:rsidR="00741941" w:rsidRPr="00D3061A"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  <w:t>n</w:t>
            </w:r>
            <w:r w:rsidR="00741941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602B4A1E" w14:textId="2C1D11FD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 (539)</w:t>
            </w:r>
          </w:p>
        </w:tc>
        <w:tc>
          <w:tcPr>
            <w:tcW w:w="1440" w:type="dxa"/>
          </w:tcPr>
          <w:p w14:paraId="77C74A18" w14:textId="0661A44B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680 (528)</w:t>
            </w:r>
          </w:p>
        </w:tc>
        <w:tc>
          <w:tcPr>
            <w:tcW w:w="1440" w:type="dxa"/>
          </w:tcPr>
          <w:p w14:paraId="028B5979" w14:textId="7D52B3E0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668 (533)</w:t>
            </w:r>
          </w:p>
        </w:tc>
      </w:tr>
      <w:tr w:rsidR="00AE763A" w:rsidRPr="00D3061A" w14:paraId="1710A099" w14:textId="36F43539" w:rsidTr="00B86862">
        <w:tc>
          <w:tcPr>
            <w:tcW w:w="3780" w:type="dxa"/>
          </w:tcPr>
          <w:p w14:paraId="545F9DCA" w14:textId="184D0ADF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English learners (%, sd)</w:t>
            </w:r>
          </w:p>
        </w:tc>
        <w:tc>
          <w:tcPr>
            <w:tcW w:w="1350" w:type="dxa"/>
          </w:tcPr>
          <w:p w14:paraId="7335284B" w14:textId="58CDD239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20.0 (18.4)</w:t>
            </w:r>
          </w:p>
        </w:tc>
        <w:tc>
          <w:tcPr>
            <w:tcW w:w="1440" w:type="dxa"/>
          </w:tcPr>
          <w:p w14:paraId="5957C440" w14:textId="1BB7E788" w:rsidR="00741941" w:rsidRPr="009E15E6" w:rsidRDefault="00D0351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22.7 (16.5)</w:t>
            </w:r>
          </w:p>
        </w:tc>
        <w:tc>
          <w:tcPr>
            <w:tcW w:w="1440" w:type="dxa"/>
          </w:tcPr>
          <w:p w14:paraId="51AAA360" w14:textId="0582036E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21.7 (17.2)</w:t>
            </w:r>
          </w:p>
        </w:tc>
      </w:tr>
      <w:tr w:rsidR="00AE763A" w:rsidRPr="00D3061A" w14:paraId="455FF387" w14:textId="2107BDE4" w:rsidTr="00B86862">
        <w:tc>
          <w:tcPr>
            <w:tcW w:w="3780" w:type="dxa"/>
          </w:tcPr>
          <w:p w14:paraId="008E980B" w14:textId="67843BFC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Free or reduced-price lunch (%, sd)</w:t>
            </w:r>
          </w:p>
        </w:tc>
        <w:tc>
          <w:tcPr>
            <w:tcW w:w="1350" w:type="dxa"/>
          </w:tcPr>
          <w:p w14:paraId="796B7B84" w14:textId="4DEAD7E3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55.6 (27.4)</w:t>
            </w:r>
          </w:p>
        </w:tc>
        <w:tc>
          <w:tcPr>
            <w:tcW w:w="1440" w:type="dxa"/>
          </w:tcPr>
          <w:p w14:paraId="2B6E6686" w14:textId="175EF354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65.9 (26.8)</w:t>
            </w:r>
          </w:p>
        </w:tc>
        <w:tc>
          <w:tcPr>
            <w:tcW w:w="1440" w:type="dxa"/>
          </w:tcPr>
          <w:p w14:paraId="410C928B" w14:textId="20C0CA18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62.1 (27.5)</w:t>
            </w:r>
          </w:p>
        </w:tc>
      </w:tr>
      <w:tr w:rsidR="00AE763A" w:rsidRPr="00D3061A" w14:paraId="0464FAFB" w14:textId="0121CE8B" w:rsidTr="00B86862">
        <w:tc>
          <w:tcPr>
            <w:tcW w:w="3780" w:type="dxa"/>
          </w:tcPr>
          <w:p w14:paraId="4C5974F0" w14:textId="7740229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Student-teacher ratio (%, sd)</w:t>
            </w:r>
          </w:p>
        </w:tc>
        <w:tc>
          <w:tcPr>
            <w:tcW w:w="1350" w:type="dxa"/>
          </w:tcPr>
          <w:p w14:paraId="1EE7EDC3" w14:textId="257CBE79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21.2 (5.7)</w:t>
            </w:r>
          </w:p>
        </w:tc>
        <w:tc>
          <w:tcPr>
            <w:tcW w:w="1440" w:type="dxa"/>
          </w:tcPr>
          <w:p w14:paraId="42990BC2" w14:textId="10364B25" w:rsidR="00741941" w:rsidRPr="009E15E6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(4.4)</w:t>
            </w:r>
          </w:p>
        </w:tc>
        <w:tc>
          <w:tcPr>
            <w:tcW w:w="1440" w:type="dxa"/>
          </w:tcPr>
          <w:p w14:paraId="08FD58BB" w14:textId="72DE80A3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21.3 (4.9)</w:t>
            </w:r>
          </w:p>
        </w:tc>
      </w:tr>
      <w:tr w:rsidR="00AE763A" w:rsidRPr="00D3061A" w14:paraId="476DF72E" w14:textId="7A41B42E" w:rsidTr="00B86862">
        <w:tc>
          <w:tcPr>
            <w:tcW w:w="3780" w:type="dxa"/>
          </w:tcPr>
          <w:p w14:paraId="6555D705" w14:textId="4BA0A7DD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Fully credentialed teachers (%, sd)</w:t>
            </w:r>
          </w:p>
        </w:tc>
        <w:tc>
          <w:tcPr>
            <w:tcW w:w="1350" w:type="dxa"/>
          </w:tcPr>
          <w:p w14:paraId="2926CA50" w14:textId="152EA88B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96.0 (</w:t>
            </w:r>
            <w:r w:rsidR="00CC6C77" w:rsidRPr="009E15E6">
              <w:rPr>
                <w:rFonts w:ascii="Raleway" w:hAnsi="Raleway"/>
                <w:sz w:val="18"/>
                <w:szCs w:val="18"/>
                <w:lang w:val="en-US"/>
              </w:rPr>
              <w:t>7.5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502C1D54" w14:textId="79496E13" w:rsidR="00741941" w:rsidRPr="009E15E6" w:rsidRDefault="00CC6C77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94.9 (8.5)</w:t>
            </w:r>
          </w:p>
        </w:tc>
        <w:tc>
          <w:tcPr>
            <w:tcW w:w="1440" w:type="dxa"/>
          </w:tcPr>
          <w:p w14:paraId="45AA4188" w14:textId="06F284D8" w:rsidR="00741941" w:rsidRPr="009E15E6" w:rsidRDefault="001A65ED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95.3 (8.1)</w:t>
            </w:r>
          </w:p>
        </w:tc>
      </w:tr>
      <w:tr w:rsidR="00AE763A" w:rsidRPr="00D3061A" w14:paraId="7FC01744" w14:textId="35B00F6F" w:rsidTr="00B86862">
        <w:tc>
          <w:tcPr>
            <w:tcW w:w="3780" w:type="dxa"/>
          </w:tcPr>
          <w:p w14:paraId="3F632AED" w14:textId="3C44FD1D" w:rsidR="00741941" w:rsidRPr="00E368B3" w:rsidRDefault="00E368B3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Cost per pupil (district) (</w:t>
            </w:r>
            <w:r w:rsidR="006E15F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$</w:t>
            </w:r>
            <w:r w:rsidRPr="00E368B3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 sd)</w:t>
            </w:r>
          </w:p>
        </w:tc>
        <w:tc>
          <w:tcPr>
            <w:tcW w:w="1350" w:type="dxa"/>
          </w:tcPr>
          <w:p w14:paraId="5A72A781" w14:textId="53E5A70D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599 (7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114)</w:t>
            </w:r>
          </w:p>
        </w:tc>
        <w:tc>
          <w:tcPr>
            <w:tcW w:w="1440" w:type="dxa"/>
          </w:tcPr>
          <w:p w14:paraId="7B90DECB" w14:textId="12CD3EB9" w:rsidR="00741941" w:rsidRPr="009E15E6" w:rsidRDefault="006E15F3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15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255 (23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645)</w:t>
            </w:r>
          </w:p>
        </w:tc>
        <w:tc>
          <w:tcPr>
            <w:tcW w:w="1440" w:type="dxa"/>
          </w:tcPr>
          <w:p w14:paraId="3E4CEEF0" w14:textId="1EB14C6A" w:rsidR="00741941" w:rsidRPr="009E15E6" w:rsidRDefault="00E2164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14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650 (19</w:t>
            </w:r>
            <w:r w:rsidR="001504BD">
              <w:rPr>
                <w:rFonts w:ascii="Raleway" w:hAnsi="Raleway"/>
                <w:sz w:val="18"/>
                <w:szCs w:val="18"/>
                <w:lang w:val="en-US"/>
              </w:rPr>
              <w:t>,</w:t>
            </w:r>
            <w:r w:rsidRPr="009E15E6">
              <w:rPr>
                <w:rFonts w:ascii="Raleway" w:hAnsi="Raleway"/>
                <w:sz w:val="18"/>
                <w:szCs w:val="18"/>
                <w:lang w:val="en-US"/>
              </w:rPr>
              <w:t>338)</w:t>
            </w:r>
          </w:p>
        </w:tc>
      </w:tr>
      <w:tr w:rsidR="009E15E6" w:rsidRPr="00D3061A" w14:paraId="23ACBD82" w14:textId="77777777" w:rsidTr="00B86862">
        <w:tc>
          <w:tcPr>
            <w:tcW w:w="3780" w:type="dxa"/>
          </w:tcPr>
          <w:p w14:paraId="20E6AC1E" w14:textId="77777777" w:rsidR="009E15E6" w:rsidRPr="00E368B3" w:rsidRDefault="009E15E6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4C65B7F7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54F59FD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003C4842" w14:textId="77777777" w:rsidR="009E15E6" w:rsidRPr="00D3061A" w:rsidRDefault="009E15E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3A61F71A" w14:textId="77777777" w:rsidTr="00B86862">
        <w:tc>
          <w:tcPr>
            <w:tcW w:w="3780" w:type="dxa"/>
          </w:tcPr>
          <w:p w14:paraId="387FFACF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2F786FB3" w14:textId="221767A4" w:rsidR="00AE763A" w:rsidRPr="00D3061A" w:rsidRDefault="00AE763A" w:rsidP="00AE763A">
            <w:pPr>
              <w:jc w:val="center"/>
              <w:rPr>
                <w:rFonts w:ascii="Raleway" w:hAnsi="Raleway"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AE763A" w:rsidRPr="00D3061A" w14:paraId="52C5F0A7" w14:textId="77777777" w:rsidTr="00B86862">
        <w:tc>
          <w:tcPr>
            <w:tcW w:w="3780" w:type="dxa"/>
          </w:tcPr>
          <w:p w14:paraId="1224497A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52392EE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10C8847D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778F6295" w14:textId="77777777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104BA84" w14:textId="77777777" w:rsidTr="00B86862">
        <w:tc>
          <w:tcPr>
            <w:tcW w:w="3780" w:type="dxa"/>
          </w:tcPr>
          <w:p w14:paraId="3E09CE89" w14:textId="77777777" w:rsidR="00AE763A" w:rsidRPr="00E368B3" w:rsidRDefault="00AE763A" w:rsidP="00AE763A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9452926" w14:textId="2C832405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0D48664F" w14:textId="65606B51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2D898D76" w14:textId="280E2F59" w:rsidR="00AE763A" w:rsidRPr="00D3061A" w:rsidRDefault="00AE763A" w:rsidP="00AE763A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3DD02E89" w14:textId="363FC6D0" w:rsidTr="00B86862">
        <w:tc>
          <w:tcPr>
            <w:tcW w:w="3780" w:type="dxa"/>
          </w:tcPr>
          <w:p w14:paraId="2EDA8F76" w14:textId="519533DD" w:rsidR="00741941" w:rsidRPr="00843E84" w:rsidRDefault="00741941" w:rsidP="00B91908">
            <w:pPr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Air basin</w:t>
            </w:r>
            <w:r w:rsidR="003D63E6" w:rsidRPr="00843E84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s</w:t>
            </w:r>
          </w:p>
        </w:tc>
        <w:tc>
          <w:tcPr>
            <w:tcW w:w="1350" w:type="dxa"/>
          </w:tcPr>
          <w:p w14:paraId="4A04FFEE" w14:textId="1C8ED6FE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3CDB22BB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47BAEFE1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AE763A" w:rsidRPr="00D3061A" w14:paraId="1CF41902" w14:textId="69916E2A" w:rsidTr="00B86862">
        <w:tc>
          <w:tcPr>
            <w:tcW w:w="3780" w:type="dxa"/>
          </w:tcPr>
          <w:p w14:paraId="3346678E" w14:textId="52A11FE3" w:rsidR="00741941" w:rsidRPr="00D3061A" w:rsidRDefault="00741941" w:rsidP="00741941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Northern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EFF6FF4" w14:textId="0011B09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408 (12.6)</w:t>
            </w:r>
          </w:p>
        </w:tc>
        <w:tc>
          <w:tcPr>
            <w:tcW w:w="1440" w:type="dxa"/>
          </w:tcPr>
          <w:p w14:paraId="1876B46B" w14:textId="7E0E9824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691 (12.3)</w:t>
            </w:r>
          </w:p>
        </w:tc>
        <w:tc>
          <w:tcPr>
            <w:tcW w:w="1440" w:type="dxa"/>
          </w:tcPr>
          <w:p w14:paraId="0B3C42E3" w14:textId="3155897A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099 (12.4)</w:t>
            </w:r>
          </w:p>
        </w:tc>
      </w:tr>
      <w:tr w:rsidR="00843E84" w:rsidRPr="00D3061A" w14:paraId="62E449A5" w14:textId="77777777" w:rsidTr="00B86862">
        <w:tc>
          <w:tcPr>
            <w:tcW w:w="3780" w:type="dxa"/>
          </w:tcPr>
          <w:p w14:paraId="2E648F36" w14:textId="2038CD92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County</w:t>
            </w:r>
          </w:p>
        </w:tc>
        <w:tc>
          <w:tcPr>
            <w:tcW w:w="1350" w:type="dxa"/>
          </w:tcPr>
          <w:p w14:paraId="62D6D88A" w14:textId="7A3C3417" w:rsidR="00460DA2" w:rsidRPr="00165370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2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5</w:t>
            </w: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 xml:space="preserve"> (0.8)</w:t>
            </w:r>
          </w:p>
        </w:tc>
        <w:tc>
          <w:tcPr>
            <w:tcW w:w="1440" w:type="dxa"/>
          </w:tcPr>
          <w:p w14:paraId="673E22BD" w14:textId="1B7C4A74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55C7891F" w14:textId="21457727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25 (0.3)</w:t>
            </w:r>
          </w:p>
        </w:tc>
      </w:tr>
      <w:tr w:rsidR="00843E84" w:rsidRPr="00D3061A" w14:paraId="2341C094" w14:textId="77777777" w:rsidTr="00B86862">
        <w:tc>
          <w:tcPr>
            <w:tcW w:w="3780" w:type="dxa"/>
          </w:tcPr>
          <w:p w14:paraId="4C33DA0B" w14:textId="3241EAB1" w:rsidR="00460DA2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Lake Tahoe</w:t>
            </w:r>
          </w:p>
        </w:tc>
        <w:tc>
          <w:tcPr>
            <w:tcW w:w="1350" w:type="dxa"/>
          </w:tcPr>
          <w:p w14:paraId="7C40AA6A" w14:textId="0775DBC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11 (0.3)</w:t>
            </w:r>
          </w:p>
        </w:tc>
        <w:tc>
          <w:tcPr>
            <w:tcW w:w="1440" w:type="dxa"/>
          </w:tcPr>
          <w:p w14:paraId="57D69D37" w14:textId="5684D551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5F5A38CC" w14:textId="4452CB61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11 (0.1)</w:t>
            </w:r>
          </w:p>
        </w:tc>
      </w:tr>
      <w:tr w:rsidR="00AE763A" w:rsidRPr="00D3061A" w14:paraId="2633AF6C" w14:textId="21DEBB16" w:rsidTr="00B86862">
        <w:tc>
          <w:tcPr>
            <w:tcW w:w="3780" w:type="dxa"/>
          </w:tcPr>
          <w:p w14:paraId="6301E470" w14:textId="31706B94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Mountain Counties</w:t>
            </w:r>
          </w:p>
        </w:tc>
        <w:tc>
          <w:tcPr>
            <w:tcW w:w="1350" w:type="dxa"/>
          </w:tcPr>
          <w:p w14:paraId="5AA57AF2" w14:textId="55C14361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101 (3.1)</w:t>
            </w:r>
          </w:p>
        </w:tc>
        <w:tc>
          <w:tcPr>
            <w:tcW w:w="1440" w:type="dxa"/>
          </w:tcPr>
          <w:p w14:paraId="196A8316" w14:textId="3328E28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27 (0.5)</w:t>
            </w:r>
          </w:p>
        </w:tc>
        <w:tc>
          <w:tcPr>
            <w:tcW w:w="1440" w:type="dxa"/>
          </w:tcPr>
          <w:p w14:paraId="78BBEC71" w14:textId="2226DBA1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128 (1.4)</w:t>
            </w:r>
          </w:p>
        </w:tc>
      </w:tr>
      <w:tr w:rsidR="00AE763A" w:rsidRPr="00D3061A" w14:paraId="36E8B94B" w14:textId="148B32D5" w:rsidTr="00B86862">
        <w:tc>
          <w:tcPr>
            <w:tcW w:w="3780" w:type="dxa"/>
          </w:tcPr>
          <w:p w14:paraId="40A06422" w14:textId="4351E65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Coast</w:t>
            </w:r>
          </w:p>
        </w:tc>
        <w:tc>
          <w:tcPr>
            <w:tcW w:w="1350" w:type="dxa"/>
          </w:tcPr>
          <w:p w14:paraId="642E3A93" w14:textId="2203356D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129 (4.0)</w:t>
            </w:r>
          </w:p>
        </w:tc>
        <w:tc>
          <w:tcPr>
            <w:tcW w:w="1440" w:type="dxa"/>
          </w:tcPr>
          <w:p w14:paraId="5C8A0B84" w14:textId="6B819B7C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3B29DD76" w14:textId="29ED04BA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129 (1.5)</w:t>
            </w:r>
          </w:p>
        </w:tc>
      </w:tr>
      <w:tr w:rsidR="00AE763A" w:rsidRPr="00D3061A" w14:paraId="7176351D" w14:textId="5021C7AA" w:rsidTr="00B86862">
        <w:tc>
          <w:tcPr>
            <w:tcW w:w="3780" w:type="dxa"/>
          </w:tcPr>
          <w:p w14:paraId="0B445B2B" w14:textId="7B0130CD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Northeast Plateau</w:t>
            </w:r>
          </w:p>
        </w:tc>
        <w:tc>
          <w:tcPr>
            <w:tcW w:w="1350" w:type="dxa"/>
          </w:tcPr>
          <w:p w14:paraId="586A3B37" w14:textId="5CE7C954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34 (1.1)</w:t>
            </w:r>
          </w:p>
        </w:tc>
        <w:tc>
          <w:tcPr>
            <w:tcW w:w="1440" w:type="dxa"/>
          </w:tcPr>
          <w:p w14:paraId="7E6E8877" w14:textId="35D2AA4B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440" w:type="dxa"/>
          </w:tcPr>
          <w:p w14:paraId="3AF5AFC2" w14:textId="1D1B0BC0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37 (0.4)</w:t>
            </w:r>
          </w:p>
        </w:tc>
      </w:tr>
      <w:tr w:rsidR="00AE763A" w:rsidRPr="00D3061A" w14:paraId="60B2C0F4" w14:textId="7E6467A2" w:rsidTr="00B86862">
        <w:tc>
          <w:tcPr>
            <w:tcW w:w="3780" w:type="dxa"/>
          </w:tcPr>
          <w:p w14:paraId="307D2741" w14:textId="74F1260C" w:rsidR="00741941" w:rsidRPr="00D3061A" w:rsidRDefault="00D3061A" w:rsidP="00741941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Sacramento Valley</w:t>
            </w:r>
          </w:p>
        </w:tc>
        <w:tc>
          <w:tcPr>
            <w:tcW w:w="1350" w:type="dxa"/>
          </w:tcPr>
          <w:p w14:paraId="4C57A65B" w14:textId="2CCCA048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108 (3.3)</w:t>
            </w:r>
          </w:p>
        </w:tc>
        <w:tc>
          <w:tcPr>
            <w:tcW w:w="1440" w:type="dxa"/>
          </w:tcPr>
          <w:p w14:paraId="5995BE4F" w14:textId="1E9F81B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661 (11.8)</w:t>
            </w:r>
          </w:p>
        </w:tc>
        <w:tc>
          <w:tcPr>
            <w:tcW w:w="1440" w:type="dxa"/>
          </w:tcPr>
          <w:p w14:paraId="6CE8C0F6" w14:textId="18D7EF8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769 (8.7)</w:t>
            </w:r>
          </w:p>
        </w:tc>
      </w:tr>
      <w:tr w:rsidR="00AE763A" w:rsidRPr="00D3061A" w14:paraId="7A39896A" w14:textId="183FB1E1" w:rsidTr="00B86862">
        <w:tc>
          <w:tcPr>
            <w:tcW w:w="3780" w:type="dxa"/>
          </w:tcPr>
          <w:p w14:paraId="7B368A3F" w14:textId="283FD645" w:rsidR="00741941" w:rsidRPr="00D3061A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Central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76628E84" w14:textId="019B5D7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583 (18.1)</w:t>
            </w:r>
          </w:p>
        </w:tc>
        <w:tc>
          <w:tcPr>
            <w:tcW w:w="1440" w:type="dxa"/>
          </w:tcPr>
          <w:p w14:paraId="3E025311" w14:textId="2C46837A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215 (21.7)</w:t>
            </w:r>
          </w:p>
        </w:tc>
        <w:tc>
          <w:tcPr>
            <w:tcW w:w="1440" w:type="dxa"/>
          </w:tcPr>
          <w:p w14:paraId="5E97C301" w14:textId="282EAC6C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798 (20.3)</w:t>
            </w:r>
          </w:p>
        </w:tc>
      </w:tr>
      <w:tr w:rsidR="00AE763A" w:rsidRPr="00D3061A" w14:paraId="22AD7F6A" w14:textId="7F20D507" w:rsidTr="00B86862">
        <w:tc>
          <w:tcPr>
            <w:tcW w:w="3780" w:type="dxa"/>
          </w:tcPr>
          <w:p w14:paraId="78F587F5" w14:textId="2F7DDE96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North Central Coast</w:t>
            </w:r>
          </w:p>
        </w:tc>
        <w:tc>
          <w:tcPr>
            <w:tcW w:w="1350" w:type="dxa"/>
          </w:tcPr>
          <w:p w14:paraId="7E6DC221" w14:textId="279CC07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197 (6.1)</w:t>
            </w:r>
          </w:p>
        </w:tc>
        <w:tc>
          <w:tcPr>
            <w:tcW w:w="1440" w:type="dxa"/>
          </w:tcPr>
          <w:p w14:paraId="53BD5D34" w14:textId="34A7AA16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29995B51" w14:textId="532C1D4B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197 (2.2)</w:t>
            </w:r>
          </w:p>
        </w:tc>
      </w:tr>
      <w:tr w:rsidR="00AE763A" w:rsidRPr="00D3061A" w14:paraId="409E03D7" w14:textId="7B50E9F2" w:rsidTr="00B86862">
        <w:tc>
          <w:tcPr>
            <w:tcW w:w="3780" w:type="dxa"/>
          </w:tcPr>
          <w:p w14:paraId="703A8C51" w14:textId="0347B687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South Central Coast</w:t>
            </w:r>
          </w:p>
        </w:tc>
        <w:tc>
          <w:tcPr>
            <w:tcW w:w="1350" w:type="dxa"/>
          </w:tcPr>
          <w:p w14:paraId="1125F6F1" w14:textId="27E02340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312 (9.3)</w:t>
            </w:r>
          </w:p>
        </w:tc>
        <w:tc>
          <w:tcPr>
            <w:tcW w:w="1440" w:type="dxa"/>
          </w:tcPr>
          <w:p w14:paraId="787F243C" w14:textId="545BCA5E" w:rsidR="00741941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95 (1.6)</w:t>
            </w:r>
          </w:p>
        </w:tc>
        <w:tc>
          <w:tcPr>
            <w:tcW w:w="1440" w:type="dxa"/>
          </w:tcPr>
          <w:p w14:paraId="6A2BD99B" w14:textId="6BF1B097" w:rsidR="00741941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386 (4.4)</w:t>
            </w:r>
          </w:p>
        </w:tc>
      </w:tr>
      <w:tr w:rsidR="00843E84" w:rsidRPr="00D3061A" w14:paraId="2262B8D6" w14:textId="77777777" w:rsidTr="00B86862">
        <w:tc>
          <w:tcPr>
            <w:tcW w:w="3780" w:type="dxa"/>
          </w:tcPr>
          <w:p w14:paraId="76A331E2" w14:textId="14D9F1AA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Joaquin Valley</w:t>
            </w:r>
          </w:p>
        </w:tc>
        <w:tc>
          <w:tcPr>
            <w:tcW w:w="1350" w:type="dxa"/>
          </w:tcPr>
          <w:p w14:paraId="6DBDAF59" w14:textId="641F1618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92 (2.7)</w:t>
            </w:r>
          </w:p>
        </w:tc>
        <w:tc>
          <w:tcPr>
            <w:tcW w:w="1440" w:type="dxa"/>
          </w:tcPr>
          <w:p w14:paraId="20FCDA1A" w14:textId="35E6DEDA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1207 (20.6)</w:t>
            </w:r>
          </w:p>
        </w:tc>
        <w:tc>
          <w:tcPr>
            <w:tcW w:w="1440" w:type="dxa"/>
          </w:tcPr>
          <w:p w14:paraId="1F47D929" w14:textId="1D8996FD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1215 (13.7)</w:t>
            </w:r>
          </w:p>
        </w:tc>
      </w:tr>
      <w:tr w:rsidR="00843E84" w:rsidRPr="00D3061A" w14:paraId="6CCFBF11" w14:textId="77777777" w:rsidTr="00B86862">
        <w:tc>
          <w:tcPr>
            <w:tcW w:w="3780" w:type="dxa"/>
          </w:tcPr>
          <w:p w14:paraId="1BE15881" w14:textId="6429D17E" w:rsidR="00460DA2" w:rsidRPr="00D3061A" w:rsidRDefault="00460DA2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Southern California</w:t>
            </w:r>
            <w:r w:rsidR="00D3061A"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F0D0FC7" w14:textId="0F8D0DF2" w:rsidR="00460DA2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087 (33.7)</w:t>
            </w:r>
          </w:p>
        </w:tc>
        <w:tc>
          <w:tcPr>
            <w:tcW w:w="1440" w:type="dxa"/>
          </w:tcPr>
          <w:p w14:paraId="232300A3" w14:textId="519BA790" w:rsidR="00460DA2" w:rsidRPr="00F24078" w:rsidRDefault="00165370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21 (0.4)</w:t>
            </w:r>
          </w:p>
        </w:tc>
        <w:tc>
          <w:tcPr>
            <w:tcW w:w="1440" w:type="dxa"/>
          </w:tcPr>
          <w:p w14:paraId="10DC41AA" w14:textId="2199818E" w:rsidR="00460DA2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108 (12.5)</w:t>
            </w:r>
          </w:p>
        </w:tc>
      </w:tr>
      <w:tr w:rsidR="00843E84" w:rsidRPr="00D3061A" w14:paraId="15BFA262" w14:textId="77777777" w:rsidTr="00B86862">
        <w:tc>
          <w:tcPr>
            <w:tcW w:w="3780" w:type="dxa"/>
          </w:tcPr>
          <w:p w14:paraId="1D6A6078" w14:textId="70AFE4AC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Great Basin Valleys</w:t>
            </w:r>
          </w:p>
        </w:tc>
        <w:tc>
          <w:tcPr>
            <w:tcW w:w="1350" w:type="dxa"/>
          </w:tcPr>
          <w:p w14:paraId="1503AAF2" w14:textId="0F1FE17D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16 (0.5)</w:t>
            </w:r>
          </w:p>
        </w:tc>
        <w:tc>
          <w:tcPr>
            <w:tcW w:w="1440" w:type="dxa"/>
          </w:tcPr>
          <w:p w14:paraId="48C1C71A" w14:textId="247CC735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4D000B55" w14:textId="53F21159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16 (0.2)</w:t>
            </w:r>
          </w:p>
        </w:tc>
      </w:tr>
      <w:tr w:rsidR="00843E84" w:rsidRPr="00D3061A" w14:paraId="50721E37" w14:textId="77777777" w:rsidTr="00B86862">
        <w:tc>
          <w:tcPr>
            <w:tcW w:w="3780" w:type="dxa"/>
          </w:tcPr>
          <w:p w14:paraId="31140796" w14:textId="51BB2867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Mojave Desert</w:t>
            </w:r>
          </w:p>
        </w:tc>
        <w:tc>
          <w:tcPr>
            <w:tcW w:w="1350" w:type="dxa"/>
          </w:tcPr>
          <w:p w14:paraId="6873D8A9" w14:textId="1DCC1E8E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285 (8.8)</w:t>
            </w:r>
          </w:p>
        </w:tc>
        <w:tc>
          <w:tcPr>
            <w:tcW w:w="1440" w:type="dxa"/>
          </w:tcPr>
          <w:p w14:paraId="3F4BBD10" w14:textId="07A3E05C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3 (0.1)</w:t>
            </w:r>
          </w:p>
        </w:tc>
        <w:tc>
          <w:tcPr>
            <w:tcW w:w="1440" w:type="dxa"/>
          </w:tcPr>
          <w:p w14:paraId="57A0D758" w14:textId="7AF2DB74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288 (3.3)</w:t>
            </w:r>
          </w:p>
        </w:tc>
      </w:tr>
      <w:tr w:rsidR="00843E84" w:rsidRPr="00D3061A" w14:paraId="2530FD74" w14:textId="77777777" w:rsidTr="00B86862">
        <w:tc>
          <w:tcPr>
            <w:tcW w:w="3780" w:type="dxa"/>
          </w:tcPr>
          <w:p w14:paraId="4949FEF7" w14:textId="1B13DA36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Salton Sea</w:t>
            </w:r>
          </w:p>
        </w:tc>
        <w:tc>
          <w:tcPr>
            <w:tcW w:w="1350" w:type="dxa"/>
          </w:tcPr>
          <w:p w14:paraId="36C72392" w14:textId="51534A9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109 (3.4)</w:t>
            </w:r>
          </w:p>
        </w:tc>
        <w:tc>
          <w:tcPr>
            <w:tcW w:w="1440" w:type="dxa"/>
          </w:tcPr>
          <w:p w14:paraId="10AC69B7" w14:textId="352CC246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18 (0.3)</w:t>
            </w:r>
          </w:p>
        </w:tc>
        <w:tc>
          <w:tcPr>
            <w:tcW w:w="1440" w:type="dxa"/>
          </w:tcPr>
          <w:p w14:paraId="41604482" w14:textId="50766A76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127 (1.4)</w:t>
            </w:r>
          </w:p>
        </w:tc>
      </w:tr>
      <w:tr w:rsidR="00843E84" w:rsidRPr="00D3061A" w14:paraId="296AC662" w14:textId="77777777" w:rsidTr="00B86862">
        <w:tc>
          <w:tcPr>
            <w:tcW w:w="3780" w:type="dxa"/>
          </w:tcPr>
          <w:p w14:paraId="730D533E" w14:textId="1D3F853B" w:rsidR="00460DA2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460DA2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San Diego County</w:t>
            </w:r>
          </w:p>
        </w:tc>
        <w:tc>
          <w:tcPr>
            <w:tcW w:w="1350" w:type="dxa"/>
          </w:tcPr>
          <w:p w14:paraId="613F630A" w14:textId="38D61623" w:rsidR="00460DA2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677 (21.0)</w:t>
            </w:r>
          </w:p>
        </w:tc>
        <w:tc>
          <w:tcPr>
            <w:tcW w:w="1440" w:type="dxa"/>
          </w:tcPr>
          <w:p w14:paraId="57C757AA" w14:textId="665883FE" w:rsidR="00460DA2" w:rsidRPr="00D3061A" w:rsidRDefault="00165370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65370">
              <w:rPr>
                <w:rFonts w:ascii="Raleway" w:hAnsi="Raleway"/>
                <w:sz w:val="18"/>
                <w:szCs w:val="18"/>
                <w:lang w:val="en-US"/>
              </w:rPr>
              <w:t>0 (0.0)</w:t>
            </w:r>
          </w:p>
        </w:tc>
        <w:tc>
          <w:tcPr>
            <w:tcW w:w="1440" w:type="dxa"/>
          </w:tcPr>
          <w:p w14:paraId="157AF737" w14:textId="3002070F" w:rsidR="00460DA2" w:rsidRPr="00D3061A" w:rsidRDefault="006F09C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6F09C4">
              <w:rPr>
                <w:rFonts w:ascii="Raleway" w:hAnsi="Raleway"/>
                <w:sz w:val="18"/>
                <w:szCs w:val="18"/>
                <w:lang w:val="en-US"/>
              </w:rPr>
              <w:t>677 (7.7)</w:t>
            </w:r>
          </w:p>
        </w:tc>
      </w:tr>
      <w:tr w:rsidR="00AE763A" w:rsidRPr="00D3061A" w14:paraId="7A0C7D3F" w14:textId="2F47F058" w:rsidTr="00B86862">
        <w:tc>
          <w:tcPr>
            <w:tcW w:w="3780" w:type="dxa"/>
          </w:tcPr>
          <w:p w14:paraId="5C78A05D" w14:textId="08A24218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San Francisco Bay Area</w:t>
            </w:r>
            <w:r w:rsidR="00D3061A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1AACE86E" w14:textId="5465ACAC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584 (18.1)</w:t>
            </w:r>
          </w:p>
        </w:tc>
        <w:tc>
          <w:tcPr>
            <w:tcW w:w="1440" w:type="dxa"/>
          </w:tcPr>
          <w:p w14:paraId="765D72DD" w14:textId="0ED873A6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918 (16.4)</w:t>
            </w:r>
          </w:p>
        </w:tc>
        <w:tc>
          <w:tcPr>
            <w:tcW w:w="1440" w:type="dxa"/>
          </w:tcPr>
          <w:p w14:paraId="75DC1C0F" w14:textId="65C9F370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502 (17.0)</w:t>
            </w:r>
          </w:p>
        </w:tc>
      </w:tr>
      <w:tr w:rsidR="00AE763A" w:rsidRPr="00D3061A" w14:paraId="46E1A341" w14:textId="182D5F37" w:rsidTr="00B86862">
        <w:tc>
          <w:tcPr>
            <w:tcW w:w="3780" w:type="dxa"/>
          </w:tcPr>
          <w:p w14:paraId="64EE907E" w14:textId="49127B93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South Coast (Los Angeles area)</w:t>
            </w:r>
            <w:r w:rsidR="00D3061A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(n, %)</w:t>
            </w:r>
          </w:p>
        </w:tc>
        <w:tc>
          <w:tcPr>
            <w:tcW w:w="1350" w:type="dxa"/>
          </w:tcPr>
          <w:p w14:paraId="2F2A1056" w14:textId="5F3687DE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566 (17.5)</w:t>
            </w:r>
          </w:p>
        </w:tc>
        <w:tc>
          <w:tcPr>
            <w:tcW w:w="1440" w:type="dxa"/>
          </w:tcPr>
          <w:p w14:paraId="7BC16F8E" w14:textId="190BE1A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765 (49.3)</w:t>
            </w:r>
          </w:p>
        </w:tc>
        <w:tc>
          <w:tcPr>
            <w:tcW w:w="1440" w:type="dxa"/>
          </w:tcPr>
          <w:p w14:paraId="1FAA8CE3" w14:textId="77DC9EED" w:rsidR="00741941" w:rsidRPr="00F24078" w:rsidRDefault="006F09C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</w:t>
            </w:r>
            <w:r w:rsidR="001504BD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,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331 (37.7)</w:t>
            </w:r>
          </w:p>
        </w:tc>
      </w:tr>
      <w:tr w:rsidR="00AE763A" w:rsidRPr="00D3061A" w14:paraId="534CA353" w14:textId="29779EE6" w:rsidTr="00B86862">
        <w:tc>
          <w:tcPr>
            <w:tcW w:w="3780" w:type="dxa"/>
          </w:tcPr>
          <w:p w14:paraId="6DE23717" w14:textId="41C9E355" w:rsidR="00741941" w:rsidRPr="00D3061A" w:rsidRDefault="00741941" w:rsidP="00B91908">
            <w:pPr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1A685E46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30F57314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D1794D9" w14:textId="77777777" w:rsidR="00741941" w:rsidRPr="00D3061A" w:rsidRDefault="00741941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</w:p>
        </w:tc>
      </w:tr>
      <w:tr w:rsidR="00843E84" w:rsidRPr="00D3061A" w14:paraId="5CFA558E" w14:textId="77777777" w:rsidTr="00B86862">
        <w:tc>
          <w:tcPr>
            <w:tcW w:w="3780" w:type="dxa"/>
          </w:tcPr>
          <w:p w14:paraId="2F4C081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4230" w:type="dxa"/>
            <w:gridSpan w:val="3"/>
            <w:vAlign w:val="center"/>
          </w:tcPr>
          <w:p w14:paraId="60E56FAE" w14:textId="0F204D6C" w:rsidR="00843E84" w:rsidRPr="00F24078" w:rsidRDefault="00843E84" w:rsidP="00843E84">
            <w:pPr>
              <w:jc w:val="center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F08B9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PM2.5 concentration</w:t>
            </w:r>
          </w:p>
        </w:tc>
      </w:tr>
      <w:tr w:rsidR="00843E84" w:rsidRPr="00D3061A" w14:paraId="7513F2AE" w14:textId="77777777" w:rsidTr="00B86862">
        <w:tc>
          <w:tcPr>
            <w:tcW w:w="3780" w:type="dxa"/>
          </w:tcPr>
          <w:p w14:paraId="4015D5F8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20BE4FA8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40029B3A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3F09C694" w14:textId="77777777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843E84" w:rsidRPr="00D3061A" w14:paraId="6F1C8A5A" w14:textId="77777777" w:rsidTr="00B86862">
        <w:tc>
          <w:tcPr>
            <w:tcW w:w="3780" w:type="dxa"/>
          </w:tcPr>
          <w:p w14:paraId="2862DD9A" w14:textId="77777777" w:rsidR="00843E84" w:rsidRPr="00F24078" w:rsidRDefault="00843E84" w:rsidP="00843E84">
            <w:pPr>
              <w:rPr>
                <w:rFonts w:ascii="Raleway" w:hAnsi="Raleway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1350" w:type="dxa"/>
          </w:tcPr>
          <w:p w14:paraId="73DC1524" w14:textId="2D179D6E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≤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5D23E8C2" w14:textId="6E1F1BFB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&gt;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12.0 </w:t>
            </w:r>
            <w:r w:rsidRPr="00D3061A"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µ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g/m</w:t>
            </w:r>
            <w:r w:rsidRPr="00D3061A">
              <w:rPr>
                <w:rFonts w:ascii="Raleway" w:hAnsi="Raleway"/>
                <w:b/>
                <w:bCs/>
                <w:sz w:val="18"/>
                <w:szCs w:val="18"/>
                <w:vertAlign w:val="superscript"/>
                <w:lang w:val="en-US"/>
              </w:rPr>
              <w:t>3</w:t>
            </w:r>
          </w:p>
        </w:tc>
        <w:tc>
          <w:tcPr>
            <w:tcW w:w="1440" w:type="dxa"/>
          </w:tcPr>
          <w:p w14:paraId="45A53CDB" w14:textId="14D1F2E3" w:rsidR="00843E84" w:rsidRPr="00F24078" w:rsidRDefault="00843E84" w:rsidP="00843E84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aleway" w:hAnsi="Raleway" w:cstheme="minorHAnsi"/>
                <w:b/>
                <w:bCs/>
                <w:sz w:val="18"/>
                <w:szCs w:val="18"/>
                <w:lang w:val="en-US"/>
              </w:rPr>
              <w:t>Total</w:t>
            </w:r>
          </w:p>
        </w:tc>
      </w:tr>
      <w:tr w:rsidR="00AE763A" w:rsidRPr="00D3061A" w14:paraId="74BF5D9C" w14:textId="096CAAF1" w:rsidTr="00B86862">
        <w:tc>
          <w:tcPr>
            <w:tcW w:w="3780" w:type="dxa"/>
          </w:tcPr>
          <w:p w14:paraId="0918A32E" w14:textId="3C3AE6D0" w:rsidR="00741941" w:rsidRPr="00CB59CA" w:rsidRDefault="003D63E6" w:rsidP="00B91908">
            <w:pPr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</w:pPr>
            <w:r w:rsidRPr="00CB59CA">
              <w:rPr>
                <w:rFonts w:ascii="Raleway" w:hAnsi="Raleway"/>
                <w:b/>
                <w:bCs/>
                <w:i/>
                <w:iCs/>
                <w:color w:val="FFFFFF" w:themeColor="background1"/>
                <w:sz w:val="18"/>
                <w:szCs w:val="18"/>
                <w:lang w:val="en-US"/>
              </w:rPr>
              <w:t>Race and ethnicity</w:t>
            </w:r>
          </w:p>
        </w:tc>
        <w:tc>
          <w:tcPr>
            <w:tcW w:w="1350" w:type="dxa"/>
          </w:tcPr>
          <w:p w14:paraId="03803535" w14:textId="681BAF15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6885EC19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</w:tcPr>
          <w:p w14:paraId="28E69281" w14:textId="77777777" w:rsidR="00741941" w:rsidRPr="00F24078" w:rsidRDefault="00741941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</w:p>
        </w:tc>
      </w:tr>
      <w:tr w:rsidR="00AE763A" w:rsidRPr="00D3061A" w14:paraId="3FFA6CB9" w14:textId="313A6152" w:rsidTr="00B86862">
        <w:tc>
          <w:tcPr>
            <w:tcW w:w="3780" w:type="dxa"/>
          </w:tcPr>
          <w:p w14:paraId="17384920" w14:textId="443B4F8B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Asian,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655A1FE6" w14:textId="3F5DC1A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8.4 (13.7)</w:t>
            </w:r>
          </w:p>
        </w:tc>
        <w:tc>
          <w:tcPr>
            <w:tcW w:w="1440" w:type="dxa"/>
          </w:tcPr>
          <w:p w14:paraId="4D869B23" w14:textId="478514FE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11.1 (15.5)</w:t>
            </w:r>
          </w:p>
        </w:tc>
        <w:tc>
          <w:tcPr>
            <w:tcW w:w="1440" w:type="dxa"/>
          </w:tcPr>
          <w:p w14:paraId="27B444E8" w14:textId="07DBB6B1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10.1 (14.9)</w:t>
            </w:r>
          </w:p>
        </w:tc>
      </w:tr>
      <w:tr w:rsidR="00AE763A" w:rsidRPr="00D3061A" w14:paraId="1FABF9B2" w14:textId="49C44203" w:rsidTr="00B86862">
        <w:tc>
          <w:tcPr>
            <w:tcW w:w="3780" w:type="dxa"/>
          </w:tcPr>
          <w:p w14:paraId="6D870816" w14:textId="57487A72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Asian, not Hispanic or Latinx</w:t>
            </w:r>
          </w:p>
        </w:tc>
        <w:tc>
          <w:tcPr>
            <w:tcW w:w="1350" w:type="dxa"/>
          </w:tcPr>
          <w:p w14:paraId="704E2402" w14:textId="6B8E6417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6.2 (11.9)</w:t>
            </w:r>
          </w:p>
        </w:tc>
        <w:tc>
          <w:tcPr>
            <w:tcW w:w="1440" w:type="dxa"/>
          </w:tcPr>
          <w:p w14:paraId="00C84FD9" w14:textId="150D5B46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9.1 (14.3)</w:t>
            </w:r>
          </w:p>
        </w:tc>
        <w:tc>
          <w:tcPr>
            <w:tcW w:w="1440" w:type="dxa"/>
          </w:tcPr>
          <w:p w14:paraId="09253CBE" w14:textId="31D4D26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8.0 (13.6)</w:t>
            </w:r>
          </w:p>
        </w:tc>
      </w:tr>
      <w:tr w:rsidR="00AE763A" w:rsidRPr="00D3061A" w14:paraId="45E0D370" w14:textId="7497FBB8" w:rsidTr="00B86862">
        <w:tc>
          <w:tcPr>
            <w:tcW w:w="3780" w:type="dxa"/>
          </w:tcPr>
          <w:p w14:paraId="3896384C" w14:textId="7E368EC0" w:rsidR="00741941" w:rsidRPr="00D3061A" w:rsidRDefault="00D3061A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741941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Filipino, not Hispanic or Latinx</w:t>
            </w:r>
          </w:p>
        </w:tc>
        <w:tc>
          <w:tcPr>
            <w:tcW w:w="1350" w:type="dxa"/>
          </w:tcPr>
          <w:p w14:paraId="75FA863C" w14:textId="37066CEC" w:rsidR="00741941" w:rsidRPr="00D3061A" w:rsidRDefault="00CE3C94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CE3C94">
              <w:rPr>
                <w:rFonts w:ascii="Raleway" w:hAnsi="Raleway"/>
                <w:sz w:val="18"/>
                <w:szCs w:val="18"/>
                <w:lang w:val="en-US"/>
              </w:rPr>
              <w:t>2.2 (4.3)</w:t>
            </w:r>
          </w:p>
        </w:tc>
        <w:tc>
          <w:tcPr>
            <w:tcW w:w="1440" w:type="dxa"/>
          </w:tcPr>
          <w:p w14:paraId="26FCA8B4" w14:textId="2572EFCC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2.</w:t>
            </w:r>
            <w:r w:rsidR="00CE3C94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(3.2)</w:t>
            </w:r>
          </w:p>
        </w:tc>
        <w:tc>
          <w:tcPr>
            <w:tcW w:w="1440" w:type="dxa"/>
          </w:tcPr>
          <w:p w14:paraId="05A0B29D" w14:textId="545550E0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2.1 (3.6)</w:t>
            </w:r>
          </w:p>
        </w:tc>
      </w:tr>
      <w:tr w:rsidR="00AE763A" w:rsidRPr="00D3061A" w14:paraId="4BA9F30C" w14:textId="00F0F2C0" w:rsidTr="00B86862">
        <w:tc>
          <w:tcPr>
            <w:tcW w:w="3780" w:type="dxa"/>
          </w:tcPr>
          <w:p w14:paraId="0EC7147B" w14:textId="4598D39A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06697CCB" w14:textId="2C702E9A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47.9 (27.7)</w:t>
            </w:r>
          </w:p>
        </w:tc>
        <w:tc>
          <w:tcPr>
            <w:tcW w:w="1440" w:type="dxa"/>
          </w:tcPr>
          <w:p w14:paraId="17E51D83" w14:textId="1FD40A78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59.2 (28.2)</w:t>
            </w:r>
          </w:p>
        </w:tc>
        <w:tc>
          <w:tcPr>
            <w:tcW w:w="1440" w:type="dxa"/>
          </w:tcPr>
          <w:p w14:paraId="369D6EB1" w14:textId="18646A8D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55.0 (28.5)</w:t>
            </w:r>
          </w:p>
        </w:tc>
      </w:tr>
      <w:tr w:rsidR="00AE763A" w:rsidRPr="00D3061A" w14:paraId="43523029" w14:textId="50AC45F5" w:rsidTr="00B86862">
        <w:tc>
          <w:tcPr>
            <w:tcW w:w="3780" w:type="dxa"/>
          </w:tcPr>
          <w:p w14:paraId="60E700E5" w14:textId="1864B970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White, not Hispanic or Latinx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191A34A0" w14:textId="66BD38B7" w:rsidR="00741941" w:rsidRPr="00F24078" w:rsidRDefault="00CE3C94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47.8 (27.8)</w:t>
            </w:r>
          </w:p>
        </w:tc>
        <w:tc>
          <w:tcPr>
            <w:tcW w:w="1440" w:type="dxa"/>
          </w:tcPr>
          <w:p w14:paraId="1D619307" w14:textId="12ACF739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18.6 (20.0)</w:t>
            </w:r>
          </w:p>
        </w:tc>
        <w:tc>
          <w:tcPr>
            <w:tcW w:w="1440" w:type="dxa"/>
          </w:tcPr>
          <w:p w14:paraId="7C049C25" w14:textId="032BEAE5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23.4 (22.6)</w:t>
            </w:r>
          </w:p>
        </w:tc>
      </w:tr>
      <w:tr w:rsidR="00AE763A" w:rsidRPr="00D3061A" w14:paraId="4EB0546F" w14:textId="57E736F8" w:rsidTr="00B86862">
        <w:tc>
          <w:tcPr>
            <w:tcW w:w="3780" w:type="dxa"/>
          </w:tcPr>
          <w:p w14:paraId="27DFCFCD" w14:textId="5AE9CD41" w:rsidR="00741941" w:rsidRPr="00F24078" w:rsidRDefault="00741941" w:rsidP="00B91908">
            <w:pPr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Other</w:t>
            </w:r>
            <w:r w:rsidR="008D318E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(%, sd)</w:t>
            </w:r>
          </w:p>
        </w:tc>
        <w:tc>
          <w:tcPr>
            <w:tcW w:w="1350" w:type="dxa"/>
          </w:tcPr>
          <w:p w14:paraId="5033A338" w14:textId="7348D43C" w:rsidR="00741941" w:rsidRPr="00F24078" w:rsidRDefault="001913FF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11.8 (9.8)</w:t>
            </w:r>
          </w:p>
        </w:tc>
        <w:tc>
          <w:tcPr>
            <w:tcW w:w="1440" w:type="dxa"/>
          </w:tcPr>
          <w:p w14:paraId="68097A93" w14:textId="4B743F7C" w:rsidR="00741941" w:rsidRPr="00F24078" w:rsidRDefault="00F369B6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3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 xml:space="preserve"> (11.</w:t>
            </w:r>
            <w:r w:rsidR="001913FF"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6</w:t>
            </w: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5C34A7ED" w14:textId="6AC245C9" w:rsidR="00741941" w:rsidRPr="00F24078" w:rsidRDefault="00F24078" w:rsidP="00D21CE0">
            <w:pPr>
              <w:jc w:val="right"/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b/>
                <w:bCs/>
                <w:sz w:val="18"/>
                <w:szCs w:val="18"/>
                <w:lang w:val="en-US"/>
              </w:rPr>
              <w:t>11.5 (11.0)</w:t>
            </w:r>
          </w:p>
        </w:tc>
      </w:tr>
      <w:tr w:rsidR="00AE763A" w:rsidRPr="00D3061A" w14:paraId="22A110B5" w14:textId="6B1B1526" w:rsidTr="00B86862">
        <w:tc>
          <w:tcPr>
            <w:tcW w:w="3780" w:type="dxa"/>
          </w:tcPr>
          <w:p w14:paraId="11E0C6DC" w14:textId="5F19FDBF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African American, not Hispanic or Latinx</w:t>
            </w:r>
          </w:p>
        </w:tc>
        <w:tc>
          <w:tcPr>
            <w:tcW w:w="1350" w:type="dxa"/>
          </w:tcPr>
          <w:p w14:paraId="773994D3" w14:textId="37C18ED6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4.5 (7.2)</w:t>
            </w:r>
          </w:p>
        </w:tc>
        <w:tc>
          <w:tcPr>
            <w:tcW w:w="1440" w:type="dxa"/>
          </w:tcPr>
          <w:p w14:paraId="770F579D" w14:textId="63E54320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1913FF">
              <w:rPr>
                <w:rFonts w:ascii="Raleway" w:hAnsi="Raleway"/>
                <w:sz w:val="18"/>
                <w:szCs w:val="18"/>
                <w:lang w:val="en-US"/>
              </w:rPr>
              <w:t>6.4 (10.2)</w:t>
            </w:r>
          </w:p>
        </w:tc>
        <w:tc>
          <w:tcPr>
            <w:tcW w:w="1440" w:type="dxa"/>
          </w:tcPr>
          <w:p w14:paraId="09073BC8" w14:textId="4BED534B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5.7 (9.3)</w:t>
            </w:r>
          </w:p>
        </w:tc>
      </w:tr>
      <w:tr w:rsidR="00AE763A" w:rsidRPr="00D3061A" w14:paraId="3045CFC3" w14:textId="758D2D90" w:rsidTr="00B86862">
        <w:tc>
          <w:tcPr>
            <w:tcW w:w="3780" w:type="dxa"/>
          </w:tcPr>
          <w:p w14:paraId="4D0F416E" w14:textId="7E90C278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American Indian or Alaska Native, </w:t>
            </w:r>
            <w:r w:rsid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br/>
              <w:t xml:space="preserve">       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not Hispanic or Latinx</w:t>
            </w:r>
          </w:p>
        </w:tc>
        <w:tc>
          <w:tcPr>
            <w:tcW w:w="1350" w:type="dxa"/>
          </w:tcPr>
          <w:p w14:paraId="5D4E029C" w14:textId="6FC256BE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1.1 (4.5)</w:t>
            </w:r>
          </w:p>
        </w:tc>
        <w:tc>
          <w:tcPr>
            <w:tcW w:w="1440" w:type="dxa"/>
          </w:tcPr>
          <w:p w14:paraId="14C6F8DC" w14:textId="6B2398D5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(1.0)</w:t>
            </w:r>
          </w:p>
        </w:tc>
        <w:tc>
          <w:tcPr>
            <w:tcW w:w="1440" w:type="dxa"/>
          </w:tcPr>
          <w:p w14:paraId="4419D936" w14:textId="5038AB64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0.7 (2.9)</w:t>
            </w:r>
          </w:p>
        </w:tc>
      </w:tr>
      <w:tr w:rsidR="00AE763A" w:rsidRPr="00D3061A" w14:paraId="442F0544" w14:textId="2EAEB5AC" w:rsidTr="00B86862">
        <w:tc>
          <w:tcPr>
            <w:tcW w:w="3780" w:type="dxa"/>
          </w:tcPr>
          <w:p w14:paraId="1051BA5C" w14:textId="407ACF4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Pacific Islander, not Hispanic or Latinx</w:t>
            </w:r>
          </w:p>
        </w:tc>
        <w:tc>
          <w:tcPr>
            <w:tcW w:w="1350" w:type="dxa"/>
          </w:tcPr>
          <w:p w14:paraId="2A671E1C" w14:textId="1048242A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0.4 (0.9)</w:t>
            </w:r>
          </w:p>
        </w:tc>
        <w:tc>
          <w:tcPr>
            <w:tcW w:w="1440" w:type="dxa"/>
          </w:tcPr>
          <w:p w14:paraId="50FAE4F9" w14:textId="66852B0D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  <w:tc>
          <w:tcPr>
            <w:tcW w:w="1440" w:type="dxa"/>
          </w:tcPr>
          <w:p w14:paraId="7F7C6524" w14:textId="2AF33C5D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0.5 (1.0)</w:t>
            </w:r>
          </w:p>
        </w:tc>
      </w:tr>
      <w:tr w:rsidR="00AE763A" w:rsidRPr="00D3061A" w14:paraId="08F64FA4" w14:textId="6241183A" w:rsidTr="00B86862">
        <w:tc>
          <w:tcPr>
            <w:tcW w:w="3780" w:type="dxa"/>
          </w:tcPr>
          <w:p w14:paraId="2AF0BC10" w14:textId="04FBC695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Two or more races, not Hispanic</w:t>
            </w:r>
            <w:r w:rsidR="00B86862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or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Latinx</w:t>
            </w:r>
          </w:p>
        </w:tc>
        <w:tc>
          <w:tcPr>
            <w:tcW w:w="1350" w:type="dxa"/>
          </w:tcPr>
          <w:p w14:paraId="706B7FA9" w14:textId="4659A448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4.8 (3.9)</w:t>
            </w:r>
          </w:p>
        </w:tc>
        <w:tc>
          <w:tcPr>
            <w:tcW w:w="1440" w:type="dxa"/>
          </w:tcPr>
          <w:p w14:paraId="670D6C08" w14:textId="4ABE719C" w:rsidR="00741941" w:rsidRPr="00D3061A" w:rsidRDefault="001913FF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>
              <w:rPr>
                <w:rFonts w:ascii="Raleway" w:hAnsi="Raleway"/>
                <w:sz w:val="18"/>
                <w:szCs w:val="18"/>
                <w:lang w:val="en-US"/>
              </w:rPr>
              <w:t>3.1 (3.7)</w:t>
            </w:r>
          </w:p>
        </w:tc>
        <w:tc>
          <w:tcPr>
            <w:tcW w:w="1440" w:type="dxa"/>
          </w:tcPr>
          <w:p w14:paraId="764B568A" w14:textId="7E00DF9A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3.7 (3.9)</w:t>
            </w:r>
          </w:p>
        </w:tc>
      </w:tr>
      <w:tr w:rsidR="00AE763A" w:rsidRPr="00D3061A" w14:paraId="0D5A125F" w14:textId="4343D46F" w:rsidTr="00B86862">
        <w:tc>
          <w:tcPr>
            <w:tcW w:w="3780" w:type="dxa"/>
          </w:tcPr>
          <w:p w14:paraId="49DAD173" w14:textId="5593DED1" w:rsidR="00741941" w:rsidRPr="00D3061A" w:rsidRDefault="00741941" w:rsidP="00B91908">
            <w:pPr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</w:pP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D3061A"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D3061A">
              <w:rPr>
                <w:rFonts w:ascii="Raleway" w:hAnsi="Raleway"/>
                <w:i/>
                <w:iCs/>
                <w:sz w:val="18"/>
                <w:szCs w:val="18"/>
                <w:lang w:val="en-US"/>
              </w:rPr>
              <w:t>Race and/or ethnicity not reported</w:t>
            </w:r>
          </w:p>
        </w:tc>
        <w:tc>
          <w:tcPr>
            <w:tcW w:w="1350" w:type="dxa"/>
          </w:tcPr>
          <w:p w14:paraId="6AA2071C" w14:textId="72C49CA2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1.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 xml:space="preserve"> (2.5)</w:t>
            </w:r>
          </w:p>
        </w:tc>
        <w:tc>
          <w:tcPr>
            <w:tcW w:w="1440" w:type="dxa"/>
          </w:tcPr>
          <w:p w14:paraId="64F7B14F" w14:textId="28046DF4" w:rsidR="00741941" w:rsidRPr="00D3061A" w:rsidRDefault="00F369B6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0.8 (2.</w:t>
            </w:r>
            <w:r w:rsidR="001913FF">
              <w:rPr>
                <w:rFonts w:ascii="Raleway" w:hAnsi="Raleway"/>
                <w:sz w:val="18"/>
                <w:szCs w:val="18"/>
                <w:lang w:val="en-US"/>
              </w:rPr>
              <w:t>1</w:t>
            </w:r>
            <w:r w:rsidRPr="00F369B6">
              <w:rPr>
                <w:rFonts w:ascii="Raleway" w:hAnsi="Raleway"/>
                <w:sz w:val="18"/>
                <w:szCs w:val="18"/>
                <w:lang w:val="en-US"/>
              </w:rPr>
              <w:t>)</w:t>
            </w:r>
          </w:p>
        </w:tc>
        <w:tc>
          <w:tcPr>
            <w:tcW w:w="1440" w:type="dxa"/>
          </w:tcPr>
          <w:p w14:paraId="1C397A2C" w14:textId="5B8E91CC" w:rsidR="00741941" w:rsidRPr="00D3061A" w:rsidRDefault="00F24078" w:rsidP="00D21CE0">
            <w:pPr>
              <w:jc w:val="right"/>
              <w:rPr>
                <w:rFonts w:ascii="Raleway" w:hAnsi="Raleway"/>
                <w:sz w:val="18"/>
                <w:szCs w:val="18"/>
                <w:lang w:val="en-US"/>
              </w:rPr>
            </w:pPr>
            <w:r w:rsidRPr="00F24078">
              <w:rPr>
                <w:rFonts w:ascii="Raleway" w:hAnsi="Raleway"/>
                <w:sz w:val="18"/>
                <w:szCs w:val="18"/>
                <w:lang w:val="en-US"/>
              </w:rPr>
              <w:t>0.9 (2.3)</w:t>
            </w:r>
          </w:p>
        </w:tc>
      </w:tr>
    </w:tbl>
    <w:p w14:paraId="1CEC8A9D" w14:textId="77777777" w:rsidR="003F249F" w:rsidRPr="00BE42BB" w:rsidRDefault="003F249F" w:rsidP="001D5939">
      <w:pPr>
        <w:rPr>
          <w:lang w:val="en-US"/>
        </w:rPr>
      </w:pPr>
    </w:p>
    <w:sectPr w:rsidR="003F249F" w:rsidRPr="00BE42B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D61C6" w14:textId="77777777" w:rsidR="00C74EA3" w:rsidRDefault="00C74EA3" w:rsidP="00F525C5">
      <w:pPr>
        <w:spacing w:after="0" w:line="240" w:lineRule="auto"/>
      </w:pPr>
      <w:r>
        <w:separator/>
      </w:r>
    </w:p>
  </w:endnote>
  <w:endnote w:type="continuationSeparator" w:id="0">
    <w:p w14:paraId="4BF0F479" w14:textId="77777777" w:rsidR="00C74EA3" w:rsidRDefault="00C74EA3" w:rsidP="00F5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3713E" w14:textId="77777777" w:rsidR="00C74EA3" w:rsidRDefault="00C74EA3" w:rsidP="00F525C5">
      <w:pPr>
        <w:spacing w:after="0" w:line="240" w:lineRule="auto"/>
      </w:pPr>
      <w:r>
        <w:separator/>
      </w:r>
    </w:p>
  </w:footnote>
  <w:footnote w:type="continuationSeparator" w:id="0">
    <w:p w14:paraId="7B769CE2" w14:textId="77777777" w:rsidR="00C74EA3" w:rsidRDefault="00C74EA3" w:rsidP="00F52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39"/>
    <w:rsid w:val="000103B3"/>
    <w:rsid w:val="001504BD"/>
    <w:rsid w:val="00151F4C"/>
    <w:rsid w:val="00165370"/>
    <w:rsid w:val="001913FF"/>
    <w:rsid w:val="001A65ED"/>
    <w:rsid w:val="001D30FC"/>
    <w:rsid w:val="001D5939"/>
    <w:rsid w:val="00216239"/>
    <w:rsid w:val="00357C8F"/>
    <w:rsid w:val="00374C38"/>
    <w:rsid w:val="00382D32"/>
    <w:rsid w:val="003D63E6"/>
    <w:rsid w:val="003F249F"/>
    <w:rsid w:val="00460DA2"/>
    <w:rsid w:val="004B15FF"/>
    <w:rsid w:val="004F75AB"/>
    <w:rsid w:val="00541874"/>
    <w:rsid w:val="00567CED"/>
    <w:rsid w:val="00586AAF"/>
    <w:rsid w:val="006E15F3"/>
    <w:rsid w:val="006F09C4"/>
    <w:rsid w:val="00741941"/>
    <w:rsid w:val="007745C5"/>
    <w:rsid w:val="007B41F7"/>
    <w:rsid w:val="00843E84"/>
    <w:rsid w:val="008D318E"/>
    <w:rsid w:val="009A5D9B"/>
    <w:rsid w:val="009E15E6"/>
    <w:rsid w:val="00AE763A"/>
    <w:rsid w:val="00B86862"/>
    <w:rsid w:val="00B91908"/>
    <w:rsid w:val="00BE42BB"/>
    <w:rsid w:val="00BF6C4A"/>
    <w:rsid w:val="00C62CCF"/>
    <w:rsid w:val="00C74EA3"/>
    <w:rsid w:val="00CB59CA"/>
    <w:rsid w:val="00CC6C77"/>
    <w:rsid w:val="00CE3C94"/>
    <w:rsid w:val="00D0351D"/>
    <w:rsid w:val="00D103CE"/>
    <w:rsid w:val="00D11807"/>
    <w:rsid w:val="00D21CE0"/>
    <w:rsid w:val="00D3061A"/>
    <w:rsid w:val="00D9118C"/>
    <w:rsid w:val="00E21648"/>
    <w:rsid w:val="00E368B3"/>
    <w:rsid w:val="00F24078"/>
    <w:rsid w:val="00F369B6"/>
    <w:rsid w:val="00F525C5"/>
    <w:rsid w:val="00FE06A6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5320"/>
  <w15:chartTrackingRefBased/>
  <w15:docId w15:val="{03B58A5D-E4FC-4DCB-AB5A-1464875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1D593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1D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5C5"/>
  </w:style>
  <w:style w:type="paragraph" w:styleId="Footer">
    <w:name w:val="footer"/>
    <w:basedOn w:val="Normal"/>
    <w:link w:val="FooterChar"/>
    <w:uiPriority w:val="99"/>
    <w:unhideWhenUsed/>
    <w:rsid w:val="00F5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7</cp:revision>
  <dcterms:created xsi:type="dcterms:W3CDTF">2020-05-01T08:06:00Z</dcterms:created>
  <dcterms:modified xsi:type="dcterms:W3CDTF">2020-05-01T09:52:00Z</dcterms:modified>
</cp:coreProperties>
</file>