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49CF" w:rsidRDefault="002726B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Job Posting Research</w:t>
      </w:r>
    </w:p>
    <w:p w14:paraId="00000002" w14:textId="77777777" w:rsidR="002C49CF" w:rsidRDefault="002C49CF">
      <w:pPr>
        <w:rPr>
          <w:b/>
        </w:rPr>
      </w:pPr>
    </w:p>
    <w:p w14:paraId="00000003" w14:textId="20F7BE71" w:rsidR="002C49CF" w:rsidRDefault="002726B9">
      <w:r>
        <w:rPr>
          <w:b/>
        </w:rPr>
        <w:t>Job #1:</w:t>
      </w:r>
      <w:r>
        <w:t xml:space="preserve"> </w:t>
      </w:r>
      <w:r w:rsidR="00B32079" w:rsidRPr="00B32079">
        <w:t>https://www.linkedin.com/jobs/search/?currentJobId=1375137438&amp;geoId=104937023&amp;keywords=data%20science&amp;location=Philadelphia%2C%20PA</w:t>
      </w:r>
    </w:p>
    <w:p w14:paraId="00000004" w14:textId="77777777" w:rsidR="002C49CF" w:rsidRDefault="002C49CF"/>
    <w:p w14:paraId="00000005" w14:textId="03A0FEFC" w:rsidR="002C49CF" w:rsidRDefault="002726B9">
      <w:pPr>
        <w:rPr>
          <w:color w:val="222222"/>
          <w:highlight w:val="white"/>
        </w:rPr>
      </w:pPr>
      <w:r w:rsidRPr="007328B9">
        <w:rPr>
          <w:b/>
          <w:bCs/>
          <w:color w:val="222222"/>
          <w:highlight w:val="white"/>
        </w:rPr>
        <w:t>What:</w:t>
      </w:r>
      <w:r w:rsidR="00B32079">
        <w:rPr>
          <w:color w:val="222222"/>
          <w:highlight w:val="white"/>
        </w:rPr>
        <w:t xml:space="preserve"> </w:t>
      </w:r>
      <w:r w:rsidR="007E6251">
        <w:rPr>
          <w:color w:val="222222"/>
          <w:highlight w:val="white"/>
        </w:rPr>
        <w:t xml:space="preserve">Data Analyst ED -- </w:t>
      </w:r>
      <w:r w:rsidR="007E6251">
        <w:t>responsible for the development of analytical tools, data transformation, and/or developing advanced visualizations within the Department of Emergency Medicine at Penn Medicine.</w:t>
      </w:r>
    </w:p>
    <w:p w14:paraId="00000006" w14:textId="6F448A76" w:rsidR="002C49CF" w:rsidRDefault="002726B9">
      <w:pPr>
        <w:rPr>
          <w:color w:val="222222"/>
          <w:highlight w:val="white"/>
        </w:rPr>
      </w:pPr>
      <w:r w:rsidRPr="007328B9">
        <w:rPr>
          <w:b/>
          <w:bCs/>
          <w:color w:val="222222"/>
          <w:highlight w:val="white"/>
        </w:rPr>
        <w:t>Where:</w:t>
      </w:r>
      <w:r w:rsidR="007E6251">
        <w:rPr>
          <w:color w:val="222222"/>
          <w:highlight w:val="white"/>
        </w:rPr>
        <w:t xml:space="preserve"> Philadelphia, PA</w:t>
      </w:r>
    </w:p>
    <w:p w14:paraId="00000007" w14:textId="3380B233" w:rsidR="002C49CF" w:rsidRPr="007328B9" w:rsidRDefault="002726B9">
      <w:pPr>
        <w:rPr>
          <w:b/>
          <w:bCs/>
          <w:color w:val="222222"/>
          <w:highlight w:val="white"/>
        </w:rPr>
      </w:pPr>
      <w:r w:rsidRPr="007328B9">
        <w:rPr>
          <w:b/>
          <w:bCs/>
          <w:color w:val="222222"/>
          <w:highlight w:val="white"/>
        </w:rPr>
        <w:t>When:</w:t>
      </w:r>
      <w:r w:rsidR="007E6251" w:rsidRPr="007328B9">
        <w:rPr>
          <w:b/>
          <w:bCs/>
          <w:color w:val="222222"/>
          <w:highlight w:val="white"/>
        </w:rPr>
        <w:t xml:space="preserve"> </w:t>
      </w:r>
    </w:p>
    <w:p w14:paraId="00000008" w14:textId="29A43B71" w:rsidR="002C49CF" w:rsidRDefault="002726B9">
      <w:pPr>
        <w:rPr>
          <w:color w:val="222222"/>
          <w:highlight w:val="white"/>
        </w:rPr>
      </w:pPr>
      <w:r w:rsidRPr="007328B9">
        <w:rPr>
          <w:b/>
          <w:bCs/>
          <w:color w:val="222222"/>
          <w:highlight w:val="white"/>
        </w:rPr>
        <w:t>How:</w:t>
      </w:r>
      <w:r w:rsidR="007E6251">
        <w:rPr>
          <w:color w:val="222222"/>
          <w:highlight w:val="white"/>
        </w:rPr>
        <w:t xml:space="preserve"> qualified: Minimum requirements: BS/A </w:t>
      </w:r>
      <w:r w:rsidR="007328B9" w:rsidRPr="007328B9">
        <w:rPr>
          <w:i/>
          <w:iCs/>
          <w:color w:val="222222"/>
          <w:highlight w:val="white"/>
        </w:rPr>
        <w:t>(have MA in Nutrition Education)</w:t>
      </w:r>
      <w:r w:rsidR="007328B9">
        <w:rPr>
          <w:color w:val="222222"/>
          <w:highlight w:val="white"/>
        </w:rPr>
        <w:t xml:space="preserve"> </w:t>
      </w:r>
      <w:r w:rsidR="007E6251">
        <w:rPr>
          <w:color w:val="222222"/>
          <w:highlight w:val="white"/>
        </w:rPr>
        <w:t xml:space="preserve">+ 3-5 </w:t>
      </w:r>
      <w:proofErr w:type="spellStart"/>
      <w:r w:rsidR="007E6251">
        <w:rPr>
          <w:color w:val="222222"/>
          <w:highlight w:val="white"/>
        </w:rPr>
        <w:t>years experience</w:t>
      </w:r>
      <w:proofErr w:type="spellEnd"/>
      <w:r w:rsidR="007E6251">
        <w:rPr>
          <w:color w:val="222222"/>
          <w:highlight w:val="white"/>
        </w:rPr>
        <w:t xml:space="preserve"> working directly with data and/or databases. </w:t>
      </w:r>
      <w:r w:rsidR="007E6251" w:rsidRPr="007328B9">
        <w:rPr>
          <w:i/>
          <w:iCs/>
          <w:color w:val="222222"/>
          <w:highlight w:val="white"/>
        </w:rPr>
        <w:t>(Have previous experience helping to build database in clinical environment)</w:t>
      </w:r>
    </w:p>
    <w:p w14:paraId="68B11FD9" w14:textId="1FD9F422" w:rsidR="007E6251" w:rsidRPr="007328B9" w:rsidRDefault="007E6251">
      <w:pPr>
        <w:rPr>
          <w:i/>
          <w:iCs/>
          <w:color w:val="222222"/>
          <w:highlight w:val="white"/>
        </w:rPr>
      </w:pPr>
      <w:r>
        <w:rPr>
          <w:color w:val="222222"/>
          <w:highlight w:val="white"/>
        </w:rPr>
        <w:t xml:space="preserve">Preferred experience: Healthcare experience is strongly preferred </w:t>
      </w:r>
      <w:r w:rsidRPr="007328B9">
        <w:rPr>
          <w:i/>
          <w:iCs/>
          <w:color w:val="222222"/>
          <w:highlight w:val="white"/>
        </w:rPr>
        <w:t xml:space="preserve">(have 15 </w:t>
      </w:r>
      <w:proofErr w:type="spellStart"/>
      <w:r w:rsidRPr="007328B9">
        <w:rPr>
          <w:i/>
          <w:iCs/>
          <w:color w:val="222222"/>
          <w:highlight w:val="white"/>
        </w:rPr>
        <w:t>years experience</w:t>
      </w:r>
      <w:proofErr w:type="spellEnd"/>
      <w:r w:rsidRPr="007328B9">
        <w:rPr>
          <w:i/>
          <w:iCs/>
          <w:color w:val="222222"/>
          <w:highlight w:val="white"/>
        </w:rPr>
        <w:t xml:space="preserve"> working in hospitals)</w:t>
      </w:r>
      <w:r>
        <w:rPr>
          <w:color w:val="222222"/>
          <w:highlight w:val="white"/>
        </w:rPr>
        <w:t xml:space="preserve">; BS in CS, IT, Informatics, Software Engineering, Mathematics, or related STEM discipline. Healthcare experience strongly preferred. </w:t>
      </w:r>
      <w:r w:rsidRPr="007328B9">
        <w:rPr>
          <w:i/>
          <w:iCs/>
          <w:color w:val="222222"/>
          <w:highlight w:val="white"/>
        </w:rPr>
        <w:t xml:space="preserve">(will have </w:t>
      </w:r>
      <w:proofErr w:type="spellStart"/>
      <w:r w:rsidRPr="007328B9">
        <w:rPr>
          <w:i/>
          <w:iCs/>
          <w:color w:val="222222"/>
          <w:highlight w:val="white"/>
        </w:rPr>
        <w:t>Thinkful</w:t>
      </w:r>
      <w:proofErr w:type="spellEnd"/>
      <w:r w:rsidRPr="007328B9">
        <w:rPr>
          <w:i/>
          <w:iCs/>
          <w:color w:val="222222"/>
          <w:highlight w:val="white"/>
        </w:rPr>
        <w:t xml:space="preserve"> bootcamp</w:t>
      </w:r>
      <w:r w:rsidR="007328B9" w:rsidRPr="007328B9">
        <w:rPr>
          <w:i/>
          <w:iCs/>
          <w:color w:val="222222"/>
          <w:highlight w:val="white"/>
        </w:rPr>
        <w:t>)</w:t>
      </w:r>
    </w:p>
    <w:p w14:paraId="07777DEB" w14:textId="158899E8" w:rsidR="007328B9" w:rsidRDefault="007328B9">
      <w:r>
        <w:rPr>
          <w:color w:val="222222"/>
          <w:highlight w:val="white"/>
        </w:rPr>
        <w:t xml:space="preserve">Required: </w:t>
      </w:r>
      <w:r>
        <w:t>Experience with relational and/or NoSQL databases (such as Oracle, MSSQL, HANA, HBase) and authoring SQL, PL/SQL and/or T-SQL</w:t>
      </w:r>
      <w:r>
        <w:t xml:space="preserve"> </w:t>
      </w:r>
      <w:r w:rsidRPr="007328B9">
        <w:rPr>
          <w:i/>
          <w:iCs/>
        </w:rPr>
        <w:t>(have/will have experience with SQL)</w:t>
      </w:r>
      <w:r>
        <w:br/>
        <w:t>Ability to utilize critical thinking</w:t>
      </w:r>
      <w:r>
        <w:t xml:space="preserve"> </w:t>
      </w:r>
      <w:r w:rsidRPr="007328B9">
        <w:rPr>
          <w:i/>
          <w:iCs/>
        </w:rPr>
        <w:t>(have)</w:t>
      </w:r>
      <w:r>
        <w:br/>
        <w:t>Ability to work independently</w:t>
      </w:r>
      <w:r>
        <w:t xml:space="preserve"> </w:t>
      </w:r>
      <w:r w:rsidRPr="007328B9">
        <w:rPr>
          <w:i/>
          <w:iCs/>
        </w:rPr>
        <w:t>(have)</w:t>
      </w:r>
      <w:r>
        <w:br/>
        <w:t>Strong written, oral, and non-verbal communication skills</w:t>
      </w:r>
      <w:r>
        <w:t xml:space="preserve"> </w:t>
      </w:r>
      <w:r w:rsidRPr="007328B9">
        <w:rPr>
          <w:i/>
          <w:iCs/>
        </w:rPr>
        <w:t>(have)</w:t>
      </w:r>
    </w:p>
    <w:p w14:paraId="348516F3" w14:textId="078A04A6" w:rsidR="007328B9" w:rsidRDefault="007328B9">
      <w:pPr>
        <w:rPr>
          <w:color w:val="222222"/>
          <w:highlight w:val="white"/>
        </w:rPr>
      </w:pPr>
      <w:r>
        <w:t xml:space="preserve">Preferred: </w:t>
      </w:r>
      <w:r>
        <w:t>Experience with programming in languages such as R and Python.</w:t>
      </w:r>
      <w:r>
        <w:t xml:space="preserve"> </w:t>
      </w:r>
      <w:r w:rsidRPr="007328B9">
        <w:rPr>
          <w:i/>
          <w:iCs/>
        </w:rPr>
        <w:t>(have/will have Python, minimal exposure to R)</w:t>
      </w:r>
      <w:r w:rsidRPr="007328B9">
        <w:rPr>
          <w:i/>
          <w:iCs/>
        </w:rPr>
        <w:br/>
      </w:r>
      <w:r>
        <w:t xml:space="preserve">Experience with the SAP BusinessObjects suite (Lumira, Crystal Reports, Web Intelligence,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PowerBI</w:t>
      </w:r>
      <w:proofErr w:type="spellEnd"/>
      <w:r>
        <w:t xml:space="preserve">, D3 and/or other advanced visualization </w:t>
      </w:r>
      <w:r w:rsidRPr="007328B9">
        <w:rPr>
          <w:i/>
          <w:iCs/>
        </w:rPr>
        <w:t>toolsets</w:t>
      </w:r>
      <w:r w:rsidRPr="007328B9">
        <w:rPr>
          <w:i/>
          <w:iCs/>
        </w:rPr>
        <w:t xml:space="preserve"> (??; have/will have experience with Matplotlib and Seaborn)</w:t>
      </w:r>
      <w:r w:rsidRPr="007328B9">
        <w:rPr>
          <w:i/>
          <w:iCs/>
        </w:rPr>
        <w:br/>
      </w:r>
      <w:r>
        <w:t>Knowledge of healthcare data/systems</w:t>
      </w:r>
      <w:r>
        <w:t xml:space="preserve"> </w:t>
      </w:r>
      <w:r w:rsidRPr="007328B9">
        <w:rPr>
          <w:i/>
          <w:iCs/>
        </w:rPr>
        <w:t>(have)</w:t>
      </w:r>
    </w:p>
    <w:p w14:paraId="500382C4" w14:textId="77777777" w:rsidR="007E6251" w:rsidRDefault="007E6251">
      <w:pPr>
        <w:rPr>
          <w:color w:val="222222"/>
          <w:highlight w:val="white"/>
        </w:rPr>
      </w:pPr>
    </w:p>
    <w:p w14:paraId="00000009" w14:textId="54E10F33" w:rsidR="002C49CF" w:rsidRPr="007328B9" w:rsidRDefault="002726B9">
      <w:pPr>
        <w:rPr>
          <w:b/>
          <w:bCs/>
          <w:color w:val="222222"/>
          <w:highlight w:val="white"/>
        </w:rPr>
      </w:pPr>
      <w:r w:rsidRPr="007328B9">
        <w:rPr>
          <w:b/>
          <w:bCs/>
          <w:color w:val="222222"/>
          <w:highlight w:val="white"/>
        </w:rPr>
        <w:t>Day-to-Day:</w:t>
      </w:r>
    </w:p>
    <w:p w14:paraId="4843F4E5" w14:textId="77777777" w:rsidR="007328B9" w:rsidRPr="007328B9" w:rsidRDefault="007328B9" w:rsidP="007328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Accountabilities</w:t>
      </w:r>
    </w:p>
    <w:p w14:paraId="7216D339" w14:textId="77777777" w:rsidR="007328B9" w:rsidRPr="007328B9" w:rsidRDefault="007328B9" w:rsidP="00732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Utilizes large complex data sets to meet functional and non-functional business requirements.</w:t>
      </w:r>
    </w:p>
    <w:p w14:paraId="70B23055" w14:textId="77777777" w:rsidR="007328B9" w:rsidRPr="007328B9" w:rsidRDefault="007328B9" w:rsidP="00732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Build the analytics infrastructure required for integrating information from a wide variety of data sources using task specific appropriate tools.</w:t>
      </w:r>
    </w:p>
    <w:p w14:paraId="7EF52C2E" w14:textId="77777777" w:rsidR="007328B9" w:rsidRPr="007328B9" w:rsidRDefault="007328B9" w:rsidP="00732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Create analytics tools that utilize existing data assets to provide actionable insights into operational efficiency, quality improvement, and other key business performance metrics.</w:t>
      </w:r>
    </w:p>
    <w:p w14:paraId="1EACD1EE" w14:textId="77777777" w:rsidR="007328B9" w:rsidRPr="007328B9" w:rsidRDefault="007328B9" w:rsidP="007328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Provides project management guidance and expertise to facilitate operations improvement projects.</w:t>
      </w:r>
    </w:p>
    <w:p w14:paraId="66FE5C9E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Continuously improves departmental processes, programs, operations, and services.</w:t>
      </w:r>
    </w:p>
    <w:p w14:paraId="47340C57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Research and data analysis in support of troubleshooting production issues.</w:t>
      </w:r>
    </w:p>
    <w:p w14:paraId="32CA3182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Participate in resolution of routine data integration errors/variances when needed.</w:t>
      </w:r>
    </w:p>
    <w:p w14:paraId="11DA2225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Coordinate with other IS groups to see problems through to resolution</w:t>
      </w:r>
    </w:p>
    <w:p w14:paraId="785C97B7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Attend planning and status meetings with team members, system administrators, and/or clients/end-users to understand project requirements and provide constructive commentary.</w:t>
      </w:r>
    </w:p>
    <w:p w14:paraId="1335431D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Proactively contribute with ideas and solutions</w:t>
      </w:r>
    </w:p>
    <w:p w14:paraId="7D5C7E48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Consult users on system and data capabilities.</w:t>
      </w:r>
    </w:p>
    <w:p w14:paraId="60658CAF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Ensures clients find the process supportive and effective</w:t>
      </w:r>
    </w:p>
    <w:p w14:paraId="32D31195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Provide regular updates and status of issue/task to the manager, product owner, and/or report requestor</w:t>
      </w:r>
    </w:p>
    <w:p w14:paraId="66564C34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Deliver solutions in line with user expectations as per defined requirements.</w:t>
      </w:r>
    </w:p>
    <w:p w14:paraId="17B6673F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Provide technical counsel to co-workers</w:t>
      </w:r>
    </w:p>
    <w:p w14:paraId="4BA39522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Maintain strict levels of data confidentiality, privacy, and security</w:t>
      </w:r>
    </w:p>
    <w:p w14:paraId="5D9D0A7F" w14:textId="77777777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Performs duties in accordance with Penn Medicine and entity values, policies, and procedures</w:t>
      </w:r>
    </w:p>
    <w:p w14:paraId="53C81ED0" w14:textId="600AE41D" w:rsidR="007328B9" w:rsidRPr="007328B9" w:rsidRDefault="007328B9" w:rsidP="0073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7328B9">
        <w:rPr>
          <w:rFonts w:ascii="Times New Roman" w:eastAsia="Times New Roman" w:hAnsi="Times New Roman" w:cs="Times New Roman"/>
          <w:sz w:val="24"/>
          <w:szCs w:val="24"/>
          <w:lang w:val="en-US"/>
        </w:rPr>
        <w:t>Other duties as assigned to support the unit, department, entity, and health system organization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(day-to-day would likely be fast-paced with multiple projects in progress at any one time; have experience in </w:t>
      </w:r>
      <w:r w:rsidR="0052234E"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managing multiple projects in addition to clinical duties working with both Heart Transplant/VAD team and Clinical Nutrition Support Services departments in hospital; was required to work on various QI project for each department , attend various meetings for each group, work on hospital and/or unit-based committee, and provide education lectures to various staff and physicians, all in addition to clinical duties)</w:t>
      </w:r>
    </w:p>
    <w:p w14:paraId="5910E886" w14:textId="77777777" w:rsidR="007328B9" w:rsidRDefault="007328B9">
      <w:pPr>
        <w:rPr>
          <w:color w:val="222222"/>
          <w:highlight w:val="white"/>
        </w:rPr>
      </w:pPr>
    </w:p>
    <w:p w14:paraId="0000000A" w14:textId="77777777" w:rsidR="002C49CF" w:rsidRDefault="002C49CF">
      <w:pPr>
        <w:rPr>
          <w:color w:val="222222"/>
          <w:highlight w:val="white"/>
        </w:rPr>
      </w:pPr>
    </w:p>
    <w:p w14:paraId="0000000B" w14:textId="4014072C" w:rsidR="002C49CF" w:rsidRDefault="002726B9">
      <w:r>
        <w:rPr>
          <w:b/>
        </w:rPr>
        <w:t>Job #2:</w:t>
      </w:r>
      <w:r>
        <w:t xml:space="preserve"> </w:t>
      </w:r>
      <w:r w:rsidR="0052234E" w:rsidRPr="0052234E">
        <w:t>https://www.linkedin.com/jobs/search/?currentJobId=1486705021&amp;geoId=104937023&amp;keywords=data%20science&amp;location=Philadelphia%2C%20PA</w:t>
      </w:r>
    </w:p>
    <w:p w14:paraId="0000000C" w14:textId="77777777" w:rsidR="002C49CF" w:rsidRDefault="002C49CF"/>
    <w:p w14:paraId="0000000D" w14:textId="40241FD6" w:rsidR="002C49CF" w:rsidRDefault="002726B9">
      <w:pPr>
        <w:rPr>
          <w:color w:val="222222"/>
          <w:highlight w:val="white"/>
        </w:rPr>
      </w:pPr>
      <w:r w:rsidRPr="00BE63B9">
        <w:rPr>
          <w:b/>
          <w:bCs/>
          <w:color w:val="222222"/>
          <w:highlight w:val="white"/>
        </w:rPr>
        <w:t>What:</w:t>
      </w:r>
      <w:r w:rsidR="0052234E">
        <w:rPr>
          <w:color w:val="222222"/>
          <w:highlight w:val="white"/>
        </w:rPr>
        <w:t xml:space="preserve"> Project Manager for City of Philadelphia Dept of Human Services</w:t>
      </w:r>
    </w:p>
    <w:p w14:paraId="44E634BA" w14:textId="2DB1E086" w:rsidR="0052234E" w:rsidRDefault="0052234E">
      <w:pPr>
        <w:rPr>
          <w:color w:val="222222"/>
          <w:highlight w:val="white"/>
        </w:rPr>
      </w:pPr>
      <w:r>
        <w:t>The PMT Project Manager leads the implementation of system-wide data and technology integration projects as directed by the Deputy Commissioner for Performance Management &amp; Technology or her/his designee.</w:t>
      </w:r>
      <w:r>
        <w:t xml:space="preserve"> </w:t>
      </w:r>
      <w:r>
        <w:t xml:space="preserve">Primarily, the Project Manager for Performance Data &amp; Application Integration is </w:t>
      </w:r>
      <w:r w:rsidRPr="0052234E">
        <w:rPr>
          <w:b/>
          <w:bCs/>
        </w:rPr>
        <w:t>responsible for: a)</w:t>
      </w:r>
      <w:r>
        <w:t xml:space="preserve"> the research, planning, modernization, and integration of all contracted service provider evaluation and performance management tools, applications, and processes; </w:t>
      </w:r>
      <w:r w:rsidRPr="0052234E">
        <w:rPr>
          <w:b/>
          <w:bCs/>
        </w:rPr>
        <w:t>b)</w:t>
      </w:r>
      <w:r>
        <w:t xml:space="preserve"> research on other child welfare system technology initiatives that facilitate practice and outcome improvements to inform innovative approaches at DHS; and </w:t>
      </w:r>
      <w:r w:rsidRPr="0052234E">
        <w:rPr>
          <w:b/>
          <w:bCs/>
        </w:rPr>
        <w:t>c)</w:t>
      </w:r>
      <w:r>
        <w:t xml:space="preserve"> the design and implementation of new applications and/or data integration tools that advance improvements in child welfare practice and system outcomes for children and families.</w:t>
      </w:r>
    </w:p>
    <w:p w14:paraId="0000000E" w14:textId="563D34BC" w:rsidR="002C49CF" w:rsidRDefault="002726B9">
      <w:pPr>
        <w:rPr>
          <w:color w:val="222222"/>
          <w:highlight w:val="white"/>
        </w:rPr>
      </w:pPr>
      <w:r w:rsidRPr="00BE63B9">
        <w:rPr>
          <w:b/>
          <w:bCs/>
          <w:color w:val="222222"/>
          <w:highlight w:val="white"/>
        </w:rPr>
        <w:t>Where:</w:t>
      </w:r>
      <w:r w:rsidR="0052234E">
        <w:rPr>
          <w:color w:val="222222"/>
          <w:highlight w:val="white"/>
        </w:rPr>
        <w:t xml:space="preserve"> Philadelphia, PA </w:t>
      </w:r>
    </w:p>
    <w:p w14:paraId="0000000F" w14:textId="77777777" w:rsidR="002C49CF" w:rsidRDefault="002726B9">
      <w:pPr>
        <w:rPr>
          <w:color w:val="222222"/>
          <w:highlight w:val="white"/>
        </w:rPr>
      </w:pPr>
      <w:r>
        <w:rPr>
          <w:color w:val="222222"/>
          <w:highlight w:val="white"/>
        </w:rPr>
        <w:t>When:</w:t>
      </w:r>
    </w:p>
    <w:p w14:paraId="00000010" w14:textId="1BFF39C4" w:rsidR="002C49CF" w:rsidRPr="00BE63B9" w:rsidRDefault="002726B9">
      <w:pPr>
        <w:rPr>
          <w:b/>
          <w:bCs/>
          <w:color w:val="222222"/>
          <w:highlight w:val="white"/>
        </w:rPr>
      </w:pPr>
      <w:r w:rsidRPr="00BE63B9">
        <w:rPr>
          <w:b/>
          <w:bCs/>
          <w:color w:val="222222"/>
          <w:highlight w:val="white"/>
        </w:rPr>
        <w:t>How:</w:t>
      </w:r>
      <w:r w:rsidR="0052234E" w:rsidRPr="00BE63B9">
        <w:rPr>
          <w:b/>
          <w:bCs/>
          <w:color w:val="222222"/>
          <w:highlight w:val="white"/>
        </w:rPr>
        <w:t xml:space="preserve"> </w:t>
      </w:r>
    </w:p>
    <w:p w14:paraId="2957D9D0" w14:textId="0DADB710" w:rsidR="0052234E" w:rsidRDefault="0052234E">
      <w:pPr>
        <w:rPr>
          <w:color w:val="222222"/>
          <w:highlight w:val="white"/>
        </w:rPr>
      </w:pPr>
      <w:r>
        <w:rPr>
          <w:rStyle w:val="Strong"/>
          <w:u w:val="single"/>
        </w:rPr>
        <w:t>Qualifications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 xml:space="preserve">Completion of a </w:t>
      </w:r>
      <w:proofErr w:type="spellStart"/>
      <w:proofErr w:type="gramStart"/>
      <w:r>
        <w:t>Bachelors</w:t>
      </w:r>
      <w:proofErr w:type="spellEnd"/>
      <w:proofErr w:type="gramEnd"/>
      <w:r>
        <w:t xml:space="preserve"> degree program at an accredited college or university with course </w:t>
      </w:r>
      <w:r>
        <w:lastRenderedPageBreak/>
        <w:t>work in Social Work/Social Policy, other Social Science, Information Technology, and/or other relevant fields.</w:t>
      </w:r>
      <w:r w:rsidR="00BE63B9">
        <w:t xml:space="preserve"> </w:t>
      </w:r>
      <w:r w:rsidR="00BE63B9" w:rsidRPr="002726B9">
        <w:rPr>
          <w:i/>
          <w:iCs/>
        </w:rPr>
        <w:t xml:space="preserve">(have BA + 15+ </w:t>
      </w:r>
      <w:proofErr w:type="spellStart"/>
      <w:r w:rsidR="00BE63B9" w:rsidRPr="002726B9">
        <w:rPr>
          <w:i/>
          <w:iCs/>
        </w:rPr>
        <w:t>years experience</w:t>
      </w:r>
      <w:proofErr w:type="spellEnd"/>
      <w:r w:rsidR="00BE63B9" w:rsidRPr="002726B9">
        <w:rPr>
          <w:i/>
          <w:iCs/>
        </w:rPr>
        <w:t xml:space="preserve"> working closely with various hospital Social Workers in managing the discharge needs of patients, including housing requirements and access to food programs)</w:t>
      </w:r>
      <w:r>
        <w:br/>
        <w:t>Minimum of 3-5 years working with data sets and performance management, quality improvement and/or evaluation systems.</w:t>
      </w:r>
      <w:r w:rsidR="00BE63B9">
        <w:t xml:space="preserve"> </w:t>
      </w:r>
      <w:r w:rsidR="00BE63B9" w:rsidRPr="002726B9">
        <w:rPr>
          <w:i/>
          <w:iCs/>
        </w:rPr>
        <w:t xml:space="preserve">(have 5+ </w:t>
      </w:r>
      <w:proofErr w:type="spellStart"/>
      <w:r w:rsidR="00BE63B9" w:rsidRPr="002726B9">
        <w:rPr>
          <w:i/>
          <w:iCs/>
        </w:rPr>
        <w:t>years experience</w:t>
      </w:r>
      <w:proofErr w:type="spellEnd"/>
      <w:r w:rsidR="00BE63B9" w:rsidRPr="002726B9">
        <w:rPr>
          <w:i/>
          <w:iCs/>
        </w:rPr>
        <w:t xml:space="preserve"> working with datasets on hospital/unit QI projects)</w:t>
      </w:r>
      <w:r w:rsidRPr="002726B9">
        <w:rPr>
          <w:i/>
          <w:iCs/>
        </w:rPr>
        <w:br/>
      </w:r>
      <w:proofErr w:type="spellStart"/>
      <w:proofErr w:type="gramStart"/>
      <w:r>
        <w:t>Masters</w:t>
      </w:r>
      <w:proofErr w:type="spellEnd"/>
      <w:r>
        <w:t xml:space="preserve"> Degree in social science</w:t>
      </w:r>
      <w:proofErr w:type="gramEnd"/>
      <w:r>
        <w:t xml:space="preserve"> or relevant field preferred.</w:t>
      </w:r>
      <w:r w:rsidR="00BE63B9">
        <w:t xml:space="preserve"> </w:t>
      </w:r>
      <w:r w:rsidR="00BE63B9" w:rsidRPr="002726B9">
        <w:rPr>
          <w:i/>
          <w:iCs/>
        </w:rPr>
        <w:t>(have MA in Nutrition Education)</w:t>
      </w:r>
      <w:r>
        <w:br/>
        <w:t>Project management experience and/or applicable business experience.</w:t>
      </w:r>
      <w:r w:rsidR="00BE63B9">
        <w:t xml:space="preserve"> </w:t>
      </w:r>
      <w:r w:rsidR="00BE63B9" w:rsidRPr="002726B9">
        <w:rPr>
          <w:i/>
          <w:iCs/>
        </w:rPr>
        <w:t>(have significant experience in managing multiple project both in business (marketing) setting and clinical setting; previously managed a staff of writers, artists, and production managers for marketing agency)</w:t>
      </w:r>
      <w:r w:rsidRPr="002726B9">
        <w:rPr>
          <w:i/>
          <w:iCs/>
        </w:rPr>
        <w:br/>
      </w:r>
      <w:r>
        <w:br/>
        <w:t>OR</w:t>
      </w:r>
      <w:r>
        <w:br/>
      </w:r>
      <w:r>
        <w:br/>
        <w:t>Any equivalent combination of education and experience determined to be acceptable by the DHS Division of Performance Management and Technology.</w:t>
      </w:r>
    </w:p>
    <w:p w14:paraId="00000011" w14:textId="3437182F" w:rsidR="002C49CF" w:rsidRDefault="002726B9">
      <w:pPr>
        <w:rPr>
          <w:color w:val="222222"/>
          <w:highlight w:val="white"/>
        </w:rPr>
      </w:pPr>
      <w:r w:rsidRPr="00BE63B9">
        <w:rPr>
          <w:b/>
          <w:bCs/>
          <w:color w:val="222222"/>
          <w:highlight w:val="white"/>
        </w:rPr>
        <w:t>Day-to-Day:</w:t>
      </w:r>
      <w:r w:rsidR="00BE63B9">
        <w:rPr>
          <w:b/>
          <w:bCs/>
          <w:color w:val="222222"/>
          <w:highlight w:val="white"/>
        </w:rPr>
        <w:t xml:space="preserve"> </w:t>
      </w:r>
    </w:p>
    <w:p w14:paraId="28EA5DB3" w14:textId="21A2920B" w:rsidR="00BE63B9" w:rsidRPr="0011230D" w:rsidRDefault="00BE63B9">
      <w:pPr>
        <w:rPr>
          <w:b/>
          <w:bCs/>
          <w:color w:val="222222"/>
          <w:highlight w:val="white"/>
        </w:rPr>
      </w:pPr>
      <w:r>
        <w:t>Competencies, Knowledge, Skills and Abilities</w:t>
      </w:r>
      <w:r>
        <w:br/>
      </w:r>
      <w:r>
        <w:br/>
        <w:t>Demonstrate effective project/team management competencies, such as establishing collaborative team structure and mechanisms, the ability to run a project or serve as project manager, and the ability to ensure a successful project lifecycle.</w:t>
      </w:r>
      <w:r>
        <w:t xml:space="preserve"> </w:t>
      </w:r>
      <w:r w:rsidRPr="002726B9">
        <w:rPr>
          <w:i/>
          <w:iCs/>
        </w:rPr>
        <w:t>(have)</w:t>
      </w:r>
      <w:r>
        <w:br/>
        <w:t>Communicate (verbally and in writing) effectively with stakeholders participating in this project.</w:t>
      </w:r>
      <w:r>
        <w:t xml:space="preserve"> </w:t>
      </w:r>
      <w:r w:rsidRPr="002726B9">
        <w:rPr>
          <w:i/>
          <w:iCs/>
        </w:rPr>
        <w:t>(have)</w:t>
      </w:r>
      <w:r>
        <w:br/>
        <w:t>Demonstrate presentation skills, strategic thinking, and high professional ethics.</w:t>
      </w:r>
      <w:r>
        <w:t xml:space="preserve"> </w:t>
      </w:r>
      <w:r w:rsidRPr="002726B9">
        <w:rPr>
          <w:i/>
          <w:iCs/>
        </w:rPr>
        <w:t>(have)</w:t>
      </w:r>
      <w:r>
        <w:br/>
        <w:t>Establish and maintain effective working relationships with supervisor, leadership, associates, outside consultants and vendors.</w:t>
      </w:r>
      <w:r>
        <w:t xml:space="preserve"> </w:t>
      </w:r>
      <w:r w:rsidRPr="002726B9">
        <w:rPr>
          <w:i/>
          <w:iCs/>
        </w:rPr>
        <w:t>(have)</w:t>
      </w:r>
      <w:r>
        <w:br/>
        <w:t>Demonstrate knowledge and/or experience with data sets and data systems.</w:t>
      </w:r>
      <w:r>
        <w:t xml:space="preserve"> </w:t>
      </w:r>
      <w:r w:rsidRPr="002726B9">
        <w:rPr>
          <w:i/>
          <w:iCs/>
        </w:rPr>
        <w:t>(have/will have)</w:t>
      </w:r>
      <w:r>
        <w:br/>
        <w:t>Demonstrate knowledge and practice of project management principles.</w:t>
      </w:r>
      <w:r>
        <w:t xml:space="preserve"> </w:t>
      </w:r>
      <w:r w:rsidRPr="002726B9">
        <w:rPr>
          <w:i/>
          <w:iCs/>
        </w:rPr>
        <w:t>(have)</w:t>
      </w:r>
      <w:r>
        <w:br/>
        <w:t>Experience preferred in child welfare, behavioral health, and or human service organizations.</w:t>
      </w:r>
      <w:r>
        <w:t xml:space="preserve"> </w:t>
      </w:r>
      <w:r w:rsidRPr="002726B9">
        <w:rPr>
          <w:i/>
          <w:iCs/>
        </w:rPr>
        <w:t xml:space="preserve">(do NOT have; this may be a significant deficit, especially when evaluating </w:t>
      </w:r>
      <w:r w:rsidR="0011230D" w:rsidRPr="002726B9">
        <w:rPr>
          <w:i/>
          <w:iCs/>
        </w:rPr>
        <w:t>potential initiatives or solutions to current issues facing DHS programs; anticipate a hectic day-to-day with meetings and management of various projects; the lack of domain knowledge may play a significant role in my effectiveness in this role)</w:t>
      </w:r>
    </w:p>
    <w:p w14:paraId="00000012" w14:textId="77777777" w:rsidR="002C49CF" w:rsidRDefault="002C49CF">
      <w:pPr>
        <w:rPr>
          <w:color w:val="222222"/>
          <w:highlight w:val="white"/>
        </w:rPr>
      </w:pPr>
    </w:p>
    <w:p w14:paraId="6FB18B54" w14:textId="77777777" w:rsidR="0011230D" w:rsidRDefault="0011230D">
      <w:pPr>
        <w:rPr>
          <w:b/>
        </w:rPr>
      </w:pPr>
    </w:p>
    <w:p w14:paraId="3AB1861C" w14:textId="77777777" w:rsidR="0011230D" w:rsidRDefault="0011230D">
      <w:pPr>
        <w:rPr>
          <w:b/>
        </w:rPr>
      </w:pPr>
    </w:p>
    <w:p w14:paraId="00000013" w14:textId="2FCB43C2" w:rsidR="002C49CF" w:rsidRDefault="002726B9">
      <w:r>
        <w:rPr>
          <w:b/>
        </w:rPr>
        <w:t>Job #3:</w:t>
      </w:r>
      <w:r>
        <w:t xml:space="preserve"> </w:t>
      </w:r>
      <w:r w:rsidR="0011230D" w:rsidRPr="0011230D">
        <w:t>https://www.linkedin.com/jobs/search/?currentJobId=1448149066&amp;geoId=104937023&amp;keywords=data%20science&amp;location=Philadelphia%2C%20PA</w:t>
      </w:r>
    </w:p>
    <w:p w14:paraId="00000014" w14:textId="77777777" w:rsidR="002C49CF" w:rsidRDefault="002C49CF"/>
    <w:p w14:paraId="00000015" w14:textId="31D5DBE0" w:rsidR="002C49CF" w:rsidRDefault="002726B9">
      <w:pPr>
        <w:rPr>
          <w:color w:val="222222"/>
          <w:highlight w:val="white"/>
        </w:rPr>
      </w:pPr>
      <w:r w:rsidRPr="0011230D">
        <w:rPr>
          <w:b/>
          <w:bCs/>
          <w:color w:val="222222"/>
          <w:highlight w:val="white"/>
        </w:rPr>
        <w:t>What:</w:t>
      </w:r>
      <w:r w:rsidR="0011230D">
        <w:rPr>
          <w:color w:val="222222"/>
          <w:highlight w:val="white"/>
        </w:rPr>
        <w:t xml:space="preserve"> Healthcare Data Analyst -- </w:t>
      </w:r>
      <w:r w:rsidR="0011230D">
        <w:t>The analyst enjoys coordinating with interdisciplinary teams to create end to end solutions for improving operational and clinical decision making</w:t>
      </w:r>
      <w:r w:rsidR="0011230D">
        <w:t xml:space="preserve"> </w:t>
      </w:r>
      <w:r w:rsidR="0011230D">
        <w:t xml:space="preserve">and will be </w:t>
      </w:r>
      <w:r w:rsidR="0011230D">
        <w:lastRenderedPageBreak/>
        <w:t>responsible for empowering users with data across the institution, providing a unique blend of clinical, technical, and analytical expertise.</w:t>
      </w:r>
    </w:p>
    <w:p w14:paraId="00000016" w14:textId="1A35D83A" w:rsidR="002C49CF" w:rsidRDefault="002726B9">
      <w:pPr>
        <w:rPr>
          <w:color w:val="222222"/>
          <w:highlight w:val="white"/>
        </w:rPr>
      </w:pPr>
      <w:r w:rsidRPr="0011230D">
        <w:rPr>
          <w:b/>
          <w:bCs/>
          <w:color w:val="222222"/>
          <w:highlight w:val="white"/>
        </w:rPr>
        <w:t>Where:</w:t>
      </w:r>
      <w:r w:rsidR="0011230D">
        <w:rPr>
          <w:color w:val="222222"/>
          <w:highlight w:val="white"/>
        </w:rPr>
        <w:t xml:space="preserve"> Philadelphia, PA </w:t>
      </w:r>
    </w:p>
    <w:p w14:paraId="00000017" w14:textId="77777777" w:rsidR="002C49CF" w:rsidRDefault="002726B9">
      <w:pPr>
        <w:rPr>
          <w:color w:val="222222"/>
          <w:highlight w:val="white"/>
        </w:rPr>
      </w:pPr>
      <w:r>
        <w:rPr>
          <w:color w:val="222222"/>
          <w:highlight w:val="white"/>
        </w:rPr>
        <w:t>When:</w:t>
      </w:r>
    </w:p>
    <w:p w14:paraId="7B296DBD" w14:textId="77777777" w:rsidR="0011230D" w:rsidRDefault="002726B9" w:rsidP="0011230D">
      <w:pPr>
        <w:rPr>
          <w:b/>
          <w:bCs/>
          <w:color w:val="222222"/>
        </w:rPr>
      </w:pPr>
      <w:r w:rsidRPr="0011230D">
        <w:rPr>
          <w:b/>
          <w:bCs/>
          <w:color w:val="222222"/>
          <w:highlight w:val="white"/>
        </w:rPr>
        <w:t>How:</w:t>
      </w:r>
      <w:r w:rsidR="0011230D" w:rsidRPr="0011230D">
        <w:rPr>
          <w:b/>
          <w:bCs/>
          <w:color w:val="222222"/>
          <w:highlight w:val="white"/>
        </w:rPr>
        <w:t xml:space="preserve"> </w:t>
      </w:r>
    </w:p>
    <w:p w14:paraId="308CC9A8" w14:textId="5A379F42" w:rsidR="0011230D" w:rsidRPr="0011230D" w:rsidRDefault="0011230D" w:rsidP="0011230D">
      <w:pPr>
        <w:rPr>
          <w:b/>
          <w:bCs/>
          <w:color w:val="222222"/>
          <w:highlight w:val="white"/>
        </w:rPr>
      </w:pPr>
      <w:r w:rsidRPr="001123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Required Education:</w:t>
      </w: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b/>
          <w:bCs/>
          <w:color w:val="222222"/>
        </w:rPr>
        <w:t xml:space="preserve"> </w:t>
      </w: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Bachelor’s degree </w:t>
      </w:r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(have</w:t>
      </w:r>
      <w:proofErr w:type="gramStart"/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</w:t>
      </w:r>
      <w:r>
        <w:t>One</w:t>
      </w:r>
      <w:proofErr w:type="gramEnd"/>
      <w:r>
        <w:t xml:space="preserve"> (1) year of experience in analytics / business intelligence</w:t>
      </w:r>
      <w:r>
        <w:t xml:space="preserve"> </w:t>
      </w:r>
      <w:r w:rsidRPr="002726B9">
        <w:rPr>
          <w:i/>
          <w:iCs/>
        </w:rPr>
        <w:t xml:space="preserve">(?, don’t specifically have, but with requirement on only 1 year, </w:t>
      </w:r>
      <w:r w:rsidR="002726B9" w:rsidRPr="002726B9">
        <w:rPr>
          <w:i/>
          <w:iCs/>
        </w:rPr>
        <w:t>anticipate could learn quickly)</w:t>
      </w:r>
    </w:p>
    <w:p w14:paraId="672FD63E" w14:textId="22E57D86" w:rsidR="0011230D" w:rsidRPr="0011230D" w:rsidRDefault="0011230D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1123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Preferred Education:</w:t>
      </w: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Master’s degree in biostatistics, epidemiology, health services research, economics, quantitative </w:t>
      </w:r>
      <w:proofErr w:type="gramStart"/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science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have MA in Nutrition Education + 15 </w:t>
      </w:r>
      <w:proofErr w:type="spellStart"/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years experience</w:t>
      </w:r>
      <w:proofErr w:type="spellEnd"/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working with biostatistics &amp; evidence-based medicine)</w:t>
      </w:r>
    </w:p>
    <w:p w14:paraId="3D4121FB" w14:textId="77777777" w:rsidR="0011230D" w:rsidRPr="0011230D" w:rsidRDefault="0011230D" w:rsidP="0011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3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Additional Technical Requirements</w:t>
      </w: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1C040AC" w14:textId="77777777" w:rsidR="002726B9" w:rsidRDefault="0011230D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at least one computer programming language or analytical programming language (R, Python, SAS, </w:t>
      </w:r>
      <w:proofErr w:type="spellStart"/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2726B9"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(will have);</w:t>
      </w:r>
    </w:p>
    <w:p w14:paraId="458D075D" w14:textId="23A35B5C" w:rsidR="0011230D" w:rsidRPr="0011230D" w:rsidRDefault="0011230D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data visualization tools preferred (Tableau, Qlik, </w:t>
      </w:r>
      <w:proofErr w:type="spellStart"/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2726B9"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(will have);</w:t>
      </w:r>
      <w:r w:rsidR="002726B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E604351" w14:textId="4CF4A393" w:rsidR="0011230D" w:rsidRPr="0011230D" w:rsidRDefault="0011230D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SQL </w:t>
      </w:r>
      <w:r w:rsidR="002726B9"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(have/will have);</w:t>
      </w:r>
    </w:p>
    <w:p w14:paraId="5E034DAB" w14:textId="60341F5C" w:rsidR="0011230D" w:rsidRPr="0011230D" w:rsidRDefault="0011230D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Knowledge of relational database structures </w:t>
      </w:r>
      <w:r w:rsidR="002726B9"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(have/will have);</w:t>
      </w:r>
    </w:p>
    <w:p w14:paraId="3FC791C2" w14:textId="161B1F6E" w:rsidR="0011230D" w:rsidRPr="0011230D" w:rsidRDefault="0011230D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30D">
        <w:rPr>
          <w:rFonts w:ascii="Times New Roman" w:eastAsia="Times New Roman" w:hAnsi="Times New Roman" w:cs="Times New Roman"/>
          <w:sz w:val="24"/>
          <w:szCs w:val="24"/>
          <w:lang w:val="en-US"/>
        </w:rPr>
        <w:t>Understanding of data flows, conceptual knowledge of ETL</w:t>
      </w:r>
      <w:r w:rsid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726B9"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(? Unsure)</w:t>
      </w:r>
    </w:p>
    <w:p w14:paraId="700A29B2" w14:textId="77777777" w:rsidR="0011230D" w:rsidRDefault="0011230D">
      <w:pPr>
        <w:rPr>
          <w:color w:val="222222"/>
          <w:highlight w:val="white"/>
        </w:rPr>
      </w:pPr>
    </w:p>
    <w:p w14:paraId="00000019" w14:textId="4AA3E7E9" w:rsidR="002C49CF" w:rsidRDefault="002726B9">
      <w:pPr>
        <w:rPr>
          <w:color w:val="222222"/>
          <w:highlight w:val="white"/>
        </w:rPr>
      </w:pPr>
      <w:r>
        <w:rPr>
          <w:color w:val="222222"/>
          <w:highlight w:val="white"/>
        </w:rPr>
        <w:t>Day-to-Day:</w:t>
      </w:r>
    </w:p>
    <w:p w14:paraId="295511AF" w14:textId="77777777" w:rsidR="002726B9" w:rsidRPr="002726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6B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Job Responsibilities</w:t>
      </w: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B73156" w14:textId="16C8FE21" w:rsidR="002726B9" w:rsidRPr="002726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6B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Individual Contributor</w:t>
      </w: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FEC7BB2" w14:textId="77777777" w:rsidR="002726B9" w:rsidRPr="002726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Works with clinical teams and business stakeholders to gather requirements, develop metrics, retrieve data, and ensure validity of results </w:t>
      </w:r>
    </w:p>
    <w:p w14:paraId="3E523222" w14:textId="77777777" w:rsidR="002726B9" w:rsidRPr="002726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Contributes to projects and data requests from beginning to end </w:t>
      </w:r>
    </w:p>
    <w:p w14:paraId="725A0D5A" w14:textId="31ED3B15" w:rsidR="002726B9" w:rsidRPr="002726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Creates appropriate data solutions (dashboards, reports, business intelligence tools, </w:t>
      </w:r>
      <w:proofErr w:type="spellStart"/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>) and 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nalysis for the measurement of processes and outcomes </w:t>
      </w:r>
    </w:p>
    <w:p w14:paraId="03BF2F15" w14:textId="77777777" w:rsidR="002726B9" w:rsidRPr="002726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Demonstrates excellent presentation and communication skills to share findings in an understandable and actionable manner tailored to audience and customer's needs. </w:t>
      </w:r>
    </w:p>
    <w:p w14:paraId="4C69BDF8" w14:textId="77777777" w:rsidR="002726B9" w:rsidRPr="007328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2726B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Team </w:t>
      </w:r>
      <w:proofErr w:type="gramStart"/>
      <w:r w:rsidRPr="002726B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Player</w:t>
      </w: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Collaborates</w:t>
      </w:r>
      <w:proofErr w:type="gramEnd"/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enterprise data warehouse, data governance, clinical informatics and business teams on any issues relating to data quality, architecture or structure of data </w:t>
      </w:r>
      <w:r w:rsidRPr="002726B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repositories impacting analytics. Develops and maintains appropriate, current status and documentation on projects and work products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6B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(day-to-day would likely be fast-paced with multiple projects in progress at any one time; have experience in managing multiple projects in addition to clinical duties working with both Heart Transplant/VAD team and Clinical Nutrition Support Services departments in hospital; was required to work on various QI project for each department , attend various meetings for each group, work on hospital and/or unit-based committee, and provide education lectures to various staff and physicians, all in addition to clinical duties)</w:t>
      </w:r>
      <w:bookmarkStart w:id="0" w:name="_GoBack"/>
      <w:bookmarkEnd w:id="0"/>
    </w:p>
    <w:p w14:paraId="537676A4" w14:textId="14D50D3E" w:rsidR="002726B9" w:rsidRPr="002726B9" w:rsidRDefault="002726B9" w:rsidP="0027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04A72C" w14:textId="77777777" w:rsidR="002726B9" w:rsidRDefault="002726B9">
      <w:pPr>
        <w:rPr>
          <w:color w:val="222222"/>
          <w:highlight w:val="white"/>
        </w:rPr>
      </w:pPr>
    </w:p>
    <w:p w14:paraId="0000001A" w14:textId="77777777" w:rsidR="002C49CF" w:rsidRDefault="002C49CF">
      <w:pPr>
        <w:rPr>
          <w:color w:val="222222"/>
          <w:highlight w:val="white"/>
        </w:rPr>
      </w:pPr>
    </w:p>
    <w:p w14:paraId="0000001B" w14:textId="77777777" w:rsidR="002C49CF" w:rsidRDefault="002C49CF">
      <w:pPr>
        <w:rPr>
          <w:b/>
          <w:color w:val="222222"/>
          <w:highlight w:val="white"/>
        </w:rPr>
      </w:pPr>
    </w:p>
    <w:p w14:paraId="0000001C" w14:textId="77777777" w:rsidR="002C49CF" w:rsidRDefault="002C49CF">
      <w:pPr>
        <w:rPr>
          <w:color w:val="222222"/>
          <w:highlight w:val="white"/>
        </w:rPr>
      </w:pPr>
    </w:p>
    <w:sectPr w:rsidR="002C49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F6D"/>
    <w:multiLevelType w:val="multilevel"/>
    <w:tmpl w:val="E0E8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169C"/>
    <w:multiLevelType w:val="multilevel"/>
    <w:tmpl w:val="040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200C0"/>
    <w:multiLevelType w:val="multilevel"/>
    <w:tmpl w:val="06B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977C1"/>
    <w:multiLevelType w:val="multilevel"/>
    <w:tmpl w:val="04B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044E5"/>
    <w:multiLevelType w:val="multilevel"/>
    <w:tmpl w:val="7CA6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A1184"/>
    <w:multiLevelType w:val="multilevel"/>
    <w:tmpl w:val="730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D07E2"/>
    <w:multiLevelType w:val="multilevel"/>
    <w:tmpl w:val="113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CF"/>
    <w:rsid w:val="0011230D"/>
    <w:rsid w:val="002726B9"/>
    <w:rsid w:val="002C49CF"/>
    <w:rsid w:val="0052234E"/>
    <w:rsid w:val="007328B9"/>
    <w:rsid w:val="007E6251"/>
    <w:rsid w:val="00B32079"/>
    <w:rsid w:val="00B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5AB2"/>
  <w15:docId w15:val="{01246D65-FD0F-49E5-8A5C-0D1C47E8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22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Kathie King</cp:lastModifiedBy>
  <cp:revision>2</cp:revision>
  <dcterms:created xsi:type="dcterms:W3CDTF">2019-09-24T14:44:00Z</dcterms:created>
  <dcterms:modified xsi:type="dcterms:W3CDTF">2019-09-24T16:00:00Z</dcterms:modified>
</cp:coreProperties>
</file>