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4F632" w14:textId="3663E8C9" w:rsidR="00FE1DC7" w:rsidRDefault="00814F09">
      <w:proofErr w:type="gramStart"/>
      <w:r>
        <w:t>NAME:KATHIYAYINI</w:t>
      </w:r>
      <w:proofErr w:type="gramEnd"/>
      <w:r>
        <w:t xml:space="preserve"> M</w:t>
      </w:r>
    </w:p>
    <w:p w14:paraId="31E63E2A" w14:textId="4556F05B" w:rsidR="00814F09" w:rsidRDefault="00814F09">
      <w:r>
        <w:t>REG NO: 212218106125(ECE 3</w:t>
      </w:r>
      <w:r w:rsidRPr="00814F09">
        <w:rPr>
          <w:vertAlign w:val="superscript"/>
        </w:rPr>
        <w:t>RD</w:t>
      </w:r>
      <w:r>
        <w:t xml:space="preserve"> YEAR)</w:t>
      </w:r>
    </w:p>
    <w:p w14:paraId="7A81A8C5" w14:textId="3E1ED4C5" w:rsidR="00814F09" w:rsidRDefault="00814F09">
      <w:r>
        <w:t>ORAL PRESENTATION TOPIC: STEGANOGRAPHY</w:t>
      </w:r>
    </w:p>
    <w:p w14:paraId="40C35837" w14:textId="77777777" w:rsidR="00814F09" w:rsidRPr="00814F09" w:rsidRDefault="00814F09" w:rsidP="00814F09">
      <w:pPr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hyperlink r:id="rId4" w:history="1">
        <w:r w:rsidRPr="00814F09">
          <w:rPr>
            <w:rFonts w:ascii="Segoe UI" w:eastAsia="Times New Roman" w:hAnsi="Segoe UI" w:cs="Segoe UI"/>
            <w:color w:val="1177D1"/>
            <w:sz w:val="23"/>
            <w:szCs w:val="23"/>
            <w:lang w:eastAsia="en-IN"/>
          </w:rPr>
          <w:br/>
        </w:r>
      </w:hyperlink>
      <w:r w:rsidRPr="00814F09">
        <w:rPr>
          <w:rFonts w:ascii="Segoe UI" w:eastAsia="Times New Roman" w:hAnsi="Segoe UI" w:cs="Segoe UI"/>
          <w:noProof/>
          <w:color w:val="343A40"/>
          <w:sz w:val="23"/>
          <w:szCs w:val="23"/>
          <w:lang w:eastAsia="en-IN"/>
        </w:rPr>
        <w:drawing>
          <wp:inline distT="0" distB="0" distL="0" distR="0" wp14:anchorId="78833633" wp14:editId="5CC348B9">
            <wp:extent cx="144780" cy="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0256" w14:textId="77777777" w:rsidR="00814F09" w:rsidRPr="00814F09" w:rsidRDefault="00814F09" w:rsidP="00814F09">
      <w:pPr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hyperlink r:id="rId6" w:history="1">
        <w:r w:rsidRPr="00814F09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n-IN"/>
          </w:rPr>
          <w:t>https://drive.google.com/file/d/1znJqdpiOS6YIjm_sDg0Gb5Mu7mJMQBfJ/view?usp=drivesdk</w:t>
        </w:r>
      </w:hyperlink>
    </w:p>
    <w:sectPr w:rsidR="00814F09" w:rsidRPr="0081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09"/>
    <w:rsid w:val="00814F09"/>
    <w:rsid w:val="00F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CFC1"/>
  <w15:chartTrackingRefBased/>
  <w15:docId w15:val="{693434A3-973A-4A4B-B160-1D754C9B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F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nJqdpiOS6YIjm_sDg0Gb5Mu7mJMQBfJ/view?usp=drivesdk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lms.saveetha.ac.in/mod/assign/view.php?id=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vaitheeswari vaitheeswari</dc:creator>
  <cp:keywords/>
  <dc:description/>
  <cp:lastModifiedBy>vaitheeswari vaitheeswari</cp:lastModifiedBy>
  <cp:revision>1</cp:revision>
  <dcterms:created xsi:type="dcterms:W3CDTF">2021-04-02T09:01:00Z</dcterms:created>
  <dcterms:modified xsi:type="dcterms:W3CDTF">2021-04-02T09:03:00Z</dcterms:modified>
</cp:coreProperties>
</file>